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D5A02" w14:textId="0085EB95" w:rsidR="0073430A" w:rsidRDefault="00C324A2">
      <w:pPr>
        <w:rPr>
          <w:b/>
        </w:rPr>
      </w:pPr>
      <w:r w:rsidRPr="00C324A2">
        <w:rPr>
          <w:b/>
        </w:rPr>
        <w:t>BUILDING PERMITS</w:t>
      </w:r>
    </w:p>
    <w:p w14:paraId="3A3E567D" w14:textId="77777777" w:rsidR="00C324A2" w:rsidRPr="00C324A2" w:rsidRDefault="00C324A2">
      <w:pPr>
        <w:rPr>
          <w:b/>
        </w:rPr>
      </w:pPr>
      <w:r>
        <w:rPr>
          <w:b/>
        </w:rPr>
        <w:t>Commercial</w:t>
      </w:r>
    </w:p>
    <w:p w14:paraId="1A796387" w14:textId="63A5F816" w:rsidR="003C5510" w:rsidRDefault="003C5510" w:rsidP="007441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48 Wall Street LLC, 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>Norwalk, contractor for 48 Wall Street LLC. Perform replacement alterations at 48 Wall St., Norwalk. Estimated cost: $20,000. Filed Aug</w:t>
      </w:r>
      <w:r w:rsidR="007C7DE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 xml:space="preserve"> 22.</w:t>
      </w:r>
    </w:p>
    <w:p w14:paraId="13896E69" w14:textId="77777777" w:rsidR="009B2929" w:rsidRPr="007441C5" w:rsidRDefault="009B2929" w:rsidP="007441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DEBE9DD" w14:textId="424D79BF" w:rsidR="003C5510" w:rsidRDefault="003C5510" w:rsidP="007441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>A</w:t>
      </w:r>
      <w:r w:rsidR="007C7DED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Pappa John Company, 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>Norwalk, contractor for Merritt 7 Venture LLC. Perform replacement alterations at 601 Merritt 7, Norwalk. Estimated cost: $230,000. Filed Aug</w:t>
      </w:r>
      <w:r w:rsidR="007C7DE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 xml:space="preserve"> 21.</w:t>
      </w:r>
    </w:p>
    <w:p w14:paraId="0AFC62DA" w14:textId="77777777" w:rsidR="009B2929" w:rsidRPr="007441C5" w:rsidRDefault="009B2929" w:rsidP="007441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E77A97D" w14:textId="7D6280E6" w:rsidR="003C5510" w:rsidRDefault="003C5510" w:rsidP="007441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>A</w:t>
      </w:r>
      <w:r w:rsidR="007C7DED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Pappa John Company, 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>Norwalk, contractor for Merritt 7 Venture LLC. Perform replacement alterations at 601 Merritt 7, Norwalk. Estimated cost: $175,000. Filed Aug</w:t>
      </w:r>
      <w:r w:rsidR="007C7DE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 xml:space="preserve"> 21.</w:t>
      </w:r>
    </w:p>
    <w:p w14:paraId="4AD35C3D" w14:textId="77777777" w:rsidR="009B2929" w:rsidRPr="007441C5" w:rsidRDefault="009B2929" w:rsidP="007441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FADF0F5" w14:textId="6A5F1FBE" w:rsidR="003C5510" w:rsidRDefault="003C5510" w:rsidP="007441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441C5">
        <w:rPr>
          <w:rFonts w:ascii="Arial" w:eastAsia="Times New Roman" w:hAnsi="Arial" w:cs="Arial"/>
          <w:b/>
          <w:bCs/>
          <w:sz w:val="20"/>
          <w:szCs w:val="20"/>
        </w:rPr>
        <w:t xml:space="preserve">AGW Sono Partners LLC, 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>Norwalk, contractor for AGW Sono Partners LLC. Perform replacement alterations at 99 Washington St., Norwalk. Estimated cost: $1,000. Filed Aug</w:t>
      </w:r>
      <w:r w:rsidR="007C7DE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 xml:space="preserve"> 17.</w:t>
      </w:r>
    </w:p>
    <w:p w14:paraId="272CB630" w14:textId="77777777" w:rsidR="009B2929" w:rsidRPr="007441C5" w:rsidRDefault="009B2929" w:rsidP="007441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F01CAF4" w14:textId="00952E88" w:rsidR="003C5510" w:rsidRDefault="003C5510" w:rsidP="007441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>Duque, Juan B</w:t>
      </w:r>
      <w:r w:rsidR="00383174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>Norwalk, contractor for Juan B</w:t>
      </w:r>
      <w:r w:rsidR="00B6257A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 xml:space="preserve"> Duque. Finish basement at 17 Laura St., Norwalk. Estimated cost: $40,000. Filed Aug</w:t>
      </w:r>
      <w:r w:rsidR="007C7DE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 xml:space="preserve"> 17.</w:t>
      </w:r>
    </w:p>
    <w:p w14:paraId="7694BBD4" w14:textId="77777777" w:rsidR="009B2929" w:rsidRPr="007441C5" w:rsidRDefault="009B2929" w:rsidP="007441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2D3FED6" w14:textId="4FFC501E" w:rsidR="003C5510" w:rsidRDefault="003C5510" w:rsidP="007441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>Home Depot USA Inc</w:t>
      </w:r>
      <w:r w:rsidR="007C7DED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 xml:space="preserve">Norwalk, contractor for Timothy Reddington. Remove and replace four windows and one patio door at 71 Aiken St., </w:t>
      </w:r>
      <w:r w:rsidR="007C7DED">
        <w:rPr>
          <w:rFonts w:ascii="Arial" w:eastAsia="Times New Roman" w:hAnsi="Arial" w:cs="Arial"/>
          <w:color w:val="000000"/>
          <w:sz w:val="20"/>
          <w:szCs w:val="20"/>
        </w:rPr>
        <w:t xml:space="preserve">No. 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>C10. Norwalk. Estimated cost: $8,601. Filed Aug</w:t>
      </w:r>
      <w:r w:rsidR="007C7DE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 xml:space="preserve"> 24.</w:t>
      </w:r>
    </w:p>
    <w:p w14:paraId="0BB7ADC0" w14:textId="77777777" w:rsidR="009B2929" w:rsidRPr="007441C5" w:rsidRDefault="009B2929" w:rsidP="007441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9E40587" w14:textId="3ACB6A8A" w:rsidR="003C5510" w:rsidRDefault="003C5510" w:rsidP="007441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Pavarini </w:t>
      </w:r>
      <w:proofErr w:type="gramStart"/>
      <w:r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>North East</w:t>
      </w:r>
      <w:proofErr w:type="gramEnd"/>
      <w:r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Construction Co</w:t>
      </w:r>
      <w:r w:rsidR="007C7DED">
        <w:rPr>
          <w:rFonts w:ascii="Arial" w:eastAsia="Times New Roman" w:hAnsi="Arial" w:cs="Arial"/>
          <w:b/>
          <w:bCs/>
          <w:color w:val="000000"/>
          <w:sz w:val="20"/>
          <w:szCs w:val="20"/>
        </w:rPr>
        <w:t>mpany</w:t>
      </w:r>
      <w:r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B66F60"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>LLC</w:t>
      </w:r>
      <w:r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="0042162C" w:rsidRPr="007441C5">
        <w:rPr>
          <w:rFonts w:ascii="Arial" w:eastAsia="Times New Roman" w:hAnsi="Arial" w:cs="Arial"/>
          <w:color w:val="000000"/>
          <w:sz w:val="20"/>
          <w:szCs w:val="20"/>
        </w:rPr>
        <w:t>Stamford, contractor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 xml:space="preserve"> for E</w:t>
      </w:r>
      <w:r w:rsidR="007C7DED">
        <w:rPr>
          <w:rFonts w:ascii="Arial" w:eastAsia="Times New Roman" w:hAnsi="Arial" w:cs="Arial"/>
          <w:color w:val="000000"/>
          <w:sz w:val="20"/>
          <w:szCs w:val="20"/>
        </w:rPr>
        <w:t>SRT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 xml:space="preserve"> Metro Center </w:t>
      </w:r>
      <w:r w:rsidR="00B66F60" w:rsidRPr="007441C5">
        <w:rPr>
          <w:rFonts w:ascii="Arial" w:eastAsia="Times New Roman" w:hAnsi="Arial" w:cs="Arial"/>
          <w:color w:val="000000"/>
          <w:sz w:val="20"/>
          <w:szCs w:val="20"/>
        </w:rPr>
        <w:t>LLC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 xml:space="preserve">. Renovate existing </w:t>
      </w:r>
      <w:r w:rsidR="007F1B2B" w:rsidRPr="007441C5">
        <w:rPr>
          <w:rFonts w:ascii="Arial" w:eastAsia="Times New Roman" w:hAnsi="Arial" w:cs="Arial"/>
          <w:color w:val="000000"/>
          <w:sz w:val="20"/>
          <w:szCs w:val="20"/>
        </w:rPr>
        <w:t>men’s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 xml:space="preserve"> and </w:t>
      </w:r>
      <w:r w:rsidR="0042162C" w:rsidRPr="007441C5">
        <w:rPr>
          <w:rFonts w:ascii="Arial" w:eastAsia="Times New Roman" w:hAnsi="Arial" w:cs="Arial"/>
          <w:color w:val="000000"/>
          <w:sz w:val="20"/>
          <w:szCs w:val="20"/>
        </w:rPr>
        <w:t>ladies’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 xml:space="preserve"> restrooms on </w:t>
      </w:r>
      <w:r w:rsidR="00A9140C" w:rsidRPr="007441C5">
        <w:rPr>
          <w:rFonts w:ascii="Arial" w:eastAsia="Times New Roman" w:hAnsi="Arial" w:cs="Arial"/>
          <w:color w:val="000000"/>
          <w:sz w:val="20"/>
          <w:szCs w:val="20"/>
        </w:rPr>
        <w:t>third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 xml:space="preserve"> floor south at 429 Washington Blvd</w:t>
      </w:r>
      <w:r w:rsidR="007C7DE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>, Stamford. Estimated cost: $283,000. Filed Aug</w:t>
      </w:r>
      <w:r w:rsidR="007C7DE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 xml:space="preserve"> 10.</w:t>
      </w:r>
    </w:p>
    <w:p w14:paraId="04E94BC5" w14:textId="77777777" w:rsidR="009B2929" w:rsidRPr="007441C5" w:rsidRDefault="009B2929" w:rsidP="007441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BB4BED8" w14:textId="323658E0" w:rsidR="003C5510" w:rsidRDefault="003C5510" w:rsidP="007441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Pavarini </w:t>
      </w:r>
      <w:proofErr w:type="gramStart"/>
      <w:r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>North East</w:t>
      </w:r>
      <w:proofErr w:type="gramEnd"/>
      <w:r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Construction Co</w:t>
      </w:r>
      <w:r w:rsidR="007C7DED">
        <w:rPr>
          <w:rFonts w:ascii="Arial" w:eastAsia="Times New Roman" w:hAnsi="Arial" w:cs="Arial"/>
          <w:b/>
          <w:bCs/>
          <w:color w:val="000000"/>
          <w:sz w:val="20"/>
          <w:szCs w:val="20"/>
        </w:rPr>
        <w:t>mpany</w:t>
      </w:r>
      <w:r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7F1B2B"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>LLC</w:t>
      </w:r>
      <w:r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="0042162C" w:rsidRPr="007441C5">
        <w:rPr>
          <w:rFonts w:ascii="Arial" w:eastAsia="Times New Roman" w:hAnsi="Arial" w:cs="Arial"/>
          <w:color w:val="000000"/>
          <w:sz w:val="20"/>
          <w:szCs w:val="20"/>
        </w:rPr>
        <w:t>Stamford, contractor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 xml:space="preserve"> for Stamford Exit 9 </w:t>
      </w:r>
      <w:r w:rsidR="007C7DED" w:rsidRPr="007441C5">
        <w:rPr>
          <w:rFonts w:ascii="Arial" w:eastAsia="Times New Roman" w:hAnsi="Arial" w:cs="Arial"/>
          <w:color w:val="000000"/>
          <w:sz w:val="20"/>
          <w:szCs w:val="20"/>
        </w:rPr>
        <w:t>III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F1B2B" w:rsidRPr="007441C5">
        <w:rPr>
          <w:rFonts w:ascii="Arial" w:eastAsia="Times New Roman" w:hAnsi="Arial" w:cs="Arial"/>
          <w:color w:val="000000"/>
          <w:sz w:val="20"/>
          <w:szCs w:val="20"/>
        </w:rPr>
        <w:t>LLC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 xml:space="preserve"> and Stamford Exit 9 </w:t>
      </w:r>
      <w:r w:rsidR="007C7DED" w:rsidRPr="007441C5">
        <w:rPr>
          <w:rFonts w:ascii="Arial" w:eastAsia="Times New Roman" w:hAnsi="Arial" w:cs="Arial"/>
          <w:color w:val="000000"/>
          <w:sz w:val="20"/>
          <w:szCs w:val="20"/>
        </w:rPr>
        <w:t xml:space="preserve">IV </w:t>
      </w:r>
      <w:r w:rsidR="007F1B2B" w:rsidRPr="007441C5">
        <w:rPr>
          <w:rFonts w:ascii="Arial" w:eastAsia="Times New Roman" w:hAnsi="Arial" w:cs="Arial"/>
          <w:color w:val="000000"/>
          <w:sz w:val="20"/>
          <w:szCs w:val="20"/>
        </w:rPr>
        <w:t>LLC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>. Renovate existing coffee bar</w:t>
      </w:r>
      <w:r w:rsidR="007C7DED">
        <w:rPr>
          <w:rFonts w:ascii="Arial" w:eastAsia="Times New Roman" w:hAnsi="Arial" w:cs="Arial"/>
          <w:color w:val="000000"/>
          <w:sz w:val="20"/>
          <w:szCs w:val="20"/>
        </w:rPr>
        <w:t>, r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>eplace the existing millwork, food service equipment, plumbing fixtures and lighting at 1 Blachley Road, Stamford. Estimated cost: $340,000. Filed Aug</w:t>
      </w:r>
      <w:r w:rsidR="007C7DE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 xml:space="preserve"> 2.</w:t>
      </w:r>
    </w:p>
    <w:p w14:paraId="48130A70" w14:textId="77777777" w:rsidR="009B2929" w:rsidRPr="007441C5" w:rsidRDefault="009B2929" w:rsidP="007441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00A5B28" w14:textId="571DD744" w:rsidR="003C5510" w:rsidRDefault="003C5510" w:rsidP="007441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>Quality Roofing Services Inc</w:t>
      </w:r>
      <w:r w:rsidR="007C7DED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 xml:space="preserve">West </w:t>
      </w:r>
      <w:r w:rsidR="0042162C" w:rsidRPr="007441C5">
        <w:rPr>
          <w:rFonts w:ascii="Arial" w:eastAsia="Times New Roman" w:hAnsi="Arial" w:cs="Arial"/>
          <w:color w:val="000000"/>
          <w:sz w:val="20"/>
          <w:szCs w:val="20"/>
        </w:rPr>
        <w:t>Haven, contractor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 xml:space="preserve"> for Stamford </w:t>
      </w:r>
      <w:r w:rsidR="007F1B2B" w:rsidRPr="007441C5">
        <w:rPr>
          <w:rFonts w:ascii="Arial" w:eastAsia="Times New Roman" w:hAnsi="Arial" w:cs="Arial"/>
          <w:color w:val="000000"/>
          <w:sz w:val="20"/>
          <w:szCs w:val="20"/>
        </w:rPr>
        <w:t>Strawberry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 xml:space="preserve"> Hill Assoc</w:t>
      </w:r>
      <w:r w:rsidR="007C7DED">
        <w:rPr>
          <w:rFonts w:ascii="Arial" w:eastAsia="Times New Roman" w:hAnsi="Arial" w:cs="Arial"/>
          <w:color w:val="000000"/>
          <w:sz w:val="20"/>
          <w:szCs w:val="20"/>
        </w:rPr>
        <w:t>iation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>. Remove existing roof system, install code insulation and fully adhered membrane at 26 Strawberry Hill Ave., Stamford. Estimated cost: $248,000. Filed Aug</w:t>
      </w:r>
      <w:r w:rsidR="007C7DE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 xml:space="preserve"> 4.</w:t>
      </w:r>
    </w:p>
    <w:p w14:paraId="779051D7" w14:textId="77777777" w:rsidR="009B2929" w:rsidRPr="007441C5" w:rsidRDefault="009B2929" w:rsidP="007441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857DC94" w14:textId="4366D2DA" w:rsidR="003C5510" w:rsidRDefault="003C5510" w:rsidP="007441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>Regency Developers C</w:t>
      </w:r>
      <w:r w:rsidR="007C7DED">
        <w:rPr>
          <w:rFonts w:ascii="Arial" w:eastAsia="Times New Roman" w:hAnsi="Arial" w:cs="Arial"/>
          <w:b/>
          <w:bCs/>
          <w:color w:val="000000"/>
          <w:sz w:val="20"/>
          <w:szCs w:val="20"/>
        </w:rPr>
        <w:t>onnecticu</w:t>
      </w:r>
      <w:r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t </w:t>
      </w:r>
      <w:r w:rsidR="007F1B2B"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>LLC</w:t>
      </w:r>
      <w:r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 xml:space="preserve">Spring Valley, New York, contractor for Brooklyn Realty Holdings </w:t>
      </w:r>
      <w:r w:rsidR="007F1B2B" w:rsidRPr="007441C5">
        <w:rPr>
          <w:rFonts w:ascii="Arial" w:eastAsia="Times New Roman" w:hAnsi="Arial" w:cs="Arial"/>
          <w:color w:val="000000"/>
          <w:sz w:val="20"/>
          <w:szCs w:val="20"/>
        </w:rPr>
        <w:t>LLC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 xml:space="preserve">. Build </w:t>
      </w:r>
      <w:r w:rsidR="0042162C" w:rsidRPr="007441C5">
        <w:rPr>
          <w:rFonts w:ascii="Arial" w:eastAsia="Times New Roman" w:hAnsi="Arial" w:cs="Arial"/>
          <w:color w:val="000000"/>
          <w:sz w:val="20"/>
          <w:szCs w:val="20"/>
        </w:rPr>
        <w:t>a single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>-family house at 6 Walnut Ridge Court, Stamford. Estimated cost: $375,000. Filed Aug</w:t>
      </w:r>
      <w:r w:rsidR="007C7DE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 xml:space="preserve"> 17.</w:t>
      </w:r>
    </w:p>
    <w:p w14:paraId="09D9118F" w14:textId="77777777" w:rsidR="009B2929" w:rsidRPr="007441C5" w:rsidRDefault="009B2929" w:rsidP="007441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DB60BCF" w14:textId="1C8DC632" w:rsidR="003C5510" w:rsidRDefault="003C5510" w:rsidP="007441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>Regency Developers C</w:t>
      </w:r>
      <w:r w:rsidR="007C7DED">
        <w:rPr>
          <w:rFonts w:ascii="Arial" w:eastAsia="Times New Roman" w:hAnsi="Arial" w:cs="Arial"/>
          <w:b/>
          <w:bCs/>
          <w:color w:val="000000"/>
          <w:sz w:val="20"/>
          <w:szCs w:val="20"/>
        </w:rPr>
        <w:t>onnecticu</w:t>
      </w:r>
      <w:r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t </w:t>
      </w:r>
      <w:r w:rsidR="007F1B2B"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>LLC</w:t>
      </w:r>
      <w:r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 xml:space="preserve">Spring Valley, New York, contractor for Brooklyn Realty Holdings </w:t>
      </w:r>
      <w:r w:rsidR="00033603" w:rsidRPr="007441C5">
        <w:rPr>
          <w:rFonts w:ascii="Arial" w:eastAsia="Times New Roman" w:hAnsi="Arial" w:cs="Arial"/>
          <w:color w:val="000000"/>
          <w:sz w:val="20"/>
          <w:szCs w:val="20"/>
        </w:rPr>
        <w:t>LLC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 xml:space="preserve">. Build </w:t>
      </w:r>
      <w:r w:rsidR="0042162C" w:rsidRPr="007441C5">
        <w:rPr>
          <w:rFonts w:ascii="Arial" w:eastAsia="Times New Roman" w:hAnsi="Arial" w:cs="Arial"/>
          <w:color w:val="000000"/>
          <w:sz w:val="20"/>
          <w:szCs w:val="20"/>
        </w:rPr>
        <w:t>a single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>-family house at 12 Walnut Ridge Court, Stamford. Estimated cost: $375,000. Filed Aug</w:t>
      </w:r>
      <w:r w:rsidR="007C7DE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 xml:space="preserve"> 21.</w:t>
      </w:r>
    </w:p>
    <w:p w14:paraId="33D77819" w14:textId="77777777" w:rsidR="009B2929" w:rsidRPr="007441C5" w:rsidRDefault="009B2929" w:rsidP="007441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BEFC936" w14:textId="3EEF6717" w:rsidR="003C5510" w:rsidRDefault="003C5510" w:rsidP="007441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Signature </w:t>
      </w:r>
      <w:r w:rsidR="00033603"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>Constr</w:t>
      </w:r>
      <w:r w:rsidR="007C7DED">
        <w:rPr>
          <w:rFonts w:ascii="Arial" w:eastAsia="Times New Roman" w:hAnsi="Arial" w:cs="Arial"/>
          <w:b/>
          <w:bCs/>
          <w:color w:val="000000"/>
          <w:sz w:val="20"/>
          <w:szCs w:val="20"/>
        </w:rPr>
        <w:t>u</w:t>
      </w:r>
      <w:r w:rsidR="00033603"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>ct</w:t>
      </w:r>
      <w:r w:rsidR="007C7DED">
        <w:rPr>
          <w:rFonts w:ascii="Arial" w:eastAsia="Times New Roman" w:hAnsi="Arial" w:cs="Arial"/>
          <w:b/>
          <w:bCs/>
          <w:color w:val="000000"/>
          <w:sz w:val="20"/>
          <w:szCs w:val="20"/>
        </w:rPr>
        <w:t>io</w:t>
      </w:r>
      <w:r w:rsidR="00033603"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>n</w:t>
      </w:r>
      <w:r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Group </w:t>
      </w:r>
      <w:r w:rsidR="0042162C"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>of</w:t>
      </w:r>
      <w:r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</w:t>
      </w:r>
      <w:r w:rsidR="007C7DED">
        <w:rPr>
          <w:rFonts w:ascii="Arial" w:eastAsia="Times New Roman" w:hAnsi="Arial" w:cs="Arial"/>
          <w:b/>
          <w:bCs/>
          <w:color w:val="000000"/>
          <w:sz w:val="20"/>
          <w:szCs w:val="20"/>
        </w:rPr>
        <w:t>onnecticu</w:t>
      </w:r>
      <w:r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>t Inc</w:t>
      </w:r>
      <w:r w:rsidR="007C7DED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="00E73694" w:rsidRPr="007441C5">
        <w:rPr>
          <w:rFonts w:ascii="Arial" w:eastAsia="Times New Roman" w:hAnsi="Arial" w:cs="Arial"/>
          <w:color w:val="000000"/>
          <w:sz w:val="20"/>
          <w:szCs w:val="20"/>
        </w:rPr>
        <w:t>Norwalk, contractor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 xml:space="preserve"> for One Stamford Plaza Owner </w:t>
      </w:r>
      <w:r w:rsidR="00033603" w:rsidRPr="007441C5">
        <w:rPr>
          <w:rFonts w:ascii="Arial" w:eastAsia="Times New Roman" w:hAnsi="Arial" w:cs="Arial"/>
          <w:color w:val="000000"/>
          <w:sz w:val="20"/>
          <w:szCs w:val="20"/>
        </w:rPr>
        <w:t>LLC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 xml:space="preserve">. Perform replacement alterations at 263 </w:t>
      </w:r>
      <w:proofErr w:type="spellStart"/>
      <w:r w:rsidRPr="007441C5">
        <w:rPr>
          <w:rFonts w:ascii="Arial" w:eastAsia="Times New Roman" w:hAnsi="Arial" w:cs="Arial"/>
          <w:color w:val="000000"/>
          <w:sz w:val="20"/>
          <w:szCs w:val="20"/>
        </w:rPr>
        <w:t>Tresser</w:t>
      </w:r>
      <w:proofErr w:type="spellEnd"/>
      <w:r w:rsidRPr="007441C5">
        <w:rPr>
          <w:rFonts w:ascii="Arial" w:eastAsia="Times New Roman" w:hAnsi="Arial" w:cs="Arial"/>
          <w:color w:val="000000"/>
          <w:sz w:val="20"/>
          <w:szCs w:val="20"/>
        </w:rPr>
        <w:t xml:space="preserve"> Blvd</w:t>
      </w:r>
      <w:r w:rsidR="007C7DE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>, Stamford. Estimated cost: $100,000. Filed Aug</w:t>
      </w:r>
      <w:r w:rsidR="007C7DE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 xml:space="preserve"> 7.</w:t>
      </w:r>
    </w:p>
    <w:p w14:paraId="34C673D7" w14:textId="77777777" w:rsidR="009B2929" w:rsidRPr="007441C5" w:rsidRDefault="009B2929" w:rsidP="007441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906DB42" w14:textId="6395B031" w:rsidR="003C5510" w:rsidRDefault="003C5510" w:rsidP="007441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>Signature Constr</w:t>
      </w:r>
      <w:r w:rsidR="00B6257A">
        <w:rPr>
          <w:rFonts w:ascii="Arial" w:eastAsia="Times New Roman" w:hAnsi="Arial" w:cs="Arial"/>
          <w:b/>
          <w:bCs/>
          <w:color w:val="000000"/>
          <w:sz w:val="20"/>
          <w:szCs w:val="20"/>
        </w:rPr>
        <w:t>u</w:t>
      </w:r>
      <w:r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>ct</w:t>
      </w:r>
      <w:r w:rsidR="00B6257A">
        <w:rPr>
          <w:rFonts w:ascii="Arial" w:eastAsia="Times New Roman" w:hAnsi="Arial" w:cs="Arial"/>
          <w:b/>
          <w:bCs/>
          <w:color w:val="000000"/>
          <w:sz w:val="20"/>
          <w:szCs w:val="20"/>
        </w:rPr>
        <w:t>io</w:t>
      </w:r>
      <w:r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>n G</w:t>
      </w:r>
      <w:r w:rsidR="007C7DED">
        <w:rPr>
          <w:rFonts w:ascii="Arial" w:eastAsia="Times New Roman" w:hAnsi="Arial" w:cs="Arial"/>
          <w:b/>
          <w:bCs/>
          <w:color w:val="000000"/>
          <w:sz w:val="20"/>
          <w:szCs w:val="20"/>
        </w:rPr>
        <w:t>rou</w:t>
      </w:r>
      <w:r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 </w:t>
      </w:r>
      <w:r w:rsidR="0042162C"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>of</w:t>
      </w:r>
      <w:r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</w:t>
      </w:r>
      <w:r w:rsidR="007C7DED">
        <w:rPr>
          <w:rFonts w:ascii="Arial" w:eastAsia="Times New Roman" w:hAnsi="Arial" w:cs="Arial"/>
          <w:b/>
          <w:bCs/>
          <w:color w:val="000000"/>
          <w:sz w:val="20"/>
          <w:szCs w:val="20"/>
        </w:rPr>
        <w:t>onnecticu</w:t>
      </w:r>
      <w:r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>t Inc</w:t>
      </w:r>
      <w:r w:rsidR="007C7DED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="00E73694" w:rsidRPr="007441C5">
        <w:rPr>
          <w:rFonts w:ascii="Arial" w:eastAsia="Times New Roman" w:hAnsi="Arial" w:cs="Arial"/>
          <w:color w:val="000000"/>
          <w:sz w:val="20"/>
          <w:szCs w:val="20"/>
        </w:rPr>
        <w:t>Norwalk, contractor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 xml:space="preserve"> for Two Stamford Plaza Owner </w:t>
      </w:r>
      <w:r w:rsidR="00FE3D31" w:rsidRPr="007441C5">
        <w:rPr>
          <w:rFonts w:ascii="Arial" w:eastAsia="Times New Roman" w:hAnsi="Arial" w:cs="Arial"/>
          <w:color w:val="000000"/>
          <w:sz w:val="20"/>
          <w:szCs w:val="20"/>
        </w:rPr>
        <w:t>LLC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 xml:space="preserve">. Perform replacement alterations at 263 </w:t>
      </w:r>
      <w:proofErr w:type="spellStart"/>
      <w:r w:rsidRPr="007441C5">
        <w:rPr>
          <w:rFonts w:ascii="Arial" w:eastAsia="Times New Roman" w:hAnsi="Arial" w:cs="Arial"/>
          <w:color w:val="000000"/>
          <w:sz w:val="20"/>
          <w:szCs w:val="20"/>
        </w:rPr>
        <w:t>Tresser</w:t>
      </w:r>
      <w:proofErr w:type="spellEnd"/>
      <w:r w:rsidRPr="007441C5">
        <w:rPr>
          <w:rFonts w:ascii="Arial" w:eastAsia="Times New Roman" w:hAnsi="Arial" w:cs="Arial"/>
          <w:color w:val="000000"/>
          <w:sz w:val="20"/>
          <w:szCs w:val="20"/>
        </w:rPr>
        <w:t xml:space="preserve"> Blvd</w:t>
      </w:r>
      <w:r w:rsidR="00593B60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>, Stamford. Estimated cost: $130,000. Filed Aug</w:t>
      </w:r>
      <w:r w:rsidR="00593B60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 xml:space="preserve"> 30.</w:t>
      </w:r>
    </w:p>
    <w:p w14:paraId="6A94102C" w14:textId="77777777" w:rsidR="009B2929" w:rsidRPr="007441C5" w:rsidRDefault="009B2929" w:rsidP="007441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716471E" w14:textId="2F41F586" w:rsidR="003C5510" w:rsidRDefault="003C5510" w:rsidP="007441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>Signature Constr</w:t>
      </w:r>
      <w:r w:rsidR="00B6257A">
        <w:rPr>
          <w:rFonts w:ascii="Arial" w:eastAsia="Times New Roman" w:hAnsi="Arial" w:cs="Arial"/>
          <w:b/>
          <w:bCs/>
          <w:color w:val="000000"/>
          <w:sz w:val="20"/>
          <w:szCs w:val="20"/>
        </w:rPr>
        <w:t>u</w:t>
      </w:r>
      <w:r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>ct</w:t>
      </w:r>
      <w:r w:rsidR="00B6257A">
        <w:rPr>
          <w:rFonts w:ascii="Arial" w:eastAsia="Times New Roman" w:hAnsi="Arial" w:cs="Arial"/>
          <w:b/>
          <w:bCs/>
          <w:color w:val="000000"/>
          <w:sz w:val="20"/>
          <w:szCs w:val="20"/>
        </w:rPr>
        <w:t>io</w:t>
      </w:r>
      <w:r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>n Gr</w:t>
      </w:r>
      <w:r w:rsidR="00593B60">
        <w:rPr>
          <w:rFonts w:ascii="Arial" w:eastAsia="Times New Roman" w:hAnsi="Arial" w:cs="Arial"/>
          <w:b/>
          <w:bCs/>
          <w:color w:val="000000"/>
          <w:sz w:val="20"/>
          <w:szCs w:val="20"/>
        </w:rPr>
        <w:t>ou</w:t>
      </w:r>
      <w:r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 </w:t>
      </w:r>
      <w:r w:rsidR="0042162C"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>of</w:t>
      </w:r>
      <w:r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</w:t>
      </w:r>
      <w:r w:rsidR="00593B60">
        <w:rPr>
          <w:rFonts w:ascii="Arial" w:eastAsia="Times New Roman" w:hAnsi="Arial" w:cs="Arial"/>
          <w:b/>
          <w:bCs/>
          <w:color w:val="000000"/>
          <w:sz w:val="20"/>
          <w:szCs w:val="20"/>
        </w:rPr>
        <w:t>onnecticu</w:t>
      </w:r>
      <w:r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>t Inc</w:t>
      </w:r>
      <w:r w:rsidR="00593B60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="00E73694" w:rsidRPr="007441C5">
        <w:rPr>
          <w:rFonts w:ascii="Arial" w:eastAsia="Times New Roman" w:hAnsi="Arial" w:cs="Arial"/>
          <w:color w:val="000000"/>
          <w:sz w:val="20"/>
          <w:szCs w:val="20"/>
        </w:rPr>
        <w:t>Norwalk, contractor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 xml:space="preserve"> for Stanwich Congregational Church. Build </w:t>
      </w:r>
      <w:r w:rsidR="00593B60"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>sidewalk shed</w:t>
      </w:r>
      <w:r w:rsidR="00593B60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 xml:space="preserve"> including barricade at 252 Atlantic St., Stamford. Estimated cost: $15,000. Filed Aug</w:t>
      </w:r>
      <w:r w:rsidR="00593B60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 xml:space="preserve"> 24.</w:t>
      </w:r>
    </w:p>
    <w:p w14:paraId="42DC4446" w14:textId="77777777" w:rsidR="009B2929" w:rsidRPr="007441C5" w:rsidRDefault="009B2929" w:rsidP="007441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CB3496E" w14:textId="2D3411BB" w:rsidR="003C5510" w:rsidRDefault="003C5510" w:rsidP="007441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Sl</w:t>
      </w:r>
      <w:proofErr w:type="spellEnd"/>
      <w:r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Green Realty Corp</w:t>
      </w:r>
      <w:r w:rsidR="00593B60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 xml:space="preserve">Stamford, contractor for SI Green Realty Corp. Install </w:t>
      </w:r>
      <w:r w:rsidR="00B6257A"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 xml:space="preserve">set of led channel letters to replace bowtie cinemas facing </w:t>
      </w:r>
      <w:r w:rsidR="00574659">
        <w:rPr>
          <w:rFonts w:ascii="Arial" w:eastAsia="Times New Roman" w:hAnsi="Arial" w:cs="Arial"/>
          <w:color w:val="000000"/>
          <w:sz w:val="20"/>
          <w:szCs w:val="20"/>
        </w:rPr>
        <w:t>B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 xml:space="preserve">road </w:t>
      </w:r>
      <w:r w:rsidR="00574659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 xml:space="preserve">treet. Channel letters </w:t>
      </w:r>
      <w:r w:rsidR="00593B60">
        <w:rPr>
          <w:rFonts w:ascii="Arial" w:eastAsia="Times New Roman" w:hAnsi="Arial" w:cs="Arial"/>
          <w:color w:val="000000"/>
          <w:sz w:val="20"/>
          <w:szCs w:val="20"/>
        </w:rPr>
        <w:t xml:space="preserve">to be 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>installed per drawings at 101 Broad St., Unit 4</w:t>
      </w:r>
      <w:r w:rsidR="00593B60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 xml:space="preserve"> Landmark Square, Stamford. Estimated cost: $7,500. Filed Aug</w:t>
      </w:r>
      <w:r w:rsidR="00593B60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 xml:space="preserve"> 3.</w:t>
      </w:r>
    </w:p>
    <w:p w14:paraId="3F934AEA" w14:textId="77777777" w:rsidR="009B2929" w:rsidRPr="007441C5" w:rsidRDefault="009B2929" w:rsidP="007441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514BA6E" w14:textId="1197F43B" w:rsidR="003C5510" w:rsidRDefault="003C5510" w:rsidP="007441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Stamford Yacht Club, 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 xml:space="preserve">Stamford, contractor for Stamford Yacht Club. Install </w:t>
      </w:r>
      <w:r w:rsidR="0042162C" w:rsidRPr="007441C5">
        <w:rPr>
          <w:rFonts w:ascii="Arial" w:eastAsia="Times New Roman" w:hAnsi="Arial" w:cs="Arial"/>
          <w:color w:val="000000"/>
          <w:sz w:val="20"/>
          <w:szCs w:val="20"/>
        </w:rPr>
        <w:t>a temporary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 xml:space="preserve"> tent at 97 Ocean Drive West, Stamford. Estimated cost: $10,460. Filed Aug</w:t>
      </w:r>
      <w:r w:rsidR="00593B60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 xml:space="preserve"> 28.</w:t>
      </w:r>
    </w:p>
    <w:p w14:paraId="77C924CB" w14:textId="77777777" w:rsidR="009B2929" w:rsidRPr="007441C5" w:rsidRDefault="009B2929" w:rsidP="007441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740F404" w14:textId="3AB5134E" w:rsidR="003C5510" w:rsidRDefault="003C5510" w:rsidP="007441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>Tesla Energy Operations Inc</w:t>
      </w:r>
      <w:r w:rsidR="00593B60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>Fremont, California, contractor for Tobias Puehse. Install roof</w:t>
      </w:r>
      <w:r w:rsidR="00593B60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>mounted solar panels at 56 Wedgemere Road, Stamford. Estimated cost: $23,782. Filed Aug</w:t>
      </w:r>
      <w:r w:rsidR="00593B60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 xml:space="preserve"> 7.</w:t>
      </w:r>
    </w:p>
    <w:p w14:paraId="520FF968" w14:textId="77777777" w:rsidR="009B2929" w:rsidRPr="007441C5" w:rsidRDefault="009B2929" w:rsidP="007441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1DE0037" w14:textId="67FAF413" w:rsidR="003C5510" w:rsidRDefault="003C5510" w:rsidP="007441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441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TWP Home LLC, 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>Norwalk, contractor for James R</w:t>
      </w:r>
      <w:r w:rsidR="00593B60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 xml:space="preserve"> Ferrier. Replace eight windows at 131 Washington St., Norwalk. Estimated cost: $16,622. Filed Aug</w:t>
      </w:r>
      <w:r w:rsidR="00593B60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7441C5">
        <w:rPr>
          <w:rFonts w:ascii="Arial" w:eastAsia="Times New Roman" w:hAnsi="Arial" w:cs="Arial"/>
          <w:color w:val="000000"/>
          <w:sz w:val="20"/>
          <w:szCs w:val="20"/>
        </w:rPr>
        <w:t xml:space="preserve"> 18.</w:t>
      </w:r>
    </w:p>
    <w:p w14:paraId="2DD0F3BF" w14:textId="77777777" w:rsidR="009B2929" w:rsidRPr="007441C5" w:rsidRDefault="009B2929" w:rsidP="007441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A3E567E" w14:textId="77777777" w:rsidR="00C324A2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A3E567F" w14:textId="77777777" w:rsidR="00C324A2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A3E5680" w14:textId="77777777" w:rsidR="00C324A2" w:rsidRDefault="00C324A2" w:rsidP="00C324A2">
      <w:pPr>
        <w:rPr>
          <w:b/>
        </w:rPr>
      </w:pPr>
      <w:r w:rsidRPr="00C324A2">
        <w:rPr>
          <w:b/>
        </w:rPr>
        <w:t>Residential</w:t>
      </w:r>
    </w:p>
    <w:p w14:paraId="47D228F4" w14:textId="223B624A" w:rsidR="00045017" w:rsidRDefault="00045017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Best Way Siding &amp; Roofing LLC, 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>Norwalk, contractor for Lihua Su. Remove old shingles and install new shingles and accessories at 12 Primrose Court, Norwalk. Estimated cost: $16,109. Filed Aug</w:t>
      </w:r>
      <w:r w:rsidR="00593B60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22.</w:t>
      </w:r>
    </w:p>
    <w:p w14:paraId="28E31C23" w14:textId="77777777" w:rsidR="00156FB3" w:rsidRPr="001E622C" w:rsidRDefault="00156FB3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479F04E" w14:textId="7D4BAEFF" w:rsidR="00045017" w:rsidRDefault="00045017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Cerios LLC, 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>Norwalk, contractor for Amy S</w:t>
      </w:r>
      <w:r w:rsidR="00593B60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Blount. Remove balcony and replace with </w:t>
      </w:r>
      <w:r w:rsidR="00593B60"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>ne</w:t>
      </w:r>
      <w:r w:rsidR="00593B60">
        <w:rPr>
          <w:rFonts w:ascii="Arial" w:eastAsia="Times New Roman" w:hAnsi="Arial" w:cs="Arial"/>
          <w:color w:val="000000"/>
          <w:sz w:val="20"/>
          <w:szCs w:val="20"/>
        </w:rPr>
        <w:t>w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deck at rear of single-family residence at 301 Silver Creek Lane, </w:t>
      </w:r>
      <w:r w:rsidR="00593B60">
        <w:rPr>
          <w:rFonts w:ascii="Arial" w:eastAsia="Times New Roman" w:hAnsi="Arial" w:cs="Arial"/>
          <w:color w:val="000000"/>
          <w:sz w:val="20"/>
          <w:szCs w:val="20"/>
        </w:rPr>
        <w:t xml:space="preserve">No. 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>301, Norwalk. Estimated cost: $26,000. Filed Aug</w:t>
      </w:r>
      <w:r w:rsidR="00593B60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21.</w:t>
      </w:r>
    </w:p>
    <w:p w14:paraId="489B4045" w14:textId="77777777" w:rsidR="00156FB3" w:rsidRPr="001E622C" w:rsidRDefault="00156FB3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504CE1B" w14:textId="0CBC5F83" w:rsidR="00045017" w:rsidRDefault="00045017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D'Acunto, Lou, 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>Norwalk, contractor for Joseph M</w:t>
      </w:r>
      <w:r w:rsidR="00593B60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and Mary Ann Pappolla. Install </w:t>
      </w:r>
      <w:r w:rsidR="00593B60"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deck at rear </w:t>
      </w:r>
      <w:r w:rsidR="00593B60">
        <w:rPr>
          <w:rFonts w:ascii="Arial" w:eastAsia="Times New Roman" w:hAnsi="Arial" w:cs="Arial"/>
          <w:color w:val="000000"/>
          <w:sz w:val="20"/>
          <w:szCs w:val="20"/>
        </w:rPr>
        <w:t>of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3 Gwendolyn St., Norwalk. Estimated cost: $15,000. Filed Aug</w:t>
      </w:r>
      <w:r w:rsidR="00593B60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21.</w:t>
      </w:r>
    </w:p>
    <w:p w14:paraId="429C7491" w14:textId="77777777" w:rsidR="00156FB3" w:rsidRPr="001E622C" w:rsidRDefault="00156FB3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463BF9F" w14:textId="434C9E07" w:rsidR="00045017" w:rsidRDefault="00045017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>DiGiorgi Roofing &amp; Siding Inc</w:t>
      </w:r>
      <w:r w:rsidR="00593B60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>Norwalk, contractor for James E</w:t>
      </w:r>
      <w:r w:rsidR="00593B60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E622C">
        <w:rPr>
          <w:rFonts w:ascii="Arial" w:eastAsia="Times New Roman" w:hAnsi="Arial" w:cs="Arial"/>
          <w:color w:val="000000"/>
          <w:sz w:val="20"/>
          <w:szCs w:val="20"/>
        </w:rPr>
        <w:t>Lucchesi</w:t>
      </w:r>
      <w:proofErr w:type="spellEnd"/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and Katherine</w:t>
      </w:r>
      <w:r w:rsidR="00593B6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593B60">
        <w:rPr>
          <w:rFonts w:ascii="Arial" w:eastAsia="Times New Roman" w:hAnsi="Arial" w:cs="Arial"/>
          <w:color w:val="000000"/>
          <w:sz w:val="20"/>
          <w:szCs w:val="20"/>
        </w:rPr>
        <w:t>Lucchesi</w:t>
      </w:r>
      <w:proofErr w:type="spellEnd"/>
      <w:r w:rsidR="00593B60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Strip </w:t>
      </w:r>
      <w:r w:rsidR="006B7F2D">
        <w:rPr>
          <w:rFonts w:ascii="Arial" w:eastAsia="Times New Roman" w:hAnsi="Arial" w:cs="Arial"/>
          <w:color w:val="000000"/>
          <w:sz w:val="20"/>
          <w:szCs w:val="20"/>
        </w:rPr>
        <w:t xml:space="preserve">existing roof 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>and reroof 18 Cricklewood Lane, Norwalk. Estimated cost: $2,400. Filed Aug</w:t>
      </w:r>
      <w:r w:rsidR="00593B60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18.</w:t>
      </w:r>
    </w:p>
    <w:p w14:paraId="73DE4937" w14:textId="77777777" w:rsidR="00156FB3" w:rsidRPr="001E622C" w:rsidRDefault="00156FB3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1BAFA1F" w14:textId="4BD27444" w:rsidR="00045017" w:rsidRDefault="00045017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Fedeli, Belinda 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and </w:t>
      </w:r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Jeannette Gribosky, 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>Norwalk, contractor for Belinda Fedeli. Perform replacement alterations at 59 Van Zant St., Norwalk. Estimated cost: $150,000. Filed Aug</w:t>
      </w:r>
      <w:r w:rsidR="00593B60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22.</w:t>
      </w:r>
    </w:p>
    <w:p w14:paraId="25745383" w14:textId="77777777" w:rsidR="00156FB3" w:rsidRPr="001E622C" w:rsidRDefault="00156FB3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D1A5C6B" w14:textId="5025CC73" w:rsidR="00045017" w:rsidRDefault="00045017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>Goulart, Charles H</w:t>
      </w:r>
      <w:r w:rsidR="00383174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Ruth E</w:t>
      </w:r>
      <w:r w:rsidR="00383174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="00593B6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Goulart</w:t>
      </w:r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>Norwalk, contractor for Ruth E</w:t>
      </w:r>
      <w:r w:rsidR="00593B60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and Charles H</w:t>
      </w:r>
      <w:r w:rsidR="00593B60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Goulart. Construct </w:t>
      </w:r>
      <w:r w:rsidR="00CA73CD">
        <w:rPr>
          <w:rFonts w:ascii="Arial" w:eastAsia="Times New Roman" w:hAnsi="Arial" w:cs="Arial"/>
          <w:color w:val="000000"/>
          <w:sz w:val="20"/>
          <w:szCs w:val="20"/>
        </w:rPr>
        <w:t>a one</w:t>
      </w:r>
      <w:r w:rsidR="006B7F2D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="00CA73CD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="00574659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="00383174">
        <w:rPr>
          <w:rFonts w:ascii="Arial" w:eastAsia="Times New Roman" w:hAnsi="Arial" w:cs="Arial"/>
          <w:color w:val="000000"/>
          <w:sz w:val="20"/>
          <w:szCs w:val="20"/>
        </w:rPr>
        <w:t>half</w:t>
      </w:r>
      <w:r w:rsidR="00593B60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>story rear addition at 11 Daphne Driver, Norwalk. Estimated cost: $50,000. Filed Aug</w:t>
      </w:r>
      <w:r w:rsidR="00593B60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18.</w:t>
      </w:r>
    </w:p>
    <w:p w14:paraId="793387E8" w14:textId="77777777" w:rsidR="00156FB3" w:rsidRPr="001E622C" w:rsidRDefault="00156FB3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7583097" w14:textId="0B40A66D" w:rsidR="00045017" w:rsidRDefault="00045017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Molina, Jose Tony, 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Norwalk, contractor for Jose Tony Molina. Construct </w:t>
      </w:r>
      <w:r w:rsidR="00CA73CD"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r w:rsidR="00383174">
        <w:rPr>
          <w:rFonts w:ascii="Arial" w:eastAsia="Times New Roman" w:hAnsi="Arial" w:cs="Arial"/>
          <w:color w:val="000000"/>
          <w:sz w:val="20"/>
          <w:szCs w:val="20"/>
        </w:rPr>
        <w:t>half</w:t>
      </w:r>
      <w:r w:rsidR="00CA73CD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story addition to </w:t>
      </w:r>
      <w:r w:rsidR="00B6257A">
        <w:rPr>
          <w:rFonts w:ascii="Arial" w:eastAsia="Times New Roman" w:hAnsi="Arial" w:cs="Arial"/>
          <w:color w:val="000000"/>
          <w:sz w:val="20"/>
          <w:szCs w:val="20"/>
        </w:rPr>
        <w:t xml:space="preserve">an 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existing </w:t>
      </w:r>
      <w:r w:rsidR="004B7B1D" w:rsidRPr="001E622C">
        <w:rPr>
          <w:rFonts w:ascii="Arial" w:eastAsia="Times New Roman" w:hAnsi="Arial" w:cs="Arial"/>
          <w:color w:val="000000"/>
          <w:sz w:val="20"/>
          <w:szCs w:val="20"/>
        </w:rPr>
        <w:t>two-family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residence at 18 Berkeley St., Norwalk. Estimated cost: $100,000. Filed Aug</w:t>
      </w:r>
      <w:r w:rsidR="00CA73C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22.</w:t>
      </w:r>
    </w:p>
    <w:p w14:paraId="7C1F82EA" w14:textId="77777777" w:rsidR="00156FB3" w:rsidRPr="001E622C" w:rsidRDefault="00156FB3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D4CE1C8" w14:textId="5E3B3B00" w:rsidR="00045017" w:rsidRDefault="00045017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New England Real Estate Acquisitions LLC, 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Norwalk, contractor for New England Real Estate Acquisitions LLC. Construct </w:t>
      </w:r>
      <w:r w:rsidR="00CA73CD"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>second</w:t>
      </w:r>
      <w:r w:rsidR="00CA73CD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>floor addition at 17 Lincoln Ave., Norwalk. Estimated cost: $130,000. Filed Aug</w:t>
      </w:r>
      <w:r w:rsidR="00CA73C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22.</w:t>
      </w:r>
    </w:p>
    <w:p w14:paraId="55ADF26F" w14:textId="77777777" w:rsidR="00156FB3" w:rsidRPr="001E622C" w:rsidRDefault="00156FB3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97E6FBA" w14:textId="6CC3836D" w:rsidR="00045017" w:rsidRDefault="00045017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>Polidoro</w:t>
      </w:r>
      <w:proofErr w:type="spellEnd"/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>, Christopher L</w:t>
      </w:r>
      <w:r w:rsidR="00CA73CD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>Norwalk, contractor for Christopher L</w:t>
      </w:r>
      <w:r w:rsidR="00CA73C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Polidoro. Build </w:t>
      </w:r>
      <w:r w:rsidR="00CA73CD">
        <w:rPr>
          <w:rFonts w:ascii="Arial" w:eastAsia="Times New Roman" w:hAnsi="Arial" w:cs="Arial"/>
          <w:color w:val="000000"/>
          <w:sz w:val="20"/>
          <w:szCs w:val="20"/>
        </w:rPr>
        <w:t>one-</w:t>
      </w:r>
      <w:r w:rsidR="00383174">
        <w:rPr>
          <w:rFonts w:ascii="Arial" w:eastAsia="Times New Roman" w:hAnsi="Arial" w:cs="Arial"/>
          <w:color w:val="000000"/>
          <w:sz w:val="20"/>
          <w:szCs w:val="20"/>
        </w:rPr>
        <w:t>half</w:t>
      </w:r>
      <w:r w:rsidR="00B6257A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>story addition at 120 New Town Ave., Norwalk. Estimated cost: $10,000. Filed Aug</w:t>
      </w:r>
      <w:r w:rsidR="00CA73C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23.</w:t>
      </w:r>
    </w:p>
    <w:p w14:paraId="100B2AD8" w14:textId="77777777" w:rsidR="00104C68" w:rsidRPr="001E622C" w:rsidRDefault="00104C68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29103A4" w14:textId="26852326" w:rsidR="00045017" w:rsidRDefault="00045017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Power Hope Remodeling Group LLC, 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>Norwalk, contractor for Junious and Dolores Gamble. Remove</w:t>
      </w:r>
      <w:r w:rsidR="006B7F2D">
        <w:rPr>
          <w:rFonts w:ascii="Arial" w:eastAsia="Times New Roman" w:hAnsi="Arial" w:cs="Arial"/>
          <w:color w:val="000000"/>
          <w:sz w:val="20"/>
          <w:szCs w:val="20"/>
        </w:rPr>
        <w:t xml:space="preserve"> existing roof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and reroof 8 </w:t>
      </w:r>
      <w:proofErr w:type="spellStart"/>
      <w:r w:rsidRPr="001E622C">
        <w:rPr>
          <w:rFonts w:ascii="Arial" w:eastAsia="Times New Roman" w:hAnsi="Arial" w:cs="Arial"/>
          <w:color w:val="000000"/>
          <w:sz w:val="20"/>
          <w:szCs w:val="20"/>
        </w:rPr>
        <w:t>Bonnybrook</w:t>
      </w:r>
      <w:proofErr w:type="spellEnd"/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Trail, Norwalk. Estimated cost: $28,955. Filed Aug</w:t>
      </w:r>
      <w:r w:rsidR="00CA73C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18.</w:t>
      </w:r>
    </w:p>
    <w:p w14:paraId="580D3164" w14:textId="77777777" w:rsidR="00104C68" w:rsidRPr="001E622C" w:rsidRDefault="00104C68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04598F3" w14:textId="6DDA9F6E" w:rsidR="00045017" w:rsidRDefault="00045017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>Ramos, Elden R</w:t>
      </w:r>
      <w:r w:rsidR="00797C46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>Norwalk, contractor for Patricia Simmons. Replace roof at 36 Visconti St., Norwalk. Estimated cost: $10,345. Filed Aug</w:t>
      </w:r>
      <w:r w:rsidR="00CA73C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21.</w:t>
      </w:r>
    </w:p>
    <w:p w14:paraId="040F3F36" w14:textId="77777777" w:rsidR="00104C68" w:rsidRPr="001E622C" w:rsidRDefault="00104C68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9096B2F" w14:textId="281F1C24" w:rsidR="00045017" w:rsidRDefault="00045017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Residential </w:t>
      </w:r>
      <w:proofErr w:type="spellStart"/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>Resq</w:t>
      </w:r>
      <w:r w:rsidR="0032689F">
        <w:rPr>
          <w:rFonts w:ascii="Arial" w:eastAsia="Times New Roman" w:hAnsi="Arial" w:cs="Arial"/>
          <w:b/>
          <w:bCs/>
          <w:color w:val="000000"/>
          <w:sz w:val="20"/>
          <w:szCs w:val="20"/>
        </w:rPr>
        <w:t>uared</w:t>
      </w:r>
      <w:proofErr w:type="spellEnd"/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LLC, 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Norwalk, contractor for </w:t>
      </w:r>
      <w:proofErr w:type="spellStart"/>
      <w:r w:rsidRPr="001E622C">
        <w:rPr>
          <w:rFonts w:ascii="Arial" w:eastAsia="Times New Roman" w:hAnsi="Arial" w:cs="Arial"/>
          <w:color w:val="000000"/>
          <w:sz w:val="20"/>
          <w:szCs w:val="20"/>
        </w:rPr>
        <w:t>Afiong</w:t>
      </w:r>
      <w:proofErr w:type="spellEnd"/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I</w:t>
      </w:r>
      <w:r w:rsidR="00CA73C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Duke. Underpin existing house a</w:t>
      </w:r>
      <w:r w:rsidR="006B7F2D">
        <w:rPr>
          <w:rFonts w:ascii="Arial" w:eastAsia="Times New Roman" w:hAnsi="Arial" w:cs="Arial"/>
          <w:color w:val="000000"/>
          <w:sz w:val="20"/>
          <w:szCs w:val="20"/>
        </w:rPr>
        <w:t>t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front per engineer</w:t>
      </w:r>
      <w:r w:rsidR="00457E49">
        <w:rPr>
          <w:rFonts w:ascii="Arial" w:eastAsia="Times New Roman" w:hAnsi="Arial" w:cs="Arial"/>
          <w:color w:val="000000"/>
          <w:sz w:val="20"/>
          <w:szCs w:val="20"/>
        </w:rPr>
        <w:t>’s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design at 16 Lacey Lane, Norwalk. Estimated cost: $11,000. Filed Aug</w:t>
      </w:r>
      <w:r w:rsidR="0032689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21.</w:t>
      </w:r>
    </w:p>
    <w:p w14:paraId="7AA31BBB" w14:textId="77777777" w:rsidR="00104C68" w:rsidRPr="001E622C" w:rsidRDefault="00104C68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961B9CD" w14:textId="7320C0A0" w:rsidR="00045017" w:rsidRDefault="00045017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Rick's Main Roofing L</w:t>
      </w:r>
      <w:r w:rsidR="0032689F">
        <w:rPr>
          <w:rFonts w:ascii="Arial" w:eastAsia="Times New Roman" w:hAnsi="Arial" w:cs="Arial"/>
          <w:b/>
          <w:bCs/>
          <w:color w:val="000000"/>
          <w:sz w:val="20"/>
          <w:szCs w:val="20"/>
        </w:rPr>
        <w:t>td.</w:t>
      </w:r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>Norwalk, contractor for Kadria Sadik-Khan. Remove existing shingles and install new ones at 283 Rowayton Ave., Norwalk. Estimated cost: $10,340. Filed Aug</w:t>
      </w:r>
      <w:r w:rsidR="0032689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22.</w:t>
      </w:r>
    </w:p>
    <w:p w14:paraId="6A8EA971" w14:textId="77777777" w:rsidR="00104C68" w:rsidRPr="001E622C" w:rsidRDefault="00104C68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521AB24" w14:textId="447179F4" w:rsidR="00045017" w:rsidRDefault="00045017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>Roofing Solutions of C</w:t>
      </w:r>
      <w:r w:rsidR="0032689F">
        <w:rPr>
          <w:rFonts w:ascii="Arial" w:eastAsia="Times New Roman" w:hAnsi="Arial" w:cs="Arial"/>
          <w:b/>
          <w:bCs/>
          <w:color w:val="000000"/>
          <w:sz w:val="20"/>
          <w:szCs w:val="20"/>
        </w:rPr>
        <w:t>onnecticut</w:t>
      </w:r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LLC, 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>Norwalk, contractor for Mildred D</w:t>
      </w:r>
      <w:r w:rsidR="0032689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Scott. Strip </w:t>
      </w:r>
      <w:r w:rsidR="006B7F2D">
        <w:rPr>
          <w:rFonts w:ascii="Arial" w:eastAsia="Times New Roman" w:hAnsi="Arial" w:cs="Arial"/>
          <w:color w:val="000000"/>
          <w:sz w:val="20"/>
          <w:szCs w:val="20"/>
        </w:rPr>
        <w:t xml:space="preserve">existing </w:t>
      </w:r>
      <w:r w:rsidR="00457E49">
        <w:rPr>
          <w:rFonts w:ascii="Arial" w:eastAsia="Times New Roman" w:hAnsi="Arial" w:cs="Arial"/>
          <w:color w:val="000000"/>
          <w:sz w:val="20"/>
          <w:szCs w:val="20"/>
        </w:rPr>
        <w:t xml:space="preserve">roof 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and reroof 1 </w:t>
      </w:r>
      <w:proofErr w:type="spellStart"/>
      <w:r w:rsidRPr="001E622C">
        <w:rPr>
          <w:rFonts w:ascii="Arial" w:eastAsia="Times New Roman" w:hAnsi="Arial" w:cs="Arial"/>
          <w:color w:val="000000"/>
          <w:sz w:val="20"/>
          <w:szCs w:val="20"/>
        </w:rPr>
        <w:t>Harvann</w:t>
      </w:r>
      <w:proofErr w:type="spellEnd"/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Road, Norwalk. Estimated cost: $9,900. Filed Au</w:t>
      </w:r>
      <w:r w:rsidR="0032689F">
        <w:rPr>
          <w:rFonts w:ascii="Arial" w:eastAsia="Times New Roman" w:hAnsi="Arial" w:cs="Arial"/>
          <w:color w:val="000000"/>
          <w:sz w:val="20"/>
          <w:szCs w:val="20"/>
        </w:rPr>
        <w:t>g.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21.</w:t>
      </w:r>
    </w:p>
    <w:p w14:paraId="776693BE" w14:textId="77777777" w:rsidR="00104C68" w:rsidRPr="001E622C" w:rsidRDefault="00104C68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7AF4A5C" w14:textId="42D0CD93" w:rsidR="00045017" w:rsidRDefault="00045017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>Rosa, Frank J</w:t>
      </w:r>
      <w:r w:rsidR="0032689F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>Norwalk, contractor for Frank J</w:t>
      </w:r>
      <w:r w:rsidR="0032689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Rosa. Install </w:t>
      </w:r>
      <w:r w:rsidR="006008C6" w:rsidRPr="001E622C">
        <w:rPr>
          <w:rFonts w:ascii="Arial" w:eastAsia="Times New Roman" w:hAnsi="Arial" w:cs="Arial"/>
          <w:color w:val="000000"/>
          <w:sz w:val="20"/>
          <w:szCs w:val="20"/>
        </w:rPr>
        <w:t>a full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bathroom in </w:t>
      </w:r>
      <w:r w:rsidR="00530171" w:rsidRPr="001E622C">
        <w:rPr>
          <w:rFonts w:ascii="Arial" w:eastAsia="Times New Roman" w:hAnsi="Arial" w:cs="Arial"/>
          <w:color w:val="000000"/>
          <w:sz w:val="20"/>
          <w:szCs w:val="20"/>
        </w:rPr>
        <w:t>the basement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at 21 Grey Hollow Road, Norwalk. Estimated cost: $17,000. Filed Aug</w:t>
      </w:r>
      <w:r w:rsidR="0032689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18.</w:t>
      </w:r>
    </w:p>
    <w:p w14:paraId="47E7E5EC" w14:textId="77777777" w:rsidR="00104C68" w:rsidRPr="001E622C" w:rsidRDefault="00104C68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AC493CD" w14:textId="787BD169" w:rsidR="00045017" w:rsidRDefault="00045017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>Sunrun Installation Services Inc</w:t>
      </w:r>
      <w:r w:rsidR="00377747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>San Francisco, California, contractor for Hwang Suk Moon and Woo Seung Hyun. Install roof</w:t>
      </w:r>
      <w:r w:rsidR="00377747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>mounted solar panels at 38 Crofts Lane, Stamford. Estimated cost: $55,223. Filed Aug</w:t>
      </w:r>
      <w:r w:rsidR="00377747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1.</w:t>
      </w:r>
    </w:p>
    <w:p w14:paraId="2681D1C2" w14:textId="77777777" w:rsidR="00104C68" w:rsidRPr="001E622C" w:rsidRDefault="00104C68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266D400" w14:textId="5A38A8BC" w:rsidR="00045017" w:rsidRDefault="00045017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The Greyrock Companies LLC, 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Norwalk, contractor for Frap LLC. Construct </w:t>
      </w:r>
      <w:r w:rsidR="006B7F2D"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superstructure for </w:t>
      </w:r>
      <w:r w:rsidR="006B7F2D"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duplex </w:t>
      </w:r>
      <w:r w:rsidR="006B7F2D">
        <w:rPr>
          <w:rFonts w:ascii="Arial" w:eastAsia="Times New Roman" w:hAnsi="Arial" w:cs="Arial"/>
          <w:color w:val="000000"/>
          <w:sz w:val="20"/>
          <w:szCs w:val="20"/>
        </w:rPr>
        <w:t>u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nit at 40 </w:t>
      </w:r>
      <w:proofErr w:type="spellStart"/>
      <w:r w:rsidRPr="001E622C">
        <w:rPr>
          <w:rFonts w:ascii="Arial" w:eastAsia="Times New Roman" w:hAnsi="Arial" w:cs="Arial"/>
          <w:color w:val="000000"/>
          <w:sz w:val="20"/>
          <w:szCs w:val="20"/>
        </w:rPr>
        <w:t>Fullin</w:t>
      </w:r>
      <w:proofErr w:type="spellEnd"/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Road, Norwalk. Estimated cost: $770,000. Filed Aug</w:t>
      </w:r>
      <w:r w:rsidR="00377747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24.</w:t>
      </w:r>
    </w:p>
    <w:p w14:paraId="33B2B451" w14:textId="77777777" w:rsidR="00104C68" w:rsidRPr="001E622C" w:rsidRDefault="00104C68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DDFC424" w14:textId="1B55CDB4" w:rsidR="00045017" w:rsidRDefault="00045017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The Pratley Company </w:t>
      </w:r>
      <w:r w:rsidR="00437178"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>LLC</w:t>
      </w:r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Cos </w:t>
      </w:r>
      <w:r w:rsidR="006008C6" w:rsidRPr="001E622C">
        <w:rPr>
          <w:rFonts w:ascii="Arial" w:eastAsia="Times New Roman" w:hAnsi="Arial" w:cs="Arial"/>
          <w:color w:val="000000"/>
          <w:sz w:val="20"/>
          <w:szCs w:val="20"/>
        </w:rPr>
        <w:t>Cob, contractor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for Christopher and Karen Harris. Relocate the kitchen and increase the area, renovat</w:t>
      </w:r>
      <w:r w:rsidR="00377747">
        <w:rPr>
          <w:rFonts w:ascii="Arial" w:eastAsia="Times New Roman" w:hAnsi="Arial" w:cs="Arial"/>
          <w:color w:val="000000"/>
          <w:sz w:val="20"/>
          <w:szCs w:val="20"/>
        </w:rPr>
        <w:t>e bathroom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without changes in the layout</w:t>
      </w:r>
      <w:r w:rsidR="00377747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77747">
        <w:rPr>
          <w:rFonts w:ascii="Arial" w:eastAsia="Times New Roman" w:hAnsi="Arial" w:cs="Arial"/>
          <w:color w:val="000000"/>
          <w:sz w:val="20"/>
          <w:szCs w:val="20"/>
        </w:rPr>
        <w:t>construct n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>ew wet bar</w:t>
      </w:r>
      <w:r w:rsidR="0037774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>remove existing double</w:t>
      </w:r>
      <w:r w:rsidR="00457E49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casement </w:t>
      </w:r>
      <w:proofErr w:type="gramStart"/>
      <w:r w:rsidRPr="001E622C">
        <w:rPr>
          <w:rFonts w:ascii="Arial" w:eastAsia="Times New Roman" w:hAnsi="Arial" w:cs="Arial"/>
          <w:color w:val="000000"/>
          <w:sz w:val="20"/>
          <w:szCs w:val="20"/>
        </w:rPr>
        <w:t>window</w:t>
      </w:r>
      <w:proofErr w:type="gramEnd"/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and reframe at 60 Blueberry Drive, Stamford. Estimated cost: $150,000. Filed Aug</w:t>
      </w:r>
      <w:r w:rsidR="00377747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18.</w:t>
      </w:r>
    </w:p>
    <w:p w14:paraId="77E70229" w14:textId="77777777" w:rsidR="00104C68" w:rsidRPr="001E622C" w:rsidRDefault="00104C68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C745F23" w14:textId="25276748" w:rsidR="00045017" w:rsidRDefault="00045017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>Thomas, William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and </w:t>
      </w:r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Jackie Jaques, 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Norwalk, contractor for William Thomas. Construct </w:t>
      </w:r>
      <w:r w:rsidR="00377747"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>second</w:t>
      </w:r>
      <w:r w:rsidR="00377747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>floor addition at 14 St. Mary's Lane, Norwalk. Estimated cost: $150,000. Filed Aug</w:t>
      </w:r>
      <w:r w:rsidR="00377747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23.</w:t>
      </w:r>
    </w:p>
    <w:p w14:paraId="76B3FB62" w14:textId="77777777" w:rsidR="00104C68" w:rsidRPr="001E622C" w:rsidRDefault="00104C68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772AC31" w14:textId="48C204D2" w:rsidR="00045017" w:rsidRDefault="00045017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>Trinity Solar Inc</w:t>
      </w:r>
      <w:r w:rsidR="00377747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="006008C6" w:rsidRPr="001E622C">
        <w:rPr>
          <w:rFonts w:ascii="Arial" w:eastAsia="Times New Roman" w:hAnsi="Arial" w:cs="Arial"/>
          <w:color w:val="000000"/>
          <w:sz w:val="20"/>
          <w:szCs w:val="20"/>
        </w:rPr>
        <w:t>Cheshire, contractor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for Patrick J. Barrese and Alison Arita. Install roof</w:t>
      </w:r>
      <w:r w:rsidR="006B7F2D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>mounted solar panels at 21 Rachelle Ave., Stamford. Estimated cost: $47,000. Filed Aug</w:t>
      </w:r>
      <w:r w:rsidR="006B7F2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16.</w:t>
      </w:r>
    </w:p>
    <w:p w14:paraId="64F68312" w14:textId="77777777" w:rsidR="00104C68" w:rsidRPr="001E622C" w:rsidRDefault="00104C68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5448B8B" w14:textId="6062DBCA" w:rsidR="00045017" w:rsidRDefault="00045017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>Trinity Solar Inc</w:t>
      </w:r>
      <w:r w:rsidR="006B7F2D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="006008C6" w:rsidRPr="001E622C">
        <w:rPr>
          <w:rFonts w:ascii="Arial" w:eastAsia="Times New Roman" w:hAnsi="Arial" w:cs="Arial"/>
          <w:color w:val="000000"/>
          <w:sz w:val="20"/>
          <w:szCs w:val="20"/>
        </w:rPr>
        <w:t>Cheshire, contractor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for Walter J. McDonald. Install roof</w:t>
      </w:r>
      <w:r w:rsidR="006B7F2D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>mounted solar panels at 53 Courtland Hill St., Stamford. Estimated cost: $50,000. Filed Aug</w:t>
      </w:r>
      <w:r w:rsidR="006B7F2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4.</w:t>
      </w:r>
    </w:p>
    <w:p w14:paraId="408509A2" w14:textId="77777777" w:rsidR="00104C68" w:rsidRPr="001E622C" w:rsidRDefault="00104C68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1AA5917" w14:textId="5E20ED73" w:rsidR="00045017" w:rsidRDefault="00045017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>Trinity Solar Inc</w:t>
      </w:r>
      <w:r w:rsidR="006B7F2D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="006008C6" w:rsidRPr="001E622C">
        <w:rPr>
          <w:rFonts w:ascii="Arial" w:eastAsia="Times New Roman" w:hAnsi="Arial" w:cs="Arial"/>
          <w:color w:val="000000"/>
          <w:sz w:val="20"/>
          <w:szCs w:val="20"/>
        </w:rPr>
        <w:t>Cheshire, contractor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for Riblas and Marie E. Lops. Install roof</w:t>
      </w:r>
      <w:r w:rsidR="006B7F2D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>mounted solar panels at 100 Culloden Road, Stamford. Estimated cost: $38,000. Filed Aug</w:t>
      </w:r>
      <w:r w:rsidR="006B7F2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2.</w:t>
      </w:r>
    </w:p>
    <w:p w14:paraId="1223C17A" w14:textId="77777777" w:rsidR="00104C68" w:rsidRPr="001E622C" w:rsidRDefault="00104C68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F28C276" w14:textId="285E99AB" w:rsidR="00045017" w:rsidRDefault="00045017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Two Guys &amp; A Hammer LLC, 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>Norwalk, contractor for Nancy Pun and Dewey A Gong. Replace deck at 12 Lacey Lane, Norwalk. Estimated cost: $15,457. Filed Aug</w:t>
      </w:r>
      <w:r w:rsidR="006B7F2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23.</w:t>
      </w:r>
    </w:p>
    <w:p w14:paraId="2FD9ABD2" w14:textId="77777777" w:rsidR="00104C68" w:rsidRPr="001E622C" w:rsidRDefault="00104C68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9B9136A" w14:textId="374C547C" w:rsidR="00045017" w:rsidRDefault="00045017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Vasquez, Leonel </w:t>
      </w:r>
      <w:r w:rsidR="006008C6" w:rsidRPr="001E622C">
        <w:rPr>
          <w:rFonts w:ascii="Arial" w:eastAsia="Times New Roman" w:hAnsi="Arial" w:cs="Arial"/>
          <w:color w:val="000000"/>
          <w:sz w:val="20"/>
          <w:szCs w:val="20"/>
        </w:rPr>
        <w:t>Stamford, contractor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for Angela R. Adonetti and Angela Caporizzo. Remove </w:t>
      </w:r>
      <w:r w:rsidR="006B7F2D">
        <w:rPr>
          <w:rFonts w:ascii="Arial" w:eastAsia="Times New Roman" w:hAnsi="Arial" w:cs="Arial"/>
          <w:color w:val="000000"/>
          <w:sz w:val="20"/>
          <w:szCs w:val="20"/>
        </w:rPr>
        <w:t xml:space="preserve">existing roof 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>and reroof 34 Amherst Place, Stamford. Estimated cost: $7,960. Filed Aug</w:t>
      </w:r>
      <w:r w:rsidR="006B7F2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4.</w:t>
      </w:r>
    </w:p>
    <w:p w14:paraId="648449F1" w14:textId="77777777" w:rsidR="00104C68" w:rsidRPr="006B7F2D" w:rsidRDefault="00104C68" w:rsidP="001E622C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</w:rPr>
      </w:pPr>
    </w:p>
    <w:p w14:paraId="0C2AAE97" w14:textId="686EF18E" w:rsidR="00045017" w:rsidRPr="006B7F2D" w:rsidRDefault="00045017" w:rsidP="001E622C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</w:rPr>
      </w:pPr>
      <w:proofErr w:type="spellStart"/>
      <w:r w:rsidRPr="006B7F2D">
        <w:rPr>
          <w:rFonts w:ascii="Arial" w:eastAsia="Times New Roman" w:hAnsi="Arial" w:cs="Arial"/>
          <w:b/>
          <w:bCs/>
          <w:color w:val="FF0000"/>
          <w:sz w:val="20"/>
          <w:szCs w:val="20"/>
        </w:rPr>
        <w:t>Vasser</w:t>
      </w:r>
      <w:proofErr w:type="spellEnd"/>
      <w:r w:rsidRPr="006B7F2D">
        <w:rPr>
          <w:rFonts w:ascii="Arial" w:eastAsia="Times New Roman" w:hAnsi="Arial" w:cs="Arial"/>
          <w:b/>
          <w:bCs/>
          <w:color w:val="FF0000"/>
          <w:sz w:val="20"/>
          <w:szCs w:val="20"/>
        </w:rPr>
        <w:t>, Bryan M.</w:t>
      </w:r>
      <w:r w:rsidR="00797C46" w:rsidRPr="006B7F2D">
        <w:rPr>
          <w:rFonts w:ascii="Arial" w:eastAsia="Times New Roman" w:hAnsi="Arial" w:cs="Arial"/>
          <w:b/>
          <w:bCs/>
          <w:color w:val="FF0000"/>
          <w:sz w:val="20"/>
          <w:szCs w:val="20"/>
        </w:rPr>
        <w:t>,</w:t>
      </w:r>
      <w:r w:rsidRPr="006B7F2D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 </w:t>
      </w:r>
      <w:r w:rsidR="006008C6" w:rsidRPr="006B7F2D">
        <w:rPr>
          <w:rFonts w:ascii="Arial" w:eastAsia="Times New Roman" w:hAnsi="Arial" w:cs="Arial"/>
          <w:color w:val="FF0000"/>
          <w:sz w:val="20"/>
          <w:szCs w:val="20"/>
        </w:rPr>
        <w:t>Milford, contractor</w:t>
      </w:r>
      <w:r w:rsidRPr="006B7F2D">
        <w:rPr>
          <w:rFonts w:ascii="Arial" w:eastAsia="Times New Roman" w:hAnsi="Arial" w:cs="Arial"/>
          <w:color w:val="FF0000"/>
          <w:sz w:val="20"/>
          <w:szCs w:val="20"/>
        </w:rPr>
        <w:t xml:space="preserve"> for Frontier Glenville </w:t>
      </w:r>
      <w:r w:rsidR="003E4B2C" w:rsidRPr="006B7F2D">
        <w:rPr>
          <w:rFonts w:ascii="Arial" w:eastAsia="Times New Roman" w:hAnsi="Arial" w:cs="Arial"/>
          <w:color w:val="FF0000"/>
          <w:sz w:val="20"/>
          <w:szCs w:val="20"/>
        </w:rPr>
        <w:t>LLC</w:t>
      </w:r>
      <w:r w:rsidRPr="006B7F2D">
        <w:rPr>
          <w:rFonts w:ascii="Arial" w:eastAsia="Times New Roman" w:hAnsi="Arial" w:cs="Arial"/>
          <w:color w:val="FF0000"/>
          <w:sz w:val="20"/>
          <w:szCs w:val="20"/>
        </w:rPr>
        <w:t xml:space="preserve">. </w:t>
      </w:r>
      <w:r w:rsidR="00E56A8A">
        <w:rPr>
          <w:rFonts w:ascii="Arial" w:eastAsia="Times New Roman" w:hAnsi="Arial" w:cs="Arial"/>
          <w:color w:val="FF0000"/>
          <w:sz w:val="20"/>
          <w:szCs w:val="20"/>
        </w:rPr>
        <w:t xml:space="preserve">Connect </w:t>
      </w:r>
      <w:r w:rsidRPr="006B7F2D">
        <w:rPr>
          <w:rFonts w:ascii="Arial" w:eastAsia="Times New Roman" w:hAnsi="Arial" w:cs="Arial"/>
          <w:color w:val="FF0000"/>
          <w:sz w:val="20"/>
          <w:szCs w:val="20"/>
        </w:rPr>
        <w:t>two sets of channel letters</w:t>
      </w:r>
      <w:r w:rsidR="00457E49">
        <w:rPr>
          <w:rFonts w:ascii="Arial" w:eastAsia="Times New Roman" w:hAnsi="Arial" w:cs="Arial"/>
          <w:color w:val="FF0000"/>
          <w:sz w:val="20"/>
          <w:szCs w:val="20"/>
        </w:rPr>
        <w:t xml:space="preserve"> to power</w:t>
      </w:r>
      <w:r w:rsidR="00E56A8A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Pr="006B7F2D">
        <w:rPr>
          <w:rFonts w:ascii="Arial" w:eastAsia="Times New Roman" w:hAnsi="Arial" w:cs="Arial"/>
          <w:color w:val="FF0000"/>
          <w:sz w:val="20"/>
          <w:szCs w:val="20"/>
        </w:rPr>
        <w:t>at 64 High Ridge Road, Stamford. Estimated cost: $15,000. Filed Aug</w:t>
      </w:r>
      <w:r w:rsidR="00E56A8A">
        <w:rPr>
          <w:rFonts w:ascii="Arial" w:eastAsia="Times New Roman" w:hAnsi="Arial" w:cs="Arial"/>
          <w:color w:val="FF0000"/>
          <w:sz w:val="20"/>
          <w:szCs w:val="20"/>
        </w:rPr>
        <w:t>.</w:t>
      </w:r>
      <w:r w:rsidRPr="006B7F2D">
        <w:rPr>
          <w:rFonts w:ascii="Arial" w:eastAsia="Times New Roman" w:hAnsi="Arial" w:cs="Arial"/>
          <w:color w:val="FF0000"/>
          <w:sz w:val="20"/>
          <w:szCs w:val="20"/>
        </w:rPr>
        <w:t xml:space="preserve"> 3.</w:t>
      </w:r>
    </w:p>
    <w:p w14:paraId="4F995FBF" w14:textId="77777777" w:rsidR="00104C68" w:rsidRPr="001E622C" w:rsidRDefault="00104C68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C788B9B" w14:textId="15D22DA5" w:rsidR="00045017" w:rsidRDefault="00045017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Vasyl Berezhanskyy </w:t>
      </w:r>
      <w:r w:rsidR="00B34FE4"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>LLC</w:t>
      </w:r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="006008C6" w:rsidRPr="001E622C">
        <w:rPr>
          <w:rFonts w:ascii="Arial" w:eastAsia="Times New Roman" w:hAnsi="Arial" w:cs="Arial"/>
          <w:color w:val="000000"/>
          <w:sz w:val="20"/>
          <w:szCs w:val="20"/>
        </w:rPr>
        <w:t>Stratford, contractor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for Pantelis and Georgia Athanasiadis. </w:t>
      </w:r>
      <w:r w:rsidR="00383174">
        <w:rPr>
          <w:rFonts w:ascii="Arial" w:eastAsia="Times New Roman" w:hAnsi="Arial" w:cs="Arial"/>
          <w:color w:val="000000"/>
          <w:sz w:val="20"/>
          <w:szCs w:val="20"/>
        </w:rPr>
        <w:t>Perform a r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>oof replacement</w:t>
      </w:r>
      <w:r w:rsidR="00E56A8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>at 52 Idlewood Drive, Stamford. Estimated cost: $19,500. Filed Aug</w:t>
      </w:r>
      <w:r w:rsidR="00E56A8A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1.</w:t>
      </w:r>
    </w:p>
    <w:p w14:paraId="3DB662B7" w14:textId="77777777" w:rsidR="00104C68" w:rsidRPr="001E622C" w:rsidRDefault="00104C68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7908E5B" w14:textId="195F5872" w:rsidR="00045017" w:rsidRDefault="00045017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Venture Home Solar </w:t>
      </w:r>
      <w:r w:rsidR="00B34FE4"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>LLC</w:t>
      </w:r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="006008C6" w:rsidRPr="001E622C">
        <w:rPr>
          <w:rFonts w:ascii="Arial" w:eastAsia="Times New Roman" w:hAnsi="Arial" w:cs="Arial"/>
          <w:color w:val="000000"/>
          <w:sz w:val="20"/>
          <w:szCs w:val="20"/>
        </w:rPr>
        <w:t>Southington, contractor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for Reina Christina </w:t>
      </w:r>
      <w:proofErr w:type="gramStart"/>
      <w:r w:rsidR="00E56A8A">
        <w:rPr>
          <w:rFonts w:ascii="Arial" w:eastAsia="Times New Roman" w:hAnsi="Arial" w:cs="Arial"/>
          <w:color w:val="000000"/>
          <w:sz w:val="20"/>
          <w:szCs w:val="20"/>
        </w:rPr>
        <w:t>Di</w:t>
      </w:r>
      <w:proofErr w:type="gramEnd"/>
      <w:r w:rsidR="00E56A8A">
        <w:rPr>
          <w:rFonts w:ascii="Arial" w:eastAsia="Times New Roman" w:hAnsi="Arial" w:cs="Arial"/>
          <w:color w:val="000000"/>
          <w:sz w:val="20"/>
          <w:szCs w:val="20"/>
        </w:rPr>
        <w:t xml:space="preserve"> Nino 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and </w:t>
      </w:r>
      <w:proofErr w:type="spellStart"/>
      <w:r w:rsidRPr="001E622C">
        <w:rPr>
          <w:rFonts w:ascii="Arial" w:eastAsia="Times New Roman" w:hAnsi="Arial" w:cs="Arial"/>
          <w:color w:val="000000"/>
          <w:sz w:val="20"/>
          <w:szCs w:val="20"/>
        </w:rPr>
        <w:t>Lopedota</w:t>
      </w:r>
      <w:proofErr w:type="spellEnd"/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Francesco. Install roof</w:t>
      </w:r>
      <w:r w:rsidR="00E56A8A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>mounted solar panels at 22 Meadowpark Avenue West, Stamford. Estimated cost: $35,000. Filed Aug</w:t>
      </w:r>
      <w:r w:rsidR="00E56A8A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15.</w:t>
      </w:r>
    </w:p>
    <w:p w14:paraId="2BA89B97" w14:textId="77777777" w:rsidR="00104C68" w:rsidRPr="001E622C" w:rsidRDefault="00104C68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FB1F2C1" w14:textId="1D6B691E" w:rsidR="00045017" w:rsidRDefault="00045017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>Vinylume</w:t>
      </w:r>
      <w:proofErr w:type="spellEnd"/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Inc</w:t>
      </w:r>
      <w:r w:rsidR="00E56A8A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="006008C6" w:rsidRPr="001E622C">
        <w:rPr>
          <w:rFonts w:ascii="Arial" w:eastAsia="Times New Roman" w:hAnsi="Arial" w:cs="Arial"/>
          <w:color w:val="000000"/>
          <w:sz w:val="20"/>
          <w:szCs w:val="20"/>
        </w:rPr>
        <w:t>Stamford, contractor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for Virginia Gomez. Install new vinyl siding with applicable accessories at 30 Northwind Drive, Stamford. Estimated cost: $62,685. Filed Aug</w:t>
      </w:r>
      <w:r w:rsidR="00E56A8A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4.</w:t>
      </w:r>
    </w:p>
    <w:p w14:paraId="22845D00" w14:textId="77777777" w:rsidR="00104C68" w:rsidRPr="001E622C" w:rsidRDefault="00104C68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8BAAAB6" w14:textId="3560E000" w:rsidR="00045017" w:rsidRDefault="00045017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>Vinylume</w:t>
      </w:r>
      <w:proofErr w:type="spellEnd"/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Inc</w:t>
      </w:r>
      <w:r w:rsidR="00E56A8A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="006008C6" w:rsidRPr="001E622C">
        <w:rPr>
          <w:rFonts w:ascii="Arial" w:eastAsia="Times New Roman" w:hAnsi="Arial" w:cs="Arial"/>
          <w:color w:val="000000"/>
          <w:sz w:val="20"/>
          <w:szCs w:val="20"/>
        </w:rPr>
        <w:t>Stamford, contractor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for Shivani Gulaya and Sarang Gupta. Remove existing </w:t>
      </w:r>
      <w:r w:rsidR="00E56A8A">
        <w:rPr>
          <w:rFonts w:ascii="Arial" w:eastAsia="Times New Roman" w:hAnsi="Arial" w:cs="Arial"/>
          <w:color w:val="000000"/>
          <w:sz w:val="20"/>
          <w:szCs w:val="20"/>
        </w:rPr>
        <w:t xml:space="preserve">shingles 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and install new asphalt shingles with all </w:t>
      </w:r>
      <w:r w:rsidR="005C51DC" w:rsidRPr="001E622C">
        <w:rPr>
          <w:rFonts w:ascii="Arial" w:eastAsia="Times New Roman" w:hAnsi="Arial" w:cs="Arial"/>
          <w:color w:val="000000"/>
          <w:sz w:val="20"/>
          <w:szCs w:val="20"/>
        </w:rPr>
        <w:t>necessary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under</w:t>
      </w:r>
      <w:r w:rsidR="00776E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>alig</w:t>
      </w:r>
      <w:r w:rsidR="00776ED0">
        <w:rPr>
          <w:rFonts w:ascii="Arial" w:eastAsia="Times New Roman" w:hAnsi="Arial" w:cs="Arial"/>
          <w:color w:val="000000"/>
          <w:sz w:val="20"/>
          <w:szCs w:val="20"/>
        </w:rPr>
        <w:t>n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>ments and acce</w:t>
      </w:r>
      <w:r w:rsidR="00E56A8A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>sories at 1157 Westover Road, Stamford. Estimated cost: $37,285. Filed Aug</w:t>
      </w:r>
      <w:r w:rsidR="00E56A8A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16.</w:t>
      </w:r>
    </w:p>
    <w:p w14:paraId="0B1175E3" w14:textId="77777777" w:rsidR="00104C68" w:rsidRPr="001E622C" w:rsidRDefault="00104C68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C33BE5D" w14:textId="1947F43F" w:rsidR="00045017" w:rsidRDefault="00045017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Vinylume</w:t>
      </w:r>
      <w:proofErr w:type="spellEnd"/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Inc</w:t>
      </w:r>
      <w:r w:rsidR="00E56A8A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="006008C6" w:rsidRPr="001E622C">
        <w:rPr>
          <w:rFonts w:ascii="Arial" w:eastAsia="Times New Roman" w:hAnsi="Arial" w:cs="Arial"/>
          <w:color w:val="000000"/>
          <w:sz w:val="20"/>
          <w:szCs w:val="20"/>
        </w:rPr>
        <w:t>Stamford, contractor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for Joshua and Dina Rich. Replace roof shingles at 219 Shelter Rock Road, Stamford. Estimated cost: $26,747. Filed Aug</w:t>
      </w:r>
      <w:r w:rsidR="00E56A8A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22.</w:t>
      </w:r>
    </w:p>
    <w:p w14:paraId="49918569" w14:textId="77777777" w:rsidR="00104C68" w:rsidRPr="001E622C" w:rsidRDefault="00104C68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81AE31A" w14:textId="11B09F79" w:rsidR="00045017" w:rsidRDefault="00045017" w:rsidP="001E6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>Welcome Homes C</w:t>
      </w:r>
      <w:r w:rsidR="00E56A8A">
        <w:rPr>
          <w:rFonts w:ascii="Arial" w:eastAsia="Times New Roman" w:hAnsi="Arial" w:cs="Arial"/>
          <w:b/>
          <w:bCs/>
          <w:color w:val="000000"/>
          <w:sz w:val="20"/>
          <w:szCs w:val="20"/>
        </w:rPr>
        <w:t>onnecticu</w:t>
      </w:r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t </w:t>
      </w:r>
      <w:r w:rsidR="004B7B1D"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>LLC</w:t>
      </w:r>
      <w:r w:rsidRPr="001E622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New York, New York, contractor for </w:t>
      </w:r>
      <w:r w:rsidR="00E56A8A">
        <w:rPr>
          <w:rFonts w:ascii="Arial" w:eastAsia="Times New Roman" w:hAnsi="Arial" w:cs="Arial"/>
          <w:color w:val="000000"/>
          <w:sz w:val="20"/>
          <w:szCs w:val="20"/>
        </w:rPr>
        <w:t xml:space="preserve">Ray 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Kahn and Margaret Tavares. Construct </w:t>
      </w:r>
      <w:r w:rsidR="00E56A8A"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two story, </w:t>
      </w:r>
      <w:r w:rsidR="00530171" w:rsidRPr="001E622C">
        <w:rPr>
          <w:rFonts w:ascii="Arial" w:eastAsia="Times New Roman" w:hAnsi="Arial" w:cs="Arial"/>
          <w:color w:val="000000"/>
          <w:sz w:val="20"/>
          <w:szCs w:val="20"/>
        </w:rPr>
        <w:t>four-bedroom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>, single-family house with associated site improvements at 98 Haviland Road, Stamford. Estimated cost: $707,800. Filed Aug</w:t>
      </w:r>
      <w:r w:rsidR="00E56A8A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E622C">
        <w:rPr>
          <w:rFonts w:ascii="Arial" w:eastAsia="Times New Roman" w:hAnsi="Arial" w:cs="Arial"/>
          <w:color w:val="000000"/>
          <w:sz w:val="20"/>
          <w:szCs w:val="20"/>
        </w:rPr>
        <w:t xml:space="preserve"> 24.</w:t>
      </w:r>
    </w:p>
    <w:p w14:paraId="3A3E5681" w14:textId="77777777" w:rsidR="00C324A2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A3E5682" w14:textId="77777777" w:rsidR="00C324A2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A3E5683" w14:textId="77777777" w:rsidR="00C324A2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C324A2">
        <w:rPr>
          <w:rFonts w:ascii="Arial" w:eastAsia="Times New Roman" w:hAnsi="Arial" w:cs="Arial"/>
          <w:b/>
          <w:color w:val="000000"/>
          <w:sz w:val="20"/>
          <w:szCs w:val="20"/>
        </w:rPr>
        <w:t>COURT CASES</w:t>
      </w:r>
    </w:p>
    <w:p w14:paraId="3A3E5684" w14:textId="77777777" w:rsidR="00C324A2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A961DFC" w14:textId="11058FE3" w:rsidR="002F119A" w:rsidRDefault="00C324A2" w:rsidP="00C324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B</w:t>
      </w:r>
      <w:r w:rsidRPr="00C324A2">
        <w:rPr>
          <w:rFonts w:ascii="Arial" w:eastAsia="Times New Roman" w:hAnsi="Arial" w:cs="Arial"/>
          <w:b/>
          <w:sz w:val="20"/>
          <w:szCs w:val="20"/>
        </w:rPr>
        <w:t>ridgeport S</w:t>
      </w:r>
      <w:r>
        <w:rPr>
          <w:rFonts w:ascii="Arial" w:eastAsia="Times New Roman" w:hAnsi="Arial" w:cs="Arial"/>
          <w:b/>
          <w:sz w:val="20"/>
          <w:szCs w:val="20"/>
        </w:rPr>
        <w:t xml:space="preserve">uperior </w:t>
      </w:r>
      <w:r w:rsidRPr="00C324A2">
        <w:rPr>
          <w:rFonts w:ascii="Arial" w:eastAsia="Times New Roman" w:hAnsi="Arial" w:cs="Arial"/>
          <w:b/>
          <w:sz w:val="20"/>
          <w:szCs w:val="20"/>
        </w:rPr>
        <w:t>C</w:t>
      </w:r>
      <w:r>
        <w:rPr>
          <w:rFonts w:ascii="Arial" w:eastAsia="Times New Roman" w:hAnsi="Arial" w:cs="Arial"/>
          <w:b/>
          <w:sz w:val="20"/>
          <w:szCs w:val="20"/>
        </w:rPr>
        <w:t>ourt</w:t>
      </w:r>
    </w:p>
    <w:p w14:paraId="3A3E5686" w14:textId="5346A0AE" w:rsidR="00C324A2" w:rsidRPr="00C324A2" w:rsidRDefault="00797C46" w:rsidP="00C32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40E0A124" w14:textId="2B43F5D9" w:rsidR="00DC27C9" w:rsidRPr="00383174" w:rsidRDefault="00DC27C9" w:rsidP="00DC27C9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A</w:t>
      </w:r>
      <w:r w:rsidR="00E56A8A">
        <w:rPr>
          <w:rFonts w:ascii="Arial" w:eastAsia="Times New Roman" w:hAnsi="Arial" w:cs="Arial"/>
          <w:b/>
          <w:bCs/>
          <w:sz w:val="20"/>
          <w:szCs w:val="20"/>
        </w:rPr>
        <w:t>PS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Hardwood Floors LLC</w:t>
      </w:r>
      <w:r w:rsidR="00E56A8A">
        <w:rPr>
          <w:rFonts w:ascii="Arial" w:eastAsia="Times New Roman" w:hAnsi="Arial" w:cs="Arial"/>
          <w:b/>
          <w:bCs/>
          <w:sz w:val="20"/>
          <w:szCs w:val="20"/>
        </w:rPr>
        <w:t>,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et al, </w:t>
      </w:r>
      <w:r>
        <w:rPr>
          <w:rFonts w:ascii="Arial" w:eastAsia="Times New Roman" w:hAnsi="Arial" w:cs="Arial"/>
          <w:sz w:val="20"/>
          <w:szCs w:val="20"/>
        </w:rPr>
        <w:t xml:space="preserve">Bridgeport. Filed by Victoria Kan-long,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Stratford. Plaintiff's attorney: Delucia &amp; Levine </w:t>
      </w:r>
      <w:r w:rsidR="00E85D15">
        <w:rPr>
          <w:rFonts w:ascii="Arial" w:eastAsia="Times New Roman" w:hAnsi="Arial" w:cs="Arial"/>
          <w:color w:val="000000"/>
          <w:sz w:val="20"/>
          <w:szCs w:val="20"/>
        </w:rPr>
        <w:t>LLC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Bridgeport. Action: The plaintiff suffered a collision </w:t>
      </w:r>
      <w:r w:rsidR="00E56A8A">
        <w:rPr>
          <w:rFonts w:ascii="Arial" w:eastAsia="Times New Roman" w:hAnsi="Arial" w:cs="Arial"/>
          <w:color w:val="000000"/>
          <w:sz w:val="20"/>
          <w:szCs w:val="20"/>
        </w:rPr>
        <w:t xml:space="preserve">allegedly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caused by the defendant and sustained severe </w:t>
      </w:r>
      <w:r w:rsidR="009F6DCE">
        <w:rPr>
          <w:rFonts w:ascii="Arial" w:eastAsia="Times New Roman" w:hAnsi="Arial" w:cs="Arial"/>
          <w:color w:val="000000"/>
          <w:sz w:val="20"/>
          <w:szCs w:val="20"/>
        </w:rPr>
        <w:t>damage</w:t>
      </w:r>
      <w:r w:rsidR="00E56A8A">
        <w:rPr>
          <w:rFonts w:ascii="Arial" w:eastAsia="Times New Roman" w:hAnsi="Arial" w:cs="Arial"/>
          <w:color w:val="000000"/>
          <w:sz w:val="20"/>
          <w:szCs w:val="20"/>
        </w:rPr>
        <w:t>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and injuries. </w:t>
      </w:r>
      <w:r>
        <w:rPr>
          <w:rFonts w:ascii="Arial" w:eastAsia="Times New Roman" w:hAnsi="Arial" w:cs="Arial"/>
          <w:sz w:val="20"/>
          <w:szCs w:val="20"/>
        </w:rPr>
        <w:t xml:space="preserve">The plaintiff seeks monetary </w:t>
      </w:r>
      <w:r w:rsidR="00B1049D">
        <w:rPr>
          <w:rFonts w:ascii="Arial" w:eastAsia="Times New Roman" w:hAnsi="Arial" w:cs="Arial"/>
          <w:sz w:val="20"/>
          <w:szCs w:val="20"/>
        </w:rPr>
        <w:t>damages of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E33827">
        <w:rPr>
          <w:rFonts w:ascii="Arial" w:eastAsia="Times New Roman" w:hAnsi="Arial" w:cs="Arial"/>
          <w:sz w:val="20"/>
          <w:szCs w:val="20"/>
        </w:rPr>
        <w:t>more than</w:t>
      </w:r>
      <w:r>
        <w:rPr>
          <w:rFonts w:ascii="Arial" w:eastAsia="Times New Roman" w:hAnsi="Arial" w:cs="Arial"/>
          <w:sz w:val="20"/>
          <w:szCs w:val="20"/>
        </w:rPr>
        <w:t xml:space="preserve"> $15,000, exclusive of interest and costs and such other further relief the court deems appropriate.</w:t>
      </w:r>
      <w:r w:rsidR="00797C4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Case no. FBT-CV-23-6126593-S. Filed Aug. 22.</w:t>
      </w:r>
    </w:p>
    <w:p w14:paraId="0A2C2FF9" w14:textId="5DF61D3D" w:rsidR="00DC27C9" w:rsidRPr="00383174" w:rsidRDefault="00DC27C9" w:rsidP="00DC27C9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Laracuente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>, Gabriel</w:t>
      </w:r>
      <w:r w:rsidR="00E56A8A">
        <w:rPr>
          <w:rFonts w:ascii="Arial" w:eastAsia="Times New Roman" w:hAnsi="Arial" w:cs="Arial"/>
          <w:b/>
          <w:bCs/>
          <w:sz w:val="20"/>
          <w:szCs w:val="20"/>
        </w:rPr>
        <w:t>,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et al, </w:t>
      </w:r>
      <w:r>
        <w:rPr>
          <w:rFonts w:ascii="Arial" w:eastAsia="Times New Roman" w:hAnsi="Arial" w:cs="Arial"/>
          <w:sz w:val="20"/>
          <w:szCs w:val="20"/>
        </w:rPr>
        <w:t>Bridgeport. Filed by Lilian Jacinto-</w:t>
      </w:r>
      <w:r w:rsidR="00E85D15">
        <w:rPr>
          <w:rFonts w:ascii="Arial" w:eastAsia="Times New Roman" w:hAnsi="Arial" w:cs="Arial"/>
          <w:sz w:val="20"/>
          <w:szCs w:val="20"/>
        </w:rPr>
        <w:t>Ramirez</w:t>
      </w:r>
      <w:r>
        <w:rPr>
          <w:rFonts w:ascii="Arial" w:eastAsia="Times New Roman" w:hAnsi="Arial" w:cs="Arial"/>
          <w:sz w:val="20"/>
          <w:szCs w:val="20"/>
        </w:rPr>
        <w:t xml:space="preserve">, Bridgeport. </w:t>
      </w:r>
      <w:r>
        <w:rPr>
          <w:rFonts w:ascii="Arial" w:eastAsia="Times New Roman" w:hAnsi="Arial" w:cs="Arial"/>
          <w:color w:val="000000"/>
          <w:sz w:val="20"/>
          <w:szCs w:val="20"/>
        </w:rPr>
        <w:t>Plaintiff's attorney: Defronzo Eugene Law Office P</w:t>
      </w:r>
      <w:r w:rsidR="00E56A8A">
        <w:rPr>
          <w:rFonts w:ascii="Arial" w:eastAsia="Times New Roman" w:hAnsi="Arial" w:cs="Arial"/>
          <w:color w:val="000000"/>
          <w:sz w:val="20"/>
          <w:szCs w:val="20"/>
        </w:rPr>
        <w:t>C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Waterbury. Action: The plaintiff suffered a collision </w:t>
      </w:r>
      <w:r w:rsidR="00E56A8A">
        <w:rPr>
          <w:rFonts w:ascii="Arial" w:eastAsia="Times New Roman" w:hAnsi="Arial" w:cs="Arial"/>
          <w:color w:val="000000"/>
          <w:sz w:val="20"/>
          <w:szCs w:val="20"/>
        </w:rPr>
        <w:t xml:space="preserve">allegedly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caused by the defendant and sustained severe </w:t>
      </w:r>
      <w:r w:rsidR="009F6DCE">
        <w:rPr>
          <w:rFonts w:ascii="Arial" w:eastAsia="Times New Roman" w:hAnsi="Arial" w:cs="Arial"/>
          <w:color w:val="000000"/>
          <w:sz w:val="20"/>
          <w:szCs w:val="20"/>
        </w:rPr>
        <w:t>damage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and injuries. </w:t>
      </w:r>
      <w:r>
        <w:rPr>
          <w:rFonts w:ascii="Arial" w:eastAsia="Times New Roman" w:hAnsi="Arial" w:cs="Arial"/>
          <w:sz w:val="20"/>
          <w:szCs w:val="20"/>
        </w:rPr>
        <w:t xml:space="preserve">The plaintiff seeks monetary </w:t>
      </w:r>
      <w:r w:rsidR="00B1049D">
        <w:rPr>
          <w:rFonts w:ascii="Arial" w:eastAsia="Times New Roman" w:hAnsi="Arial" w:cs="Arial"/>
          <w:sz w:val="20"/>
          <w:szCs w:val="20"/>
        </w:rPr>
        <w:t>damages of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E33827">
        <w:rPr>
          <w:rFonts w:ascii="Arial" w:eastAsia="Times New Roman" w:hAnsi="Arial" w:cs="Arial"/>
          <w:sz w:val="20"/>
          <w:szCs w:val="20"/>
        </w:rPr>
        <w:t>more than</w:t>
      </w:r>
      <w:r>
        <w:rPr>
          <w:rFonts w:ascii="Arial" w:eastAsia="Times New Roman" w:hAnsi="Arial" w:cs="Arial"/>
          <w:sz w:val="20"/>
          <w:szCs w:val="20"/>
        </w:rPr>
        <w:t xml:space="preserve"> $15,000, exclusive of interest and costs and such other further relief the court deems appropriate.</w:t>
      </w:r>
      <w:r w:rsidR="00797C4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Case no. FBT-CV-23-6126194-S. Filed Aug. 8.</w:t>
      </w:r>
    </w:p>
    <w:p w14:paraId="146589AE" w14:textId="455F4973" w:rsidR="00DC27C9" w:rsidRPr="00383174" w:rsidRDefault="00DC27C9" w:rsidP="00DC27C9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Polaz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>, Mikita</w:t>
      </w:r>
      <w:r w:rsidR="00E56A8A">
        <w:rPr>
          <w:rFonts w:ascii="Arial" w:eastAsia="Times New Roman" w:hAnsi="Arial" w:cs="Arial"/>
          <w:b/>
          <w:bCs/>
          <w:sz w:val="20"/>
          <w:szCs w:val="20"/>
        </w:rPr>
        <w:t>,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et al, </w:t>
      </w:r>
      <w:r>
        <w:rPr>
          <w:rFonts w:ascii="Arial" w:eastAsia="Times New Roman" w:hAnsi="Arial" w:cs="Arial"/>
          <w:sz w:val="20"/>
          <w:szCs w:val="20"/>
        </w:rPr>
        <w:t xml:space="preserve">Stratford. Filed by Robin Cortese,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Stamford. Plaintiff's attorney: Karayiannis &amp;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Denkovich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P</w:t>
      </w:r>
      <w:r w:rsidR="00E56A8A">
        <w:rPr>
          <w:rFonts w:ascii="Arial" w:eastAsia="Times New Roman" w:hAnsi="Arial" w:cs="Arial"/>
          <w:color w:val="000000"/>
          <w:sz w:val="20"/>
          <w:szCs w:val="20"/>
        </w:rPr>
        <w:t>C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Bridgeport. Action: The plaintiff suffered a collision </w:t>
      </w:r>
      <w:r w:rsidR="00E56A8A">
        <w:rPr>
          <w:rFonts w:ascii="Arial" w:eastAsia="Times New Roman" w:hAnsi="Arial" w:cs="Arial"/>
          <w:color w:val="000000"/>
          <w:sz w:val="20"/>
          <w:szCs w:val="20"/>
        </w:rPr>
        <w:t xml:space="preserve">allegedly </w:t>
      </w:r>
      <w:r>
        <w:rPr>
          <w:rFonts w:ascii="Arial" w:eastAsia="Times New Roman" w:hAnsi="Arial" w:cs="Arial"/>
          <w:color w:val="000000"/>
          <w:sz w:val="20"/>
          <w:szCs w:val="20"/>
        </w:rPr>
        <w:t>caused by the defendant</w:t>
      </w:r>
      <w:r w:rsidR="00E13E5B">
        <w:rPr>
          <w:rFonts w:ascii="Arial" w:eastAsia="Times New Roman" w:hAnsi="Arial" w:cs="Arial"/>
          <w:color w:val="000000"/>
          <w:sz w:val="20"/>
          <w:szCs w:val="20"/>
        </w:rPr>
        <w:t>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and sustained severe </w:t>
      </w:r>
      <w:r w:rsidR="009F6DCE">
        <w:rPr>
          <w:rFonts w:ascii="Arial" w:eastAsia="Times New Roman" w:hAnsi="Arial" w:cs="Arial"/>
          <w:color w:val="000000"/>
          <w:sz w:val="20"/>
          <w:szCs w:val="20"/>
        </w:rPr>
        <w:t>damage</w:t>
      </w:r>
      <w:r w:rsidR="00E56A8A">
        <w:rPr>
          <w:rFonts w:ascii="Arial" w:eastAsia="Times New Roman" w:hAnsi="Arial" w:cs="Arial"/>
          <w:color w:val="000000"/>
          <w:sz w:val="20"/>
          <w:szCs w:val="20"/>
        </w:rPr>
        <w:t>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and injuries. </w:t>
      </w:r>
      <w:r>
        <w:rPr>
          <w:rFonts w:ascii="Arial" w:eastAsia="Times New Roman" w:hAnsi="Arial" w:cs="Arial"/>
          <w:sz w:val="20"/>
          <w:szCs w:val="20"/>
        </w:rPr>
        <w:t xml:space="preserve">The plaintiff seeks monetary </w:t>
      </w:r>
      <w:r w:rsidR="00B1049D">
        <w:rPr>
          <w:rFonts w:ascii="Arial" w:eastAsia="Times New Roman" w:hAnsi="Arial" w:cs="Arial"/>
          <w:sz w:val="20"/>
          <w:szCs w:val="20"/>
        </w:rPr>
        <w:t>damages of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E33827">
        <w:rPr>
          <w:rFonts w:ascii="Arial" w:eastAsia="Times New Roman" w:hAnsi="Arial" w:cs="Arial"/>
          <w:sz w:val="20"/>
          <w:szCs w:val="20"/>
        </w:rPr>
        <w:t>more than</w:t>
      </w:r>
      <w:r>
        <w:rPr>
          <w:rFonts w:ascii="Arial" w:eastAsia="Times New Roman" w:hAnsi="Arial" w:cs="Arial"/>
          <w:sz w:val="20"/>
          <w:szCs w:val="20"/>
        </w:rPr>
        <w:t xml:space="preserve"> $15,000, exclusive of interest and costs and such other further relief the court deems appropriate.</w:t>
      </w:r>
      <w:r w:rsidR="00797C4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Case no. FBT-CV-23-6126362-S. Filed Aug. 14.</w:t>
      </w:r>
    </w:p>
    <w:p w14:paraId="6E0827DF" w14:textId="2F33C455" w:rsidR="00DC27C9" w:rsidRPr="00383174" w:rsidRDefault="00DC27C9" w:rsidP="00DC27C9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Stocknoff, Karin, </w:t>
      </w:r>
      <w:r>
        <w:rPr>
          <w:rFonts w:ascii="Arial" w:eastAsia="Times New Roman" w:hAnsi="Arial" w:cs="Arial"/>
          <w:sz w:val="20"/>
          <w:szCs w:val="20"/>
        </w:rPr>
        <w:t xml:space="preserve">Trumbull. Filed by Brian Denski,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Terryville. Plaintiff's attorney: Mario </w:t>
      </w:r>
      <w:r w:rsidR="00E56A8A">
        <w:rPr>
          <w:rFonts w:ascii="Arial" w:eastAsia="Times New Roman" w:hAnsi="Arial" w:cs="Arial"/>
          <w:color w:val="000000"/>
          <w:sz w:val="20"/>
          <w:szCs w:val="20"/>
        </w:rPr>
        <w:t xml:space="preserve">Carter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Law Firm, North Haven. Action: The plaintiff suffered a collision </w:t>
      </w:r>
      <w:r w:rsidR="00E56A8A">
        <w:rPr>
          <w:rFonts w:ascii="Arial" w:eastAsia="Times New Roman" w:hAnsi="Arial" w:cs="Arial"/>
          <w:color w:val="000000"/>
          <w:sz w:val="20"/>
          <w:szCs w:val="20"/>
        </w:rPr>
        <w:t>alle</w:t>
      </w:r>
      <w:r w:rsidR="00E13E5B">
        <w:rPr>
          <w:rFonts w:ascii="Arial" w:eastAsia="Times New Roman" w:hAnsi="Arial" w:cs="Arial"/>
          <w:color w:val="000000"/>
          <w:sz w:val="20"/>
          <w:szCs w:val="20"/>
        </w:rPr>
        <w:t xml:space="preserve">gedly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caused by the defendant and sustained severe </w:t>
      </w:r>
      <w:r w:rsidR="009F6DCE">
        <w:rPr>
          <w:rFonts w:ascii="Arial" w:eastAsia="Times New Roman" w:hAnsi="Arial" w:cs="Arial"/>
          <w:color w:val="000000"/>
          <w:sz w:val="20"/>
          <w:szCs w:val="20"/>
        </w:rPr>
        <w:t>damage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and injuries. </w:t>
      </w:r>
      <w:r>
        <w:rPr>
          <w:rFonts w:ascii="Arial" w:eastAsia="Times New Roman" w:hAnsi="Arial" w:cs="Arial"/>
          <w:sz w:val="20"/>
          <w:szCs w:val="20"/>
        </w:rPr>
        <w:t xml:space="preserve">The plaintiff seeks monetary </w:t>
      </w:r>
      <w:r w:rsidR="00B1049D">
        <w:rPr>
          <w:rFonts w:ascii="Arial" w:eastAsia="Times New Roman" w:hAnsi="Arial" w:cs="Arial"/>
          <w:sz w:val="20"/>
          <w:szCs w:val="20"/>
        </w:rPr>
        <w:t>damages of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E33827">
        <w:rPr>
          <w:rFonts w:ascii="Arial" w:eastAsia="Times New Roman" w:hAnsi="Arial" w:cs="Arial"/>
          <w:sz w:val="20"/>
          <w:szCs w:val="20"/>
        </w:rPr>
        <w:t>more than</w:t>
      </w:r>
      <w:r>
        <w:rPr>
          <w:rFonts w:ascii="Arial" w:eastAsia="Times New Roman" w:hAnsi="Arial" w:cs="Arial"/>
          <w:sz w:val="20"/>
          <w:szCs w:val="20"/>
        </w:rPr>
        <w:t xml:space="preserve"> $15,000, exclusive of interest and costs and such other further relief the court deems appropriate.</w:t>
      </w:r>
      <w:r w:rsidR="00797C4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Case no. FBT-CV-23-6126210-S. Filed Aug. 8.</w:t>
      </w:r>
    </w:p>
    <w:p w14:paraId="3A3E5687" w14:textId="71D64D45" w:rsidR="00C324A2" w:rsidRPr="00383174" w:rsidRDefault="00DC27C9" w:rsidP="00383174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Unger, Jonathan</w:t>
      </w:r>
      <w:r w:rsidR="00E13E5B">
        <w:rPr>
          <w:rFonts w:ascii="Arial" w:eastAsia="Times New Roman" w:hAnsi="Arial" w:cs="Arial"/>
          <w:b/>
          <w:bCs/>
          <w:sz w:val="20"/>
          <w:szCs w:val="20"/>
        </w:rPr>
        <w:t>,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et al, </w:t>
      </w:r>
      <w:r>
        <w:rPr>
          <w:rFonts w:ascii="Arial" w:eastAsia="Times New Roman" w:hAnsi="Arial" w:cs="Arial"/>
          <w:sz w:val="20"/>
          <w:szCs w:val="20"/>
        </w:rPr>
        <w:t xml:space="preserve">Trumbull. Filed by Carol </w:t>
      </w:r>
      <w:r w:rsidR="00676733">
        <w:rPr>
          <w:rFonts w:ascii="Arial" w:eastAsia="Times New Roman" w:hAnsi="Arial" w:cs="Arial"/>
          <w:sz w:val="20"/>
          <w:szCs w:val="20"/>
        </w:rPr>
        <w:t>O’Donnell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Oxford. Plaintiff's attorney: Buckley Wynne &amp; Parese </w:t>
      </w:r>
      <w:r w:rsidR="00676733">
        <w:rPr>
          <w:rFonts w:ascii="Arial" w:eastAsia="Times New Roman" w:hAnsi="Arial" w:cs="Arial"/>
          <w:color w:val="000000"/>
          <w:sz w:val="20"/>
          <w:szCs w:val="20"/>
        </w:rPr>
        <w:t>LLC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New Haven. Action: The plaintiff suffered a collision </w:t>
      </w:r>
      <w:r w:rsidR="00776ED0">
        <w:rPr>
          <w:rFonts w:ascii="Arial" w:eastAsia="Times New Roman" w:hAnsi="Arial" w:cs="Arial"/>
          <w:color w:val="000000"/>
          <w:sz w:val="20"/>
          <w:szCs w:val="20"/>
        </w:rPr>
        <w:t xml:space="preserve">allegedly </w:t>
      </w:r>
      <w:r>
        <w:rPr>
          <w:rFonts w:ascii="Arial" w:eastAsia="Times New Roman" w:hAnsi="Arial" w:cs="Arial"/>
          <w:color w:val="000000"/>
          <w:sz w:val="20"/>
          <w:szCs w:val="20"/>
        </w:rPr>
        <w:t>caused by the defendant</w:t>
      </w:r>
      <w:r w:rsidR="00E13E5B">
        <w:rPr>
          <w:rFonts w:ascii="Arial" w:eastAsia="Times New Roman" w:hAnsi="Arial" w:cs="Arial"/>
          <w:color w:val="000000"/>
          <w:sz w:val="20"/>
          <w:szCs w:val="20"/>
        </w:rPr>
        <w:t>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and sustained severe </w:t>
      </w:r>
      <w:r w:rsidR="009F6DCE">
        <w:rPr>
          <w:rFonts w:ascii="Arial" w:eastAsia="Times New Roman" w:hAnsi="Arial" w:cs="Arial"/>
          <w:color w:val="000000"/>
          <w:sz w:val="20"/>
          <w:szCs w:val="20"/>
        </w:rPr>
        <w:t>damage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and injuries. </w:t>
      </w:r>
      <w:r>
        <w:rPr>
          <w:rFonts w:ascii="Arial" w:eastAsia="Times New Roman" w:hAnsi="Arial" w:cs="Arial"/>
          <w:sz w:val="20"/>
          <w:szCs w:val="20"/>
        </w:rPr>
        <w:t xml:space="preserve">The plaintiff seeks monetary </w:t>
      </w:r>
      <w:r w:rsidR="00B1049D">
        <w:rPr>
          <w:rFonts w:ascii="Arial" w:eastAsia="Times New Roman" w:hAnsi="Arial" w:cs="Arial"/>
          <w:sz w:val="20"/>
          <w:szCs w:val="20"/>
        </w:rPr>
        <w:t>damages of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E33827">
        <w:rPr>
          <w:rFonts w:ascii="Arial" w:eastAsia="Times New Roman" w:hAnsi="Arial" w:cs="Arial"/>
          <w:sz w:val="20"/>
          <w:szCs w:val="20"/>
        </w:rPr>
        <w:t>more than</w:t>
      </w:r>
      <w:r>
        <w:rPr>
          <w:rFonts w:ascii="Arial" w:eastAsia="Times New Roman" w:hAnsi="Arial" w:cs="Arial"/>
          <w:sz w:val="20"/>
          <w:szCs w:val="20"/>
        </w:rPr>
        <w:t xml:space="preserve"> $15,000, exclusive of interest and costs and such other further relief the court deems appropriate.</w:t>
      </w:r>
      <w:r w:rsidR="00797C4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Case no. FBT-CV-23-6126168-S. Filed Aug. 8.</w:t>
      </w:r>
    </w:p>
    <w:p w14:paraId="3A3E5688" w14:textId="77777777" w:rsidR="00991C60" w:rsidRPr="00C324A2" w:rsidRDefault="00991C60" w:rsidP="00C324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A3E5689" w14:textId="4D6B0A4B" w:rsidR="00991C60" w:rsidRPr="00991C60" w:rsidRDefault="00C324A2" w:rsidP="00C324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91C60">
        <w:rPr>
          <w:rFonts w:ascii="Arial" w:eastAsia="Times New Roman" w:hAnsi="Arial" w:cs="Arial"/>
          <w:b/>
          <w:sz w:val="20"/>
          <w:szCs w:val="20"/>
        </w:rPr>
        <w:t>Danbury</w:t>
      </w:r>
      <w:r w:rsidRPr="00C324A2">
        <w:rPr>
          <w:rFonts w:ascii="Arial" w:eastAsia="Times New Roman" w:hAnsi="Arial" w:cs="Arial"/>
          <w:b/>
          <w:sz w:val="20"/>
          <w:szCs w:val="20"/>
        </w:rPr>
        <w:t xml:space="preserve"> S</w:t>
      </w:r>
      <w:r w:rsidR="00991C60" w:rsidRPr="00991C60">
        <w:rPr>
          <w:rFonts w:ascii="Arial" w:eastAsia="Times New Roman" w:hAnsi="Arial" w:cs="Arial"/>
          <w:b/>
          <w:sz w:val="20"/>
          <w:szCs w:val="20"/>
        </w:rPr>
        <w:t xml:space="preserve">uperior </w:t>
      </w:r>
      <w:r w:rsidRPr="00C324A2">
        <w:rPr>
          <w:rFonts w:ascii="Arial" w:eastAsia="Times New Roman" w:hAnsi="Arial" w:cs="Arial"/>
          <w:b/>
          <w:sz w:val="20"/>
          <w:szCs w:val="20"/>
        </w:rPr>
        <w:t>C</w:t>
      </w:r>
      <w:r w:rsidR="00991C60" w:rsidRPr="00991C60">
        <w:rPr>
          <w:rFonts w:ascii="Arial" w:eastAsia="Times New Roman" w:hAnsi="Arial" w:cs="Arial"/>
          <w:b/>
          <w:sz w:val="20"/>
          <w:szCs w:val="20"/>
        </w:rPr>
        <w:t>ourt</w:t>
      </w:r>
      <w:r w:rsidR="00797C46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3A3E568A" w14:textId="260E5C3C" w:rsidR="00C324A2" w:rsidRPr="00C324A2" w:rsidRDefault="00797C46" w:rsidP="00C324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9645456" w14:textId="28DCCA17" w:rsidR="00D61149" w:rsidRPr="00383174" w:rsidRDefault="00D61149" w:rsidP="00D61149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D</w:t>
      </w:r>
      <w:r w:rsidR="00E13E5B">
        <w:rPr>
          <w:rFonts w:ascii="Arial" w:eastAsia="Times New Roman" w:hAnsi="Arial" w:cs="Arial"/>
          <w:b/>
          <w:bCs/>
          <w:sz w:val="20"/>
          <w:szCs w:val="20"/>
        </w:rPr>
        <w:t>P</w:t>
      </w:r>
      <w:r>
        <w:rPr>
          <w:rFonts w:ascii="Arial" w:eastAsia="Times New Roman" w:hAnsi="Arial" w:cs="Arial"/>
          <w:b/>
          <w:bCs/>
          <w:sz w:val="20"/>
          <w:szCs w:val="20"/>
        </w:rPr>
        <w:t>110, LLC</w:t>
      </w:r>
      <w:r w:rsidR="00E13E5B">
        <w:rPr>
          <w:rFonts w:ascii="Arial" w:eastAsia="Times New Roman" w:hAnsi="Arial" w:cs="Arial"/>
          <w:b/>
          <w:bCs/>
          <w:sz w:val="20"/>
          <w:szCs w:val="20"/>
        </w:rPr>
        <w:t>,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et al, </w:t>
      </w:r>
      <w:r>
        <w:rPr>
          <w:rFonts w:ascii="Arial" w:eastAsia="Times New Roman" w:hAnsi="Arial" w:cs="Arial"/>
          <w:sz w:val="20"/>
          <w:szCs w:val="20"/>
        </w:rPr>
        <w:t xml:space="preserve">Glastonbury. Filed by Timothy Maresca, </w:t>
      </w:r>
      <w:r>
        <w:rPr>
          <w:rFonts w:ascii="Arial" w:eastAsia="Times New Roman" w:hAnsi="Arial" w:cs="Arial"/>
          <w:color w:val="000000"/>
          <w:sz w:val="20"/>
          <w:szCs w:val="20"/>
        </w:rPr>
        <w:t>Holmes, New York. Plaintiff's attorney: Cramer &amp; Anderson L</w:t>
      </w:r>
      <w:r w:rsidR="00E13E5B">
        <w:rPr>
          <w:rFonts w:ascii="Arial" w:eastAsia="Times New Roman" w:hAnsi="Arial" w:cs="Arial"/>
          <w:color w:val="000000"/>
          <w:sz w:val="20"/>
          <w:szCs w:val="20"/>
        </w:rPr>
        <w:t>LP</w:t>
      </w:r>
      <w:r>
        <w:rPr>
          <w:rFonts w:ascii="Arial" w:eastAsia="Times New Roman" w:hAnsi="Arial" w:cs="Arial"/>
          <w:color w:val="000000"/>
          <w:sz w:val="20"/>
          <w:szCs w:val="20"/>
        </w:rPr>
        <w:t>, New Milford. Action: The plaintiff was repairing the cooling/HVAC system at the premises owned and controlled by the defendant</w:t>
      </w:r>
      <w:r w:rsidR="00E13E5B">
        <w:rPr>
          <w:rFonts w:ascii="Arial" w:eastAsia="Times New Roman" w:hAnsi="Arial" w:cs="Arial"/>
          <w:color w:val="000000"/>
          <w:sz w:val="20"/>
          <w:szCs w:val="20"/>
        </w:rPr>
        <w:t>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The system </w:t>
      </w:r>
      <w:r w:rsidR="00E33827">
        <w:rPr>
          <w:rFonts w:ascii="Arial" w:eastAsia="Times New Roman" w:hAnsi="Arial" w:cs="Arial"/>
          <w:color w:val="000000"/>
          <w:sz w:val="20"/>
          <w:szCs w:val="20"/>
        </w:rPr>
        <w:t>is in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an elevated area </w:t>
      </w:r>
      <w:r w:rsidR="00676733">
        <w:rPr>
          <w:rFonts w:ascii="Arial" w:eastAsia="Times New Roman" w:hAnsi="Arial" w:cs="Arial"/>
          <w:color w:val="000000"/>
          <w:sz w:val="20"/>
          <w:szCs w:val="20"/>
        </w:rPr>
        <w:t>approximately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20 feet from the ground. While descending, the ladder started to move causing the plaintiff to f</w:t>
      </w:r>
      <w:r w:rsidR="00E13E5B">
        <w:rPr>
          <w:rFonts w:ascii="Arial" w:eastAsia="Times New Roman" w:hAnsi="Arial" w:cs="Arial"/>
          <w:color w:val="000000"/>
          <w:sz w:val="20"/>
          <w:szCs w:val="20"/>
        </w:rPr>
        <w:t>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ll and suffer serious injuries. </w:t>
      </w:r>
      <w:r>
        <w:rPr>
          <w:rFonts w:ascii="Arial" w:eastAsia="Times New Roman" w:hAnsi="Arial" w:cs="Arial"/>
          <w:sz w:val="20"/>
          <w:szCs w:val="20"/>
        </w:rPr>
        <w:t xml:space="preserve">The plaintiff seeks monetary </w:t>
      </w:r>
      <w:r w:rsidR="00B1049D">
        <w:rPr>
          <w:rFonts w:ascii="Arial" w:eastAsia="Times New Roman" w:hAnsi="Arial" w:cs="Arial"/>
          <w:sz w:val="20"/>
          <w:szCs w:val="20"/>
        </w:rPr>
        <w:t>damages of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E33827">
        <w:rPr>
          <w:rFonts w:ascii="Arial" w:eastAsia="Times New Roman" w:hAnsi="Arial" w:cs="Arial"/>
          <w:sz w:val="20"/>
          <w:szCs w:val="20"/>
        </w:rPr>
        <w:t>more than</w:t>
      </w:r>
      <w:r>
        <w:rPr>
          <w:rFonts w:ascii="Arial" w:eastAsia="Times New Roman" w:hAnsi="Arial" w:cs="Arial"/>
          <w:sz w:val="20"/>
          <w:szCs w:val="20"/>
        </w:rPr>
        <w:t xml:space="preserve"> $15,000, exclusive of interest and costs and such other further relief the court deems appropriate.</w:t>
      </w:r>
      <w:r w:rsidR="00797C4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Case no. DBD-CV-23-6046717-S. Filed June 29.</w:t>
      </w:r>
    </w:p>
    <w:p w14:paraId="59043A69" w14:textId="5718ECA2" w:rsidR="00D61149" w:rsidRDefault="00D61149" w:rsidP="00D61149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Lin, Qi J., </w:t>
      </w:r>
      <w:r>
        <w:rPr>
          <w:rFonts w:ascii="Arial" w:eastAsia="Times New Roman" w:hAnsi="Arial" w:cs="Arial"/>
          <w:sz w:val="20"/>
          <w:szCs w:val="20"/>
        </w:rPr>
        <w:t xml:space="preserve">Danbury. Filed by Danbury Hospital, Danbury. </w:t>
      </w:r>
      <w:r>
        <w:rPr>
          <w:rFonts w:ascii="Arial" w:eastAsia="Times New Roman" w:hAnsi="Arial" w:cs="Arial"/>
          <w:color w:val="000000"/>
          <w:sz w:val="20"/>
          <w:szCs w:val="20"/>
        </w:rPr>
        <w:t>Plaintiff's attorney: Philip H</w:t>
      </w:r>
      <w:r w:rsidR="00E13E5B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="00E13E5B">
        <w:rPr>
          <w:rFonts w:ascii="Arial" w:eastAsia="Times New Roman" w:hAnsi="Arial" w:cs="Arial"/>
          <w:color w:val="000000"/>
          <w:sz w:val="20"/>
          <w:szCs w:val="20"/>
        </w:rPr>
        <w:t>Monagan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Law Offices, Waterbury. Action: The plaintiff provided hospital services and supplies to the defendant. </w:t>
      </w:r>
      <w:r w:rsidR="00F3486C">
        <w:rPr>
          <w:rFonts w:ascii="Arial" w:eastAsia="Times New Roman" w:hAnsi="Arial" w:cs="Arial"/>
          <w:color w:val="000000"/>
          <w:sz w:val="20"/>
          <w:szCs w:val="20"/>
        </w:rPr>
        <w:lastRenderedPageBreak/>
        <w:t>However,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the defendant has neglected or refused to pay the plaintiff and suffered monetary damages. </w:t>
      </w:r>
      <w:r>
        <w:rPr>
          <w:rFonts w:ascii="Arial" w:eastAsia="Times New Roman" w:hAnsi="Arial" w:cs="Arial"/>
          <w:sz w:val="20"/>
          <w:szCs w:val="20"/>
        </w:rPr>
        <w:t>The plaintiff seeks monetary damages less than $15,000, exclusive of interest and costs and such other further relief the court deems appropriate.</w:t>
      </w:r>
      <w:r w:rsidR="00797C4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Case no. DBD-CV-23-6046684-S. Filed June 27.</w:t>
      </w:r>
    </w:p>
    <w:p w14:paraId="60E206F6" w14:textId="0ED6CDED" w:rsidR="00D61149" w:rsidRPr="00383174" w:rsidRDefault="00D61149" w:rsidP="00D61149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Luxama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>, Leonard</w:t>
      </w:r>
      <w:r w:rsidR="00E13E5B">
        <w:rPr>
          <w:rFonts w:ascii="Arial" w:eastAsia="Times New Roman" w:hAnsi="Arial" w:cs="Arial"/>
          <w:b/>
          <w:bCs/>
          <w:sz w:val="20"/>
          <w:szCs w:val="20"/>
        </w:rPr>
        <w:t>,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et al, </w:t>
      </w:r>
      <w:r>
        <w:rPr>
          <w:rFonts w:ascii="Arial" w:eastAsia="Times New Roman" w:hAnsi="Arial" w:cs="Arial"/>
          <w:sz w:val="20"/>
          <w:szCs w:val="20"/>
        </w:rPr>
        <w:t xml:space="preserve">Brooklyn. Filed by Ryan </w:t>
      </w:r>
      <w:r w:rsidR="00E13E5B">
        <w:rPr>
          <w:rFonts w:ascii="Arial" w:eastAsia="Times New Roman" w:hAnsi="Arial" w:cs="Arial"/>
          <w:sz w:val="20"/>
          <w:szCs w:val="20"/>
        </w:rPr>
        <w:t xml:space="preserve">Morris </w:t>
      </w:r>
      <w:r>
        <w:rPr>
          <w:rFonts w:ascii="Arial" w:eastAsia="Times New Roman" w:hAnsi="Arial" w:cs="Arial"/>
          <w:sz w:val="20"/>
          <w:szCs w:val="20"/>
        </w:rPr>
        <w:t>Healy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Plaintiff's attorney: William John Ward, Torrington. Action: The plaintiff suffered a collision </w:t>
      </w:r>
      <w:r w:rsidR="00E13E5B">
        <w:rPr>
          <w:rFonts w:ascii="Arial" w:eastAsia="Times New Roman" w:hAnsi="Arial" w:cs="Arial"/>
          <w:color w:val="000000"/>
          <w:sz w:val="20"/>
          <w:szCs w:val="20"/>
        </w:rPr>
        <w:t xml:space="preserve">allegedly </w:t>
      </w:r>
      <w:r>
        <w:rPr>
          <w:rFonts w:ascii="Arial" w:eastAsia="Times New Roman" w:hAnsi="Arial" w:cs="Arial"/>
          <w:color w:val="000000"/>
          <w:sz w:val="20"/>
          <w:szCs w:val="20"/>
        </w:rPr>
        <w:t>caused by the defendant</w:t>
      </w:r>
      <w:r w:rsidR="00E13E5B">
        <w:rPr>
          <w:rFonts w:ascii="Arial" w:eastAsia="Times New Roman" w:hAnsi="Arial" w:cs="Arial"/>
          <w:color w:val="000000"/>
          <w:sz w:val="20"/>
          <w:szCs w:val="20"/>
        </w:rPr>
        <w:t>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and sustained severe </w:t>
      </w:r>
      <w:r w:rsidR="00F3486C">
        <w:rPr>
          <w:rFonts w:ascii="Arial" w:eastAsia="Times New Roman" w:hAnsi="Arial" w:cs="Arial"/>
          <w:color w:val="000000"/>
          <w:sz w:val="20"/>
          <w:szCs w:val="20"/>
        </w:rPr>
        <w:t>damage</w:t>
      </w:r>
      <w:r w:rsidR="00E13E5B">
        <w:rPr>
          <w:rFonts w:ascii="Arial" w:eastAsia="Times New Roman" w:hAnsi="Arial" w:cs="Arial"/>
          <w:color w:val="000000"/>
          <w:sz w:val="20"/>
          <w:szCs w:val="20"/>
        </w:rPr>
        <w:t>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and injuries. </w:t>
      </w:r>
      <w:r>
        <w:rPr>
          <w:rFonts w:ascii="Arial" w:eastAsia="Times New Roman" w:hAnsi="Arial" w:cs="Arial"/>
          <w:sz w:val="20"/>
          <w:szCs w:val="20"/>
        </w:rPr>
        <w:t xml:space="preserve">The plaintiff seeks monetary </w:t>
      </w:r>
      <w:r w:rsidR="00B1049D">
        <w:rPr>
          <w:rFonts w:ascii="Arial" w:eastAsia="Times New Roman" w:hAnsi="Arial" w:cs="Arial"/>
          <w:sz w:val="20"/>
          <w:szCs w:val="20"/>
        </w:rPr>
        <w:t>damages of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E33827">
        <w:rPr>
          <w:rFonts w:ascii="Arial" w:eastAsia="Times New Roman" w:hAnsi="Arial" w:cs="Arial"/>
          <w:sz w:val="20"/>
          <w:szCs w:val="20"/>
        </w:rPr>
        <w:t>more than</w:t>
      </w:r>
      <w:r>
        <w:rPr>
          <w:rFonts w:ascii="Arial" w:eastAsia="Times New Roman" w:hAnsi="Arial" w:cs="Arial"/>
          <w:sz w:val="20"/>
          <w:szCs w:val="20"/>
        </w:rPr>
        <w:t xml:space="preserve"> $15,000, exclusive of interest and costs and such other further relief the court deems appropriate.</w:t>
      </w:r>
      <w:r w:rsidR="00797C4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Case no. DBD-CV-23-6046522-S. Filed June 12.</w:t>
      </w:r>
    </w:p>
    <w:p w14:paraId="4BD33EA5" w14:textId="0D30C88D" w:rsidR="00D61149" w:rsidRPr="00383174" w:rsidRDefault="00D61149" w:rsidP="00D61149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Martinez Rivas, Jonathan, </w:t>
      </w:r>
      <w:r>
        <w:rPr>
          <w:rFonts w:ascii="Arial" w:eastAsia="Times New Roman" w:hAnsi="Arial" w:cs="Arial"/>
          <w:sz w:val="20"/>
          <w:szCs w:val="20"/>
        </w:rPr>
        <w:t xml:space="preserve">Danbury. Filed by Jose Efrain Pulla Maca, Danbury.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Plaintiff's attorney: Moore </w:t>
      </w:r>
      <w:r w:rsidR="00676733">
        <w:rPr>
          <w:rFonts w:ascii="Arial" w:eastAsia="Times New Roman" w:hAnsi="Arial" w:cs="Arial"/>
          <w:color w:val="000000"/>
          <w:sz w:val="20"/>
          <w:szCs w:val="20"/>
        </w:rPr>
        <w:t>O’Brien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&amp; Foti, Middlebury. Action: The plaintiff suffered a collision </w:t>
      </w:r>
      <w:r w:rsidR="00E13E5B">
        <w:rPr>
          <w:rFonts w:ascii="Arial" w:eastAsia="Times New Roman" w:hAnsi="Arial" w:cs="Arial"/>
          <w:color w:val="000000"/>
          <w:sz w:val="20"/>
          <w:szCs w:val="20"/>
        </w:rPr>
        <w:t xml:space="preserve">allegedly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caused by the defendant and sustained severe </w:t>
      </w:r>
      <w:r w:rsidR="00F3486C">
        <w:rPr>
          <w:rFonts w:ascii="Arial" w:eastAsia="Times New Roman" w:hAnsi="Arial" w:cs="Arial"/>
          <w:color w:val="000000"/>
          <w:sz w:val="20"/>
          <w:szCs w:val="20"/>
        </w:rPr>
        <w:t>damage</w:t>
      </w:r>
      <w:r w:rsidR="00E13E5B">
        <w:rPr>
          <w:rFonts w:ascii="Arial" w:eastAsia="Times New Roman" w:hAnsi="Arial" w:cs="Arial"/>
          <w:color w:val="000000"/>
          <w:sz w:val="20"/>
          <w:szCs w:val="20"/>
        </w:rPr>
        <w:t>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and injuries. </w:t>
      </w:r>
      <w:r>
        <w:rPr>
          <w:rFonts w:ascii="Arial" w:eastAsia="Times New Roman" w:hAnsi="Arial" w:cs="Arial"/>
          <w:sz w:val="20"/>
          <w:szCs w:val="20"/>
        </w:rPr>
        <w:t xml:space="preserve">The plaintiff seeks monetary </w:t>
      </w:r>
      <w:r w:rsidR="00B1049D">
        <w:rPr>
          <w:rFonts w:ascii="Arial" w:eastAsia="Times New Roman" w:hAnsi="Arial" w:cs="Arial"/>
          <w:sz w:val="20"/>
          <w:szCs w:val="20"/>
        </w:rPr>
        <w:t>damages of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E33827">
        <w:rPr>
          <w:rFonts w:ascii="Arial" w:eastAsia="Times New Roman" w:hAnsi="Arial" w:cs="Arial"/>
          <w:sz w:val="20"/>
          <w:szCs w:val="20"/>
        </w:rPr>
        <w:t>more than</w:t>
      </w:r>
      <w:r>
        <w:rPr>
          <w:rFonts w:ascii="Arial" w:eastAsia="Times New Roman" w:hAnsi="Arial" w:cs="Arial"/>
          <w:sz w:val="20"/>
          <w:szCs w:val="20"/>
        </w:rPr>
        <w:t xml:space="preserve"> $15,000, exclusive of interest and costs and such other further relief the court deems appropriate.</w:t>
      </w:r>
      <w:r w:rsidR="00797C4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Case no. DBD-CV-23-6046970-S. Filed July 28.</w:t>
      </w:r>
    </w:p>
    <w:p w14:paraId="3A3E568B" w14:textId="60C6E13F" w:rsidR="00991C60" w:rsidRPr="00CA2995" w:rsidRDefault="00D61149" w:rsidP="00383174">
      <w:pPr>
        <w:rPr>
          <w:rFonts w:ascii="Arial" w:eastAsia="Times New Roman" w:hAnsi="Arial" w:cs="Arial"/>
          <w:color w:val="FF0000"/>
          <w:sz w:val="20"/>
          <w:szCs w:val="20"/>
        </w:rPr>
      </w:pPr>
      <w:r w:rsidRPr="00CA2995">
        <w:rPr>
          <w:rFonts w:ascii="Arial" w:eastAsia="Times New Roman" w:hAnsi="Arial" w:cs="Arial"/>
          <w:b/>
          <w:bCs/>
          <w:color w:val="FF0000"/>
          <w:sz w:val="20"/>
          <w:szCs w:val="20"/>
        </w:rPr>
        <w:t>Peters, Krista L.</w:t>
      </w:r>
      <w:r w:rsidR="00E13E5B" w:rsidRPr="00CA2995">
        <w:rPr>
          <w:rFonts w:ascii="Arial" w:eastAsia="Times New Roman" w:hAnsi="Arial" w:cs="Arial"/>
          <w:b/>
          <w:bCs/>
          <w:color w:val="FF0000"/>
          <w:sz w:val="20"/>
          <w:szCs w:val="20"/>
        </w:rPr>
        <w:t>,</w:t>
      </w:r>
      <w:r w:rsidRPr="00CA2995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 et al, </w:t>
      </w:r>
      <w:r w:rsidRPr="00CA2995">
        <w:rPr>
          <w:rFonts w:ascii="Arial" w:eastAsia="Times New Roman" w:hAnsi="Arial" w:cs="Arial"/>
          <w:color w:val="FF0000"/>
          <w:sz w:val="20"/>
          <w:szCs w:val="20"/>
        </w:rPr>
        <w:t xml:space="preserve">New </w:t>
      </w:r>
      <w:r w:rsidR="00676733" w:rsidRPr="00CA2995">
        <w:rPr>
          <w:rFonts w:ascii="Arial" w:eastAsia="Times New Roman" w:hAnsi="Arial" w:cs="Arial"/>
          <w:color w:val="FF0000"/>
          <w:sz w:val="20"/>
          <w:szCs w:val="20"/>
        </w:rPr>
        <w:t>Fairfield</w:t>
      </w:r>
      <w:r w:rsidRPr="00CA2995">
        <w:rPr>
          <w:rFonts w:ascii="Arial" w:eastAsia="Times New Roman" w:hAnsi="Arial" w:cs="Arial"/>
          <w:color w:val="FF0000"/>
          <w:sz w:val="20"/>
          <w:szCs w:val="20"/>
        </w:rPr>
        <w:t xml:space="preserve">. Filed by Anthony F. Dipentima, Ridgefield. Plaintiff's attorney: Yorio Law Group </w:t>
      </w:r>
      <w:r w:rsidR="00035668" w:rsidRPr="00CA2995">
        <w:rPr>
          <w:rFonts w:ascii="Arial" w:eastAsia="Times New Roman" w:hAnsi="Arial" w:cs="Arial"/>
          <w:color w:val="FF0000"/>
          <w:sz w:val="20"/>
          <w:szCs w:val="20"/>
        </w:rPr>
        <w:t>PC</w:t>
      </w:r>
      <w:r w:rsidRPr="00CA2995">
        <w:rPr>
          <w:rFonts w:ascii="Arial" w:eastAsia="Times New Roman" w:hAnsi="Arial" w:cs="Arial"/>
          <w:color w:val="FF0000"/>
          <w:sz w:val="20"/>
          <w:szCs w:val="20"/>
        </w:rPr>
        <w:t xml:space="preserve">, Danbury. Action: The plaintiff suffered a collision </w:t>
      </w:r>
      <w:r w:rsidR="00E13E5B" w:rsidRPr="00CA2995">
        <w:rPr>
          <w:rFonts w:ascii="Arial" w:eastAsia="Times New Roman" w:hAnsi="Arial" w:cs="Arial"/>
          <w:color w:val="FF0000"/>
          <w:sz w:val="20"/>
          <w:szCs w:val="20"/>
        </w:rPr>
        <w:t xml:space="preserve">allegedly </w:t>
      </w:r>
      <w:r w:rsidRPr="00CA2995">
        <w:rPr>
          <w:rFonts w:ascii="Arial" w:eastAsia="Times New Roman" w:hAnsi="Arial" w:cs="Arial"/>
          <w:color w:val="FF0000"/>
          <w:sz w:val="20"/>
          <w:szCs w:val="20"/>
        </w:rPr>
        <w:t>caused by the defendant</w:t>
      </w:r>
      <w:r w:rsidR="00E13E5B" w:rsidRPr="00CA2995">
        <w:rPr>
          <w:rFonts w:ascii="Arial" w:eastAsia="Times New Roman" w:hAnsi="Arial" w:cs="Arial"/>
          <w:color w:val="FF0000"/>
          <w:sz w:val="20"/>
          <w:szCs w:val="20"/>
        </w:rPr>
        <w:t>s</w:t>
      </w:r>
      <w:r w:rsidRPr="00CA2995">
        <w:rPr>
          <w:rFonts w:ascii="Arial" w:eastAsia="Times New Roman" w:hAnsi="Arial" w:cs="Arial"/>
          <w:color w:val="FF0000"/>
          <w:sz w:val="20"/>
          <w:szCs w:val="20"/>
        </w:rPr>
        <w:t xml:space="preserve"> and sustained severe </w:t>
      </w:r>
      <w:r w:rsidR="00F3486C" w:rsidRPr="00CA2995">
        <w:rPr>
          <w:rFonts w:ascii="Arial" w:eastAsia="Times New Roman" w:hAnsi="Arial" w:cs="Arial"/>
          <w:color w:val="FF0000"/>
          <w:sz w:val="20"/>
          <w:szCs w:val="20"/>
        </w:rPr>
        <w:t>damage</w:t>
      </w:r>
      <w:r w:rsidR="00CA2995">
        <w:rPr>
          <w:rFonts w:ascii="Arial" w:eastAsia="Times New Roman" w:hAnsi="Arial" w:cs="Arial"/>
          <w:color w:val="FF0000"/>
          <w:sz w:val="20"/>
          <w:szCs w:val="20"/>
        </w:rPr>
        <w:t>s</w:t>
      </w:r>
      <w:r w:rsidRPr="00CA2995">
        <w:rPr>
          <w:rFonts w:ascii="Arial" w:eastAsia="Times New Roman" w:hAnsi="Arial" w:cs="Arial"/>
          <w:color w:val="FF0000"/>
          <w:sz w:val="20"/>
          <w:szCs w:val="20"/>
        </w:rPr>
        <w:t xml:space="preserve"> and injuries. The plaintiff seeks monetary </w:t>
      </w:r>
      <w:r w:rsidR="00B1049D" w:rsidRPr="00CA2995">
        <w:rPr>
          <w:rFonts w:ascii="Arial" w:eastAsia="Times New Roman" w:hAnsi="Arial" w:cs="Arial"/>
          <w:color w:val="FF0000"/>
          <w:sz w:val="20"/>
          <w:szCs w:val="20"/>
        </w:rPr>
        <w:t>damages of</w:t>
      </w:r>
      <w:r w:rsidRPr="00CA2995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="00E33827" w:rsidRPr="00CA2995">
        <w:rPr>
          <w:rFonts w:ascii="Arial" w:eastAsia="Times New Roman" w:hAnsi="Arial" w:cs="Arial"/>
          <w:color w:val="FF0000"/>
          <w:sz w:val="20"/>
          <w:szCs w:val="20"/>
        </w:rPr>
        <w:t>more than</w:t>
      </w:r>
      <w:r w:rsidRPr="00CA2995">
        <w:rPr>
          <w:rFonts w:ascii="Arial" w:eastAsia="Times New Roman" w:hAnsi="Arial" w:cs="Arial"/>
          <w:color w:val="FF0000"/>
          <w:sz w:val="20"/>
          <w:szCs w:val="20"/>
        </w:rPr>
        <w:t xml:space="preserve"> $15,000, exclusive of interest and costs and such other further relief the court deems appropriate.</w:t>
      </w:r>
      <w:r w:rsidR="00797C46" w:rsidRPr="00CA2995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Pr="00CA2995">
        <w:rPr>
          <w:rFonts w:ascii="Arial" w:eastAsia="Times New Roman" w:hAnsi="Arial" w:cs="Arial"/>
          <w:color w:val="FF0000"/>
          <w:sz w:val="20"/>
          <w:szCs w:val="20"/>
        </w:rPr>
        <w:t>Case no. DBD-CV-23-6046856-S. Filed July 17.</w:t>
      </w:r>
    </w:p>
    <w:p w14:paraId="3A3E568C" w14:textId="499076AE" w:rsidR="00C324A2" w:rsidRPr="00C324A2" w:rsidRDefault="00797C46" w:rsidP="00C324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3A3E568D" w14:textId="77777777" w:rsidR="00991C60" w:rsidRPr="00991C60" w:rsidRDefault="00C324A2" w:rsidP="00C324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91C60">
        <w:rPr>
          <w:rFonts w:ascii="Arial" w:eastAsia="Times New Roman" w:hAnsi="Arial" w:cs="Arial"/>
          <w:b/>
          <w:sz w:val="20"/>
          <w:szCs w:val="20"/>
        </w:rPr>
        <w:t>Stamford</w:t>
      </w:r>
      <w:r w:rsidRPr="00C324A2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991C60" w:rsidRPr="00991C60">
        <w:rPr>
          <w:rFonts w:ascii="Arial" w:eastAsia="Times New Roman" w:hAnsi="Arial" w:cs="Arial"/>
          <w:b/>
          <w:sz w:val="20"/>
          <w:szCs w:val="20"/>
        </w:rPr>
        <w:t>Superior Court</w:t>
      </w:r>
      <w:r w:rsidRPr="00991C60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3A3E568E" w14:textId="31CEF033" w:rsidR="00C324A2" w:rsidRPr="00C324A2" w:rsidRDefault="00797C46" w:rsidP="00C324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5C9A14ED" w14:textId="653EB4A6" w:rsidR="00740851" w:rsidRPr="00383174" w:rsidRDefault="00740851" w:rsidP="00740851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Baker, Cindy, </w:t>
      </w:r>
      <w:r>
        <w:rPr>
          <w:rFonts w:ascii="Arial" w:eastAsia="Times New Roman" w:hAnsi="Arial" w:cs="Arial"/>
          <w:sz w:val="20"/>
          <w:szCs w:val="20"/>
        </w:rPr>
        <w:t xml:space="preserve">Westport. Filed by Lawrence Menskey,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Stamford. Plaintiff's attorney: The Pickel Law Firm </w:t>
      </w:r>
      <w:r w:rsidR="00035668">
        <w:rPr>
          <w:rFonts w:ascii="Arial" w:eastAsia="Times New Roman" w:hAnsi="Arial" w:cs="Arial"/>
          <w:color w:val="000000"/>
          <w:sz w:val="20"/>
          <w:szCs w:val="20"/>
        </w:rPr>
        <w:t>LLC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Stamford. Action: The plaintiff suffered a collision </w:t>
      </w:r>
      <w:r w:rsidR="00E13E5B">
        <w:rPr>
          <w:rFonts w:ascii="Arial" w:eastAsia="Times New Roman" w:hAnsi="Arial" w:cs="Arial"/>
          <w:color w:val="000000"/>
          <w:sz w:val="20"/>
          <w:szCs w:val="20"/>
        </w:rPr>
        <w:t xml:space="preserve">allegedly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caused by the defendant and sustained severe </w:t>
      </w:r>
      <w:r w:rsidR="00F3486C">
        <w:rPr>
          <w:rFonts w:ascii="Arial" w:eastAsia="Times New Roman" w:hAnsi="Arial" w:cs="Arial"/>
          <w:color w:val="000000"/>
          <w:sz w:val="20"/>
          <w:szCs w:val="20"/>
        </w:rPr>
        <w:t>damage</w:t>
      </w:r>
      <w:r w:rsidR="00E13E5B">
        <w:rPr>
          <w:rFonts w:ascii="Arial" w:eastAsia="Times New Roman" w:hAnsi="Arial" w:cs="Arial"/>
          <w:color w:val="000000"/>
          <w:sz w:val="20"/>
          <w:szCs w:val="20"/>
        </w:rPr>
        <w:t>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and injuries. </w:t>
      </w:r>
      <w:r>
        <w:rPr>
          <w:rFonts w:ascii="Arial" w:eastAsia="Times New Roman" w:hAnsi="Arial" w:cs="Arial"/>
          <w:sz w:val="20"/>
          <w:szCs w:val="20"/>
        </w:rPr>
        <w:t xml:space="preserve">The plaintiff seeks monetary </w:t>
      </w:r>
      <w:r w:rsidR="00B1049D">
        <w:rPr>
          <w:rFonts w:ascii="Arial" w:eastAsia="Times New Roman" w:hAnsi="Arial" w:cs="Arial"/>
          <w:sz w:val="20"/>
          <w:szCs w:val="20"/>
        </w:rPr>
        <w:t>damages of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E33827">
        <w:rPr>
          <w:rFonts w:ascii="Arial" w:eastAsia="Times New Roman" w:hAnsi="Arial" w:cs="Arial"/>
          <w:sz w:val="20"/>
          <w:szCs w:val="20"/>
        </w:rPr>
        <w:t>more than</w:t>
      </w:r>
      <w:r>
        <w:rPr>
          <w:rFonts w:ascii="Arial" w:eastAsia="Times New Roman" w:hAnsi="Arial" w:cs="Arial"/>
          <w:sz w:val="20"/>
          <w:szCs w:val="20"/>
        </w:rPr>
        <w:t xml:space="preserve"> $15,000, exclusive of interest and costs and such other further relief the court deems appropriate.</w:t>
      </w:r>
      <w:r w:rsidR="00797C4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Case no. FST-CV-23-6062526-S. Filed Aug. 2.</w:t>
      </w:r>
    </w:p>
    <w:p w14:paraId="0B3746E6" w14:textId="2F958DF7" w:rsidR="00740851" w:rsidRPr="00383174" w:rsidRDefault="00E13E5B" w:rsidP="00740851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LH-NP-STRAT </w:t>
      </w:r>
      <w:r w:rsidR="00740851">
        <w:rPr>
          <w:rFonts w:ascii="Arial" w:eastAsia="Times New Roman" w:hAnsi="Arial" w:cs="Arial"/>
          <w:b/>
          <w:bCs/>
          <w:sz w:val="20"/>
          <w:szCs w:val="20"/>
        </w:rPr>
        <w:t xml:space="preserve">Delaware, LLC, </w:t>
      </w:r>
      <w:r w:rsidR="00740851">
        <w:rPr>
          <w:rFonts w:ascii="Arial" w:eastAsia="Times New Roman" w:hAnsi="Arial" w:cs="Arial"/>
          <w:sz w:val="20"/>
          <w:szCs w:val="20"/>
        </w:rPr>
        <w:t xml:space="preserve">Hartford. Filed by </w:t>
      </w:r>
      <w:r>
        <w:rPr>
          <w:rFonts w:ascii="Arial" w:eastAsia="Times New Roman" w:hAnsi="Arial" w:cs="Arial"/>
          <w:sz w:val="20"/>
          <w:szCs w:val="20"/>
        </w:rPr>
        <w:t>the c</w:t>
      </w:r>
      <w:r w:rsidR="00740851">
        <w:rPr>
          <w:rFonts w:ascii="Arial" w:eastAsia="Times New Roman" w:hAnsi="Arial" w:cs="Arial"/>
          <w:sz w:val="20"/>
          <w:szCs w:val="20"/>
        </w:rPr>
        <w:t xml:space="preserve">ity </w:t>
      </w:r>
      <w:r w:rsidR="00F3486C">
        <w:rPr>
          <w:rFonts w:ascii="Arial" w:eastAsia="Times New Roman" w:hAnsi="Arial" w:cs="Arial"/>
          <w:sz w:val="20"/>
          <w:szCs w:val="20"/>
        </w:rPr>
        <w:t>of</w:t>
      </w:r>
      <w:r w:rsidR="00740851">
        <w:rPr>
          <w:rFonts w:ascii="Arial" w:eastAsia="Times New Roman" w:hAnsi="Arial" w:cs="Arial"/>
          <w:sz w:val="20"/>
          <w:szCs w:val="20"/>
        </w:rPr>
        <w:t xml:space="preserve"> Stamford</w:t>
      </w:r>
      <w:r w:rsidR="00740851">
        <w:rPr>
          <w:rFonts w:ascii="Arial" w:eastAsia="Times New Roman" w:hAnsi="Arial" w:cs="Arial"/>
          <w:color w:val="000000"/>
          <w:sz w:val="20"/>
          <w:szCs w:val="20"/>
        </w:rPr>
        <w:t xml:space="preserve">. Plaintiff's attorney: Vincent </w:t>
      </w:r>
      <w:proofErr w:type="spellStart"/>
      <w:r w:rsidR="00740851">
        <w:rPr>
          <w:rFonts w:ascii="Arial" w:eastAsia="Times New Roman" w:hAnsi="Arial" w:cs="Arial"/>
          <w:color w:val="000000"/>
          <w:sz w:val="20"/>
          <w:szCs w:val="20"/>
        </w:rPr>
        <w:t>Freccia</w:t>
      </w:r>
      <w:proofErr w:type="spellEnd"/>
      <w:r w:rsidR="0074085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III, </w:t>
      </w:r>
      <w:r w:rsidR="00740851">
        <w:rPr>
          <w:rFonts w:ascii="Arial" w:eastAsia="Times New Roman" w:hAnsi="Arial" w:cs="Arial"/>
          <w:color w:val="000000"/>
          <w:sz w:val="20"/>
          <w:szCs w:val="20"/>
        </w:rPr>
        <w:t xml:space="preserve">Stamford. Action: The plaintiff duly and properly filed a </w:t>
      </w:r>
      <w:r>
        <w:rPr>
          <w:rFonts w:ascii="Arial" w:eastAsia="Times New Roman" w:hAnsi="Arial" w:cs="Arial"/>
          <w:color w:val="000000"/>
          <w:sz w:val="20"/>
          <w:szCs w:val="20"/>
        </w:rPr>
        <w:t>C</w:t>
      </w:r>
      <w:r w:rsidR="00740851">
        <w:rPr>
          <w:rFonts w:ascii="Arial" w:eastAsia="Times New Roman" w:hAnsi="Arial" w:cs="Arial"/>
          <w:color w:val="000000"/>
          <w:sz w:val="20"/>
          <w:szCs w:val="20"/>
        </w:rPr>
        <w:t>ertificate of Lien for the unpaid tax</w:t>
      </w:r>
      <w:r w:rsidR="007557FA">
        <w:rPr>
          <w:rFonts w:ascii="Arial" w:eastAsia="Times New Roman" w:hAnsi="Arial" w:cs="Arial"/>
          <w:color w:val="000000"/>
          <w:sz w:val="20"/>
          <w:szCs w:val="20"/>
        </w:rPr>
        <w:t>es</w:t>
      </w:r>
      <w:r w:rsidR="00740851">
        <w:rPr>
          <w:rFonts w:ascii="Arial" w:eastAsia="Times New Roman" w:hAnsi="Arial" w:cs="Arial"/>
          <w:color w:val="000000"/>
          <w:sz w:val="20"/>
          <w:szCs w:val="20"/>
        </w:rPr>
        <w:t xml:space="preserve"> with interest, fees and charges the defendant did not</w:t>
      </w:r>
      <w:r w:rsidR="005B2F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57FA">
        <w:rPr>
          <w:rFonts w:ascii="Arial" w:eastAsia="Times New Roman" w:hAnsi="Arial" w:cs="Arial"/>
          <w:color w:val="000000"/>
          <w:sz w:val="20"/>
          <w:szCs w:val="20"/>
        </w:rPr>
        <w:t xml:space="preserve">pay. </w:t>
      </w:r>
      <w:r w:rsidR="00740851">
        <w:rPr>
          <w:rFonts w:ascii="Arial" w:eastAsia="Times New Roman" w:hAnsi="Arial" w:cs="Arial"/>
          <w:color w:val="000000"/>
          <w:sz w:val="20"/>
          <w:szCs w:val="20"/>
        </w:rPr>
        <w:t xml:space="preserve">The plaintiff </w:t>
      </w:r>
      <w:r w:rsidR="005B2F41">
        <w:rPr>
          <w:rFonts w:ascii="Arial" w:eastAsia="Times New Roman" w:hAnsi="Arial" w:cs="Arial"/>
          <w:color w:val="000000"/>
          <w:sz w:val="20"/>
          <w:szCs w:val="20"/>
        </w:rPr>
        <w:t>was</w:t>
      </w:r>
      <w:r w:rsidR="00740851">
        <w:rPr>
          <w:rFonts w:ascii="Arial" w:eastAsia="Times New Roman" w:hAnsi="Arial" w:cs="Arial"/>
          <w:color w:val="000000"/>
          <w:sz w:val="20"/>
          <w:szCs w:val="20"/>
        </w:rPr>
        <w:t xml:space="preserve"> assigned the </w:t>
      </w:r>
      <w:r w:rsidR="007557FA">
        <w:rPr>
          <w:rFonts w:ascii="Arial" w:eastAsia="Times New Roman" w:hAnsi="Arial" w:cs="Arial"/>
          <w:color w:val="000000"/>
          <w:sz w:val="20"/>
          <w:szCs w:val="20"/>
        </w:rPr>
        <w:t>C</w:t>
      </w:r>
      <w:r w:rsidR="00740851">
        <w:rPr>
          <w:rFonts w:ascii="Arial" w:eastAsia="Times New Roman" w:hAnsi="Arial" w:cs="Arial"/>
          <w:color w:val="000000"/>
          <w:sz w:val="20"/>
          <w:szCs w:val="20"/>
        </w:rPr>
        <w:t xml:space="preserve">ertificate of </w:t>
      </w:r>
      <w:r w:rsidR="007557FA">
        <w:rPr>
          <w:rFonts w:ascii="Arial" w:eastAsia="Times New Roman" w:hAnsi="Arial" w:cs="Arial"/>
          <w:color w:val="000000"/>
          <w:sz w:val="20"/>
          <w:szCs w:val="20"/>
        </w:rPr>
        <w:t>L</w:t>
      </w:r>
      <w:r w:rsidR="00740851">
        <w:rPr>
          <w:rFonts w:ascii="Arial" w:eastAsia="Times New Roman" w:hAnsi="Arial" w:cs="Arial"/>
          <w:color w:val="000000"/>
          <w:sz w:val="20"/>
          <w:szCs w:val="20"/>
        </w:rPr>
        <w:t xml:space="preserve">ien </w:t>
      </w:r>
      <w:r w:rsidR="007557FA">
        <w:rPr>
          <w:rFonts w:ascii="Arial" w:eastAsia="Times New Roman" w:hAnsi="Arial" w:cs="Arial"/>
          <w:sz w:val="20"/>
          <w:szCs w:val="20"/>
        </w:rPr>
        <w:t xml:space="preserve">and </w:t>
      </w:r>
      <w:r w:rsidR="00740851">
        <w:rPr>
          <w:rFonts w:ascii="Arial" w:eastAsia="Times New Roman" w:hAnsi="Arial" w:cs="Arial"/>
          <w:sz w:val="20"/>
          <w:szCs w:val="20"/>
        </w:rPr>
        <w:t xml:space="preserve">claims strict foreclosure of the lien, immediate possession of the encumbered premises, monetary </w:t>
      </w:r>
      <w:r w:rsidR="00B1049D">
        <w:rPr>
          <w:rFonts w:ascii="Arial" w:eastAsia="Times New Roman" w:hAnsi="Arial" w:cs="Arial"/>
          <w:sz w:val="20"/>
          <w:szCs w:val="20"/>
        </w:rPr>
        <w:t>damages of</w:t>
      </w:r>
      <w:r w:rsidR="00740851">
        <w:rPr>
          <w:rFonts w:ascii="Arial" w:eastAsia="Times New Roman" w:hAnsi="Arial" w:cs="Arial"/>
          <w:sz w:val="20"/>
          <w:szCs w:val="20"/>
        </w:rPr>
        <w:t xml:space="preserve"> </w:t>
      </w:r>
      <w:r w:rsidR="00E33827">
        <w:rPr>
          <w:rFonts w:ascii="Arial" w:eastAsia="Times New Roman" w:hAnsi="Arial" w:cs="Arial"/>
          <w:sz w:val="20"/>
          <w:szCs w:val="20"/>
        </w:rPr>
        <w:t>more than</w:t>
      </w:r>
      <w:r w:rsidR="00740851">
        <w:rPr>
          <w:rFonts w:ascii="Arial" w:eastAsia="Times New Roman" w:hAnsi="Arial" w:cs="Arial"/>
          <w:sz w:val="20"/>
          <w:szCs w:val="20"/>
        </w:rPr>
        <w:t xml:space="preserve"> $15,000, exclusive of interest and costs and such other further relief the court deems appropriate.</w:t>
      </w:r>
      <w:r w:rsidR="00797C46">
        <w:rPr>
          <w:rFonts w:ascii="Arial" w:eastAsia="Times New Roman" w:hAnsi="Arial" w:cs="Arial"/>
          <w:sz w:val="20"/>
          <w:szCs w:val="20"/>
        </w:rPr>
        <w:t xml:space="preserve"> </w:t>
      </w:r>
      <w:r w:rsidR="00740851">
        <w:rPr>
          <w:rFonts w:ascii="Arial" w:eastAsia="Times New Roman" w:hAnsi="Arial" w:cs="Arial"/>
          <w:color w:val="000000"/>
          <w:sz w:val="20"/>
          <w:szCs w:val="20"/>
        </w:rPr>
        <w:t>Case no. FST-CV-23-6062151-S. Filed July 7.</w:t>
      </w:r>
    </w:p>
    <w:p w14:paraId="51C663AA" w14:textId="17740317" w:rsidR="00740851" w:rsidRPr="00383174" w:rsidRDefault="00740851" w:rsidP="00740851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Reyes, Walter L., </w:t>
      </w:r>
      <w:r>
        <w:rPr>
          <w:rFonts w:ascii="Arial" w:eastAsia="Times New Roman" w:hAnsi="Arial" w:cs="Arial"/>
          <w:sz w:val="20"/>
          <w:szCs w:val="20"/>
        </w:rPr>
        <w:t>Norwalk. Filed by Capital One, N</w:t>
      </w:r>
      <w:r w:rsidR="007557FA"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</w:rPr>
        <w:t>Mc</w:t>
      </w:r>
      <w:r w:rsidR="007557FA">
        <w:rPr>
          <w:rFonts w:ascii="Arial" w:eastAsia="Times New Roman" w:hAnsi="Arial" w:cs="Arial"/>
          <w:color w:val="000000"/>
          <w:sz w:val="20"/>
          <w:szCs w:val="20"/>
        </w:rPr>
        <w:t>L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ean, Virginia. Plaintiff's attorney: London &amp; London, Newington. Action: The plaintiff is a banking association. The defendant used a credit account issued by </w:t>
      </w:r>
      <w:r w:rsidR="00E33827">
        <w:rPr>
          <w:rFonts w:ascii="Arial" w:eastAsia="Times New Roman" w:hAnsi="Arial" w:cs="Arial"/>
          <w:color w:val="000000"/>
          <w:sz w:val="20"/>
          <w:szCs w:val="20"/>
        </w:rPr>
        <w:t>the plaintiff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and agreed to make payments for goods and services. The defendant failed to make payments. </w:t>
      </w:r>
      <w:r>
        <w:rPr>
          <w:rFonts w:ascii="Arial" w:eastAsia="Times New Roman" w:hAnsi="Arial" w:cs="Arial"/>
          <w:sz w:val="20"/>
          <w:szCs w:val="20"/>
        </w:rPr>
        <w:t xml:space="preserve">The plaintiff seeks monetary damages less than $15,000, exclusive of interest and </w:t>
      </w:r>
      <w:r w:rsidR="00E33827">
        <w:rPr>
          <w:rFonts w:ascii="Arial" w:eastAsia="Times New Roman" w:hAnsi="Arial" w:cs="Arial"/>
          <w:sz w:val="20"/>
          <w:szCs w:val="20"/>
        </w:rPr>
        <w:t>costs.</w:t>
      </w:r>
      <w:r w:rsidR="00797C4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Case no. FST-CV-23-6062543-S. Filed Aug. 4.</w:t>
      </w:r>
    </w:p>
    <w:p w14:paraId="3A3E5694" w14:textId="32C60D52" w:rsidR="000365D5" w:rsidRDefault="00740851" w:rsidP="00383174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Williams, Christine K.</w:t>
      </w:r>
      <w:r w:rsidR="005B2F41">
        <w:rPr>
          <w:rFonts w:ascii="Arial" w:eastAsia="Times New Roman" w:hAnsi="Arial" w:cs="Arial"/>
          <w:b/>
          <w:bCs/>
          <w:sz w:val="20"/>
          <w:szCs w:val="20"/>
        </w:rPr>
        <w:t>,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et al, </w:t>
      </w:r>
      <w:r>
        <w:rPr>
          <w:rFonts w:ascii="Arial" w:eastAsia="Times New Roman" w:hAnsi="Arial" w:cs="Arial"/>
          <w:sz w:val="20"/>
          <w:szCs w:val="20"/>
        </w:rPr>
        <w:t xml:space="preserve">Stamford. Filed by Onslow Bay Financial </w:t>
      </w:r>
      <w:r w:rsidR="009F6DCE">
        <w:rPr>
          <w:rFonts w:ascii="Arial" w:eastAsia="Times New Roman" w:hAnsi="Arial" w:cs="Arial"/>
          <w:sz w:val="20"/>
          <w:szCs w:val="20"/>
        </w:rPr>
        <w:t>LLC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Coppell, Texas. Plaintiff's attorney: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Korde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&amp; Associates P</w:t>
      </w:r>
      <w:r w:rsidR="005B2F41">
        <w:rPr>
          <w:rFonts w:ascii="Arial" w:eastAsia="Times New Roman" w:hAnsi="Arial" w:cs="Arial"/>
          <w:color w:val="000000"/>
          <w:sz w:val="20"/>
          <w:szCs w:val="20"/>
        </w:rPr>
        <w:t>C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New London. Action: The plaintiff is the current holder of the </w:t>
      </w:r>
      <w:r w:rsidR="005B2F41">
        <w:rPr>
          <w:rFonts w:ascii="Arial" w:eastAsia="Times New Roman" w:hAnsi="Arial" w:cs="Arial"/>
          <w:color w:val="000000"/>
          <w:sz w:val="20"/>
          <w:szCs w:val="20"/>
        </w:rPr>
        <w:t xml:space="preserve">defendants’ </w:t>
      </w:r>
      <w:r>
        <w:rPr>
          <w:rFonts w:ascii="Arial" w:eastAsia="Times New Roman" w:hAnsi="Arial" w:cs="Arial"/>
          <w:color w:val="000000"/>
          <w:sz w:val="20"/>
          <w:szCs w:val="20"/>
        </w:rPr>
        <w:t>note and mortgage. The defendant</w:t>
      </w:r>
      <w:r w:rsidR="005B2F41">
        <w:rPr>
          <w:rFonts w:ascii="Arial" w:eastAsia="Times New Roman" w:hAnsi="Arial" w:cs="Arial"/>
          <w:color w:val="000000"/>
          <w:sz w:val="20"/>
          <w:szCs w:val="20"/>
        </w:rPr>
        <w:t>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defaulted on the terms of the agreement and ha</w:t>
      </w:r>
      <w:r w:rsidR="005B2F41">
        <w:rPr>
          <w:rFonts w:ascii="Arial" w:eastAsia="Times New Roman" w:hAnsi="Arial" w:cs="Arial"/>
          <w:color w:val="000000"/>
          <w:sz w:val="20"/>
          <w:szCs w:val="20"/>
        </w:rPr>
        <w:t>ve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failed to pay the plaintiff the amount due. </w:t>
      </w:r>
      <w:r>
        <w:rPr>
          <w:rFonts w:ascii="Arial" w:eastAsia="Times New Roman" w:hAnsi="Arial" w:cs="Arial"/>
          <w:sz w:val="20"/>
          <w:szCs w:val="20"/>
        </w:rPr>
        <w:t xml:space="preserve">The plaintiff claims foreclosure of the mortgage, possession of the mortgage premises, monetary </w:t>
      </w:r>
      <w:r w:rsidR="00B1049D">
        <w:rPr>
          <w:rFonts w:ascii="Arial" w:eastAsia="Times New Roman" w:hAnsi="Arial" w:cs="Arial"/>
          <w:sz w:val="20"/>
          <w:szCs w:val="20"/>
        </w:rPr>
        <w:t>damages of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E33827">
        <w:rPr>
          <w:rFonts w:ascii="Arial" w:eastAsia="Times New Roman" w:hAnsi="Arial" w:cs="Arial"/>
          <w:sz w:val="20"/>
          <w:szCs w:val="20"/>
        </w:rPr>
        <w:t>more than</w:t>
      </w:r>
      <w:r>
        <w:rPr>
          <w:rFonts w:ascii="Arial" w:eastAsia="Times New Roman" w:hAnsi="Arial" w:cs="Arial"/>
          <w:sz w:val="20"/>
          <w:szCs w:val="20"/>
        </w:rPr>
        <w:t xml:space="preserve"> $15,000, exclusive of interest and costs and such other further relief the court deems appropriate.</w:t>
      </w:r>
      <w:r w:rsidR="00797C4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Case no. FST-CV-23-6062598-S. Filed Aug. 8.</w:t>
      </w:r>
    </w:p>
    <w:p w14:paraId="3A3E5695" w14:textId="77777777" w:rsidR="000365D5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54D0CC5" w14:textId="77777777" w:rsidR="005B2F41" w:rsidRDefault="005B2F41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3972CBC7" w14:textId="77777777" w:rsidR="005B2F41" w:rsidRDefault="005B2F41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F90A3B9" w14:textId="77777777" w:rsidR="005B2F41" w:rsidRDefault="005B2F41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3A3E5696" w14:textId="04006E35" w:rsidR="000365D5" w:rsidRPr="000365D5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365D5"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>DEEDS</w:t>
      </w:r>
    </w:p>
    <w:p w14:paraId="18EC1F4E" w14:textId="77777777" w:rsidR="00D4146A" w:rsidRDefault="00D4146A" w:rsidP="00C324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A3E5698" w14:textId="77777777" w:rsidR="000365D5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365D5">
        <w:rPr>
          <w:rFonts w:ascii="Arial" w:eastAsia="Times New Roman" w:hAnsi="Arial" w:cs="Arial"/>
          <w:b/>
          <w:color w:val="000000"/>
          <w:sz w:val="20"/>
          <w:szCs w:val="20"/>
        </w:rPr>
        <w:t>Commercial</w:t>
      </w:r>
    </w:p>
    <w:p w14:paraId="3A3E5699" w14:textId="77777777" w:rsidR="000365D5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7AD319F" w14:textId="77777777" w:rsidR="007B686C" w:rsidRDefault="007B686C" w:rsidP="007B6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B686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212 OMR LLC, </w:t>
      </w:r>
      <w:r w:rsidRPr="007B686C">
        <w:rPr>
          <w:rFonts w:ascii="Arial" w:eastAsia="Times New Roman" w:hAnsi="Arial" w:cs="Arial"/>
          <w:color w:val="000000"/>
          <w:sz w:val="20"/>
          <w:szCs w:val="20"/>
        </w:rPr>
        <w:t>Greenwich. Seller: SC Realty Holdings III, LLC, Summit, New Jersey. Property: 212 Old Mill Road, Greenwich. Amount: $100. Filed Sept. 11.</w:t>
      </w:r>
    </w:p>
    <w:p w14:paraId="098888A8" w14:textId="77777777" w:rsidR="000D0D38" w:rsidRPr="007B686C" w:rsidRDefault="000D0D38" w:rsidP="007B6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A555870" w14:textId="0AE5BA17" w:rsidR="007B686C" w:rsidRDefault="007B686C" w:rsidP="007B6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B686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44 Cedar Cliff LLC, </w:t>
      </w:r>
      <w:r w:rsidRPr="007B686C">
        <w:rPr>
          <w:rFonts w:ascii="Arial" w:eastAsia="Times New Roman" w:hAnsi="Arial" w:cs="Arial"/>
          <w:color w:val="000000"/>
          <w:sz w:val="20"/>
          <w:szCs w:val="20"/>
        </w:rPr>
        <w:t xml:space="preserve">Wilmington, Delaware. Seller: Steven </w:t>
      </w:r>
      <w:proofErr w:type="spellStart"/>
      <w:r w:rsidRPr="007B686C">
        <w:rPr>
          <w:rFonts w:ascii="Arial" w:eastAsia="Times New Roman" w:hAnsi="Arial" w:cs="Arial"/>
          <w:color w:val="000000"/>
          <w:sz w:val="20"/>
          <w:szCs w:val="20"/>
        </w:rPr>
        <w:t>Cusimano</w:t>
      </w:r>
      <w:proofErr w:type="spellEnd"/>
      <w:r w:rsidRPr="007B686C">
        <w:rPr>
          <w:rFonts w:ascii="Arial" w:eastAsia="Times New Roman" w:hAnsi="Arial" w:cs="Arial"/>
          <w:color w:val="000000"/>
          <w:sz w:val="20"/>
          <w:szCs w:val="20"/>
        </w:rPr>
        <w:t xml:space="preserve"> and Julie M</w:t>
      </w:r>
      <w:r w:rsidR="005B2F41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7B686C">
        <w:rPr>
          <w:rFonts w:ascii="Arial" w:eastAsia="Times New Roman" w:hAnsi="Arial" w:cs="Arial"/>
          <w:color w:val="000000"/>
          <w:sz w:val="20"/>
          <w:szCs w:val="20"/>
        </w:rPr>
        <w:t xml:space="preserve"> Cusimano, Greenwich. Property: 44 Cedar Cliff Road, Riverside. Amount: $5,800,000. Filed Sept. 15.</w:t>
      </w:r>
    </w:p>
    <w:p w14:paraId="562B0701" w14:textId="77777777" w:rsidR="000D0D38" w:rsidRPr="007B686C" w:rsidRDefault="000D0D38" w:rsidP="007B6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72E7297" w14:textId="77777777" w:rsidR="007B686C" w:rsidRDefault="007B686C" w:rsidP="007B6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B686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Baldwin III, Thomas Joseph </w:t>
      </w:r>
      <w:r w:rsidRPr="007B686C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7B686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Meghan Elizabeth Baldwin, </w:t>
      </w:r>
      <w:r w:rsidRPr="007B686C">
        <w:rPr>
          <w:rFonts w:ascii="Arial" w:eastAsia="Times New Roman" w:hAnsi="Arial" w:cs="Arial"/>
          <w:color w:val="000000"/>
          <w:sz w:val="20"/>
          <w:szCs w:val="20"/>
        </w:rPr>
        <w:t>Fairfield. Seller: Henry Street LLC, Monroe. Property: 36 Henry St., Fairfield. Amount: $1,775,000. Filed Sept. 22.</w:t>
      </w:r>
    </w:p>
    <w:p w14:paraId="01E959C2" w14:textId="77777777" w:rsidR="000D0D38" w:rsidRPr="007B686C" w:rsidRDefault="000D0D38" w:rsidP="007B6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BEEE3A6" w14:textId="2A20BB94" w:rsidR="007B686C" w:rsidRDefault="007B686C" w:rsidP="007B6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B686C">
        <w:rPr>
          <w:rFonts w:ascii="Arial" w:eastAsia="Times New Roman" w:hAnsi="Arial" w:cs="Arial"/>
          <w:b/>
          <w:bCs/>
          <w:color w:val="000000"/>
          <w:sz w:val="20"/>
          <w:szCs w:val="20"/>
        </w:rPr>
        <w:t>Brunswick School Inc</w:t>
      </w:r>
      <w:r w:rsidR="005B2F41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7B686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7B686C">
        <w:rPr>
          <w:rFonts w:ascii="Arial" w:eastAsia="Times New Roman" w:hAnsi="Arial" w:cs="Arial"/>
          <w:color w:val="000000"/>
          <w:sz w:val="20"/>
          <w:szCs w:val="20"/>
        </w:rPr>
        <w:t>Greenwich. Seller: Carmel Academy, Greenwich. Property: 270 Lake Ave., Greenwich. Amount: $10. Filed Sept. 14.</w:t>
      </w:r>
    </w:p>
    <w:p w14:paraId="5790F675" w14:textId="77777777" w:rsidR="000D0D38" w:rsidRPr="007B686C" w:rsidRDefault="000D0D38" w:rsidP="007B6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6A01426" w14:textId="77777777" w:rsidR="007B686C" w:rsidRDefault="007B686C" w:rsidP="007B6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B686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EAI LL LLC, </w:t>
      </w:r>
      <w:r w:rsidRPr="007B686C">
        <w:rPr>
          <w:rFonts w:ascii="Arial" w:eastAsia="Times New Roman" w:hAnsi="Arial" w:cs="Arial"/>
          <w:color w:val="000000"/>
          <w:sz w:val="20"/>
          <w:szCs w:val="20"/>
        </w:rPr>
        <w:t>Bridgeport. Seller: 217 Washington LLC, Stamford. Property: 217 Washington Blvd., Stamford. Amount: $10. Filed Sept. 14.</w:t>
      </w:r>
    </w:p>
    <w:p w14:paraId="47D40501" w14:textId="77777777" w:rsidR="000D0D38" w:rsidRPr="007B686C" w:rsidRDefault="000D0D38" w:rsidP="007B6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631BC2A" w14:textId="77777777" w:rsidR="007B686C" w:rsidRDefault="007B686C" w:rsidP="007B6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B686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Eliria Investments LLC, </w:t>
      </w:r>
      <w:r w:rsidRPr="007B686C">
        <w:rPr>
          <w:rFonts w:ascii="Arial" w:eastAsia="Times New Roman" w:hAnsi="Arial" w:cs="Arial"/>
          <w:color w:val="000000"/>
          <w:sz w:val="20"/>
          <w:szCs w:val="20"/>
        </w:rPr>
        <w:t>Trumbull. Seller: Grazyna Mruczek, Stamford. Property: Unit 2, Sunmore Condominium, Stamford. Amount: $255,000. Filed Sept. 11.</w:t>
      </w:r>
    </w:p>
    <w:p w14:paraId="03B4980D" w14:textId="77777777" w:rsidR="000D0D38" w:rsidRPr="007B686C" w:rsidRDefault="000D0D38" w:rsidP="007B6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D0C603C" w14:textId="1144C747" w:rsidR="007B686C" w:rsidRDefault="007B686C" w:rsidP="007B6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B686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Ellipse Associates LLC </w:t>
      </w:r>
      <w:r w:rsidRPr="007B686C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7B686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Whitman Breed Abbott &amp; </w:t>
      </w:r>
      <w:r w:rsidR="001E15AE" w:rsidRPr="007B686C">
        <w:rPr>
          <w:rFonts w:ascii="Arial" w:eastAsia="Times New Roman" w:hAnsi="Arial" w:cs="Arial"/>
          <w:b/>
          <w:bCs/>
          <w:color w:val="000000"/>
          <w:sz w:val="20"/>
          <w:szCs w:val="20"/>
        </w:rPr>
        <w:t>Morgan LLC</w:t>
      </w:r>
      <w:r w:rsidRPr="007B686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7B686C">
        <w:rPr>
          <w:rFonts w:ascii="Arial" w:eastAsia="Times New Roman" w:hAnsi="Arial" w:cs="Arial"/>
          <w:color w:val="000000"/>
          <w:sz w:val="20"/>
          <w:szCs w:val="20"/>
        </w:rPr>
        <w:t>Greenwich. Seller: Seal Rock LLC, Newton, Massachusetts. Property: 69 Clapboard Ridge Road, Greenwich. Amount: $1. Filed Sept. 13.</w:t>
      </w:r>
    </w:p>
    <w:p w14:paraId="412ADAE8" w14:textId="77777777" w:rsidR="000D0D38" w:rsidRPr="007B686C" w:rsidRDefault="000D0D38" w:rsidP="007B6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ED4DADA" w14:textId="7DA0B19C" w:rsidR="007B686C" w:rsidRDefault="007B686C" w:rsidP="007B6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B686C">
        <w:rPr>
          <w:rFonts w:ascii="Arial" w:eastAsia="Times New Roman" w:hAnsi="Arial" w:cs="Arial"/>
          <w:b/>
          <w:bCs/>
          <w:color w:val="000000"/>
          <w:sz w:val="20"/>
          <w:szCs w:val="20"/>
        </w:rPr>
        <w:t>Farrell, Cecilia A</w:t>
      </w:r>
      <w:r w:rsidR="00797C46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7B686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7B686C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7B686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Kathleen Barrett, </w:t>
      </w:r>
      <w:r w:rsidRPr="007B686C">
        <w:rPr>
          <w:rFonts w:ascii="Arial" w:eastAsia="Times New Roman" w:hAnsi="Arial" w:cs="Arial"/>
          <w:color w:val="000000"/>
          <w:sz w:val="20"/>
          <w:szCs w:val="20"/>
        </w:rPr>
        <w:t>Greenwich. Seller: ZM Family Partners LLC, New Canaan. Property: 35 Indian Harbor Drive, Unit A, Greenwich. Amount: $2,575,000. Filed Sept. 15.</w:t>
      </w:r>
    </w:p>
    <w:p w14:paraId="7FEA8C9F" w14:textId="77777777" w:rsidR="000D0D38" w:rsidRPr="007B686C" w:rsidRDefault="000D0D38" w:rsidP="007B6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6DCBD2E" w14:textId="1E826371" w:rsidR="007B686C" w:rsidRDefault="007B686C" w:rsidP="007B6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B686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Hanna, Leon </w:t>
      </w:r>
      <w:r w:rsidRPr="007B686C">
        <w:rPr>
          <w:rFonts w:ascii="Arial" w:eastAsia="Times New Roman" w:hAnsi="Arial" w:cs="Arial"/>
          <w:color w:val="000000"/>
          <w:sz w:val="20"/>
          <w:szCs w:val="20"/>
        </w:rPr>
        <w:t xml:space="preserve">and </w:t>
      </w:r>
      <w:r w:rsidRPr="007B686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Kayla Hanna, </w:t>
      </w:r>
      <w:r w:rsidRPr="007B686C">
        <w:rPr>
          <w:rFonts w:ascii="Arial" w:eastAsia="Times New Roman" w:hAnsi="Arial" w:cs="Arial"/>
          <w:color w:val="000000"/>
          <w:sz w:val="20"/>
          <w:szCs w:val="20"/>
        </w:rPr>
        <w:t>Stamford. Seller: Pepper Ridge Real Estate Inc</w:t>
      </w:r>
      <w:r w:rsidR="005B2F41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7B686C">
        <w:rPr>
          <w:rFonts w:ascii="Arial" w:eastAsia="Times New Roman" w:hAnsi="Arial" w:cs="Arial"/>
          <w:color w:val="000000"/>
          <w:sz w:val="20"/>
          <w:szCs w:val="20"/>
        </w:rPr>
        <w:t>, Stamford. Property: 245 Pepper Ridge Road, Stamford. Amount: $</w:t>
      </w:r>
      <w:r w:rsidR="005B2F41">
        <w:rPr>
          <w:rFonts w:ascii="Arial" w:eastAsia="Times New Roman" w:hAnsi="Arial" w:cs="Arial"/>
          <w:color w:val="000000"/>
          <w:sz w:val="20"/>
          <w:szCs w:val="20"/>
        </w:rPr>
        <w:t>N/A</w:t>
      </w:r>
      <w:r w:rsidRPr="007B686C">
        <w:rPr>
          <w:rFonts w:ascii="Arial" w:eastAsia="Times New Roman" w:hAnsi="Arial" w:cs="Arial"/>
          <w:color w:val="000000"/>
          <w:sz w:val="20"/>
          <w:szCs w:val="20"/>
        </w:rPr>
        <w:t>. Filed Sept. 14.</w:t>
      </w:r>
    </w:p>
    <w:p w14:paraId="79C4BB5B" w14:textId="77777777" w:rsidR="000D0D38" w:rsidRPr="007B686C" w:rsidRDefault="000D0D38" w:rsidP="007B6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D525B55" w14:textId="204D9C48" w:rsidR="007B686C" w:rsidRDefault="007B686C" w:rsidP="007B6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B686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HBN 53 Forest LLC, </w:t>
      </w:r>
      <w:r w:rsidRPr="007B686C">
        <w:rPr>
          <w:rFonts w:ascii="Arial" w:eastAsia="Times New Roman" w:hAnsi="Arial" w:cs="Arial"/>
          <w:color w:val="000000"/>
          <w:sz w:val="20"/>
          <w:szCs w:val="20"/>
        </w:rPr>
        <w:t>Greenwich. Seller: Collins 53 Forest LLC, Old Greenwich. Property: 53 Forest Ave., Old Greenwich. Amount: $</w:t>
      </w:r>
      <w:r w:rsidR="005B2F41">
        <w:rPr>
          <w:rFonts w:ascii="Arial" w:eastAsia="Times New Roman" w:hAnsi="Arial" w:cs="Arial"/>
          <w:color w:val="000000"/>
          <w:sz w:val="20"/>
          <w:szCs w:val="20"/>
        </w:rPr>
        <w:t>N/A</w:t>
      </w:r>
      <w:r w:rsidRPr="007B686C">
        <w:rPr>
          <w:rFonts w:ascii="Arial" w:eastAsia="Times New Roman" w:hAnsi="Arial" w:cs="Arial"/>
          <w:color w:val="000000"/>
          <w:sz w:val="20"/>
          <w:szCs w:val="20"/>
        </w:rPr>
        <w:t>. Filed Sept. 12.</w:t>
      </w:r>
    </w:p>
    <w:p w14:paraId="45A44FB6" w14:textId="77777777" w:rsidR="000D0D38" w:rsidRPr="007B686C" w:rsidRDefault="000D0D38" w:rsidP="007B6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B86D2F9" w14:textId="77777777" w:rsidR="007B686C" w:rsidRDefault="007B686C" w:rsidP="007B6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B686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HMS Bard LLC, </w:t>
      </w:r>
      <w:r w:rsidRPr="007B686C">
        <w:rPr>
          <w:rFonts w:ascii="Arial" w:eastAsia="Times New Roman" w:hAnsi="Arial" w:cs="Arial"/>
          <w:color w:val="000000"/>
          <w:sz w:val="20"/>
          <w:szCs w:val="20"/>
        </w:rPr>
        <w:t>Spring Valley, New York. Seller: Lina Heaslip, Stamford. Property: 79 Harbor Drive, Unit 320, Stamford. Amount: $476,500. Filed Sept. 13.</w:t>
      </w:r>
    </w:p>
    <w:p w14:paraId="5AF5EFB3" w14:textId="77777777" w:rsidR="000D0D38" w:rsidRPr="007B686C" w:rsidRDefault="000D0D38" w:rsidP="007B6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E58877A" w14:textId="77777777" w:rsidR="007B686C" w:rsidRDefault="007B686C" w:rsidP="007B6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B686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Hyecliff LLC, </w:t>
      </w:r>
      <w:r w:rsidRPr="007B686C">
        <w:rPr>
          <w:rFonts w:ascii="Arial" w:eastAsia="Times New Roman" w:hAnsi="Arial" w:cs="Arial"/>
          <w:color w:val="000000"/>
          <w:sz w:val="20"/>
          <w:szCs w:val="20"/>
        </w:rPr>
        <w:t>Rye, New York. Seller: Danielle Claroni and Michael Claroni, Greenwich. Property: 17 Witherell Drive, Greenwich. Amount: $3,500,000. Filed Sept. 15.</w:t>
      </w:r>
    </w:p>
    <w:p w14:paraId="2CA4F70D" w14:textId="77777777" w:rsidR="000D0D38" w:rsidRPr="007B686C" w:rsidRDefault="000D0D38" w:rsidP="007B6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552382D" w14:textId="0BE2C01F" w:rsidR="007B686C" w:rsidRDefault="007B686C" w:rsidP="007B6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B686C">
        <w:rPr>
          <w:rFonts w:ascii="Arial" w:eastAsia="Times New Roman" w:hAnsi="Arial" w:cs="Arial"/>
          <w:b/>
          <w:bCs/>
          <w:color w:val="000000"/>
          <w:sz w:val="20"/>
          <w:szCs w:val="20"/>
        </w:rPr>
        <w:t>M Palace MC Inc</w:t>
      </w:r>
      <w:r w:rsidR="005B2F41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7B686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7B686C">
        <w:rPr>
          <w:rFonts w:ascii="Arial" w:eastAsia="Times New Roman" w:hAnsi="Arial" w:cs="Arial"/>
          <w:color w:val="000000"/>
          <w:sz w:val="20"/>
          <w:szCs w:val="20"/>
        </w:rPr>
        <w:t>Chicago, Illinois. Seller: Albert A</w:t>
      </w:r>
      <w:r w:rsidR="005B2F41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7B686C">
        <w:rPr>
          <w:rFonts w:ascii="Arial" w:eastAsia="Times New Roman" w:hAnsi="Arial" w:cs="Arial"/>
          <w:color w:val="000000"/>
          <w:sz w:val="20"/>
          <w:szCs w:val="20"/>
        </w:rPr>
        <w:t xml:space="preserve"> Manzone, Monte </w:t>
      </w:r>
      <w:r w:rsidR="00FE0AAC" w:rsidRPr="007B686C">
        <w:rPr>
          <w:rFonts w:ascii="Arial" w:eastAsia="Times New Roman" w:hAnsi="Arial" w:cs="Arial"/>
          <w:color w:val="000000"/>
          <w:sz w:val="20"/>
          <w:szCs w:val="20"/>
        </w:rPr>
        <w:t>Carlo, Monaco</w:t>
      </w:r>
      <w:r w:rsidRPr="007B686C">
        <w:rPr>
          <w:rFonts w:ascii="Arial" w:eastAsia="Times New Roman" w:hAnsi="Arial" w:cs="Arial"/>
          <w:color w:val="000000"/>
          <w:sz w:val="20"/>
          <w:szCs w:val="20"/>
        </w:rPr>
        <w:t>. Property: 12 Meyer Place, Riverside. Amount: $</w:t>
      </w:r>
      <w:r w:rsidR="005B2F41">
        <w:rPr>
          <w:rFonts w:ascii="Arial" w:eastAsia="Times New Roman" w:hAnsi="Arial" w:cs="Arial"/>
          <w:color w:val="000000"/>
          <w:sz w:val="20"/>
          <w:szCs w:val="20"/>
        </w:rPr>
        <w:t>N/A</w:t>
      </w:r>
      <w:r w:rsidRPr="007B686C">
        <w:rPr>
          <w:rFonts w:ascii="Arial" w:eastAsia="Times New Roman" w:hAnsi="Arial" w:cs="Arial"/>
          <w:color w:val="000000"/>
          <w:sz w:val="20"/>
          <w:szCs w:val="20"/>
        </w:rPr>
        <w:t>. Filed Sept. 11.</w:t>
      </w:r>
    </w:p>
    <w:p w14:paraId="3FEB30AB" w14:textId="77777777" w:rsidR="000D0D38" w:rsidRPr="007B686C" w:rsidRDefault="000D0D38" w:rsidP="007B6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E41DC8E" w14:textId="43FE8474" w:rsidR="007B686C" w:rsidRDefault="007B686C" w:rsidP="007B6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B686C">
        <w:rPr>
          <w:rFonts w:ascii="Arial" w:eastAsia="Times New Roman" w:hAnsi="Arial" w:cs="Arial"/>
          <w:b/>
          <w:bCs/>
          <w:color w:val="000000"/>
          <w:sz w:val="20"/>
          <w:szCs w:val="20"/>
        </w:rPr>
        <w:t>M Palace MC Inc</w:t>
      </w:r>
      <w:r w:rsidR="00776ED0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7B686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7B686C">
        <w:rPr>
          <w:rFonts w:ascii="Arial" w:eastAsia="Times New Roman" w:hAnsi="Arial" w:cs="Arial"/>
          <w:color w:val="000000"/>
          <w:sz w:val="20"/>
          <w:szCs w:val="20"/>
        </w:rPr>
        <w:t>Chicago, Illinois. Seller: Nathalie M</w:t>
      </w:r>
      <w:r w:rsidR="005B2F41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7B686C">
        <w:rPr>
          <w:rFonts w:ascii="Arial" w:eastAsia="Times New Roman" w:hAnsi="Arial" w:cs="Arial"/>
          <w:color w:val="000000"/>
          <w:sz w:val="20"/>
          <w:szCs w:val="20"/>
        </w:rPr>
        <w:t xml:space="preserve"> Manzone, Monte </w:t>
      </w:r>
      <w:r w:rsidR="00FE0AAC" w:rsidRPr="007B686C">
        <w:rPr>
          <w:rFonts w:ascii="Arial" w:eastAsia="Times New Roman" w:hAnsi="Arial" w:cs="Arial"/>
          <w:color w:val="000000"/>
          <w:sz w:val="20"/>
          <w:szCs w:val="20"/>
        </w:rPr>
        <w:t>Carlo, Monaco</w:t>
      </w:r>
      <w:r w:rsidRPr="007B686C">
        <w:rPr>
          <w:rFonts w:ascii="Arial" w:eastAsia="Times New Roman" w:hAnsi="Arial" w:cs="Arial"/>
          <w:color w:val="000000"/>
          <w:sz w:val="20"/>
          <w:szCs w:val="20"/>
        </w:rPr>
        <w:t>. Property: 12 Meyer Place, Riverside. Amount: $</w:t>
      </w:r>
      <w:r w:rsidR="005B2F41">
        <w:rPr>
          <w:rFonts w:ascii="Arial" w:eastAsia="Times New Roman" w:hAnsi="Arial" w:cs="Arial"/>
          <w:color w:val="000000"/>
          <w:sz w:val="20"/>
          <w:szCs w:val="20"/>
        </w:rPr>
        <w:t>N/A</w:t>
      </w:r>
      <w:r w:rsidRPr="007B686C">
        <w:rPr>
          <w:rFonts w:ascii="Arial" w:eastAsia="Times New Roman" w:hAnsi="Arial" w:cs="Arial"/>
          <w:color w:val="000000"/>
          <w:sz w:val="20"/>
          <w:szCs w:val="20"/>
        </w:rPr>
        <w:t>. Filed Sept. 11.</w:t>
      </w:r>
    </w:p>
    <w:p w14:paraId="51FD9FBC" w14:textId="77777777" w:rsidR="000D0D38" w:rsidRPr="007B686C" w:rsidRDefault="000D0D38" w:rsidP="007B6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FB714FD" w14:textId="77777777" w:rsidR="007B686C" w:rsidRDefault="007B686C" w:rsidP="007B6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B686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Medina, Lizeth, </w:t>
      </w:r>
      <w:r w:rsidRPr="007B686C">
        <w:rPr>
          <w:rFonts w:ascii="Arial" w:eastAsia="Times New Roman" w:hAnsi="Arial" w:cs="Arial"/>
          <w:color w:val="000000"/>
          <w:sz w:val="20"/>
          <w:szCs w:val="20"/>
        </w:rPr>
        <w:t>Greenwich. Seller: LNC Partners LLC, Fairfield. Property: 14 Campfield Drive, Fairfield. Amount: $290,000. Filed Sept. 22.</w:t>
      </w:r>
    </w:p>
    <w:p w14:paraId="50172D3D" w14:textId="77777777" w:rsidR="000D0D38" w:rsidRPr="007B686C" w:rsidRDefault="000D0D38" w:rsidP="007B6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DAD3336" w14:textId="77777777" w:rsidR="007B686C" w:rsidRDefault="007B686C" w:rsidP="007B6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B686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North 51 LLC, </w:t>
      </w:r>
      <w:r w:rsidRPr="007B686C">
        <w:rPr>
          <w:rFonts w:ascii="Arial" w:eastAsia="Times New Roman" w:hAnsi="Arial" w:cs="Arial"/>
          <w:color w:val="000000"/>
          <w:sz w:val="20"/>
          <w:szCs w:val="20"/>
        </w:rPr>
        <w:t>Greenwich. Seller: Peter Ness, Greenwich. Property: 51 North St., Greenwich. Amount: $10. Filed Sept. 11.</w:t>
      </w:r>
    </w:p>
    <w:p w14:paraId="486E3E0F" w14:textId="77777777" w:rsidR="000D0D38" w:rsidRPr="007B686C" w:rsidRDefault="000D0D38" w:rsidP="007B6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892577C" w14:textId="35492B50" w:rsidR="007B686C" w:rsidRDefault="007B686C" w:rsidP="007B6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B686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Smeriglio, Michael </w:t>
      </w:r>
      <w:r w:rsidRPr="007B686C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7B686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Rosa Smeriglio, </w:t>
      </w:r>
      <w:r w:rsidRPr="007B686C">
        <w:rPr>
          <w:rFonts w:ascii="Arial" w:eastAsia="Times New Roman" w:hAnsi="Arial" w:cs="Arial"/>
          <w:color w:val="000000"/>
          <w:sz w:val="20"/>
          <w:szCs w:val="20"/>
        </w:rPr>
        <w:t xml:space="preserve">Stamford. Seller: F&amp;I </w:t>
      </w:r>
      <w:proofErr w:type="spellStart"/>
      <w:r w:rsidRPr="007B686C">
        <w:rPr>
          <w:rFonts w:ascii="Arial" w:eastAsia="Times New Roman" w:hAnsi="Arial" w:cs="Arial"/>
          <w:color w:val="000000"/>
          <w:sz w:val="20"/>
          <w:szCs w:val="20"/>
        </w:rPr>
        <w:t>Smeriglio</w:t>
      </w:r>
      <w:proofErr w:type="spellEnd"/>
      <w:r w:rsidRPr="007B686C">
        <w:rPr>
          <w:rFonts w:ascii="Arial" w:eastAsia="Times New Roman" w:hAnsi="Arial" w:cs="Arial"/>
          <w:color w:val="000000"/>
          <w:sz w:val="20"/>
          <w:szCs w:val="20"/>
        </w:rPr>
        <w:t xml:space="preserve"> Holdings LLC, Seymour. Property: 37 Beal St., Stamford. Amount: $620,000. Filed Sept. 12.</w:t>
      </w:r>
    </w:p>
    <w:p w14:paraId="30C15584" w14:textId="77777777" w:rsidR="000D0D38" w:rsidRPr="007B686C" w:rsidRDefault="000D0D38" w:rsidP="007B6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1332B14" w14:textId="530F6C29" w:rsidR="007B686C" w:rsidRDefault="007B686C" w:rsidP="007B6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B686C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 xml:space="preserve">UR Home Realty LLC, </w:t>
      </w:r>
      <w:r w:rsidRPr="007B686C">
        <w:rPr>
          <w:rFonts w:ascii="Arial" w:eastAsia="Times New Roman" w:hAnsi="Arial" w:cs="Arial"/>
          <w:color w:val="000000"/>
          <w:sz w:val="20"/>
          <w:szCs w:val="20"/>
        </w:rPr>
        <w:t>Stamford. Seller: Fellowcraft Club of Stamford Inc</w:t>
      </w:r>
      <w:r w:rsidR="005B2F41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7B686C">
        <w:rPr>
          <w:rFonts w:ascii="Arial" w:eastAsia="Times New Roman" w:hAnsi="Arial" w:cs="Arial"/>
          <w:color w:val="000000"/>
          <w:sz w:val="20"/>
          <w:szCs w:val="20"/>
        </w:rPr>
        <w:t>, Stamford. Property: 47 Kirkham Place, Stamford. Amount: $976,000. Filed Sept. 15.</w:t>
      </w:r>
    </w:p>
    <w:p w14:paraId="3837086F" w14:textId="77777777" w:rsidR="000D0D38" w:rsidRPr="007B686C" w:rsidRDefault="000D0D38" w:rsidP="007B6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30881D9" w14:textId="77777777" w:rsidR="007B686C" w:rsidRDefault="007B686C" w:rsidP="007B6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B686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Wood End Development LLC, </w:t>
      </w:r>
      <w:r w:rsidRPr="007B686C">
        <w:rPr>
          <w:rFonts w:ascii="Arial" w:eastAsia="Times New Roman" w:hAnsi="Arial" w:cs="Arial"/>
          <w:color w:val="000000"/>
          <w:sz w:val="20"/>
          <w:szCs w:val="20"/>
        </w:rPr>
        <w:t>Fairfield. Seller: Laura Silvestro, Fairfield. Property: 161 Mona Terrace, Fairfield. Amount: $570,000. Filed Sept. 20.</w:t>
      </w:r>
    </w:p>
    <w:p w14:paraId="0F96A4B8" w14:textId="77777777" w:rsidR="000D0D38" w:rsidRPr="007B686C" w:rsidRDefault="000D0D38" w:rsidP="007B6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86A24AA" w14:textId="77777777" w:rsidR="007B686C" w:rsidRDefault="007B686C" w:rsidP="007B6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B686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Zyami, Abdelaly, </w:t>
      </w:r>
      <w:r w:rsidRPr="007B686C">
        <w:rPr>
          <w:rFonts w:ascii="Arial" w:eastAsia="Times New Roman" w:hAnsi="Arial" w:cs="Arial"/>
          <w:color w:val="000000"/>
          <w:sz w:val="20"/>
          <w:szCs w:val="20"/>
        </w:rPr>
        <w:t>Stamford. Seller: Liberty Development Group LLC, Stamford. Property: 4 Finney Lane, Unit 50, Stamford. Amount: $217,000. Filed Sept. 14.</w:t>
      </w:r>
    </w:p>
    <w:p w14:paraId="30AA019E" w14:textId="77777777" w:rsidR="004D4424" w:rsidRPr="007B686C" w:rsidRDefault="004D4424" w:rsidP="007B6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A3E569E" w14:textId="77777777" w:rsidR="000365D5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A3E569F" w14:textId="77777777" w:rsidR="000365D5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365D5">
        <w:rPr>
          <w:rFonts w:ascii="Arial" w:eastAsia="Times New Roman" w:hAnsi="Arial" w:cs="Arial"/>
          <w:b/>
          <w:color w:val="000000"/>
          <w:sz w:val="20"/>
          <w:szCs w:val="20"/>
        </w:rPr>
        <w:t>Residential</w:t>
      </w:r>
    </w:p>
    <w:p w14:paraId="3A3E56A0" w14:textId="77777777" w:rsidR="000365D5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DC44E2E" w14:textId="77777777" w:rsidR="00E20754" w:rsidRDefault="00E20754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Allen, Neville,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Stamford. Seller: Marilyn Tiscia, Stamford. Property: 72 Maher Road, Stamford. Amount: $585,000. Filed Sept. 14.</w:t>
      </w:r>
    </w:p>
    <w:p w14:paraId="33BB360E" w14:textId="77777777" w:rsidR="00856363" w:rsidRPr="00E20754" w:rsidRDefault="00856363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EF8027F" w14:textId="11B54168" w:rsidR="00E20754" w:rsidRDefault="00E20754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Araujo, Hailer,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Stamford. Seller: Jorge H</w:t>
      </w:r>
      <w:r w:rsidR="005B2F41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 xml:space="preserve"> Perez Naranjo, Stamford. Property: 69 Cove Road, Unit A3, Stamford. Amount: $175,000. Filed Sept. 12.</w:t>
      </w:r>
    </w:p>
    <w:p w14:paraId="46BEC1C3" w14:textId="77777777" w:rsidR="00856363" w:rsidRPr="00E20754" w:rsidRDefault="00856363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B847610" w14:textId="18CABAC4" w:rsidR="00E20754" w:rsidRDefault="00E20754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>Beltranena</w:t>
      </w:r>
      <w:proofErr w:type="spellEnd"/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>, Juan M</w:t>
      </w:r>
      <w:r w:rsidR="00797C46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Buelton, California. Seller: Christian Chiera and Jaclyn Chiera, Stamford. Property: 14 Maple Tree Ave., Unit 2, Stamford. Amount: $625,000. Filed Sept. 12.</w:t>
      </w:r>
    </w:p>
    <w:p w14:paraId="1566EE85" w14:textId="77777777" w:rsidR="00856363" w:rsidRPr="00E20754" w:rsidRDefault="00856363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3B218EF" w14:textId="5E3B46C0" w:rsidR="00E20754" w:rsidRDefault="00E20754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Beraldo, Tarsilla Sposito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Danilo Beraldo,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Stamford. Seller: John P</w:t>
      </w:r>
      <w:r w:rsidR="005B2F41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20754">
        <w:rPr>
          <w:rFonts w:ascii="Arial" w:eastAsia="Times New Roman" w:hAnsi="Arial" w:cs="Arial"/>
          <w:color w:val="000000"/>
          <w:sz w:val="20"/>
          <w:szCs w:val="20"/>
        </w:rPr>
        <w:t>Mihok</w:t>
      </w:r>
      <w:proofErr w:type="spellEnd"/>
      <w:r w:rsidRPr="00E20754">
        <w:rPr>
          <w:rFonts w:ascii="Arial" w:eastAsia="Times New Roman" w:hAnsi="Arial" w:cs="Arial"/>
          <w:color w:val="000000"/>
          <w:sz w:val="20"/>
          <w:szCs w:val="20"/>
        </w:rPr>
        <w:t xml:space="preserve"> and Jennifer A</w:t>
      </w:r>
      <w:r w:rsidR="005B2F41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 xml:space="preserve"> Mihok, Stamford. Property: 20 Cedar Heights Road, Stamford. Amount: $755,000. Filed Sept. 11.</w:t>
      </w:r>
    </w:p>
    <w:p w14:paraId="2A394684" w14:textId="77777777" w:rsidR="00856363" w:rsidRPr="00E20754" w:rsidRDefault="00856363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273497C" w14:textId="77777777" w:rsidR="00E20754" w:rsidRDefault="00E20754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Bosso, Visley,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Stamford. Seller: Nadir Isfahani, Stamford. Property: 39 Clover Hill Road, Stamford. Amount: $580,000. Filed Sept. 15.</w:t>
      </w:r>
    </w:p>
    <w:p w14:paraId="75D42476" w14:textId="77777777" w:rsidR="00856363" w:rsidRPr="00E20754" w:rsidRDefault="00856363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BD710E1" w14:textId="23162378" w:rsidR="00E20754" w:rsidRDefault="00E20754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Breeden, Todd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Meghan A</w:t>
      </w:r>
      <w:r w:rsidR="00797C46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Cross,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Greenwich. Seller: Sabrina J</w:t>
      </w:r>
      <w:r w:rsidR="005B2F41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 xml:space="preserve"> Stainburn and Alexander Stainburn, Greenwich. Property: 20 Center Road, Greenwich. Amount: $2,350,500. Filed Sept. 13.</w:t>
      </w:r>
    </w:p>
    <w:p w14:paraId="7F427314" w14:textId="77777777" w:rsidR="00856363" w:rsidRPr="00E20754" w:rsidRDefault="00856363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4AF8B17" w14:textId="235B85C4" w:rsidR="00E20754" w:rsidRDefault="00E20754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Caraballo, </w:t>
      </w:r>
      <w:proofErr w:type="spellStart"/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>Chardeline</w:t>
      </w:r>
      <w:proofErr w:type="spellEnd"/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H</w:t>
      </w:r>
      <w:r w:rsidR="00797C46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Juan Jesus Caraballo,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Stamford. Seller: Jorge E</w:t>
      </w:r>
      <w:r w:rsidR="005B2F41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 xml:space="preserve"> Roldan and Mercy Balcarcel, Stamford. Property: 115 Lawn Ave., Unit 1, Stamford. Amount: $450,000. Filed Sept. 11.</w:t>
      </w:r>
    </w:p>
    <w:p w14:paraId="167CDFB0" w14:textId="77777777" w:rsidR="00856363" w:rsidRPr="00E20754" w:rsidRDefault="00856363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D77B4DD" w14:textId="09277B82" w:rsidR="00E20754" w:rsidRDefault="00E20754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>Carey, Peter M</w:t>
      </w:r>
      <w:r w:rsidR="00797C46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Fairfield. Seller: Wendy H</w:t>
      </w:r>
      <w:r w:rsidR="005B2F41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 xml:space="preserve"> Delson, Fairfield. Property: 1135 Stratfield Road, Fairfield. Amount: $385,000. Filed Sept. 20.</w:t>
      </w:r>
    </w:p>
    <w:p w14:paraId="7E365908" w14:textId="77777777" w:rsidR="00856363" w:rsidRPr="00E20754" w:rsidRDefault="00856363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4627560" w14:textId="21522157" w:rsidR="00E20754" w:rsidRDefault="00E20754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>Casey, Walter S</w:t>
      </w:r>
      <w:r w:rsidR="005B2F41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Stamford. Seller: Walter Stephen Casey, Stamford. Property: 19 Corn Cake Lane, Stamford. Amount: $</w:t>
      </w:r>
      <w:r w:rsidR="005B2F41">
        <w:rPr>
          <w:rFonts w:ascii="Arial" w:eastAsia="Times New Roman" w:hAnsi="Arial" w:cs="Arial"/>
          <w:color w:val="000000"/>
          <w:sz w:val="20"/>
          <w:szCs w:val="20"/>
        </w:rPr>
        <w:t>N/A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. Filed Sept. 15.</w:t>
      </w:r>
    </w:p>
    <w:p w14:paraId="2857E0ED" w14:textId="77777777" w:rsidR="00856363" w:rsidRPr="00E20754" w:rsidRDefault="00856363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03DBDB6" w14:textId="26691AB0" w:rsidR="00E20754" w:rsidRDefault="00E20754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Chacon Palma, Wilber Ronaldo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Sara Elizabeth Martinez Sandoval,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 xml:space="preserve">Stamford. Seller: Maxine Biesenbach and James Evans, Stamford. Property: 30 </w:t>
      </w:r>
      <w:proofErr w:type="spellStart"/>
      <w:r w:rsidRPr="00E20754">
        <w:rPr>
          <w:rFonts w:ascii="Arial" w:eastAsia="Times New Roman" w:hAnsi="Arial" w:cs="Arial"/>
          <w:color w:val="000000"/>
          <w:sz w:val="20"/>
          <w:szCs w:val="20"/>
        </w:rPr>
        <w:t>Meadowpark</w:t>
      </w:r>
      <w:proofErr w:type="spellEnd"/>
      <w:r w:rsidRPr="00E20754">
        <w:rPr>
          <w:rFonts w:ascii="Arial" w:eastAsia="Times New Roman" w:hAnsi="Arial" w:cs="Arial"/>
          <w:color w:val="000000"/>
          <w:sz w:val="20"/>
          <w:szCs w:val="20"/>
        </w:rPr>
        <w:t xml:space="preserve"> Ave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nue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 xml:space="preserve"> East, Stamford. Amount: $553,000. Filed Sept. 12.</w:t>
      </w:r>
    </w:p>
    <w:p w14:paraId="540CB318" w14:textId="77777777" w:rsidR="00856363" w:rsidRPr="00E20754" w:rsidRDefault="00856363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BA3E727" w14:textId="77777777" w:rsidR="00E20754" w:rsidRDefault="00E20754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Chen, Sizhe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Luwen Fan,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White Plains, New York. Seller: Xiaokui Qin and Hui Wen, Austin, Texas. Property: 1A Florence Road, Lot 2R, Riverside. Amount: $2,120,000. Filed Sept. 13.</w:t>
      </w:r>
    </w:p>
    <w:p w14:paraId="4F93ED2D" w14:textId="77777777" w:rsidR="00856363" w:rsidRPr="00E20754" w:rsidRDefault="00856363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9E79C8F" w14:textId="77777777" w:rsidR="00E20754" w:rsidRDefault="00E20754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Chitalia, Santosh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Lauren Chitalia,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Greenwich. Seller: Xiaokui Qin and Hui Wen, Riverside. Property: 1 Florence Road, Riverside. Amount: $1,300,988. Filed Sept. 13.</w:t>
      </w:r>
    </w:p>
    <w:p w14:paraId="5F2AE13C" w14:textId="77777777" w:rsidR="00856363" w:rsidRPr="00E20754" w:rsidRDefault="00856363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56DE82C" w14:textId="77777777" w:rsidR="00E20754" w:rsidRDefault="00E20754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Colon, Aurelio,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Mamaroneck, New York. Seller: Roger Joseph and Goretti Joseph, Stratford. Property: 194 Seaton Road, Unit 23-B2, Stamford. Amount: $229,000. Filed Sept. 15.</w:t>
      </w:r>
    </w:p>
    <w:p w14:paraId="736F18B9" w14:textId="77777777" w:rsidR="00856363" w:rsidRPr="00E20754" w:rsidRDefault="00856363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470D21A" w14:textId="63EE9F76" w:rsidR="00E20754" w:rsidRDefault="00E20754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>DeCostanzo</w:t>
      </w:r>
      <w:proofErr w:type="spellEnd"/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>, Frank C</w:t>
      </w:r>
      <w:r w:rsidR="00797C46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 xml:space="preserve"> and</w:t>
      </w: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Maria G</w:t>
      </w:r>
      <w:r w:rsidR="00797C46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>DeCostanzo</w:t>
      </w:r>
      <w:proofErr w:type="spellEnd"/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Stamford. Seller: Frank C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20754">
        <w:rPr>
          <w:rFonts w:ascii="Arial" w:eastAsia="Times New Roman" w:hAnsi="Arial" w:cs="Arial"/>
          <w:color w:val="000000"/>
          <w:sz w:val="20"/>
          <w:szCs w:val="20"/>
        </w:rPr>
        <w:t>DeCostanzo</w:t>
      </w:r>
      <w:proofErr w:type="spellEnd"/>
      <w:r w:rsidRPr="00E20754">
        <w:rPr>
          <w:rFonts w:ascii="Arial" w:eastAsia="Times New Roman" w:hAnsi="Arial" w:cs="Arial"/>
          <w:color w:val="000000"/>
          <w:sz w:val="20"/>
          <w:szCs w:val="20"/>
        </w:rPr>
        <w:t xml:space="preserve"> and Maria G</w:t>
      </w:r>
      <w:r w:rsidR="00776ED0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20754">
        <w:rPr>
          <w:rFonts w:ascii="Arial" w:eastAsia="Times New Roman" w:hAnsi="Arial" w:cs="Arial"/>
          <w:color w:val="000000"/>
          <w:sz w:val="20"/>
          <w:szCs w:val="20"/>
        </w:rPr>
        <w:t>DeCostanzo</w:t>
      </w:r>
      <w:proofErr w:type="spellEnd"/>
      <w:r w:rsidRPr="00E20754">
        <w:rPr>
          <w:rFonts w:ascii="Arial" w:eastAsia="Times New Roman" w:hAnsi="Arial" w:cs="Arial"/>
          <w:color w:val="000000"/>
          <w:sz w:val="20"/>
          <w:szCs w:val="20"/>
        </w:rPr>
        <w:t>, Stamford. Property: 21 Eastover Road, Stamford. Amount: $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N/A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. Filed Sept. 15.</w:t>
      </w:r>
    </w:p>
    <w:p w14:paraId="13219CF7" w14:textId="77777777" w:rsidR="00856363" w:rsidRPr="00E20754" w:rsidRDefault="00856363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738FB6C" w14:textId="6C4F67B8" w:rsidR="00E20754" w:rsidRDefault="00E20754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DeGiacomo</w:t>
      </w:r>
      <w:proofErr w:type="spellEnd"/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Jr</w:t>
      </w:r>
      <w:r w:rsidR="0081468D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Michael,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Gulf Breeze, Florida. Seller: Joseph Laria, Stamford. Property: 20 Keith St., Stamford. Amount: $770,000. Filed Sept. 15.</w:t>
      </w:r>
    </w:p>
    <w:p w14:paraId="1639E14D" w14:textId="77777777" w:rsidR="00856363" w:rsidRPr="00E20754" w:rsidRDefault="00856363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0123F1E" w14:textId="77777777" w:rsidR="00E20754" w:rsidRDefault="00E20754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Dehel, Francis Joseph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Melissa Anne Frankenberry,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Astoria, New York. Seller: Luke Pushee, Fairfield. Property: 221 Colony St., Fairfield. Amount: $742,000. Filed Sept. 18.</w:t>
      </w:r>
    </w:p>
    <w:p w14:paraId="1A2CB815" w14:textId="77777777" w:rsidR="00856363" w:rsidRPr="00E20754" w:rsidRDefault="00856363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70C366A" w14:textId="77777777" w:rsidR="00E20754" w:rsidRDefault="00E20754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Dinerstein, Carl,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Stamford. Seller: Catherine Occhipinti, Stamford. Property: 291 Hope St., Unit B6, Stamford. Amount: $330,000. Filed Sept. 14.</w:t>
      </w:r>
    </w:p>
    <w:p w14:paraId="2236D368" w14:textId="77777777" w:rsidR="00856363" w:rsidRPr="00E20754" w:rsidRDefault="00856363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A907C84" w14:textId="3D4AECD0" w:rsidR="00E20754" w:rsidRDefault="00E20754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Engel, Pieter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Kelly Jo Engel,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 xml:space="preserve">Fairfield. Seller: Anthony </w:t>
      </w:r>
      <w:proofErr w:type="spellStart"/>
      <w:r w:rsidRPr="00E20754">
        <w:rPr>
          <w:rFonts w:ascii="Arial" w:eastAsia="Times New Roman" w:hAnsi="Arial" w:cs="Arial"/>
          <w:color w:val="000000"/>
          <w:sz w:val="20"/>
          <w:szCs w:val="20"/>
        </w:rPr>
        <w:t>Salce</w:t>
      </w:r>
      <w:proofErr w:type="spellEnd"/>
      <w:r w:rsidRPr="00E20754">
        <w:rPr>
          <w:rFonts w:ascii="Arial" w:eastAsia="Times New Roman" w:hAnsi="Arial" w:cs="Arial"/>
          <w:color w:val="000000"/>
          <w:sz w:val="20"/>
          <w:szCs w:val="20"/>
        </w:rPr>
        <w:t xml:space="preserve"> Jr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, Fairfield. Property: 100 Beagling Hill Circle, Fairfield. Amount: $2,320,000. Filed Sept. 18.</w:t>
      </w:r>
    </w:p>
    <w:p w14:paraId="6D532B22" w14:textId="77777777" w:rsidR="00856363" w:rsidRPr="00E20754" w:rsidRDefault="00856363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4059F1C" w14:textId="06F89D51" w:rsidR="00E20754" w:rsidRDefault="00E20754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Goldfarb, Benjamin Scott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Joan Aglia Choremi,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New Rochelle, New York. Seller: John M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20754">
        <w:rPr>
          <w:rFonts w:ascii="Arial" w:eastAsia="Times New Roman" w:hAnsi="Arial" w:cs="Arial"/>
          <w:color w:val="000000"/>
          <w:sz w:val="20"/>
          <w:szCs w:val="20"/>
        </w:rPr>
        <w:t>Wepler</w:t>
      </w:r>
      <w:proofErr w:type="spellEnd"/>
      <w:r w:rsidRPr="00E20754">
        <w:rPr>
          <w:rFonts w:ascii="Arial" w:eastAsia="Times New Roman" w:hAnsi="Arial" w:cs="Arial"/>
          <w:color w:val="000000"/>
          <w:sz w:val="20"/>
          <w:szCs w:val="20"/>
        </w:rPr>
        <w:t xml:space="preserve"> and Kimberly G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 xml:space="preserve"> Wepler, Hudson, Ohio. Property: Parcel GR, Map 9073, Greenwich. Amount: $1. Filed Sept. 15.</w:t>
      </w:r>
    </w:p>
    <w:p w14:paraId="721FB69A" w14:textId="77777777" w:rsidR="00856363" w:rsidRPr="00E20754" w:rsidRDefault="00856363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6B5AFC4" w14:textId="0AB7ED18" w:rsidR="00E20754" w:rsidRDefault="00E20754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Grace, Lauren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Michael Grace,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Greenwich. Seller: Laura J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 xml:space="preserve"> Sawyer, Greenwich. Property: 120 Pecksland Road, Greenwich. Amount: $10. Filed Sept. 15.</w:t>
      </w:r>
    </w:p>
    <w:p w14:paraId="216F41DC" w14:textId="77777777" w:rsidR="00856363" w:rsidRPr="00E20754" w:rsidRDefault="00856363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324CDB0" w14:textId="027C1C3C" w:rsidR="00E20754" w:rsidRDefault="00E20754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>Halliday, Lawrence A</w:t>
      </w:r>
      <w:r w:rsidR="00797C46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Elaine Halliday,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Fairfield. Seller: Elaine Halliday, Fairfield. Property: 406 Brookbend Road, Fairfield. Amount: $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N/A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. Filed Sept. 22.</w:t>
      </w:r>
    </w:p>
    <w:p w14:paraId="27BC3C94" w14:textId="77777777" w:rsidR="00856363" w:rsidRPr="00E20754" w:rsidRDefault="00856363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5F3D0D3" w14:textId="77777777" w:rsidR="00E20754" w:rsidRDefault="00E20754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Ham, HyunSoo,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Norwalk. Seller: Joanne Walsh., Stamford. Property: 59 Courtland Ave., Unit 1F, Stamford. Amount: $185,250. Filed Sept. 14.</w:t>
      </w:r>
    </w:p>
    <w:p w14:paraId="14F6C169" w14:textId="77777777" w:rsidR="00856363" w:rsidRPr="00E20754" w:rsidRDefault="00856363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59EFA1B" w14:textId="77777777" w:rsidR="00E20754" w:rsidRDefault="00E20754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>Havas, Robert Aoiki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 xml:space="preserve"> and</w:t>
      </w: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Nadia Havas,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Greenwich. Seller: Todd Voigt and Michele Voigt, Greenwich. Property: 26 Stag Lane, Greenwich. Amount: $4,300,000. Filed Sept. 15.</w:t>
      </w:r>
    </w:p>
    <w:p w14:paraId="515DDCB4" w14:textId="77777777" w:rsidR="00856363" w:rsidRPr="00E20754" w:rsidRDefault="00856363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EEDB446" w14:textId="77777777" w:rsidR="00E20754" w:rsidRDefault="00E20754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Kudrick, Donald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Necla Kirtok,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Greenwich. Seller: Hagop Kechejian and Alenoosh Avanessians, Greenwich. Property: Parcel K, Map 8969 GLR, Greenwich. Amount: $10. Filed Sept. 12.</w:t>
      </w:r>
    </w:p>
    <w:p w14:paraId="36C02C4B" w14:textId="77777777" w:rsidR="00856363" w:rsidRPr="00E20754" w:rsidRDefault="00856363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029D2CD" w14:textId="6E53E164" w:rsidR="00E20754" w:rsidRDefault="00E20754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Lewis, Michael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Reynolda Lewis,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Saratoga Springs, New York. Seller: Joseph B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 xml:space="preserve"> McCall and Alexander Corrado, Greenwich. Property: 12 Woodside Road, Greenwich. Amount: $8,900,000. Filed Sept. 15.</w:t>
      </w:r>
    </w:p>
    <w:p w14:paraId="351521A2" w14:textId="77777777" w:rsidR="00856363" w:rsidRPr="00E20754" w:rsidRDefault="00856363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F88AF34" w14:textId="35ED7F6F" w:rsidR="00E20754" w:rsidRDefault="00E20754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Loft, Owen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Lindsey Loft,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 xml:space="preserve">Greenwich. Seller: Owen Loft, Greenwich. Property: 5 </w:t>
      </w:r>
      <w:proofErr w:type="spellStart"/>
      <w:r w:rsidRPr="00E20754">
        <w:rPr>
          <w:rFonts w:ascii="Arial" w:eastAsia="Times New Roman" w:hAnsi="Arial" w:cs="Arial"/>
          <w:color w:val="000000"/>
          <w:sz w:val="20"/>
          <w:szCs w:val="20"/>
        </w:rPr>
        <w:t>LeGrande</w:t>
      </w:r>
      <w:proofErr w:type="spellEnd"/>
      <w:r w:rsidRPr="00E20754">
        <w:rPr>
          <w:rFonts w:ascii="Arial" w:eastAsia="Times New Roman" w:hAnsi="Arial" w:cs="Arial"/>
          <w:color w:val="000000"/>
          <w:sz w:val="20"/>
          <w:szCs w:val="20"/>
        </w:rPr>
        <w:t xml:space="preserve"> Ave., Greenwich. Amount: $1. Filed Sept. 11.</w:t>
      </w:r>
    </w:p>
    <w:p w14:paraId="60A29D9C" w14:textId="77777777" w:rsidR="00856363" w:rsidRPr="00E20754" w:rsidRDefault="00856363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9B64898" w14:textId="22FAB0FE" w:rsidR="00E20754" w:rsidRDefault="00E20754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>Lorusso</w:t>
      </w:r>
      <w:proofErr w:type="spellEnd"/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>, Stephen M</w:t>
      </w:r>
      <w:r w:rsidR="00797C46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Samantha Ann Lorusso,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Stamford. Seller: Carol M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 xml:space="preserve"> Waggaman, Stamford. Property: 378 Pepper Ridge Road, Stamford. Amount: $10. Filed Sept. 15.</w:t>
      </w:r>
    </w:p>
    <w:p w14:paraId="699B3D54" w14:textId="77777777" w:rsidR="00856363" w:rsidRPr="00E20754" w:rsidRDefault="00856363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10BA3E6" w14:textId="50A9CBBF" w:rsidR="00E20754" w:rsidRDefault="00E20754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>Manzone</w:t>
      </w:r>
      <w:proofErr w:type="spellEnd"/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>, Albert A</w:t>
      </w:r>
      <w:r w:rsidR="00797C46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Nathalie M</w:t>
      </w:r>
      <w:r w:rsidR="0081468D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Manzone,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Monte Carlo, Monaco. Seller: Albert A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20754">
        <w:rPr>
          <w:rFonts w:ascii="Arial" w:eastAsia="Times New Roman" w:hAnsi="Arial" w:cs="Arial"/>
          <w:color w:val="000000"/>
          <w:sz w:val="20"/>
          <w:szCs w:val="20"/>
        </w:rPr>
        <w:t>Manzone</w:t>
      </w:r>
      <w:proofErr w:type="spellEnd"/>
      <w:r w:rsidRPr="00E20754">
        <w:rPr>
          <w:rFonts w:ascii="Arial" w:eastAsia="Times New Roman" w:hAnsi="Arial" w:cs="Arial"/>
          <w:color w:val="000000"/>
          <w:sz w:val="20"/>
          <w:szCs w:val="20"/>
        </w:rPr>
        <w:t xml:space="preserve"> and Nathalie M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 xml:space="preserve"> Manzone, Monte </w:t>
      </w:r>
      <w:r w:rsidR="00A93528" w:rsidRPr="00E20754">
        <w:rPr>
          <w:rFonts w:ascii="Arial" w:eastAsia="Times New Roman" w:hAnsi="Arial" w:cs="Arial"/>
          <w:color w:val="000000"/>
          <w:sz w:val="20"/>
          <w:szCs w:val="20"/>
        </w:rPr>
        <w:t>Carlo, Monaco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. Property: 12 Meyer Place, Riverside. Amount: $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N/A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. Filed Sept. 11.</w:t>
      </w:r>
    </w:p>
    <w:p w14:paraId="454E396F" w14:textId="77777777" w:rsidR="00856363" w:rsidRPr="00E20754" w:rsidRDefault="00856363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69B5645" w14:textId="1CFA3D66" w:rsidR="00E20754" w:rsidRDefault="00E20754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Marciczkiewicz, Adam,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Stamford. Seller: David H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 xml:space="preserve"> Speir, Stamford. Property: 70 Albin Road, Stamford. Amount: $551,000. Filed Sept. 13.</w:t>
      </w:r>
    </w:p>
    <w:p w14:paraId="094BCBEE" w14:textId="77777777" w:rsidR="00856363" w:rsidRPr="00E20754" w:rsidRDefault="00856363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04952E3" w14:textId="77777777" w:rsidR="00E20754" w:rsidRDefault="00E20754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Maulsby, Nancy,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Southport. Seller: Kember Laeri, Fairfield. Property: 487 Westway Road, Southport. Amount: $1,700,000. Filed Sept. 18.</w:t>
      </w:r>
    </w:p>
    <w:p w14:paraId="6053B076" w14:textId="77777777" w:rsidR="00856363" w:rsidRPr="00E20754" w:rsidRDefault="00856363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7FD87CA" w14:textId="5A5CD1E7" w:rsidR="00E20754" w:rsidRDefault="00E20754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McCarthy, Michael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Maura McCarthy,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Brooklyn, New York. Seller: Kristin Taylor and Timothy J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 xml:space="preserve"> Daley, Fairfield. Property: 80 Henderson Road, Fairfield. Amount: $940,000. Filed Sept. 20.</w:t>
      </w:r>
    </w:p>
    <w:p w14:paraId="3A02F32F" w14:textId="77777777" w:rsidR="00856363" w:rsidRPr="00E20754" w:rsidRDefault="00856363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44F0222" w14:textId="77777777" w:rsidR="00E20754" w:rsidRDefault="00E20754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McConnico, Charles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Crystal McConnico,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Stamford. Seller: Izmir Mehmedovic, Stamford. Property: 455 Hope St., Unit 4F, Stamford. Amount: $620,000. Filed Sept. 15.</w:t>
      </w:r>
    </w:p>
    <w:p w14:paraId="692AE202" w14:textId="77777777" w:rsidR="00856363" w:rsidRPr="00E20754" w:rsidRDefault="00856363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611D1F0" w14:textId="77777777" w:rsidR="00E20754" w:rsidRDefault="00E20754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Mohr, Jennifer Cosio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Kevin Mohr,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Stamford. Seller: Adrian Groves and Debra Groves, Stamford. Property: 48 Crane Road, North Stamford. Amount: $875,000. Filed Sept. 11.</w:t>
      </w:r>
    </w:p>
    <w:p w14:paraId="40EC947B" w14:textId="77777777" w:rsidR="00856363" w:rsidRPr="00E20754" w:rsidRDefault="00856363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4AFAC58" w14:textId="77777777" w:rsidR="00E20754" w:rsidRDefault="00E20754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Nguyen, Vinh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Mai Hoang,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Stamford. Seller: Danielle Corbett, Stamford. Property: 241-16 Hamilton Ave., Unit 79, Stamford. Amount: $280,000. Filed Sept. 14.</w:t>
      </w:r>
    </w:p>
    <w:p w14:paraId="26CB1E07" w14:textId="77777777" w:rsidR="00856363" w:rsidRPr="00E20754" w:rsidRDefault="00856363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27382BD" w14:textId="565D42B9" w:rsidR="00E20754" w:rsidRDefault="00E20754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Paredes-Guzman, Cinthya Nicole,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Stamford. Seller: David G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 xml:space="preserve"> Adams and Caroline Adams, Stamford. Property: 91 </w:t>
      </w:r>
      <w:r w:rsidR="00A93528" w:rsidRPr="00E20754">
        <w:rPr>
          <w:rFonts w:ascii="Arial" w:eastAsia="Times New Roman" w:hAnsi="Arial" w:cs="Arial"/>
          <w:color w:val="000000"/>
          <w:sz w:val="20"/>
          <w:szCs w:val="20"/>
        </w:rPr>
        <w:t>Strawberry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 xml:space="preserve"> Hill Ave., Unit 122, Stamford. Amount: $225,000. Filed Sept. 14.</w:t>
      </w:r>
    </w:p>
    <w:p w14:paraId="4BCA1ED3" w14:textId="77777777" w:rsidR="00856363" w:rsidRPr="00E20754" w:rsidRDefault="00856363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46B4D2C" w14:textId="52D59882" w:rsidR="00E20754" w:rsidRDefault="00E20754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Pasquarella, Kevin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 xml:space="preserve">and </w:t>
      </w: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Caroline MacKay,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Plymouth Meet, Pennsylvania. Seller: Jose G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 xml:space="preserve"> Marin, Stamford. Property: 32 Rippowam Road, Stamford. Amount: $730,000. Filed Sept. 12.</w:t>
      </w:r>
    </w:p>
    <w:p w14:paraId="31870715" w14:textId="77777777" w:rsidR="00856363" w:rsidRPr="00E20754" w:rsidRDefault="00856363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37C79E2" w14:textId="77777777" w:rsidR="00E20754" w:rsidRDefault="00E20754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Pogosian, Irina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Edward Pogosian,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Darien. Seller: Anna Gallo and Ennio Gallo, Greenwich. Property: 74 Glen Ridge Road, Greenwich. Amount: $10. Filed Sept. 12.</w:t>
      </w:r>
    </w:p>
    <w:p w14:paraId="1A7100DB" w14:textId="77777777" w:rsidR="00856363" w:rsidRPr="00E20754" w:rsidRDefault="00856363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95CB855" w14:textId="77777777" w:rsidR="00E20754" w:rsidRDefault="00E20754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Poser, Michael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Judy Poser,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Greenwich. Seller: Julian Harding and Mary White Harding, Greenwich. Property: Lot 8, Map 6591, Partridge Hollow Road, Greenwich. Amount: $1. Filed Sept. 15.</w:t>
      </w:r>
    </w:p>
    <w:p w14:paraId="6F7E145D" w14:textId="77777777" w:rsidR="00856363" w:rsidRPr="00E20754" w:rsidRDefault="00856363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5185791" w14:textId="77777777" w:rsidR="00E20754" w:rsidRDefault="00E20754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Ramirez Bermudez, Jesus Albert,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Fairfield. Seller: Souphatta Stamos and Dimitrios Stamos, Fuquay Varino, North Carolina. Property: 490 Castle Ave., Fairfield. Amount: $525,000. Filed Sept. 18.</w:t>
      </w:r>
    </w:p>
    <w:p w14:paraId="7EE3BAE5" w14:textId="77777777" w:rsidR="00856363" w:rsidRPr="00E20754" w:rsidRDefault="00856363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1E4227B" w14:textId="68AB7091" w:rsidR="00E20754" w:rsidRDefault="00E20754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Rangwala, Ishrat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Nishith Nedungadi,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Old Greenwich. Seller: Stephen J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 xml:space="preserve"> Cullen Jr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, Old Greenwich. Property: 1 Robin Place, Old Greenwich. Amount: $1,845,000. Filed Sept. 12.</w:t>
      </w:r>
    </w:p>
    <w:p w14:paraId="06DC1DC0" w14:textId="77777777" w:rsidR="00856363" w:rsidRPr="00E20754" w:rsidRDefault="00856363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80B8321" w14:textId="140A4BDC" w:rsidR="00E20754" w:rsidRDefault="00E20754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>Reoch</w:t>
      </w:r>
      <w:proofErr w:type="spellEnd"/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>, Kirsten R</w:t>
      </w:r>
      <w:r w:rsidR="0081468D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Bloomfield, New Jersey. Seller: Leonard Romanello, Stamford. Property: 101 Seaside Ave., Unit D, Stamford. Amount: $536,000. Filed Sept. 15.</w:t>
      </w:r>
    </w:p>
    <w:p w14:paraId="2B354744" w14:textId="77777777" w:rsidR="00856363" w:rsidRPr="00E20754" w:rsidRDefault="00856363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CB2568A" w14:textId="0FEA55CD" w:rsidR="00E20754" w:rsidRDefault="00E20754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>Rubenstein, Madeline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 xml:space="preserve"> and</w:t>
      </w: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Alan Goldman,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 xml:space="preserve">Katonah, New York. Seller: </w:t>
      </w:r>
      <w:r w:rsidR="007569F7" w:rsidRPr="00E20754">
        <w:rPr>
          <w:rFonts w:ascii="Arial" w:eastAsia="Times New Roman" w:hAnsi="Arial" w:cs="Arial"/>
          <w:color w:val="000000"/>
          <w:sz w:val="20"/>
          <w:szCs w:val="20"/>
        </w:rPr>
        <w:t>Malcolm L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20754">
        <w:rPr>
          <w:rFonts w:ascii="Arial" w:eastAsia="Times New Roman" w:hAnsi="Arial" w:cs="Arial"/>
          <w:color w:val="000000"/>
          <w:sz w:val="20"/>
          <w:szCs w:val="20"/>
        </w:rPr>
        <w:t>Houtz</w:t>
      </w:r>
      <w:proofErr w:type="spellEnd"/>
      <w:r w:rsidRPr="00E20754">
        <w:rPr>
          <w:rFonts w:ascii="Arial" w:eastAsia="Times New Roman" w:hAnsi="Arial" w:cs="Arial"/>
          <w:color w:val="000000"/>
          <w:sz w:val="20"/>
          <w:szCs w:val="20"/>
        </w:rPr>
        <w:t xml:space="preserve"> and Dianne F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 xml:space="preserve"> Houtz, Stamford. Property: 128 Apple Valley Road, Stamford. Amount: $1,045,000. Filed Sept. 11.</w:t>
      </w:r>
    </w:p>
    <w:p w14:paraId="191C6898" w14:textId="77777777" w:rsidR="00856363" w:rsidRPr="00E20754" w:rsidRDefault="00856363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0AEDCE6" w14:textId="53C333A0" w:rsidR="00E20754" w:rsidRDefault="00E20754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>Sadlowski</w:t>
      </w:r>
      <w:proofErr w:type="spellEnd"/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>, Dennis A</w:t>
      </w:r>
      <w:r w:rsidR="00797C46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Lynne R Sadlowski,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Fairfield. Seller: Dennis A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20754">
        <w:rPr>
          <w:rFonts w:ascii="Arial" w:eastAsia="Times New Roman" w:hAnsi="Arial" w:cs="Arial"/>
          <w:color w:val="000000"/>
          <w:sz w:val="20"/>
          <w:szCs w:val="20"/>
        </w:rPr>
        <w:t>Sadlowski</w:t>
      </w:r>
      <w:proofErr w:type="spellEnd"/>
      <w:r w:rsidRPr="00E20754">
        <w:rPr>
          <w:rFonts w:ascii="Arial" w:eastAsia="Times New Roman" w:hAnsi="Arial" w:cs="Arial"/>
          <w:color w:val="000000"/>
          <w:sz w:val="20"/>
          <w:szCs w:val="20"/>
        </w:rPr>
        <w:t xml:space="preserve"> and Lynne R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 xml:space="preserve"> Sadlowski, Fairfield. Property: 219 Silver Spring Road, Fairfield. Amount: $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N/A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. Filed Sept. 21.</w:t>
      </w:r>
    </w:p>
    <w:p w14:paraId="04368D17" w14:textId="77777777" w:rsidR="00856363" w:rsidRPr="00E20754" w:rsidRDefault="00856363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F5D4B8F" w14:textId="02A06FB9" w:rsidR="00E20754" w:rsidRDefault="00E20754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>Sass, John C</w:t>
      </w:r>
      <w:r w:rsidR="0081468D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 xml:space="preserve">and </w:t>
      </w: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>Stacey A</w:t>
      </w:r>
      <w:r w:rsidR="00797C46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Sass,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Stamford. Seller: Volodymyr Kovalyshyn and Yana Kovalyshyn, Stamford. Property: 168 Belltown Road, Unit 28, Stamford. Amount: $492,000. Filed Sept. 11.</w:t>
      </w:r>
    </w:p>
    <w:p w14:paraId="1B6ABA97" w14:textId="77777777" w:rsidR="00856363" w:rsidRPr="00E20754" w:rsidRDefault="00856363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92864ED" w14:textId="4C5DE786" w:rsidR="00E20754" w:rsidRDefault="00E20754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Schiffrin, Federico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Remick Hankin Schiffrin,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Riverside. Seller: John E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 xml:space="preserve"> Beckwith and Elizabeth B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 xml:space="preserve"> Beckwith, Riverside. Property: 5 Oval Ave., Riverside. Amount: $2,220,000. Filed Sept. 15.</w:t>
      </w:r>
    </w:p>
    <w:p w14:paraId="509E78DB" w14:textId="77777777" w:rsidR="00856363" w:rsidRPr="00E20754" w:rsidRDefault="00856363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DB47F82" w14:textId="4987D998" w:rsidR="00E20754" w:rsidRDefault="00E20754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Solari, James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Kristen Maurer,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Stamford. Seller: Michael A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 xml:space="preserve"> Presutto and Maureen Flaherty Presutto, Stamford. Property: 1156 Hope St., Unit 3, Stamford. Amount: $500,000. Filed Sept. 12.</w:t>
      </w:r>
    </w:p>
    <w:p w14:paraId="170D9B3A" w14:textId="77777777" w:rsidR="00856363" w:rsidRPr="00E20754" w:rsidRDefault="00856363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08C8CE5" w14:textId="4287FE64" w:rsidR="00E20754" w:rsidRDefault="00E20754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Subramanian, Bala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Susan Subramanian,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Stamford. Seller: Jane Newman, Stamford. Property: 167 Ridgecrest Road, Stamford. Amount: $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N/A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. Filed Sept. 11.</w:t>
      </w:r>
    </w:p>
    <w:p w14:paraId="6A91BFDF" w14:textId="77777777" w:rsidR="00856363" w:rsidRPr="00E20754" w:rsidRDefault="00856363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B0611F8" w14:textId="3A9F7689" w:rsidR="00E20754" w:rsidRDefault="00E20754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Surette, Kyle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Natalie Surette,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Chicago, Illinois Seller: Matthew H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 xml:space="preserve"> Doering and Eileen M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 xml:space="preserve"> Doering, Stamford. Property: 34 Twin Brook Drive, Stamford. Amount: $855,000. Filed Sept. 15.</w:t>
      </w:r>
    </w:p>
    <w:p w14:paraId="2451C9CB" w14:textId="77777777" w:rsidR="00856363" w:rsidRPr="00E20754" w:rsidRDefault="00856363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2EC3CB2" w14:textId="2C05740E" w:rsidR="00E20754" w:rsidRDefault="00E20754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Tai, Sidney,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 xml:space="preserve">New York, New York. Seller: Geoffrey Giordano, Monroe. Property: 170 Forest St., 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No.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11, Stamford. Amount: $480,000. Filed Sept. 12.</w:t>
      </w:r>
    </w:p>
    <w:p w14:paraId="4139BF3C" w14:textId="77777777" w:rsidR="00856363" w:rsidRPr="00E20754" w:rsidRDefault="00856363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BE15E32" w14:textId="35ECD965" w:rsidR="00E20754" w:rsidRDefault="00E20754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>Terenzio, Joseph Rocco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 xml:space="preserve"> and </w:t>
      </w: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Daniela L Terenzio,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Stamford. Seller: C</w:t>
      </w:r>
      <w:r w:rsidR="00985C83">
        <w:rPr>
          <w:rFonts w:ascii="Arial" w:eastAsia="Times New Roman" w:hAnsi="Arial" w:cs="Arial"/>
          <w:color w:val="000000"/>
          <w:sz w:val="20"/>
          <w:szCs w:val="20"/>
        </w:rPr>
        <w:t>ae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 xml:space="preserve">sar </w:t>
      </w:r>
      <w:r w:rsidR="007569F7" w:rsidRPr="00E20754">
        <w:rPr>
          <w:rFonts w:ascii="Arial" w:eastAsia="Times New Roman" w:hAnsi="Arial" w:cs="Arial"/>
          <w:color w:val="000000"/>
          <w:sz w:val="20"/>
          <w:szCs w:val="20"/>
        </w:rPr>
        <w:t>DiMauro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 xml:space="preserve"> and Vincenzo </w:t>
      </w:r>
      <w:r w:rsidR="00856363" w:rsidRPr="00E20754">
        <w:rPr>
          <w:rFonts w:ascii="Arial" w:eastAsia="Times New Roman" w:hAnsi="Arial" w:cs="Arial"/>
          <w:color w:val="000000"/>
          <w:sz w:val="20"/>
          <w:szCs w:val="20"/>
        </w:rPr>
        <w:t>DiMauro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, Bradenton, Florida. Property: 70 Amherst Place, Stamford. Amount: $777,000. Filed Sept. 11.</w:t>
      </w:r>
    </w:p>
    <w:p w14:paraId="0A554582" w14:textId="77777777" w:rsidR="00856363" w:rsidRPr="00E20754" w:rsidRDefault="00856363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FE75C5D" w14:textId="77777777" w:rsidR="00E20754" w:rsidRDefault="00E20754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 xml:space="preserve">Thompson, Denise Anne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Meghan Elizabeth Reilly Thompson,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New York, New York. Seller: Rebecca Ryan Hunter, Fairfield. Property: 149 Brookview Ave., Fairfield. Amount: $626,500. Filed Sept. 21.</w:t>
      </w:r>
    </w:p>
    <w:p w14:paraId="4BA44AA0" w14:textId="77777777" w:rsidR="00856363" w:rsidRPr="00E20754" w:rsidRDefault="00856363" w:rsidP="00E20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A3E56BE" w14:textId="69EC35BF" w:rsidR="004E4819" w:rsidRPr="00383174" w:rsidRDefault="00E20754" w:rsidP="0038317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>Zaprzalka</w:t>
      </w:r>
      <w:proofErr w:type="spellEnd"/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>, Andrew J</w:t>
      </w:r>
      <w:r w:rsidR="0081468D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Lauren A</w:t>
      </w:r>
      <w:r w:rsidR="0081468D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E207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Zaprzalka, </w:t>
      </w:r>
      <w:r w:rsidRPr="00E20754">
        <w:rPr>
          <w:rFonts w:ascii="Arial" w:eastAsia="Times New Roman" w:hAnsi="Arial" w:cs="Arial"/>
          <w:color w:val="000000"/>
          <w:sz w:val="20"/>
          <w:szCs w:val="20"/>
        </w:rPr>
        <w:t>Mamaroneck, New York. Seller: Latoya Bailey, Stamford. Property: 6 Borglum St., Stamford. Amount: $649,000. Filed Sept. 12.</w:t>
      </w:r>
    </w:p>
    <w:p w14:paraId="3A3E56BF" w14:textId="77777777" w:rsidR="004E4819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0"/>
          <w:szCs w:val="20"/>
        </w:rPr>
      </w:pPr>
    </w:p>
    <w:p w14:paraId="3A3E56C0" w14:textId="77777777" w:rsidR="004E4819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MORTGAGES</w:t>
      </w:r>
    </w:p>
    <w:p w14:paraId="3A3E56C1" w14:textId="77777777" w:rsidR="004E4819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49338D16" w14:textId="3BECFF09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>Auer, Michael G</w:t>
      </w:r>
      <w:r w:rsidR="00797C4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.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Paula J</w:t>
      </w:r>
      <w:r w:rsidR="00797C46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Auer,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Stamford, by Sebastiano Tornatore. Lender: Guaranteed Rate Inc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, 3940 N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Ravenswood Ave., Chicago, Illinois. Property: 826 Rock Rimmon Road, Stamford. Amount: $726,200. Filed Aug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24.</w:t>
      </w:r>
    </w:p>
    <w:p w14:paraId="1DA348EA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9B84F3F" w14:textId="09801441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Baptiste, Michel,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Stamford, by John R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Hall. Lender: </w:t>
      </w:r>
      <w:proofErr w:type="spellStart"/>
      <w:r w:rsidRPr="00260CAF">
        <w:rPr>
          <w:rFonts w:ascii="Arial" w:eastAsia="Times New Roman" w:hAnsi="Arial" w:cs="Arial"/>
          <w:color w:val="000000"/>
          <w:sz w:val="20"/>
          <w:szCs w:val="20"/>
        </w:rPr>
        <w:t>Homebridge</w:t>
      </w:r>
      <w:proofErr w:type="spellEnd"/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Financial Services Inc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, 194 Wood Ave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nue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South, 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Ninth f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loor, Iselin, New Jersey. Property: 133 Haig Ave., Stamford. Amount: $571,950. Filed Aug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25.</w:t>
      </w:r>
    </w:p>
    <w:p w14:paraId="1CFB5691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EC4FDF4" w14:textId="7D27B43D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Bedik, Stephen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Ariel Poser Bedik,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Stamford, by Aleksandr Y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Troyb. Lender: Bank of America NA, 101 S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Tryon St., Charlotte, North Carolina. Property: 70 Erickson Drive, Stamford. Amount: $800,000. Filed Aug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22.</w:t>
      </w:r>
    </w:p>
    <w:p w14:paraId="0C1C2D16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64F39DB" w14:textId="782B2D2F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>Begian</w:t>
      </w:r>
      <w:proofErr w:type="spellEnd"/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>, John C</w:t>
      </w:r>
      <w:r w:rsidR="0081468D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Marcy Begian,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Fairfield, by Karen A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McCormack. Lender: JPMorgan Chase Bank NA, 1111 Polaris Parkway, Columbus, Ohio. Property: 1317 Mill Plain Road, Fairfield. Amount: $500,000. Filed Aug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18.</w:t>
      </w:r>
    </w:p>
    <w:p w14:paraId="322C44C0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86B5396" w14:textId="3F8B1933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>Brennan, Patricia E</w:t>
      </w:r>
      <w:r w:rsidR="00797C46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Fairfield, by Patricia M</w:t>
      </w:r>
      <w:r w:rsidR="00985C8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Gallagher. Lender: The Milford Bank, 33 Broad St., Milford. Property: 195 Alberta St., Fairfield. Amount: $30,000. Filed Aug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14.</w:t>
      </w:r>
    </w:p>
    <w:p w14:paraId="7347F6C1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8C5333E" w14:textId="77777777" w:rsidR="0081468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Brooks Bressman, </w:t>
      </w:r>
      <w:proofErr w:type="gramStart"/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>Maxwell</w:t>
      </w:r>
      <w:proofErr w:type="gramEnd"/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Nicola Brooks Bressman,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Greenwich, by John R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Fiore. Lender: GHA Federal Credit Union, 5 </w:t>
      </w:r>
      <w:r w:rsidR="00F31AFB" w:rsidRPr="00260CAF">
        <w:rPr>
          <w:rFonts w:ascii="Arial" w:eastAsia="Times New Roman" w:hAnsi="Arial" w:cs="Arial"/>
          <w:color w:val="000000"/>
          <w:sz w:val="20"/>
          <w:szCs w:val="20"/>
        </w:rPr>
        <w:t>Perry ridge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Road, Greenwich. Property: 19 Thornhill Road, Riverside. Amount: </w:t>
      </w:r>
    </w:p>
    <w:p w14:paraId="687270D7" w14:textId="04053EEA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CAF">
        <w:rPr>
          <w:rFonts w:ascii="Arial" w:eastAsia="Times New Roman" w:hAnsi="Arial" w:cs="Arial"/>
          <w:color w:val="000000"/>
          <w:sz w:val="20"/>
          <w:szCs w:val="20"/>
        </w:rPr>
        <w:t>$250,000. Filed Aug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16.</w:t>
      </w:r>
    </w:p>
    <w:p w14:paraId="5C4107CC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95FCFA9" w14:textId="3F58E244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Chamochumbi, Charlie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Jamie Chamochumbi,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Forest Hill, New York, by William M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Raccio. Lender: TD Bank NA, 2035 Limestone Road, </w:t>
      </w:r>
      <w:r w:rsidR="00F31AFB" w:rsidRPr="00260CAF">
        <w:rPr>
          <w:rFonts w:ascii="Arial" w:eastAsia="Times New Roman" w:hAnsi="Arial" w:cs="Arial"/>
          <w:color w:val="000000"/>
          <w:sz w:val="20"/>
          <w:szCs w:val="20"/>
        </w:rPr>
        <w:t>Wilmington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, Delaware. Property: 231 Lindamir Lane, Fairfield. Amount: $732,000. Filed Aug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15.</w:t>
      </w:r>
    </w:p>
    <w:p w14:paraId="194B94D6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BAE3AEB" w14:textId="49080D96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>Corral Vallejo, Franco P</w:t>
      </w:r>
      <w:r w:rsidR="00797C46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="00C718B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et al,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Stamford, by Daniel P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Weiner. Lender: M&amp;T Bank, 1 M&amp;T Plaza, Buffalo, New York. Property: 45 Columbus Place, Unit 15, Stamford. Amount: $380,000. Filed Aug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22.</w:t>
      </w:r>
    </w:p>
    <w:p w14:paraId="351AD08B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6172FE0" w14:textId="7D08B957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>Davidoff Lawrence F</w:t>
      </w:r>
      <w:r w:rsidR="00797C46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Stamford, by William W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Ward, Lender: First County Bank, 117 Prospect St, Stamford. Property: 101 Glenbrook Road, Stamford. Amount: $160,000. Filed Aug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24.</w:t>
      </w:r>
    </w:p>
    <w:p w14:paraId="1FAE0A1F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2946A6E" w14:textId="56C786CC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DelGreco, Jake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Jessica Danielle Bianculli,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Greenwich, by Marlene E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0CAF">
        <w:rPr>
          <w:rFonts w:ascii="Arial" w:eastAsia="Times New Roman" w:hAnsi="Arial" w:cs="Arial"/>
          <w:color w:val="000000"/>
          <w:sz w:val="20"/>
          <w:szCs w:val="20"/>
        </w:rPr>
        <w:t>Ma</w:t>
      </w:r>
      <w:r w:rsidR="00985C83">
        <w:rPr>
          <w:rFonts w:ascii="Arial" w:eastAsia="Times New Roman" w:hAnsi="Arial" w:cs="Arial"/>
          <w:color w:val="000000"/>
          <w:sz w:val="20"/>
          <w:szCs w:val="20"/>
        </w:rPr>
        <w:t>c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C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auda</w:t>
      </w:r>
      <w:proofErr w:type="spellEnd"/>
      <w:r w:rsidRPr="00260CAF">
        <w:rPr>
          <w:rFonts w:ascii="Arial" w:eastAsia="Times New Roman" w:hAnsi="Arial" w:cs="Arial"/>
          <w:color w:val="000000"/>
          <w:sz w:val="20"/>
          <w:szCs w:val="20"/>
        </w:rPr>
        <w:t>. Lender: CrossCountry Mortgage LLC, 2160 Superior Ave., Cleveland, Ohio. Property: 22 Redmont Road, Stamford. Amount: $656,000. Filed Aug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24.</w:t>
      </w:r>
    </w:p>
    <w:p w14:paraId="57B04945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2C3F7CB" w14:textId="4F00CE0D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Dempsey, Betsy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Dennis Dempsey Jr</w:t>
      </w:r>
      <w:r w:rsidR="0081468D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Rye, New York, by Joel M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Kaye. Lender: JPMorgan Chase Bank NA, 2500 Westfield Drive, 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First and second floors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, Elgin, Illinois. Property: 7 Patricia Lane, Cos Cob. Amount: $2,300,000. Filed Aug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15.</w:t>
      </w:r>
    </w:p>
    <w:p w14:paraId="5AD94DA4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3060DEC" w14:textId="72118DBF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Depoi, David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Arianna Wilson,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Stamford, by Robert B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Potash. Lender: Wells Fargo Bank NA, 101 N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Phillips Ave., Sioux Falls, South Dakota. Property: 62 Summit Ridge Road, Stamford. Amount: $950,400. Filed Aug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21.</w:t>
      </w:r>
    </w:p>
    <w:p w14:paraId="3CCF97BB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A50F537" w14:textId="6F4C45F4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 xml:space="preserve">Duggan, James,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Stamford, by James M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Rubino. Lender: First Bank of Greenwich, 444 E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Putnam Ave., Cos Cob. Property: 4 Shorehame Club Road, Old Greenwich. Amount: $1,912,500. Filed Aug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17.</w:t>
      </w:r>
    </w:p>
    <w:p w14:paraId="34B88E0D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EDC410F" w14:textId="7028004D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>Dujardin, Trudy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and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Sharon M</w:t>
      </w:r>
      <w:r w:rsidR="00797C46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Jones,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Nantucket, Massachusetts. by Jessica Washburn-Gonzalez. Lender: CrossCountry Mortgage LLC, 2160 Superior Ave., Cleveland, Ohio. Property: 97 Carroll Road, Fairfield. Amount: $910,000. Filed Aug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16.</w:t>
      </w:r>
    </w:p>
    <w:p w14:paraId="37CD6AE8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2B89C84" w14:textId="3B6C751D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>Ednie</w:t>
      </w:r>
      <w:proofErr w:type="spellEnd"/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Patrick M </w:t>
      </w:r>
      <w:r w:rsidR="00797C46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and 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Theresa </w:t>
      </w:r>
      <w:proofErr w:type="spellStart"/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>Ednie</w:t>
      </w:r>
      <w:proofErr w:type="spellEnd"/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Southport, by Nicola Corea. Lender: Rocket Mortgage LLC, 1050 Woodward Ave, Detroit, Michigan. Property: 1118 Cedar Road, Southport. Amount: $100,000. Filed Aug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17.</w:t>
      </w:r>
    </w:p>
    <w:p w14:paraId="164E65A0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F59330A" w14:textId="588A0627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Epstein, Eli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Rebecca Maben,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New York, New York, by Joshua F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Culen. Lender: Morgan Stanley Private Bank NA, 4270 Ivy Pointe Blvd., Suite 400, Cincinnati, Ohio. Property: 1331 Merritt St, Fairfield. Amount: $460,000. Filed Aug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18.</w:t>
      </w:r>
    </w:p>
    <w:p w14:paraId="26ECFB02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C080496" w14:textId="3C4C91B9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Fanti, Amy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Robert Fanti,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Stamford, by Harvey Melzer. Lender: CrossCountry Mortgage LLC, 2160 Superior Ave., Cleveland, Ohio. Property: 115 Highview Ave., Unit D, Stamford. Amount: $528,000. Filed Aug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23.</w:t>
      </w:r>
    </w:p>
    <w:p w14:paraId="2B9D1C7B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AA4D55E" w14:textId="2788439E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Fera, Elizabeth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Anthony Fera,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Southport, by Thomas V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Battaglia Jr. Lender: Rocket Mortgage LLC, 1050 Woodward Ave, Detroit, Michigan. Property: 175 Farist Road, Fairfield. Amount: $615,950. Filed Aug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17.</w:t>
      </w:r>
    </w:p>
    <w:p w14:paraId="37AB6794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09A600C" w14:textId="0479107C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Gojani, Armend,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Greenwich, by Gillian V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Ingraham. Lender: MLD Mortgage Inc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, 30B Vreeland Road, Suite 200 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220, Florham Park, New Jersey. Property: 212 Davis Ave., Greenwich. Amount: $585,750. Filed Aug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17.</w:t>
      </w:r>
    </w:p>
    <w:p w14:paraId="450D6464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D639196" w14:textId="14CC87EF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Harman, Kate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Andrew Harman,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Stamford, by Lisa Kent. Lender: Savings Bank of Danbury, 220 Main St., Danbury. Property: 4 Vincent Ave., Stamford. Amount: $655,380. Filed Aug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25.</w:t>
      </w:r>
    </w:p>
    <w:p w14:paraId="4E792C34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FD5108A" w14:textId="3E3379E5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>Hartley, Beverly M</w:t>
      </w:r>
      <w:r w:rsidR="00797C46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Charles Hartley,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Stamford, by Nicola Corea. Lender: Rocket Mortgage LLC, 1050 Woodward Ave, Detroit, Michigan. Property: 83 Clubhouse Drive, Stamford. Amount: $850,000. Filed Aug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25.</w:t>
      </w:r>
    </w:p>
    <w:p w14:paraId="697A6DC6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BE8714D" w14:textId="1406879A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>Heller, Dov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and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Mouchka Heller,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Stamford, by Morris L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Barocas. Lender: US Bank NA, 2800 Tamarack Road, Owensboro, Kentucky. Property: 83 Alton Road, Stamford. Amount: $909,000. Filed Aug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21.</w:t>
      </w:r>
    </w:p>
    <w:p w14:paraId="54B046A9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F4F517F" w14:textId="5F027BF4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>Hickey, Paul J</w:t>
      </w:r>
      <w:r w:rsidR="0081468D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Barbara F</w:t>
      </w:r>
      <w:r w:rsidR="0081468D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Hickey,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Stamford, by Gerard Edens Fleurizard. Lender: First County Bank, 117 Prospect S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t.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, Stamford. Property: 140 Country Club Road, Stamford. Amount: $100,000. Filed Aug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25.</w:t>
      </w:r>
    </w:p>
    <w:p w14:paraId="027CF305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0F6234A" w14:textId="3CB4399E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>Hickman, Matthew J</w:t>
      </w:r>
      <w:r w:rsidR="0081468D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Andrea F</w:t>
      </w:r>
      <w:r w:rsidR="0081468D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Hickman,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Cos Cob, by Seth B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Benedict. Lender: Prosperity Home Mortgage LLC, 14501 George Carter Way, Suite 300, Chantilly, Virginia. Property: 65 Old Long Ridge Road, Stamford. Amount: $580,000. Filed Aug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21.</w:t>
      </w:r>
    </w:p>
    <w:p w14:paraId="6DF367E7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DB4C9E4" w14:textId="6550D6A4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>Joyce, Taylor M</w:t>
      </w:r>
      <w:r w:rsidR="00797C46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Breann M</w:t>
      </w:r>
      <w:r w:rsidR="00797C4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. 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Joyce,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Stamford, by Christian W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Bujdud. Lender: CrossCountry Mortgage LLC, 2160 Superior Ave., Cleveland, Ohio. Property: 5 Cody Drive, Stamford. Amount: $665,000. Filed Aug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25.</w:t>
      </w:r>
    </w:p>
    <w:p w14:paraId="6975048F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BB1FAFC" w14:textId="650ACB0D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>Juarez, Sean M</w:t>
      </w:r>
      <w:r w:rsidR="00797C46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Stamford, by Jonathan T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Hoffman. Lender: Loandepot.com LLC, 26642 Towne Centre Drive, Foothill Ranch, California. Property: 80 Rippowam Road, Stamford. Amount: $517,500. Filed Aug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25.</w:t>
      </w:r>
    </w:p>
    <w:p w14:paraId="3F976585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5F65024" w14:textId="0E2C84C3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>Koulouras</w:t>
      </w:r>
      <w:proofErr w:type="spellEnd"/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>, Jason M</w:t>
      </w:r>
      <w:r w:rsidR="00797C46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Georgiana G</w:t>
      </w:r>
      <w:r w:rsidR="00797C46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Stavrolakes,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Fairfield, by John M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Eichholz. Lender: HSBC Bank USA NA, 452 Fifth Ave., New York, New York. Property: 2031 Redding Road, Fairfield. Amount: $225,000. Filed Aug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14.</w:t>
      </w:r>
    </w:p>
    <w:p w14:paraId="64510BB9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56D5092" w14:textId="0E2B85F5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Kutay, Leland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Chelsea Kutay,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Stamford, by Descera Daigle. Lender: US Bank NA, 2800 Tamarack Road, Owensboro, Kentucky. Property: 66 N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Old Stone Bridge Road, Greenwich. Amount: $2,360,000. Filed Aug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18.</w:t>
      </w:r>
    </w:p>
    <w:p w14:paraId="511E9153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DB89C33" w14:textId="72E3B3B7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Laba, Luiz Carlos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>Ericleide</w:t>
      </w:r>
      <w:proofErr w:type="spellEnd"/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F</w:t>
      </w:r>
      <w:r w:rsidR="0081468D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Laba,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Stamford, by Maria Bravo. Lender: Sikorsky Financial Credit Union, 1000 Oronoque Lane, Stratford. Property: 55 Waterford Lane, Stamford. Amount: $70,000. Filed Aug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23.</w:t>
      </w:r>
    </w:p>
    <w:p w14:paraId="286CFB9B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E4D1BFB" w14:textId="4C29F0AD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Laurel Tree LLC,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Greenwich, by Jonathan Martin. Lender: Bank of America NA, 20 Greenway Plaza, Suite 900, Houston, Texas. Property: 11 Laurel Lane, Greenwich. Amount: $5,032,500. Filed Aug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14.</w:t>
      </w:r>
    </w:p>
    <w:p w14:paraId="48E3878A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F3742A6" w14:textId="2455D68B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Lin, Zengxin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Wenping Chen,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Fairfield, by Antoinette R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Kaine. Lender: </w:t>
      </w:r>
      <w:r w:rsidR="00CC70BC" w:rsidRPr="00260CAF">
        <w:rPr>
          <w:rFonts w:ascii="Arial" w:eastAsia="Times New Roman" w:hAnsi="Arial" w:cs="Arial"/>
          <w:color w:val="000000"/>
          <w:sz w:val="20"/>
          <w:szCs w:val="20"/>
        </w:rPr>
        <w:t>Ponce Bank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, 32-75 Steinway St., Suite 212, Long Island City, New York. Property: 112 Rodgers Road, Unit 26, Fairfield. Amount: $177,500. Filed Aug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16.</w:t>
      </w:r>
    </w:p>
    <w:p w14:paraId="5DCE76BB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604CBAD" w14:textId="1510F141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Lopez, Anthony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Dana Cosby,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Greenwich, by Lori M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Dion. Lender: Prosperity Home Mortgage LLC, 14501 George Carter Way, Suite 300, Chantilly, Virginia. Property: 25 Smith St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reet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North, Greenwich. Amount: $630,000. Filed Aug</w:t>
      </w:r>
      <w:r w:rsidR="008146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18.</w:t>
      </w:r>
    </w:p>
    <w:p w14:paraId="2CEAF1D7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1065896" w14:textId="795D4922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>Lucas, Margaret C</w:t>
      </w:r>
      <w:r w:rsidR="00797C46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Southport, by Nicola Corea. Lender: Rocket Mortgage LLC, 1050 Woodward Ave, Detroit, Michigan. Property: 48 Mill Hill Road, Southport. Amount: $214,000. Filed Aug</w:t>
      </w:r>
      <w:r w:rsidR="00C14569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15.</w:t>
      </w:r>
    </w:p>
    <w:p w14:paraId="2DA67333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B811076" w14:textId="0B25AC3F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Maleszewski, Piotr,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Stamford, by George Switnicki. Lender: Suma Federal Credit Union, 125 Corporate Blvd., Yonkers, New York. Property: 697 Cove </w:t>
      </w:r>
      <w:r w:rsidR="00C55954" w:rsidRPr="00260CAF">
        <w:rPr>
          <w:rFonts w:ascii="Arial" w:eastAsia="Times New Roman" w:hAnsi="Arial" w:cs="Arial"/>
          <w:color w:val="000000"/>
          <w:sz w:val="20"/>
          <w:szCs w:val="20"/>
        </w:rPr>
        <w:t>Road, Unit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1E, Stamford. Amount: $180,000. Filed Aug</w:t>
      </w:r>
      <w:r w:rsidR="00C14569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22.</w:t>
      </w:r>
    </w:p>
    <w:p w14:paraId="7F20AF22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16171E2" w14:textId="548158C9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Mantis, Jenna Leigh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Samuel Niles Cutler,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Stamford, by </w:t>
      </w:r>
      <w:r w:rsidR="00C14569">
        <w:rPr>
          <w:rFonts w:ascii="Arial" w:eastAsia="Times New Roman" w:hAnsi="Arial" w:cs="Arial"/>
          <w:color w:val="000000"/>
          <w:sz w:val="20"/>
          <w:szCs w:val="20"/>
        </w:rPr>
        <w:t xml:space="preserve">N/A.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Lender: Morgan Stanley Private Bank NA, 4270 Ivy Pointe Blvd., Suite 400, Cincinnati, Ohio. Property: 148 Sky Top Drive, Fairfield. Amount: $693,750. Filed Aug</w:t>
      </w:r>
      <w:r w:rsidR="00C14569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18.</w:t>
      </w:r>
    </w:p>
    <w:p w14:paraId="23BC715A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25AC997" w14:textId="6D72B2EB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McCray, Craig,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Stamford, by Elizabeth Carmen Castillo. Lender: Webster Bank NA, 1959 Summer St., Stamford. Property: 9 Spring Hill Lane East, Stamford. Amount: $500,000. Filed Aug</w:t>
      </w:r>
      <w:r w:rsidR="00C14569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21.</w:t>
      </w:r>
    </w:p>
    <w:p w14:paraId="5637DA36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FF45B35" w14:textId="2513707B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>McNamara, Benjamin C</w:t>
      </w:r>
      <w:r w:rsidR="00797C46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Kathryn C</w:t>
      </w:r>
      <w:r w:rsidR="00797C46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McNamara,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Old Greenwich, by M</w:t>
      </w:r>
      <w:r w:rsidR="00C14569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Cassin Maloney Jr. Lender: Morgan Stanley Private Bank NA, 4270 Ivy Pointe Blvd., Suite 400, Cincinnati, Ohio. Property: 15 Taylor Drive, Cos Cob. Amount: $1,688,000. Filed Aug</w:t>
      </w:r>
      <w:r w:rsidR="00C14569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16.</w:t>
      </w:r>
    </w:p>
    <w:p w14:paraId="253D03C9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C5BC052" w14:textId="1CD7F0E0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Mooney, Sean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Dana Mooney,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Greenwich, by Wilma Vitale. Lender: US Bank NA, 425 Walnut St., Cincinnati, Ohio. Property: 20 Intervale Place, Greenwich. Amount: $308,328. Filed Aug</w:t>
      </w:r>
      <w:r w:rsidR="00C14569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15.</w:t>
      </w:r>
    </w:p>
    <w:p w14:paraId="5B994C0E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6EDC8E1" w14:textId="57EB25E7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Narizhnaya, Elisa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Ilya Narizhyy,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Denver, Colorado, by Ricky M</w:t>
      </w:r>
      <w:r w:rsidR="00C14569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Capozza. Lender: JPMorgan Chase Bank NA, 1111 Polaris Parkway, Columbus, Ohio. Property: 91 Strawberry Hill Ave., 432, Stamford. Amount: $188,000. Filed Aug</w:t>
      </w:r>
      <w:r w:rsidR="00C14569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22.</w:t>
      </w:r>
    </w:p>
    <w:p w14:paraId="7661707B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B403753" w14:textId="29D95F09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>O'Brien, Lawrence J</w:t>
      </w:r>
      <w:r w:rsidR="00797C46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Barbara O'Brien,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Fairfield, by Antonio Faretta. Lender: National Banking Association, 100 N</w:t>
      </w:r>
      <w:r w:rsidR="00C14569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Tryon St., Charlotte, North Carolina. Property: 220 Tanglewood Road, Fairfield. Amount: $362,000. Filed Au</w:t>
      </w:r>
      <w:r w:rsidR="00C14569">
        <w:rPr>
          <w:rFonts w:ascii="Arial" w:eastAsia="Times New Roman" w:hAnsi="Arial" w:cs="Arial"/>
          <w:color w:val="000000"/>
          <w:sz w:val="20"/>
          <w:szCs w:val="20"/>
        </w:rPr>
        <w:t>g.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17.</w:t>
      </w:r>
    </w:p>
    <w:p w14:paraId="0E394904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9977851" w14:textId="5D43CBB5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>Palmer, Michael K</w:t>
      </w:r>
      <w:r w:rsidR="00C14569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Cynthia Spalmer,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Lenox, Massachusetts, by Joel M</w:t>
      </w:r>
      <w:r w:rsidR="00C14569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Kaye. Lender: Bank of America NA, 101 S</w:t>
      </w:r>
      <w:r w:rsidR="00C14569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Tryon St., Charlotte, North Carolina. Property: 3 Shore Acre Drive, Old Greenwich. Amount: $3,325,000. Filed Aug</w:t>
      </w:r>
      <w:r w:rsidR="00C14569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14.</w:t>
      </w:r>
    </w:p>
    <w:p w14:paraId="56B077AC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2EF9D5B" w14:textId="706661E7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Petiford, Laura,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Fairfield, by Gina Marie Davila. Lender: Webster Bank NA, 1959 Summer St., Stamford. Property: 66 Beaumont St., Fairfield. Amount: $100,000. Filed Aug</w:t>
      </w:r>
      <w:r w:rsidR="00C14569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18.</w:t>
      </w:r>
    </w:p>
    <w:p w14:paraId="5815909F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D749568" w14:textId="2F5C1AE5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Port, Jennifer D</w:t>
      </w:r>
      <w:r w:rsidR="00C14569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="00C14569">
        <w:rPr>
          <w:rFonts w:ascii="Arial" w:eastAsia="Times New Roman" w:hAnsi="Arial" w:cs="Arial"/>
          <w:color w:val="000000"/>
          <w:sz w:val="20"/>
          <w:szCs w:val="20"/>
        </w:rPr>
        <w:t>t</w:t>
      </w:r>
      <w:r w:rsidRPr="00C14569">
        <w:rPr>
          <w:rFonts w:ascii="Arial" w:eastAsia="Times New Roman" w:hAnsi="Arial" w:cs="Arial"/>
          <w:color w:val="000000"/>
          <w:sz w:val="20"/>
          <w:szCs w:val="20"/>
        </w:rPr>
        <w:t>rustee,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Riverside, by Vicki K</w:t>
      </w:r>
      <w:r w:rsidR="00C14569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Johnson. Lender: Rocket Mortgage LLC, 1050 Woodward Ave, Detroit, Michigan. Property: 42 Midwood Road, Greenwich. Amount: $5,850,000. Filed Aug</w:t>
      </w:r>
      <w:r w:rsidR="00C14569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18.</w:t>
      </w:r>
    </w:p>
    <w:p w14:paraId="6EC45EB5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C949F9C" w14:textId="3B4540E8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Procops, Scott,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Greenwich, by Laura K</w:t>
      </w:r>
      <w:r w:rsidR="00C14569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Noe. Lender: United Wholesale Mortgage LLC, 585 S</w:t>
      </w:r>
      <w:r w:rsidR="00C14569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14569">
        <w:rPr>
          <w:rFonts w:ascii="Arial" w:eastAsia="Times New Roman" w:hAnsi="Arial" w:cs="Arial"/>
          <w:color w:val="000000"/>
          <w:sz w:val="20"/>
          <w:szCs w:val="20"/>
        </w:rPr>
        <w:t xml:space="preserve">Boulevard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E</w:t>
      </w:r>
      <w:r w:rsidR="00C14569">
        <w:rPr>
          <w:rFonts w:ascii="Arial" w:eastAsia="Times New Roman" w:hAnsi="Arial" w:cs="Arial"/>
          <w:color w:val="000000"/>
          <w:sz w:val="20"/>
          <w:szCs w:val="20"/>
        </w:rPr>
        <w:t>ast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, Pontiac, Michigan. Property: 175 Davis Ave., Greenwich. Amount: $680,000. Filed Aug</w:t>
      </w:r>
      <w:r w:rsidR="00C14569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17.</w:t>
      </w:r>
    </w:p>
    <w:p w14:paraId="7FA8088B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CBBDBA4" w14:textId="6FE1338C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Sarner, Mindy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Faron Salisbury,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Mamaroneck, New York, by Eileen M</w:t>
      </w:r>
      <w:r w:rsidR="00C14569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Pate. Lender: CrossCountry Mortgage LLC, 2160 Superior Ave., Cleveland, Ohio. Property: 69 Riverdale Ave., Unit 602, Greenwich. Amount: $856,000. Filed Aug</w:t>
      </w:r>
      <w:r w:rsidR="00C14569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16.</w:t>
      </w:r>
    </w:p>
    <w:p w14:paraId="3EB9DA03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DE616B8" w14:textId="394481B5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Sethna, Nishita,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Norwalk, by Christian W</w:t>
      </w:r>
      <w:r w:rsidR="00C14569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Bujdud. Lender: Savings Bank of Danbury, 220 Main St., Danbury. Property: 232 Soundview Ave., Stamford. Amount: $644,000. Filed Aug</w:t>
      </w:r>
      <w:r w:rsidR="00C14569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25.</w:t>
      </w:r>
    </w:p>
    <w:p w14:paraId="05B2308C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F025926" w14:textId="35BA0548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>Silfen</w:t>
      </w:r>
      <w:proofErr w:type="spellEnd"/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>, Lee W</w:t>
      </w:r>
      <w:r w:rsidR="00C14569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Bedford, New York, by Lisa Kent. Lender: Citibank NA, 1000 Technology Drive, O'Fallon, Missouri. Property: 103 Echo Hill Drive, Stamford. Amount: $950,400. Filed Aug</w:t>
      </w:r>
      <w:r w:rsidR="00C14569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22.</w:t>
      </w:r>
    </w:p>
    <w:p w14:paraId="4EB50191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822EB82" w14:textId="18DF6920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Stingo, Celena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and 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>Douglas Stingo</w:t>
      </w:r>
      <w:r w:rsidR="00382DE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Fairfield, by Alvin McLean. Lender: Citizens Bank NA, 1 Citizens Plaza, Providence, Rhode Island. Property: 79 Mayweed Road, Fairfield. Amount: $229,500. Filed Aug</w:t>
      </w:r>
      <w:r w:rsidR="00C14569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16.</w:t>
      </w:r>
    </w:p>
    <w:p w14:paraId="45216B06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EB1B8DC" w14:textId="6642B97E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>Szebeni, Maria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and 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>Larry L</w:t>
      </w:r>
      <w:r w:rsidR="00C14569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Szebeni,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Stamford, by Anita Bartolini. Lender: Bank of America NA, 100 N</w:t>
      </w:r>
      <w:r w:rsidR="00C14569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Tryon St., Charlotte, North Carolina. Property: 143 Hoyt St., Apt 6L, Stamford. Amount: $100,000. Filed Aug</w:t>
      </w:r>
      <w:r w:rsidR="00C14569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24.</w:t>
      </w:r>
    </w:p>
    <w:p w14:paraId="3FB76C49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30DB993" w14:textId="63506711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Telling, Mark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Heather Silver,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Fairfield, by Pamela I</w:t>
      </w:r>
      <w:r w:rsidR="00D87DC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Baekey. Lender: Citizens Bank NA, 1 Citizens Plaza, Providence, Rhode Island. Property: 1 Treasure Road, Fairfield. Amount: $480,000. Filed Aug</w:t>
      </w:r>
      <w:r w:rsidR="00C14569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15.</w:t>
      </w:r>
    </w:p>
    <w:p w14:paraId="7F109963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094F460" w14:textId="777D2F53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Trifero, Anthony Michael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Rebecca Lynne Trifero,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Fairfield, by George M</w:t>
      </w:r>
      <w:r w:rsidR="00C14569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Xylus. Lender: Main Street Bank, 81 Granger Blvd, Marlborough, Massachusetts. Property: 11 Abbey Road, Fairfield. Amount: $500,000. Filed Aug</w:t>
      </w:r>
      <w:r w:rsidR="00C14569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15.</w:t>
      </w:r>
    </w:p>
    <w:p w14:paraId="3F33C1EC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D6FD4A8" w14:textId="17432293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>Tufts, Ryan E</w:t>
      </w:r>
      <w:r w:rsidR="00C14569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Leigh D</w:t>
      </w:r>
      <w:r w:rsidR="00C14569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Rosen,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Greenwich, by Michael R</w:t>
      </w:r>
      <w:r w:rsidR="00C14569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Lowitt. Lender: Citizens Bank NA, 1 Citizens Plaza, Providence, Rhode Island. Property: 29 Indian Mill Road, Cos Cob. Amount: $1,775,000. Filed Aug</w:t>
      </w:r>
      <w:r w:rsidR="00C14569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15.</w:t>
      </w:r>
    </w:p>
    <w:p w14:paraId="7A20E3DA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63DE9FA" w14:textId="39464C15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Ulmer, Eitan Yoel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Nava Unterman,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Englewood, New Jersey, by Howard R</w:t>
      </w:r>
      <w:r w:rsidR="00C14569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Wolfe. Lender: Citibank NA, 1000 Technology Drive, O'Fallon, Missouri. Property: 15 West Lane, Stamford. Amount: $1,000,000. Filed Aug</w:t>
      </w:r>
      <w:r w:rsidR="00C14569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24.</w:t>
      </w:r>
    </w:p>
    <w:p w14:paraId="4ABAD203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045F776" w14:textId="3F0BB805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Vitelli, Jessica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David Vitelli,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Norwalk, by John B</w:t>
      </w:r>
      <w:r w:rsidR="00C14569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Devine. Lender: M&amp;T Bank, 1 M&amp;T Plaza, Buffalo, New York. Property: 187 Jeniford Road, Fairfield. Amount: $500,000. Filed Aug</w:t>
      </w:r>
      <w:r w:rsidR="00C14569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17.</w:t>
      </w:r>
    </w:p>
    <w:p w14:paraId="2E7C2BDA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73322F7" w14:textId="3FEA2D5B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Wernert, Bruce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Anne Wernert,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Jupiter, Florida, by Jim Ramdel. Lender: M&amp;T Bank, 1 M&amp;T Plaza, Buffalo, New York. Property: 89 River Road, Unit 305, Cos Cob. Amount: $1,240,000. Filed Aug</w:t>
      </w:r>
      <w:r w:rsidR="00C14569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18.</w:t>
      </w:r>
    </w:p>
    <w:p w14:paraId="7AE31256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FD120F2" w14:textId="558ADCD8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>Wishney</w:t>
      </w:r>
      <w:proofErr w:type="spellEnd"/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>, Alec D</w:t>
      </w:r>
      <w:r w:rsidR="00797C46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Liza J</w:t>
      </w:r>
      <w:r w:rsidR="00C14569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Wishney,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White Plains, New York, by Heather Lewandowski. Lender: Nationwide Mortgage Bankers Inc</w:t>
      </w:r>
      <w:r w:rsidR="00C14569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, 3 Huntington Quadrangle, Suite 403N, Melville, New York. Property: 271 Ridgeview Ave., Fairfield. Amount: $616,000. Filed Aug</w:t>
      </w:r>
      <w:r w:rsidR="00C14569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14.</w:t>
      </w:r>
    </w:p>
    <w:p w14:paraId="5A5FF96F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4E9A323" w14:textId="0DBBA219" w:rsidR="00EF23DD" w:rsidRDefault="00EF23D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Zhang, Songgeng, 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>Queens, New York, by Seth J</w:t>
      </w:r>
      <w:r w:rsidR="00C14569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Arnowitz. Lender: Savings Bank of Danbury, 220 Main St., Danbury. Property: 115 Colonial Road, Unit 46, Stamford. Amount: $568,500. Filed Aug</w:t>
      </w:r>
      <w:r w:rsidR="00C14569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0CAF">
        <w:rPr>
          <w:rFonts w:ascii="Arial" w:eastAsia="Times New Roman" w:hAnsi="Arial" w:cs="Arial"/>
          <w:color w:val="000000"/>
          <w:sz w:val="20"/>
          <w:szCs w:val="20"/>
        </w:rPr>
        <w:t xml:space="preserve"> 24.</w:t>
      </w:r>
    </w:p>
    <w:p w14:paraId="6FBF0321" w14:textId="77777777" w:rsidR="00ED56CD" w:rsidRPr="00260CAF" w:rsidRDefault="00ED56CD" w:rsidP="00260C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A3E56C2" w14:textId="77777777" w:rsidR="003162FB" w:rsidRDefault="003162FB" w:rsidP="003162F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A3E56C3" w14:textId="77777777" w:rsidR="003162FB" w:rsidRDefault="003162FB" w:rsidP="003162F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A3E56C4" w14:textId="77777777" w:rsidR="003162FB" w:rsidRDefault="003162FB" w:rsidP="003162F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3A3E56C5" w14:textId="77777777" w:rsidR="003162FB" w:rsidRDefault="003162FB" w:rsidP="003162F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3162FB">
        <w:rPr>
          <w:rFonts w:ascii="Arial" w:eastAsia="Times New Roman" w:hAnsi="Arial" w:cs="Arial"/>
          <w:b/>
          <w:sz w:val="20"/>
          <w:szCs w:val="20"/>
        </w:rPr>
        <w:t>NEW BUSINESSES</w:t>
      </w:r>
    </w:p>
    <w:p w14:paraId="3A3E56C6" w14:textId="77777777" w:rsidR="003162FB" w:rsidRDefault="003162FB" w:rsidP="003162F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7B448A4E" w14:textId="31D8C027" w:rsidR="007B1A96" w:rsidRDefault="007B1A96" w:rsidP="007B1A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B1A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Abbey Domond Photography, </w:t>
      </w:r>
      <w:r w:rsidRPr="007B1A96">
        <w:rPr>
          <w:rFonts w:ascii="Arial" w:eastAsia="Times New Roman" w:hAnsi="Arial" w:cs="Arial"/>
          <w:color w:val="000000"/>
          <w:sz w:val="20"/>
          <w:szCs w:val="20"/>
        </w:rPr>
        <w:t>31 Prince Place, Stamford 06905, c/o Ab</w:t>
      </w:r>
      <w:r w:rsidR="00D87DCF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Pr="007B1A96">
        <w:rPr>
          <w:rFonts w:ascii="Arial" w:eastAsia="Times New Roman" w:hAnsi="Arial" w:cs="Arial"/>
          <w:color w:val="000000"/>
          <w:sz w:val="20"/>
          <w:szCs w:val="20"/>
        </w:rPr>
        <w:t>gail R</w:t>
      </w:r>
      <w:r w:rsidR="00C14569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7B1A96">
        <w:rPr>
          <w:rFonts w:ascii="Arial" w:eastAsia="Times New Roman" w:hAnsi="Arial" w:cs="Arial"/>
          <w:color w:val="000000"/>
          <w:sz w:val="20"/>
          <w:szCs w:val="20"/>
        </w:rPr>
        <w:t xml:space="preserve"> Domond. Filed Sept. 8.</w:t>
      </w:r>
    </w:p>
    <w:p w14:paraId="7BDBE311" w14:textId="77777777" w:rsidR="00DC7C1C" w:rsidRPr="007B1A96" w:rsidRDefault="00DC7C1C" w:rsidP="007B1A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F7ACD4C" w14:textId="77777777" w:rsidR="007B1A96" w:rsidRDefault="007B1A96" w:rsidP="007B1A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B1A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Alfaro, </w:t>
      </w:r>
      <w:r w:rsidRPr="007B1A96">
        <w:rPr>
          <w:rFonts w:ascii="Arial" w:eastAsia="Times New Roman" w:hAnsi="Arial" w:cs="Arial"/>
          <w:color w:val="000000"/>
          <w:sz w:val="20"/>
          <w:szCs w:val="20"/>
        </w:rPr>
        <w:t>19 Davenport St., Stamford 06902, c/o Angel Vidal Alfaro. Filed Sept. 7.</w:t>
      </w:r>
    </w:p>
    <w:p w14:paraId="32580B77" w14:textId="77777777" w:rsidR="00DC7C1C" w:rsidRPr="007B1A96" w:rsidRDefault="00DC7C1C" w:rsidP="007B1A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52292EE" w14:textId="77777777" w:rsidR="007B1A96" w:rsidRDefault="007B1A96" w:rsidP="007B1A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B1A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Budget Seal Coating, </w:t>
      </w:r>
      <w:r w:rsidRPr="007B1A96">
        <w:rPr>
          <w:rFonts w:ascii="Arial" w:eastAsia="Times New Roman" w:hAnsi="Arial" w:cs="Arial"/>
          <w:color w:val="000000"/>
          <w:sz w:val="20"/>
          <w:szCs w:val="20"/>
        </w:rPr>
        <w:t>52 Seaside Ave., Stamford 06902, c/o Autumn Williams. Filed Sept. 12.</w:t>
      </w:r>
    </w:p>
    <w:p w14:paraId="3EB3E29E" w14:textId="77777777" w:rsidR="00DC7C1C" w:rsidRPr="007B1A96" w:rsidRDefault="00DC7C1C" w:rsidP="007B1A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A6BA8C0" w14:textId="16EBAC54" w:rsidR="007B1A96" w:rsidRDefault="007B1A96" w:rsidP="007B1A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B1A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Freakyhealer, </w:t>
      </w:r>
      <w:r w:rsidRPr="007B1A96">
        <w:rPr>
          <w:rFonts w:ascii="Arial" w:eastAsia="Times New Roman" w:hAnsi="Arial" w:cs="Arial"/>
          <w:color w:val="000000"/>
          <w:sz w:val="20"/>
          <w:szCs w:val="20"/>
        </w:rPr>
        <w:t xml:space="preserve">110 Towne St., </w:t>
      </w:r>
      <w:r w:rsidR="00C14569">
        <w:rPr>
          <w:rFonts w:ascii="Arial" w:eastAsia="Times New Roman" w:hAnsi="Arial" w:cs="Arial"/>
          <w:color w:val="000000"/>
          <w:sz w:val="20"/>
          <w:szCs w:val="20"/>
        </w:rPr>
        <w:t xml:space="preserve">No. </w:t>
      </w:r>
      <w:r w:rsidRPr="007B1A96">
        <w:rPr>
          <w:rFonts w:ascii="Arial" w:eastAsia="Times New Roman" w:hAnsi="Arial" w:cs="Arial"/>
          <w:color w:val="000000"/>
          <w:sz w:val="20"/>
          <w:szCs w:val="20"/>
        </w:rPr>
        <w:t>522, Stamford 06902, c/o Jacqueline Pirtle. Filed Sept. 7.</w:t>
      </w:r>
    </w:p>
    <w:p w14:paraId="0A5334A5" w14:textId="77777777" w:rsidR="00DC7C1C" w:rsidRPr="007B1A96" w:rsidRDefault="00DC7C1C" w:rsidP="007B1A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F35A3FF" w14:textId="3EDF3ABA" w:rsidR="007B1A96" w:rsidRDefault="007B1A96" w:rsidP="007B1A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B1A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Go2green, </w:t>
      </w:r>
      <w:r w:rsidRPr="007B1A96">
        <w:rPr>
          <w:rFonts w:ascii="Arial" w:eastAsia="Times New Roman" w:hAnsi="Arial" w:cs="Arial"/>
          <w:color w:val="000000"/>
          <w:sz w:val="20"/>
          <w:szCs w:val="20"/>
        </w:rPr>
        <w:t>7 Broad St</w:t>
      </w:r>
      <w:r w:rsidR="00D87DC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7B1A96">
        <w:rPr>
          <w:rFonts w:ascii="Arial" w:eastAsia="Times New Roman" w:hAnsi="Arial" w:cs="Arial"/>
          <w:color w:val="000000"/>
          <w:sz w:val="20"/>
          <w:szCs w:val="20"/>
        </w:rPr>
        <w:t>, Suite 104, Stamford 06901, c/o Malcolm Jaleel Green. Filed Sept. 5.</w:t>
      </w:r>
    </w:p>
    <w:p w14:paraId="5D6FA6F4" w14:textId="77777777" w:rsidR="00DC7C1C" w:rsidRPr="007B1A96" w:rsidRDefault="00DC7C1C" w:rsidP="007B1A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7E123BC" w14:textId="77777777" w:rsidR="007B1A96" w:rsidRDefault="007B1A96" w:rsidP="007B1A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B1A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Handlebar Salon, </w:t>
      </w:r>
      <w:r w:rsidRPr="007B1A96">
        <w:rPr>
          <w:rFonts w:ascii="Arial" w:eastAsia="Times New Roman" w:hAnsi="Arial" w:cs="Arial"/>
          <w:color w:val="000000"/>
          <w:sz w:val="20"/>
          <w:szCs w:val="20"/>
        </w:rPr>
        <w:t>513 Summer St., Stamford 06901, c/o Handlebar Salon LLC. Filed Sept. 11.</w:t>
      </w:r>
    </w:p>
    <w:p w14:paraId="758D5DC9" w14:textId="77777777" w:rsidR="00DC7C1C" w:rsidRPr="007B1A96" w:rsidRDefault="00DC7C1C" w:rsidP="007B1A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324C2AE" w14:textId="25AEAA3B" w:rsidR="007B1A96" w:rsidRDefault="007B1A96" w:rsidP="007B1A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B1A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Home Revive Handyman and Property, </w:t>
      </w:r>
      <w:r w:rsidRPr="007B1A96">
        <w:rPr>
          <w:rFonts w:ascii="Arial" w:eastAsia="Times New Roman" w:hAnsi="Arial" w:cs="Arial"/>
          <w:color w:val="000000"/>
          <w:sz w:val="20"/>
          <w:szCs w:val="20"/>
        </w:rPr>
        <w:t>680 E</w:t>
      </w:r>
      <w:r w:rsidR="00D87DC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7B1A96">
        <w:rPr>
          <w:rFonts w:ascii="Arial" w:eastAsia="Times New Roman" w:hAnsi="Arial" w:cs="Arial"/>
          <w:color w:val="000000"/>
          <w:sz w:val="20"/>
          <w:szCs w:val="20"/>
        </w:rPr>
        <w:t xml:space="preserve"> Main St., Suite A, </w:t>
      </w:r>
      <w:r w:rsidR="00D87DCF">
        <w:rPr>
          <w:rFonts w:ascii="Arial" w:eastAsia="Times New Roman" w:hAnsi="Arial" w:cs="Arial"/>
          <w:color w:val="000000"/>
          <w:sz w:val="20"/>
          <w:szCs w:val="20"/>
        </w:rPr>
        <w:t xml:space="preserve">No. </w:t>
      </w:r>
      <w:r w:rsidRPr="007B1A96">
        <w:rPr>
          <w:rFonts w:ascii="Arial" w:eastAsia="Times New Roman" w:hAnsi="Arial" w:cs="Arial"/>
          <w:color w:val="000000"/>
          <w:sz w:val="20"/>
          <w:szCs w:val="20"/>
        </w:rPr>
        <w:t>810, Stamford 06901, c/o Patrice M</w:t>
      </w:r>
      <w:r w:rsidR="00D87DC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7B1A96">
        <w:rPr>
          <w:rFonts w:ascii="Arial" w:eastAsia="Times New Roman" w:hAnsi="Arial" w:cs="Arial"/>
          <w:color w:val="000000"/>
          <w:sz w:val="20"/>
          <w:szCs w:val="20"/>
        </w:rPr>
        <w:t xml:space="preserve"> Malki. Filed Sept. 11.</w:t>
      </w:r>
    </w:p>
    <w:p w14:paraId="6A20C58F" w14:textId="77777777" w:rsidR="00DC7C1C" w:rsidRPr="007B1A96" w:rsidRDefault="00DC7C1C" w:rsidP="007B1A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44D6FD0" w14:textId="77777777" w:rsidR="007B1A96" w:rsidRDefault="007B1A96" w:rsidP="007B1A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B1A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Modapac, </w:t>
      </w:r>
      <w:r w:rsidRPr="007B1A96">
        <w:rPr>
          <w:rFonts w:ascii="Arial" w:eastAsia="Times New Roman" w:hAnsi="Arial" w:cs="Arial"/>
          <w:color w:val="000000"/>
          <w:sz w:val="20"/>
          <w:szCs w:val="20"/>
        </w:rPr>
        <w:t>27 Mill Brook Road, Stamford 06902, c/o The Five Almonds LLC. Filed Sept. 7.</w:t>
      </w:r>
    </w:p>
    <w:p w14:paraId="112E82B3" w14:textId="77777777" w:rsidR="00DC7C1C" w:rsidRPr="007B1A96" w:rsidRDefault="00DC7C1C" w:rsidP="007B1A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9C78043" w14:textId="77777777" w:rsidR="007B1A96" w:rsidRDefault="007B1A96" w:rsidP="007B1A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B1A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Pressa Photography, </w:t>
      </w:r>
      <w:r w:rsidRPr="007B1A96">
        <w:rPr>
          <w:rFonts w:ascii="Arial" w:eastAsia="Times New Roman" w:hAnsi="Arial" w:cs="Arial"/>
          <w:color w:val="000000"/>
          <w:sz w:val="20"/>
          <w:szCs w:val="20"/>
        </w:rPr>
        <w:t>2289 Bedford St., Unit C5, Stamford 06905, c/o Laura Garcia Farfan. Filed Sept. 1.</w:t>
      </w:r>
    </w:p>
    <w:p w14:paraId="28AFBD19" w14:textId="77777777" w:rsidR="00DC7C1C" w:rsidRPr="007B1A96" w:rsidRDefault="00DC7C1C" w:rsidP="007B1A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590745D" w14:textId="77777777" w:rsidR="007B1A96" w:rsidRDefault="007B1A96" w:rsidP="007B1A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B1A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Riga Global Travel + Limousine Services, </w:t>
      </w:r>
      <w:r w:rsidRPr="007B1A96">
        <w:rPr>
          <w:rFonts w:ascii="Arial" w:eastAsia="Times New Roman" w:hAnsi="Arial" w:cs="Arial"/>
          <w:color w:val="000000"/>
          <w:sz w:val="20"/>
          <w:szCs w:val="20"/>
        </w:rPr>
        <w:t>1177 High Ridge Road, Stamford 06905, c/o Riga Global Travel Inc. Filed Sept. 13.</w:t>
      </w:r>
    </w:p>
    <w:p w14:paraId="1563A4ED" w14:textId="77777777" w:rsidR="00DC7C1C" w:rsidRPr="007B1A96" w:rsidRDefault="00DC7C1C" w:rsidP="007B1A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1CCEE73" w14:textId="77777777" w:rsidR="007B1A96" w:rsidRDefault="007B1A96" w:rsidP="007B1A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B1A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Speakeasy Barbershop, </w:t>
      </w:r>
      <w:r w:rsidRPr="007B1A96">
        <w:rPr>
          <w:rFonts w:ascii="Arial" w:eastAsia="Times New Roman" w:hAnsi="Arial" w:cs="Arial"/>
          <w:color w:val="000000"/>
          <w:sz w:val="20"/>
          <w:szCs w:val="20"/>
        </w:rPr>
        <w:t>898 Hope St., Suite 108, Stamford 06907, c/o Speakeasy Barbershop LLC. Filed Sept. 5.</w:t>
      </w:r>
    </w:p>
    <w:p w14:paraId="5ABEDC78" w14:textId="77777777" w:rsidR="00DC7C1C" w:rsidRPr="007B1A96" w:rsidRDefault="00DC7C1C" w:rsidP="007B1A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DE48360" w14:textId="32F4675A" w:rsidR="007B1A96" w:rsidRDefault="007B1A96" w:rsidP="007B1A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B1A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Stressless Organizing &amp; Cleaning, </w:t>
      </w:r>
      <w:r w:rsidRPr="007B1A96">
        <w:rPr>
          <w:rFonts w:ascii="Arial" w:eastAsia="Times New Roman" w:hAnsi="Arial" w:cs="Arial"/>
          <w:color w:val="000000"/>
          <w:sz w:val="20"/>
          <w:szCs w:val="20"/>
        </w:rPr>
        <w:t xml:space="preserve">1450 Washington Blvd., </w:t>
      </w:r>
      <w:r w:rsidR="00D87DCF">
        <w:rPr>
          <w:rFonts w:ascii="Arial" w:eastAsia="Times New Roman" w:hAnsi="Arial" w:cs="Arial"/>
          <w:color w:val="000000"/>
          <w:sz w:val="20"/>
          <w:szCs w:val="20"/>
        </w:rPr>
        <w:t xml:space="preserve">No. </w:t>
      </w:r>
      <w:r w:rsidRPr="007B1A96">
        <w:rPr>
          <w:rFonts w:ascii="Arial" w:eastAsia="Times New Roman" w:hAnsi="Arial" w:cs="Arial"/>
          <w:color w:val="000000"/>
          <w:sz w:val="20"/>
          <w:szCs w:val="20"/>
        </w:rPr>
        <w:t>1308 S, Stamford 06902, c/o Zeiss Enterprises LLC. Filed Sept. 13.</w:t>
      </w:r>
    </w:p>
    <w:p w14:paraId="58E46693" w14:textId="77777777" w:rsidR="00DC7C1C" w:rsidRPr="007B1A96" w:rsidRDefault="00DC7C1C" w:rsidP="007B1A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290CC4C" w14:textId="652DB612" w:rsidR="007B1A96" w:rsidRDefault="007B1A96" w:rsidP="007B1A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B1A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Temperance &amp; Archer Creations, </w:t>
      </w:r>
      <w:r w:rsidRPr="007B1A96">
        <w:rPr>
          <w:rFonts w:ascii="Arial" w:eastAsia="Times New Roman" w:hAnsi="Arial" w:cs="Arial"/>
          <w:color w:val="000000"/>
          <w:sz w:val="20"/>
          <w:szCs w:val="20"/>
        </w:rPr>
        <w:t>500 Bedford St., Apt</w:t>
      </w:r>
      <w:r w:rsidR="00D87DC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7B1A96">
        <w:rPr>
          <w:rFonts w:ascii="Arial" w:eastAsia="Times New Roman" w:hAnsi="Arial" w:cs="Arial"/>
          <w:color w:val="000000"/>
          <w:sz w:val="20"/>
          <w:szCs w:val="20"/>
        </w:rPr>
        <w:t xml:space="preserve"> 351, Stamford 06901, c/o Temperance &amp; Archer LLC. Filed Sept. 13.</w:t>
      </w:r>
    </w:p>
    <w:p w14:paraId="2D1F7D47" w14:textId="77777777" w:rsidR="00DC7C1C" w:rsidRPr="007B1A96" w:rsidRDefault="00DC7C1C" w:rsidP="007B1A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7FA51F5" w14:textId="77777777" w:rsidR="007B1A96" w:rsidRDefault="007B1A96" w:rsidP="007B1A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B1A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The Five Almonds LLC, </w:t>
      </w:r>
      <w:r w:rsidRPr="007B1A96">
        <w:rPr>
          <w:rFonts w:ascii="Arial" w:eastAsia="Times New Roman" w:hAnsi="Arial" w:cs="Arial"/>
          <w:color w:val="000000"/>
          <w:sz w:val="20"/>
          <w:szCs w:val="20"/>
        </w:rPr>
        <w:t>27 Mill Brook Road, Stamford 06902, c/o Farid Abdo. Filed Sept. 7.</w:t>
      </w:r>
    </w:p>
    <w:p w14:paraId="5C804614" w14:textId="77777777" w:rsidR="00DC7C1C" w:rsidRPr="007B1A96" w:rsidRDefault="00DC7C1C" w:rsidP="007B1A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926EF61" w14:textId="7FE3DB98" w:rsidR="007B1A96" w:rsidRPr="007B1A96" w:rsidRDefault="007B1A96" w:rsidP="007B1A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B1A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Xtine Elise, </w:t>
      </w:r>
      <w:r w:rsidRPr="007B1A96">
        <w:rPr>
          <w:rFonts w:ascii="Arial" w:eastAsia="Times New Roman" w:hAnsi="Arial" w:cs="Arial"/>
          <w:color w:val="000000"/>
          <w:sz w:val="20"/>
          <w:szCs w:val="20"/>
        </w:rPr>
        <w:t xml:space="preserve">1127 High Ridge Road, Suite 200, Stamford 06905, c/o Lock City Music </w:t>
      </w:r>
      <w:r w:rsidR="00A91C7B" w:rsidRPr="007B1A96">
        <w:rPr>
          <w:rFonts w:ascii="Arial" w:eastAsia="Times New Roman" w:hAnsi="Arial" w:cs="Arial"/>
          <w:color w:val="000000"/>
          <w:sz w:val="20"/>
          <w:szCs w:val="20"/>
        </w:rPr>
        <w:t>Group LLC</w:t>
      </w:r>
      <w:r w:rsidRPr="007B1A96">
        <w:rPr>
          <w:rFonts w:ascii="Arial" w:eastAsia="Times New Roman" w:hAnsi="Arial" w:cs="Arial"/>
          <w:color w:val="000000"/>
          <w:sz w:val="20"/>
          <w:szCs w:val="20"/>
        </w:rPr>
        <w:t>. Filed Sept. 1.</w:t>
      </w:r>
    </w:p>
    <w:p w14:paraId="3A3E56C8" w14:textId="77777777" w:rsidR="00C324A2" w:rsidRPr="00C324A2" w:rsidRDefault="00C324A2" w:rsidP="00415B6E">
      <w:pPr>
        <w:rPr>
          <w:b/>
        </w:rPr>
      </w:pPr>
    </w:p>
    <w:sectPr w:rsidR="00C324A2" w:rsidRPr="00C324A2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7D7"/>
    <w:rsid w:val="00033603"/>
    <w:rsid w:val="00035668"/>
    <w:rsid w:val="000365D5"/>
    <w:rsid w:val="00045017"/>
    <w:rsid w:val="000515DB"/>
    <w:rsid w:val="00067CBC"/>
    <w:rsid w:val="000D0AE4"/>
    <w:rsid w:val="000D0D38"/>
    <w:rsid w:val="000F3AE9"/>
    <w:rsid w:val="000F47D0"/>
    <w:rsid w:val="00104C68"/>
    <w:rsid w:val="00104E26"/>
    <w:rsid w:val="00156FB3"/>
    <w:rsid w:val="001570D3"/>
    <w:rsid w:val="001C4377"/>
    <w:rsid w:val="001E15AE"/>
    <w:rsid w:val="001E622C"/>
    <w:rsid w:val="002046FC"/>
    <w:rsid w:val="00216F6B"/>
    <w:rsid w:val="00260CAF"/>
    <w:rsid w:val="00292F80"/>
    <w:rsid w:val="002C7F80"/>
    <w:rsid w:val="002D4F46"/>
    <w:rsid w:val="002F119A"/>
    <w:rsid w:val="003162FB"/>
    <w:rsid w:val="003261EA"/>
    <w:rsid w:val="0032689F"/>
    <w:rsid w:val="00351E1F"/>
    <w:rsid w:val="00376AF9"/>
    <w:rsid w:val="00377747"/>
    <w:rsid w:val="00382DE4"/>
    <w:rsid w:val="00383174"/>
    <w:rsid w:val="003A76FF"/>
    <w:rsid w:val="003C2908"/>
    <w:rsid w:val="003C5510"/>
    <w:rsid w:val="003E4B2C"/>
    <w:rsid w:val="00407A15"/>
    <w:rsid w:val="00415B6E"/>
    <w:rsid w:val="0042162C"/>
    <w:rsid w:val="00437178"/>
    <w:rsid w:val="00457E49"/>
    <w:rsid w:val="004629D1"/>
    <w:rsid w:val="0046339D"/>
    <w:rsid w:val="004945AB"/>
    <w:rsid w:val="004B7B1D"/>
    <w:rsid w:val="004D1EEA"/>
    <w:rsid w:val="004D4424"/>
    <w:rsid w:val="004E4819"/>
    <w:rsid w:val="005021DB"/>
    <w:rsid w:val="0051587F"/>
    <w:rsid w:val="00530171"/>
    <w:rsid w:val="00547510"/>
    <w:rsid w:val="00574659"/>
    <w:rsid w:val="00575729"/>
    <w:rsid w:val="00592825"/>
    <w:rsid w:val="00593B60"/>
    <w:rsid w:val="005A3019"/>
    <w:rsid w:val="005B2F41"/>
    <w:rsid w:val="005B5003"/>
    <w:rsid w:val="005C51DC"/>
    <w:rsid w:val="005D648C"/>
    <w:rsid w:val="006008C6"/>
    <w:rsid w:val="0062320B"/>
    <w:rsid w:val="0066230C"/>
    <w:rsid w:val="00676733"/>
    <w:rsid w:val="006B7F2D"/>
    <w:rsid w:val="006D48A5"/>
    <w:rsid w:val="006D695D"/>
    <w:rsid w:val="0073430A"/>
    <w:rsid w:val="00740851"/>
    <w:rsid w:val="007441C5"/>
    <w:rsid w:val="007557FA"/>
    <w:rsid w:val="007569F7"/>
    <w:rsid w:val="00757662"/>
    <w:rsid w:val="00776ED0"/>
    <w:rsid w:val="00792480"/>
    <w:rsid w:val="00797C46"/>
    <w:rsid w:val="007B1A96"/>
    <w:rsid w:val="007B686C"/>
    <w:rsid w:val="007B7519"/>
    <w:rsid w:val="007C7DED"/>
    <w:rsid w:val="007E2A24"/>
    <w:rsid w:val="007F1B2B"/>
    <w:rsid w:val="0081468D"/>
    <w:rsid w:val="00856363"/>
    <w:rsid w:val="008A2189"/>
    <w:rsid w:val="008D048E"/>
    <w:rsid w:val="008D774C"/>
    <w:rsid w:val="008F6A67"/>
    <w:rsid w:val="009016D0"/>
    <w:rsid w:val="00932CCD"/>
    <w:rsid w:val="009533A0"/>
    <w:rsid w:val="00985C83"/>
    <w:rsid w:val="00991C60"/>
    <w:rsid w:val="009A34B6"/>
    <w:rsid w:val="009B2929"/>
    <w:rsid w:val="009F19D9"/>
    <w:rsid w:val="009F6DCE"/>
    <w:rsid w:val="00A12DA1"/>
    <w:rsid w:val="00A35F80"/>
    <w:rsid w:val="00A9140C"/>
    <w:rsid w:val="00A91C7B"/>
    <w:rsid w:val="00A93528"/>
    <w:rsid w:val="00AD223C"/>
    <w:rsid w:val="00B1049D"/>
    <w:rsid w:val="00B249F9"/>
    <w:rsid w:val="00B34FE4"/>
    <w:rsid w:val="00B6257A"/>
    <w:rsid w:val="00B636AC"/>
    <w:rsid w:val="00B66F60"/>
    <w:rsid w:val="00C126CC"/>
    <w:rsid w:val="00C14569"/>
    <w:rsid w:val="00C30F4F"/>
    <w:rsid w:val="00C324A2"/>
    <w:rsid w:val="00C55954"/>
    <w:rsid w:val="00C626DF"/>
    <w:rsid w:val="00C718B9"/>
    <w:rsid w:val="00C91D16"/>
    <w:rsid w:val="00CA2995"/>
    <w:rsid w:val="00CA73CD"/>
    <w:rsid w:val="00CB5995"/>
    <w:rsid w:val="00CB5BB7"/>
    <w:rsid w:val="00CC70BC"/>
    <w:rsid w:val="00CE10BD"/>
    <w:rsid w:val="00D04C39"/>
    <w:rsid w:val="00D4146A"/>
    <w:rsid w:val="00D43F95"/>
    <w:rsid w:val="00D54F88"/>
    <w:rsid w:val="00D61149"/>
    <w:rsid w:val="00D67747"/>
    <w:rsid w:val="00D7323C"/>
    <w:rsid w:val="00D87DCF"/>
    <w:rsid w:val="00D95481"/>
    <w:rsid w:val="00D9649F"/>
    <w:rsid w:val="00DB2F4F"/>
    <w:rsid w:val="00DC27C9"/>
    <w:rsid w:val="00DC7C1C"/>
    <w:rsid w:val="00DD0308"/>
    <w:rsid w:val="00DF47D7"/>
    <w:rsid w:val="00E00EBE"/>
    <w:rsid w:val="00E13E5B"/>
    <w:rsid w:val="00E20754"/>
    <w:rsid w:val="00E24E6E"/>
    <w:rsid w:val="00E3087A"/>
    <w:rsid w:val="00E33827"/>
    <w:rsid w:val="00E34BC5"/>
    <w:rsid w:val="00E56102"/>
    <w:rsid w:val="00E56A8A"/>
    <w:rsid w:val="00E73694"/>
    <w:rsid w:val="00E85D15"/>
    <w:rsid w:val="00EA69BB"/>
    <w:rsid w:val="00EC22A8"/>
    <w:rsid w:val="00ED56CD"/>
    <w:rsid w:val="00EE10A0"/>
    <w:rsid w:val="00EE5157"/>
    <w:rsid w:val="00EF23DD"/>
    <w:rsid w:val="00EF7474"/>
    <w:rsid w:val="00F31AFB"/>
    <w:rsid w:val="00F3486C"/>
    <w:rsid w:val="00F86993"/>
    <w:rsid w:val="00FA2D77"/>
    <w:rsid w:val="00FA3D40"/>
    <w:rsid w:val="00FC0CA6"/>
    <w:rsid w:val="00FE0AAC"/>
    <w:rsid w:val="00FE3D31"/>
    <w:rsid w:val="00FF2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E567C"/>
  <w15:docId w15:val="{A929645F-169A-420C-9D36-70A58552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0289E-AAC5-214D-94AB-2B5FD79D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6312</Words>
  <Characters>35981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Westfair Communications</cp:lastModifiedBy>
  <cp:revision>2</cp:revision>
  <dcterms:created xsi:type="dcterms:W3CDTF">2023-10-10T19:57:00Z</dcterms:created>
  <dcterms:modified xsi:type="dcterms:W3CDTF">2023-10-10T19:57:00Z</dcterms:modified>
</cp:coreProperties>
</file>