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6F5C38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6F5C38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6F5C38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> </w:t>
      </w:r>
    </w:p>
    <w:p w14:paraId="6D08425E" w14:textId="7F788175" w:rsidR="003D22D4" w:rsidRPr="006F5C38" w:rsidRDefault="003D22D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D0B572B" w14:textId="471BFB97" w:rsidR="003D22D4" w:rsidRPr="006F5C38" w:rsidRDefault="003D22D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D7C42B0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U.S. Bankruptcy Court</w:t>
      </w:r>
    </w:p>
    <w:p w14:paraId="23174516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White Plains &amp; Poughkeepsie</w:t>
      </w:r>
    </w:p>
    <w:p w14:paraId="4EC22D3D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Local business cases, Aug. 16 - 22</w:t>
      </w:r>
    </w:p>
    <w:p w14:paraId="0A4E6B9C" w14:textId="77777777" w:rsidR="003D22D4" w:rsidRPr="006F5C38" w:rsidRDefault="003D22D4" w:rsidP="003D22D4">
      <w:pPr>
        <w:jc w:val="center"/>
        <w:rPr>
          <w:b/>
          <w:bCs/>
        </w:rPr>
      </w:pPr>
    </w:p>
    <w:p w14:paraId="7D82E91B" w14:textId="4051DA5B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 xml:space="preserve">Stratis Corp., Thornwood, </w:t>
      </w:r>
      <w:r w:rsidRPr="006F5C38">
        <w:t xml:space="preserve">d.b.a. </w:t>
      </w:r>
      <w:r w:rsidRPr="006F5C38">
        <w:rPr>
          <w:b/>
          <w:bCs/>
        </w:rPr>
        <w:t>Casa Rina Restaurant, Tommy Stratigakas, president,</w:t>
      </w:r>
    </w:p>
    <w:p w14:paraId="22359BCF" w14:textId="78946665" w:rsidR="003D22D4" w:rsidRPr="006F5C38" w:rsidRDefault="003D22D4" w:rsidP="003D22D4">
      <w:r w:rsidRPr="006F5C38">
        <w:t>23-22617-SHL: Chapter 11, assets $172,822, liabilities $1,065,000.</w:t>
      </w:r>
    </w:p>
    <w:p w14:paraId="7DA7165C" w14:textId="77777777" w:rsidR="003D22D4" w:rsidRPr="006F5C38" w:rsidRDefault="003D22D4" w:rsidP="003D22D4">
      <w:r w:rsidRPr="006F5C38">
        <w:t>Attorney: H. Bruce Bronson Jr.</w:t>
      </w:r>
    </w:p>
    <w:p w14:paraId="0E11B02D" w14:textId="77777777" w:rsidR="003D22D4" w:rsidRPr="006F5C38" w:rsidRDefault="003D22D4" w:rsidP="003D22D4"/>
    <w:p w14:paraId="57A05F6D" w14:textId="574228C3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 xml:space="preserve">Brian J. Hill, Poughkeepsie, </w:t>
      </w:r>
      <w:r w:rsidRPr="006F5C38">
        <w:t xml:space="preserve">d.b.a. </w:t>
      </w:r>
      <w:r w:rsidRPr="006F5C38">
        <w:rPr>
          <w:b/>
          <w:bCs/>
        </w:rPr>
        <w:t>Kitchen Tune Up,</w:t>
      </w:r>
    </w:p>
    <w:p w14:paraId="3E79B177" w14:textId="69E85EA4" w:rsidR="003D22D4" w:rsidRPr="006F5C38" w:rsidRDefault="003D22D4" w:rsidP="003D22D4">
      <w:r w:rsidRPr="006F5C38">
        <w:t>23-35702-CGM: Chapter 7, assets $380,832, liabilities $1,154,912.</w:t>
      </w:r>
    </w:p>
    <w:p w14:paraId="5D99E60A" w14:textId="77777777" w:rsidR="003D22D4" w:rsidRPr="006F5C38" w:rsidRDefault="003D22D4" w:rsidP="003D22D4">
      <w:r w:rsidRPr="006F5C38">
        <w:t>Attorney: Gregory T. Dantzman.</w:t>
      </w:r>
    </w:p>
    <w:p w14:paraId="741AF63B" w14:textId="77777777" w:rsidR="003D22D4" w:rsidRPr="006F5C38" w:rsidRDefault="003D22D4" w:rsidP="003D22D4"/>
    <w:p w14:paraId="49652527" w14:textId="77777777" w:rsidR="003D22D4" w:rsidRPr="006F5C38" w:rsidRDefault="003D22D4" w:rsidP="003D22D4"/>
    <w:p w14:paraId="484F1C6A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U.S. District Court, White Plains</w:t>
      </w:r>
    </w:p>
    <w:p w14:paraId="1E01E0C8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Local business cases, Aug. 16 -22</w:t>
      </w:r>
    </w:p>
    <w:p w14:paraId="49191D11" w14:textId="77777777" w:rsidR="003D22D4" w:rsidRPr="006F5C38" w:rsidRDefault="003D22D4" w:rsidP="003D22D4">
      <w:pPr>
        <w:rPr>
          <w:b/>
          <w:bCs/>
        </w:rPr>
      </w:pPr>
    </w:p>
    <w:p w14:paraId="49FBA8DC" w14:textId="5F4941B4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 xml:space="preserve">Danielle Jordan, Orange County vs. NuSpecies Corp., Mount Vernon, et al, </w:t>
      </w:r>
      <w:r w:rsidRPr="006F5C38">
        <w:t>23-cv-7269-CS: Americans with Disabilities Act.</w:t>
      </w:r>
    </w:p>
    <w:p w14:paraId="5689D617" w14:textId="77777777" w:rsidR="003D22D4" w:rsidRPr="006F5C38" w:rsidRDefault="003D22D4" w:rsidP="003D22D4">
      <w:r w:rsidRPr="006F5C38">
        <w:t>Attorney: Alex Rissmiller.</w:t>
      </w:r>
    </w:p>
    <w:p w14:paraId="00E705DA" w14:textId="77777777" w:rsidR="003D22D4" w:rsidRPr="006F5C38" w:rsidRDefault="003D22D4" w:rsidP="003D22D4"/>
    <w:p w14:paraId="39D83956" w14:textId="6861C765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>Simply Amazing LLC, Mahwah, New Jersey vs. 7 Greenfield Road LLC, Woodbridge, et al,</w:t>
      </w:r>
    </w:p>
    <w:p w14:paraId="371C7A7A" w14:textId="3B862582" w:rsidR="003D22D4" w:rsidRPr="006F5C38" w:rsidRDefault="003D22D4" w:rsidP="003D22D4">
      <w:r w:rsidRPr="006F5C38">
        <w:t>23-cv-7271-NSR: Trademark infringement.</w:t>
      </w:r>
    </w:p>
    <w:p w14:paraId="5A935E47" w14:textId="77777777" w:rsidR="003D22D4" w:rsidRPr="006F5C38" w:rsidRDefault="003D22D4" w:rsidP="003D22D4">
      <w:r w:rsidRPr="006F5C38">
        <w:t>Attorney: William J. Thomashower.</w:t>
      </w:r>
    </w:p>
    <w:p w14:paraId="6294C054" w14:textId="77777777" w:rsidR="003D22D4" w:rsidRPr="006F5C38" w:rsidRDefault="003D22D4" w:rsidP="003D22D4"/>
    <w:p w14:paraId="7FA33DFD" w14:textId="77777777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>Peter F. Valdez, Dutchess County vs. Wells Fargo Advisors branch offices in Dutchess County,</w:t>
      </w:r>
    </w:p>
    <w:p w14:paraId="348E0D32" w14:textId="20A367C9" w:rsidR="003D22D4" w:rsidRPr="006F5C38" w:rsidRDefault="003D22D4" w:rsidP="003D22D4">
      <w:r w:rsidRPr="006F5C38">
        <w:t>23-cv-7279-CS: Job discrimination.</w:t>
      </w:r>
    </w:p>
    <w:p w14:paraId="489CFB6C" w14:textId="77777777" w:rsidR="003D22D4" w:rsidRPr="006F5C38" w:rsidRDefault="003D22D4" w:rsidP="003D22D4">
      <w:r w:rsidRPr="006F5C38">
        <w:t>Attorney: Thomas M. Gambino.</w:t>
      </w:r>
    </w:p>
    <w:p w14:paraId="49664A48" w14:textId="77777777" w:rsidR="003D22D4" w:rsidRPr="006F5C38" w:rsidRDefault="003D22D4" w:rsidP="003D22D4"/>
    <w:p w14:paraId="50801E39" w14:textId="4C325B07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 xml:space="preserve">Mohammed M. Sarder, Westchester vs. Mount Vernon Neighborhood Health Center Inc., et al, </w:t>
      </w:r>
      <w:r w:rsidRPr="006F5C38">
        <w:t>23-cv-7312-PMH: Medical malpractice, removal from Westchester Supreme Court.</w:t>
      </w:r>
    </w:p>
    <w:p w14:paraId="5E144D3E" w14:textId="77777777" w:rsidR="003D22D4" w:rsidRPr="006F5C38" w:rsidRDefault="003D22D4" w:rsidP="003D22D4">
      <w:r w:rsidRPr="006F5C38">
        <w:t>Attorney: Brandon H. Cowart.</w:t>
      </w:r>
    </w:p>
    <w:p w14:paraId="4BE429E0" w14:textId="77777777" w:rsidR="003D22D4" w:rsidRPr="006F5C38" w:rsidRDefault="003D22D4" w:rsidP="003D22D4"/>
    <w:p w14:paraId="0B2754DD" w14:textId="4133DA95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>Michelle Mullaney, Plymouth County, Massachusetts vs. Hop Energy LLC, Harrison, et al,</w:t>
      </w:r>
    </w:p>
    <w:p w14:paraId="7EEF57A1" w14:textId="4EE8036C" w:rsidR="003D22D4" w:rsidRPr="006F5C38" w:rsidRDefault="003D22D4" w:rsidP="003D22D4">
      <w:r w:rsidRPr="006F5C38">
        <w:t>23-cv-7318: Contract, class action.</w:t>
      </w:r>
    </w:p>
    <w:p w14:paraId="3F01C847" w14:textId="77777777" w:rsidR="003D22D4" w:rsidRPr="006F5C38" w:rsidRDefault="003D22D4" w:rsidP="003D22D4">
      <w:r w:rsidRPr="006F5C38">
        <w:t>Attorneys: Daniel J. Brenner, Ethan D. Roman, J. Burkett McInturff.</w:t>
      </w:r>
    </w:p>
    <w:p w14:paraId="426D3152" w14:textId="77777777" w:rsidR="003D22D4" w:rsidRPr="006F5C38" w:rsidRDefault="003D22D4" w:rsidP="003D22D4"/>
    <w:p w14:paraId="7209F559" w14:textId="77777777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lastRenderedPageBreak/>
        <w:t>FDIC vs. Realfi Home Funding Corp., White Plains,</w:t>
      </w:r>
    </w:p>
    <w:p w14:paraId="03163A04" w14:textId="3E8453E3" w:rsidR="003D22D4" w:rsidRPr="006F5C38" w:rsidRDefault="003D22D4" w:rsidP="003D22D4">
      <w:r w:rsidRPr="006F5C38">
        <w:t>23-cv-7438: Cigarette Labeling &amp; Advertising Act.</w:t>
      </w:r>
    </w:p>
    <w:p w14:paraId="06BC6779" w14:textId="77777777" w:rsidR="003D22D4" w:rsidRPr="006F5C38" w:rsidRDefault="003D22D4" w:rsidP="003D22D4">
      <w:r w:rsidRPr="006F5C38">
        <w:t>Attorney: Michelle G. Bernstein.</w:t>
      </w:r>
    </w:p>
    <w:p w14:paraId="04DA5365" w14:textId="77777777" w:rsidR="003D22D4" w:rsidRPr="006F5C38" w:rsidRDefault="003D22D4" w:rsidP="003D22D4"/>
    <w:p w14:paraId="46BE0A45" w14:textId="77777777" w:rsidR="003D22D4" w:rsidRPr="006F5C38" w:rsidRDefault="003D22D4" w:rsidP="003D22D4">
      <w:pPr>
        <w:rPr>
          <w:b/>
          <w:bCs/>
        </w:rPr>
      </w:pPr>
      <w:r w:rsidRPr="006F5C38">
        <w:rPr>
          <w:b/>
          <w:bCs/>
        </w:rPr>
        <w:t>Americo Orantes vs. Lawn King of White Plains, et al,</w:t>
      </w:r>
    </w:p>
    <w:p w14:paraId="039CD9AE" w14:textId="22A72560" w:rsidR="003D22D4" w:rsidRPr="006F5C38" w:rsidRDefault="003D22D4" w:rsidP="003D22D4">
      <w:r w:rsidRPr="006F5C38">
        <w:t>23-cv-7446: Fair Labor Standards Act.</w:t>
      </w:r>
    </w:p>
    <w:p w14:paraId="3357A847" w14:textId="77777777" w:rsidR="003D22D4" w:rsidRPr="006F5C38" w:rsidRDefault="003D22D4" w:rsidP="003D22D4">
      <w:r w:rsidRPr="006F5C38">
        <w:t>Attorney: Katherine Y. Morales.</w:t>
      </w:r>
    </w:p>
    <w:p w14:paraId="44DF6AE2" w14:textId="77777777" w:rsidR="003D22D4" w:rsidRPr="006F5C38" w:rsidRDefault="003D22D4" w:rsidP="003D22D4"/>
    <w:p w14:paraId="178FAA12" w14:textId="77777777" w:rsidR="003D22D4" w:rsidRPr="006F5C38" w:rsidRDefault="003D22D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AE6E464" w14:textId="77777777" w:rsidR="003D22D4" w:rsidRPr="006F5C38" w:rsidRDefault="003D22D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837BDDF" w14:textId="77777777" w:rsidR="003D22D4" w:rsidRPr="006F5C38" w:rsidRDefault="003D22D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047BC18" w14:textId="77777777" w:rsidR="003D22D4" w:rsidRPr="006F5C38" w:rsidRDefault="003D22D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2D7BC52B" w:rsidR="003B7197" w:rsidRPr="006F5C38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055615" w:rsidRPr="006F5C38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62EC10DB" w:rsidR="003B7197" w:rsidRPr="006F5C38" w:rsidRDefault="00055615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283D4733" w:rsidR="003B7197" w:rsidRPr="006F5C38" w:rsidRDefault="00055615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6F5C38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6F5C38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50FF06B8" w14:textId="538C9D7B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14 White Plains R</w:t>
      </w:r>
      <w:r w:rsidR="00A25BDA" w:rsidRPr="006F5C38">
        <w:rPr>
          <w:rFonts w:ascii="Arial" w:hAnsi="Arial" w:cs="Arial"/>
          <w:b/>
          <w:bCs/>
          <w:noProof w:val="0"/>
        </w:rPr>
        <w:t>oa</w:t>
      </w:r>
      <w:r w:rsidRPr="006F5C38">
        <w:rPr>
          <w:rFonts w:ascii="Arial" w:hAnsi="Arial" w:cs="Arial"/>
          <w:b/>
          <w:bCs/>
          <w:noProof w:val="0"/>
        </w:rPr>
        <w:t xml:space="preserve">d LLC, </w:t>
      </w:r>
      <w:r w:rsidRPr="006F5C38">
        <w:rPr>
          <w:rFonts w:ascii="Arial" w:hAnsi="Arial" w:cs="Arial"/>
          <w:noProof w:val="0"/>
        </w:rPr>
        <w:t>New York. Seller: 14 White Plains Revocable Trust, Deerfield, Illinois. Property: 14 White Plains Road, Eastchester. Amount: $2.1 million. Filed Aug. 10.</w:t>
      </w:r>
    </w:p>
    <w:p w14:paraId="6AB706AA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62B19BBB" w14:textId="25073F3C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16 Wheeler A</w:t>
      </w:r>
      <w:r w:rsidR="00A25BDA" w:rsidRPr="006F5C38">
        <w:rPr>
          <w:rFonts w:ascii="Arial" w:hAnsi="Arial" w:cs="Arial"/>
          <w:b/>
          <w:bCs/>
          <w:noProof w:val="0"/>
        </w:rPr>
        <w:t>JC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New York. Seller: 16 Wheeler R</w:t>
      </w:r>
      <w:r w:rsidR="00A25BDA" w:rsidRPr="006F5C38">
        <w:rPr>
          <w:rFonts w:ascii="Arial" w:hAnsi="Arial" w:cs="Arial"/>
          <w:noProof w:val="0"/>
        </w:rPr>
        <w:t>oa</w:t>
      </w:r>
      <w:r w:rsidRPr="006F5C38">
        <w:rPr>
          <w:rFonts w:ascii="Arial" w:hAnsi="Arial" w:cs="Arial"/>
          <w:noProof w:val="0"/>
        </w:rPr>
        <w:t>d LLC, North Salem. Property: 16 Wheeler Road, North Salem. Amount: $4.2 million. Filed Aug. 10.</w:t>
      </w:r>
    </w:p>
    <w:p w14:paraId="10632421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52B03B6F" w14:textId="4AC0B85C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2176 Central Park Assoc</w:t>
      </w:r>
      <w:r w:rsidR="00A25BDA" w:rsidRPr="006F5C38">
        <w:rPr>
          <w:rFonts w:ascii="Arial" w:hAnsi="Arial" w:cs="Arial"/>
          <w:b/>
          <w:bCs/>
          <w:noProof w:val="0"/>
        </w:rPr>
        <w:t>iation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Yonkers. Seller: Bridge Lane Vineyards LLC, Valhalla. Property: 2176 Central Park Ave., Yonkers. Amount: $2.5 million. Filed Aug. 7.</w:t>
      </w:r>
    </w:p>
    <w:p w14:paraId="7C8D4396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4DE4FDBF" w14:textId="2A7179D8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39 Colby LLC, </w:t>
      </w:r>
      <w:r w:rsidRPr="006F5C38">
        <w:rPr>
          <w:rFonts w:ascii="Arial" w:hAnsi="Arial" w:cs="Arial"/>
          <w:noProof w:val="0"/>
        </w:rPr>
        <w:t>Pelham Manor. Seller: Michael and Victoria Padgett, New York. Property: 39 Colby Ave., Rye. Amount: $2.4 million. Filed Aug. 8.</w:t>
      </w:r>
    </w:p>
    <w:p w14:paraId="4C56B91E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64E75BDB" w14:textId="108DE986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42 Davis LLC, </w:t>
      </w:r>
      <w:r w:rsidRPr="006F5C38">
        <w:rPr>
          <w:rFonts w:ascii="Arial" w:hAnsi="Arial" w:cs="Arial"/>
          <w:noProof w:val="0"/>
        </w:rPr>
        <w:t>Rye. Seller: Luciano Ramos, Marco Island, Florida. Property: 42 Davis Ave., Rye. Amount: $1.6 million. Filed Aug. 8.</w:t>
      </w:r>
    </w:p>
    <w:p w14:paraId="0465987A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1ABBC7BD" w14:textId="6DB5195E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489 Main Street LLC, </w:t>
      </w:r>
      <w:r w:rsidRPr="006F5C38">
        <w:rPr>
          <w:rFonts w:ascii="Arial" w:hAnsi="Arial" w:cs="Arial"/>
          <w:noProof w:val="0"/>
        </w:rPr>
        <w:t xml:space="preserve">West Harrison. Seller: Pablo G. </w:t>
      </w:r>
      <w:proofErr w:type="spellStart"/>
      <w:r w:rsidRPr="006F5C38">
        <w:rPr>
          <w:rFonts w:ascii="Arial" w:hAnsi="Arial" w:cs="Arial"/>
          <w:noProof w:val="0"/>
        </w:rPr>
        <w:t>Povero</w:t>
      </w:r>
      <w:proofErr w:type="spellEnd"/>
      <w:r w:rsidRPr="006F5C38">
        <w:rPr>
          <w:rFonts w:ascii="Arial" w:hAnsi="Arial" w:cs="Arial"/>
          <w:noProof w:val="0"/>
        </w:rPr>
        <w:t xml:space="preserve"> and Nadia Marcela, West Harrison. Property: 489 Main St., Harrison. Amount: $1.1 million. Filed Aug. 3.</w:t>
      </w:r>
    </w:p>
    <w:p w14:paraId="6DCFF214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30EA55B5" w14:textId="3FB61F38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5 Lea Place Assoc</w:t>
      </w:r>
      <w:r w:rsidR="00A25BDA" w:rsidRPr="006F5C38">
        <w:rPr>
          <w:rFonts w:ascii="Arial" w:hAnsi="Arial" w:cs="Arial"/>
          <w:b/>
          <w:bCs/>
          <w:noProof w:val="0"/>
        </w:rPr>
        <w:t>iates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Rye. Seller: 5 Lea Place Holdings LLC, Rye. Property: 5 Lea Place, Rye. Amount: $2.7 million. Filed Aug. 3.</w:t>
      </w:r>
    </w:p>
    <w:p w14:paraId="18AC7551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28E6D580" w14:textId="3347D9BC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52 Sycamore Road Realty LLC, </w:t>
      </w:r>
      <w:r w:rsidRPr="006F5C38">
        <w:rPr>
          <w:rFonts w:ascii="Arial" w:hAnsi="Arial" w:cs="Arial"/>
          <w:noProof w:val="0"/>
        </w:rPr>
        <w:t xml:space="preserve">Bronx. Seller: </w:t>
      </w:r>
      <w:r w:rsidR="00A25BDA" w:rsidRPr="006F5C38">
        <w:rPr>
          <w:rFonts w:ascii="Arial" w:hAnsi="Arial" w:cs="Arial"/>
          <w:noProof w:val="0"/>
        </w:rPr>
        <w:t xml:space="preserve">Eric </w:t>
      </w:r>
      <w:proofErr w:type="spellStart"/>
      <w:r w:rsidRPr="006F5C38">
        <w:rPr>
          <w:rFonts w:ascii="Arial" w:hAnsi="Arial" w:cs="Arial"/>
          <w:noProof w:val="0"/>
        </w:rPr>
        <w:t>Perlyn</w:t>
      </w:r>
      <w:proofErr w:type="spellEnd"/>
      <w:r w:rsidR="00A25BDA" w:rsidRPr="006F5C38">
        <w:rPr>
          <w:rFonts w:ascii="Arial" w:hAnsi="Arial" w:cs="Arial"/>
          <w:noProof w:val="0"/>
        </w:rPr>
        <w:t>,</w:t>
      </w:r>
      <w:r w:rsidRPr="006F5C38">
        <w:rPr>
          <w:rFonts w:ascii="Arial" w:hAnsi="Arial" w:cs="Arial"/>
          <w:noProof w:val="0"/>
        </w:rPr>
        <w:t xml:space="preserve"> Scarsdale. Property: 52 Sycamore Road, Scarsdale. Amount: $3.9 million. Filed Aug. 10.</w:t>
      </w:r>
    </w:p>
    <w:p w14:paraId="2054A3FF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3A9953AF" w14:textId="0A24BDF4" w:rsidR="00055615" w:rsidRPr="006F5C38" w:rsidRDefault="00055615" w:rsidP="00055615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Berenblum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Andy T., </w:t>
      </w:r>
      <w:r w:rsidRPr="006F5C38">
        <w:rPr>
          <w:rFonts w:ascii="Arial" w:hAnsi="Arial" w:cs="Arial"/>
          <w:noProof w:val="0"/>
        </w:rPr>
        <w:t>Bedford. Seller: 8pepper LLC, Stamford, Connecticut. Property: 8 Peppercorn Place, North Castle. Amount: $1.6 million. Filed Aug. 8.</w:t>
      </w:r>
    </w:p>
    <w:p w14:paraId="0A056575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272C45A8" w14:textId="684A88B8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Chacon Stone LLC, </w:t>
      </w:r>
      <w:r w:rsidRPr="006F5C38">
        <w:rPr>
          <w:rFonts w:ascii="Arial" w:hAnsi="Arial" w:cs="Arial"/>
          <w:noProof w:val="0"/>
        </w:rPr>
        <w:t xml:space="preserve">Ardsley. Seller: </w:t>
      </w:r>
      <w:proofErr w:type="spellStart"/>
      <w:r w:rsidRPr="006F5C38">
        <w:rPr>
          <w:rFonts w:ascii="Arial" w:hAnsi="Arial" w:cs="Arial"/>
          <w:noProof w:val="0"/>
        </w:rPr>
        <w:t>Jeasue</w:t>
      </w:r>
      <w:proofErr w:type="spellEnd"/>
      <w:r w:rsidRPr="006F5C38">
        <w:rPr>
          <w:rFonts w:ascii="Arial" w:hAnsi="Arial" w:cs="Arial"/>
          <w:noProof w:val="0"/>
        </w:rPr>
        <w:t xml:space="preserve"> J. Park and Ji Yun Han, Dobbs Ferry. Property: 84 Euclid Ave., Greenburgh. Amount: $1.5 million. Filed Aug. 3.</w:t>
      </w:r>
    </w:p>
    <w:p w14:paraId="26754E17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6878F2C7" w14:textId="6678D836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Design Builders Group Inc</w:t>
      </w:r>
      <w:r w:rsidR="00A25BDA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Purchase. Seller: Susan M. Kalish, Bedford Corners. Property: 39 Weavers Hill, New Castle. Amount: $1.3 million. Filed Aug. 10.</w:t>
      </w:r>
    </w:p>
    <w:p w14:paraId="58181F6F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0306B7B4" w14:textId="7FFEE403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Halstead Stores LLC, </w:t>
      </w:r>
      <w:r w:rsidRPr="006F5C38">
        <w:rPr>
          <w:rFonts w:ascii="Arial" w:hAnsi="Arial" w:cs="Arial"/>
          <w:noProof w:val="0"/>
        </w:rPr>
        <w:t>Mamaroneck. Seller: 15 Halstead Property LLC, Harrison. Property: 15-21 Halstead Ave., Harrison. Amount: $2.5 million. Filed Aug. 10.</w:t>
      </w:r>
    </w:p>
    <w:p w14:paraId="6F9D0495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33C22E16" w14:textId="4962570F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Joseph </w:t>
      </w:r>
      <w:proofErr w:type="spellStart"/>
      <w:r w:rsidRPr="006F5C38">
        <w:rPr>
          <w:rFonts w:ascii="Arial" w:hAnsi="Arial" w:cs="Arial"/>
          <w:b/>
          <w:bCs/>
          <w:noProof w:val="0"/>
        </w:rPr>
        <w:t>Polchinski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Co</w:t>
      </w:r>
      <w:r w:rsidR="00A25BDA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 xml:space="preserve">Hawthorne. Seller: </w:t>
      </w:r>
      <w:proofErr w:type="spellStart"/>
      <w:r w:rsidRPr="006F5C38">
        <w:rPr>
          <w:rFonts w:ascii="Arial" w:hAnsi="Arial" w:cs="Arial"/>
          <w:noProof w:val="0"/>
        </w:rPr>
        <w:t>Tribirch</w:t>
      </w:r>
      <w:proofErr w:type="spellEnd"/>
      <w:r w:rsidRPr="006F5C38">
        <w:rPr>
          <w:rFonts w:ascii="Arial" w:hAnsi="Arial" w:cs="Arial"/>
          <w:noProof w:val="0"/>
        </w:rPr>
        <w:t xml:space="preserve"> Holding LLC, Croton</w:t>
      </w:r>
      <w:r w:rsidR="00A25BDA" w:rsidRPr="006F5C38">
        <w:rPr>
          <w:rFonts w:ascii="Arial" w:hAnsi="Arial" w:cs="Arial"/>
          <w:noProof w:val="0"/>
        </w:rPr>
        <w:t>-</w:t>
      </w:r>
      <w:r w:rsidRPr="006F5C38">
        <w:rPr>
          <w:rFonts w:ascii="Arial" w:hAnsi="Arial" w:cs="Arial"/>
          <w:noProof w:val="0"/>
        </w:rPr>
        <w:t>on</w:t>
      </w:r>
      <w:r w:rsidR="00A25BDA" w:rsidRPr="006F5C38">
        <w:rPr>
          <w:rFonts w:ascii="Arial" w:hAnsi="Arial" w:cs="Arial"/>
          <w:noProof w:val="0"/>
        </w:rPr>
        <w:t>-</w:t>
      </w:r>
      <w:r w:rsidRPr="006F5C38">
        <w:rPr>
          <w:rFonts w:ascii="Arial" w:hAnsi="Arial" w:cs="Arial"/>
          <w:noProof w:val="0"/>
        </w:rPr>
        <w:t>Hudson. Property: 7 Stevens Ave., Mount Pleasant. Amount: $2.1 million. Filed Aug. 7.</w:t>
      </w:r>
    </w:p>
    <w:p w14:paraId="3ECE8032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3B6ED697" w14:textId="6B6FEC3E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Oliver H LLC, </w:t>
      </w:r>
      <w:r w:rsidRPr="006F5C38">
        <w:rPr>
          <w:rFonts w:ascii="Arial" w:hAnsi="Arial" w:cs="Arial"/>
          <w:noProof w:val="0"/>
        </w:rPr>
        <w:t>Miami Beach, Florida. Seller: Martin J</w:t>
      </w:r>
      <w:r w:rsidR="00A25BDA" w:rsidRPr="006F5C38">
        <w:rPr>
          <w:rFonts w:ascii="Arial" w:hAnsi="Arial" w:cs="Arial"/>
          <w:noProof w:val="0"/>
        </w:rPr>
        <w:t xml:space="preserve">. </w:t>
      </w:r>
      <w:proofErr w:type="spellStart"/>
      <w:r w:rsidR="00A25BDA" w:rsidRPr="006F5C38">
        <w:rPr>
          <w:rFonts w:ascii="Arial" w:hAnsi="Arial" w:cs="Arial"/>
          <w:noProof w:val="0"/>
        </w:rPr>
        <w:t>Pitiger</w:t>
      </w:r>
      <w:proofErr w:type="spellEnd"/>
      <w:r w:rsidRPr="006F5C38">
        <w:rPr>
          <w:rFonts w:ascii="Arial" w:hAnsi="Arial" w:cs="Arial"/>
          <w:noProof w:val="0"/>
        </w:rPr>
        <w:t>, Purchase. Property: 10 Birdsall Farm Drive, North Castle. Amount: $1.6 million. Filed Aug. 4.</w:t>
      </w:r>
    </w:p>
    <w:p w14:paraId="3BD5A804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262B2C1C" w14:textId="53D6C8D8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Rem Lincolndale LLC, </w:t>
      </w:r>
      <w:r w:rsidRPr="006F5C38">
        <w:rPr>
          <w:rFonts w:ascii="Arial" w:hAnsi="Arial" w:cs="Arial"/>
          <w:noProof w:val="0"/>
        </w:rPr>
        <w:t>New Rochelle. Seller: Lincolndale Holding LLC, Lincolndale. Property: 152 Route 202, Somers. Amount: $1.4 million. Filed Aug. 7.</w:t>
      </w:r>
    </w:p>
    <w:p w14:paraId="7FB8A830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6147EC10" w14:textId="4F4BFAEC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Ryan, Robert, </w:t>
      </w:r>
      <w:r w:rsidRPr="006F5C38">
        <w:rPr>
          <w:rFonts w:ascii="Arial" w:hAnsi="Arial" w:cs="Arial"/>
          <w:noProof w:val="0"/>
        </w:rPr>
        <w:t>Cross River, Seller: Deutsche Bank National Trust Co, Mount Laurel, New Jersey. Property: 37 West Lane, Lewisboro. Amount: $2.1 million. Filed Aug. 4.</w:t>
      </w:r>
    </w:p>
    <w:p w14:paraId="646EDE34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1F37FD01" w14:textId="457CF844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St</w:t>
      </w:r>
      <w:r w:rsidR="00A25BDA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6F5C38">
        <w:rPr>
          <w:rFonts w:ascii="Arial" w:hAnsi="Arial" w:cs="Arial"/>
          <w:b/>
          <w:bCs/>
          <w:noProof w:val="0"/>
        </w:rPr>
        <w:t>Gregorios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Orthodox Church, </w:t>
      </w:r>
      <w:r w:rsidRPr="006F5C38">
        <w:rPr>
          <w:rFonts w:ascii="Arial" w:hAnsi="Arial" w:cs="Arial"/>
          <w:noProof w:val="0"/>
        </w:rPr>
        <w:t>Yonkers. Seller: Holy Fire Dynamic Word International Church Inc</w:t>
      </w:r>
      <w:r w:rsidR="00A25BDA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Bronx. Property: 42 Pa</w:t>
      </w:r>
      <w:r w:rsidR="00A25BDA" w:rsidRPr="006F5C38">
        <w:rPr>
          <w:rFonts w:ascii="Arial" w:hAnsi="Arial" w:cs="Arial"/>
          <w:noProof w:val="0"/>
        </w:rPr>
        <w:t>r</w:t>
      </w:r>
      <w:r w:rsidRPr="006F5C38">
        <w:rPr>
          <w:rFonts w:ascii="Arial" w:hAnsi="Arial" w:cs="Arial"/>
          <w:noProof w:val="0"/>
        </w:rPr>
        <w:t>k Hill Ave., Yonkers. Amount: $2.5 million. Filed Aug. 3.</w:t>
      </w:r>
    </w:p>
    <w:p w14:paraId="5B347F9C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41F1C503" w14:textId="1AE270D2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Staudt, Christopher </w:t>
      </w:r>
      <w:r w:rsidRPr="006F5C38">
        <w:rPr>
          <w:rFonts w:ascii="Arial" w:hAnsi="Arial" w:cs="Arial"/>
          <w:noProof w:val="0"/>
        </w:rPr>
        <w:t>and</w:t>
      </w:r>
      <w:r w:rsidRPr="006F5C38">
        <w:rPr>
          <w:rFonts w:ascii="Arial" w:hAnsi="Arial" w:cs="Arial"/>
          <w:b/>
          <w:bCs/>
          <w:noProof w:val="0"/>
        </w:rPr>
        <w:t xml:space="preserve"> Robin </w:t>
      </w:r>
      <w:proofErr w:type="spellStart"/>
      <w:r w:rsidRPr="006F5C38">
        <w:rPr>
          <w:rFonts w:ascii="Arial" w:hAnsi="Arial" w:cs="Arial"/>
          <w:b/>
          <w:bCs/>
          <w:noProof w:val="0"/>
        </w:rPr>
        <w:t>Ried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Larchmont. Seller: 58 Grove LLC, Larchmont. Property: 58 Grove Ave., Mamaroneck. Amount: $4.7 million. Filed Aug. 4.</w:t>
      </w:r>
    </w:p>
    <w:p w14:paraId="7927C201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731FE006" w14:textId="664D2670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Tulip Lane Inc</w:t>
      </w:r>
      <w:r w:rsidR="00A25BDA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New Rochelle. Seller: Liam and Jennifer Cox, Larchmont. Property: 6 Tulip Lane, New Rochelle. Amount: $1 million. Filed Aug. 4.</w:t>
      </w:r>
    </w:p>
    <w:p w14:paraId="1C0A0053" w14:textId="77777777" w:rsidR="00055615" w:rsidRPr="006F5C38" w:rsidRDefault="00055615" w:rsidP="00055615">
      <w:pPr>
        <w:rPr>
          <w:rFonts w:ascii="Arial" w:hAnsi="Arial" w:cs="Arial"/>
          <w:b/>
          <w:bCs/>
          <w:noProof w:val="0"/>
        </w:rPr>
      </w:pPr>
    </w:p>
    <w:p w14:paraId="28E24183" w14:textId="32629AD3" w:rsidR="00055615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Wynne, Patrick J., </w:t>
      </w:r>
      <w:r w:rsidRPr="006F5C38">
        <w:rPr>
          <w:rFonts w:ascii="Arial" w:hAnsi="Arial" w:cs="Arial"/>
          <w:noProof w:val="0"/>
        </w:rPr>
        <w:t xml:space="preserve">Bronx. Seller: </w:t>
      </w:r>
      <w:r w:rsidR="00A25BDA" w:rsidRPr="006F5C38">
        <w:rPr>
          <w:rFonts w:ascii="Arial" w:hAnsi="Arial" w:cs="Arial"/>
          <w:noProof w:val="0"/>
        </w:rPr>
        <w:t xml:space="preserve">HSBC </w:t>
      </w:r>
      <w:r w:rsidRPr="006F5C38">
        <w:rPr>
          <w:rFonts w:ascii="Arial" w:hAnsi="Arial" w:cs="Arial"/>
          <w:noProof w:val="0"/>
        </w:rPr>
        <w:t>Bank U</w:t>
      </w:r>
      <w:r w:rsidR="00A25BDA" w:rsidRPr="006F5C38">
        <w:rPr>
          <w:rFonts w:ascii="Arial" w:hAnsi="Arial" w:cs="Arial"/>
          <w:noProof w:val="0"/>
        </w:rPr>
        <w:t xml:space="preserve">SA </w:t>
      </w:r>
      <w:r w:rsidRPr="006F5C38">
        <w:rPr>
          <w:rFonts w:ascii="Arial" w:hAnsi="Arial" w:cs="Arial"/>
          <w:noProof w:val="0"/>
        </w:rPr>
        <w:t>NA, Coppell, Texas. Property: 45 Pine Hill Drive, Lewisboro. Amount: $1.7 million. Filed Aug. 10.</w:t>
      </w:r>
    </w:p>
    <w:p w14:paraId="501F0491" w14:textId="77777777" w:rsidR="00055615" w:rsidRPr="006F5C38" w:rsidRDefault="00055615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6F5C38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6F5C38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6F5C38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2F48642" w14:textId="0E29434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61 Poplar St</w:t>
      </w:r>
      <w:r w:rsidR="00A25BDA" w:rsidRPr="006F5C38">
        <w:rPr>
          <w:rFonts w:ascii="Arial" w:hAnsi="Arial" w:cs="Arial"/>
          <w:b/>
          <w:bCs/>
          <w:noProof w:val="0"/>
        </w:rPr>
        <w:t>reet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 xml:space="preserve">Yonkers. Seller: </w:t>
      </w:r>
      <w:proofErr w:type="spellStart"/>
      <w:r w:rsidRPr="006F5C38">
        <w:rPr>
          <w:rFonts w:ascii="Arial" w:hAnsi="Arial" w:cs="Arial"/>
          <w:noProof w:val="0"/>
        </w:rPr>
        <w:t>Mita</w:t>
      </w:r>
      <w:proofErr w:type="spellEnd"/>
      <w:r w:rsidRPr="006F5C38">
        <w:rPr>
          <w:rFonts w:ascii="Arial" w:hAnsi="Arial" w:cs="Arial"/>
          <w:noProof w:val="0"/>
        </w:rPr>
        <w:t xml:space="preserve"> &amp; </w:t>
      </w:r>
      <w:proofErr w:type="spellStart"/>
      <w:r w:rsidRPr="006F5C38">
        <w:rPr>
          <w:rFonts w:ascii="Arial" w:hAnsi="Arial" w:cs="Arial"/>
          <w:noProof w:val="0"/>
        </w:rPr>
        <w:t>Munni</w:t>
      </w:r>
      <w:proofErr w:type="spellEnd"/>
      <w:r w:rsidRPr="006F5C38">
        <w:rPr>
          <w:rFonts w:ascii="Arial" w:hAnsi="Arial" w:cs="Arial"/>
          <w:noProof w:val="0"/>
        </w:rPr>
        <w:t xml:space="preserve"> LLC, Bronx. Property: 61 Poplar St., Yonkers. Amount: $500,000. Filed Aug. 4.</w:t>
      </w:r>
    </w:p>
    <w:p w14:paraId="144FC94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9CF6FA4" w14:textId="07E0712D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81 Arthur Court LLC, </w:t>
      </w:r>
      <w:r w:rsidRPr="006F5C38">
        <w:rPr>
          <w:rFonts w:ascii="Arial" w:hAnsi="Arial" w:cs="Arial"/>
          <w:noProof w:val="0"/>
        </w:rPr>
        <w:t>Bronx. Seller: Mark A. Morales, Port Chester. Property: 81 Arthur Court, Rye Town. Amount: $448,000. Filed Aug. 10.</w:t>
      </w:r>
    </w:p>
    <w:p w14:paraId="5211658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5FA9C00" w14:textId="0349B19E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Anchor Estates LLC, </w:t>
      </w:r>
      <w:r w:rsidRPr="006F5C38">
        <w:rPr>
          <w:rFonts w:ascii="Arial" w:hAnsi="Arial" w:cs="Arial"/>
          <w:noProof w:val="0"/>
        </w:rPr>
        <w:t xml:space="preserve">Eastchester. Seller: </w:t>
      </w:r>
      <w:proofErr w:type="spellStart"/>
      <w:r w:rsidRPr="006F5C38">
        <w:rPr>
          <w:rFonts w:ascii="Arial" w:hAnsi="Arial" w:cs="Arial"/>
          <w:noProof w:val="0"/>
        </w:rPr>
        <w:t>Huyhua</w:t>
      </w:r>
      <w:proofErr w:type="spellEnd"/>
      <w:r w:rsidRPr="006F5C38">
        <w:rPr>
          <w:rFonts w:ascii="Arial" w:hAnsi="Arial" w:cs="Arial"/>
          <w:noProof w:val="0"/>
        </w:rPr>
        <w:t xml:space="preserve"> Isabel, White Plains. Property: 24 </w:t>
      </w:r>
      <w:proofErr w:type="spellStart"/>
      <w:r w:rsidRPr="006F5C38">
        <w:rPr>
          <w:rFonts w:ascii="Arial" w:hAnsi="Arial" w:cs="Arial"/>
          <w:noProof w:val="0"/>
        </w:rPr>
        <w:t>Bogert</w:t>
      </w:r>
      <w:proofErr w:type="spellEnd"/>
      <w:r w:rsidRPr="006F5C38">
        <w:rPr>
          <w:rFonts w:ascii="Arial" w:hAnsi="Arial" w:cs="Arial"/>
          <w:noProof w:val="0"/>
        </w:rPr>
        <w:t xml:space="preserve"> Ave., White Plains. Amount: $650,000. Filed Aug. 3.</w:t>
      </w:r>
    </w:p>
    <w:p w14:paraId="16CDEA27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A3F9966" w14:textId="60067B2A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Annicchiarico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Gary, </w:t>
      </w:r>
      <w:r w:rsidRPr="006F5C38">
        <w:rPr>
          <w:rFonts w:ascii="Arial" w:hAnsi="Arial" w:cs="Arial"/>
          <w:noProof w:val="0"/>
        </w:rPr>
        <w:t>Dobbs Ferry. Seller: 104 Palisade Realty Corp</w:t>
      </w:r>
      <w:r w:rsidR="00A25BDA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Dobbs Ferry. Property: 104 Palisade St., Greenburgh. Amount: $700,000. Filed Aug. 10.</w:t>
      </w:r>
    </w:p>
    <w:p w14:paraId="35B92731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4EC9905" w14:textId="5341A562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B&amp;A Management LLC, </w:t>
      </w:r>
      <w:r w:rsidRPr="006F5C38">
        <w:rPr>
          <w:rFonts w:ascii="Arial" w:hAnsi="Arial" w:cs="Arial"/>
          <w:noProof w:val="0"/>
        </w:rPr>
        <w:t xml:space="preserve">Bronx. Seller: Tejada Ronald, Glendale, </w:t>
      </w:r>
      <w:r w:rsidRPr="006F5C38">
        <w:rPr>
          <w:rFonts w:ascii="Arial" w:hAnsi="Arial" w:cs="Arial"/>
          <w:noProof w:val="0"/>
        </w:rPr>
        <w:lastRenderedPageBreak/>
        <w:t>California. Property: 108 Adams Ave., Rye. Amount: $816,000. Filed Aug. 4.</w:t>
      </w:r>
    </w:p>
    <w:p w14:paraId="69B253D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3B75325" w14:textId="0405E0BD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Bank </w:t>
      </w:r>
      <w:r w:rsidR="00A25BDA" w:rsidRPr="006F5C38">
        <w:rPr>
          <w:rFonts w:ascii="Arial" w:hAnsi="Arial" w:cs="Arial"/>
          <w:b/>
          <w:bCs/>
          <w:noProof w:val="0"/>
        </w:rPr>
        <w:t>o</w:t>
      </w:r>
      <w:r w:rsidRPr="006F5C38">
        <w:rPr>
          <w:rFonts w:ascii="Arial" w:hAnsi="Arial" w:cs="Arial"/>
          <w:b/>
          <w:bCs/>
          <w:noProof w:val="0"/>
        </w:rPr>
        <w:t xml:space="preserve">f America NA, </w:t>
      </w:r>
      <w:r w:rsidRPr="006F5C38">
        <w:rPr>
          <w:rFonts w:ascii="Arial" w:hAnsi="Arial" w:cs="Arial"/>
          <w:noProof w:val="0"/>
        </w:rPr>
        <w:t xml:space="preserve">Coppell, Texas. Seller: </w:t>
      </w:r>
      <w:proofErr w:type="spellStart"/>
      <w:r w:rsidRPr="006F5C38">
        <w:rPr>
          <w:rFonts w:ascii="Arial" w:hAnsi="Arial" w:cs="Arial"/>
          <w:noProof w:val="0"/>
        </w:rPr>
        <w:t>Campal</w:t>
      </w:r>
      <w:proofErr w:type="spellEnd"/>
      <w:r w:rsidRPr="006F5C38">
        <w:rPr>
          <w:rFonts w:ascii="Arial" w:hAnsi="Arial" w:cs="Arial"/>
          <w:noProof w:val="0"/>
        </w:rPr>
        <w:t xml:space="preserve"> Corp</w:t>
      </w:r>
      <w:r w:rsidR="00A25BDA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Baychester. Property: 30 Bleeker St., Mount Vernon. Amount: $420,000. Filed Aug. 8.</w:t>
      </w:r>
    </w:p>
    <w:p w14:paraId="3769E6C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AFD95BA" w14:textId="1DEF83ED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Buder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Andrew, </w:t>
      </w:r>
      <w:r w:rsidRPr="006F5C38">
        <w:rPr>
          <w:rFonts w:ascii="Arial" w:hAnsi="Arial" w:cs="Arial"/>
          <w:noProof w:val="0"/>
        </w:rPr>
        <w:t>New Rochelle. Seller: U</w:t>
      </w:r>
      <w:r w:rsidR="00A25BDA" w:rsidRPr="006F5C38">
        <w:rPr>
          <w:rFonts w:ascii="Arial" w:hAnsi="Arial" w:cs="Arial"/>
          <w:noProof w:val="0"/>
        </w:rPr>
        <w:t>S</w:t>
      </w:r>
      <w:r w:rsidRPr="006F5C38">
        <w:rPr>
          <w:rFonts w:ascii="Arial" w:hAnsi="Arial" w:cs="Arial"/>
          <w:noProof w:val="0"/>
        </w:rPr>
        <w:t xml:space="preserve"> Bank Trust NA, Dallas, Texas. Property: 23 Union Place, Yonkers. Amount: $514,000. Filed Aug. 3.</w:t>
      </w:r>
    </w:p>
    <w:p w14:paraId="6EC1EEB4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D65A789" w14:textId="0D63B87F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Burke, Eugene T., </w:t>
      </w:r>
      <w:r w:rsidRPr="006F5C38">
        <w:rPr>
          <w:rFonts w:ascii="Arial" w:hAnsi="Arial" w:cs="Arial"/>
          <w:noProof w:val="0"/>
        </w:rPr>
        <w:t>Yorktown Heights. Seller: U</w:t>
      </w:r>
      <w:r w:rsidR="00A25BDA" w:rsidRPr="006F5C38">
        <w:rPr>
          <w:rFonts w:ascii="Arial" w:hAnsi="Arial" w:cs="Arial"/>
          <w:noProof w:val="0"/>
        </w:rPr>
        <w:t>S</w:t>
      </w:r>
      <w:r w:rsidRPr="006F5C38">
        <w:rPr>
          <w:rFonts w:ascii="Arial" w:hAnsi="Arial" w:cs="Arial"/>
          <w:noProof w:val="0"/>
        </w:rPr>
        <w:t xml:space="preserve"> Bank NA, New York. Property: 3428 Curry St., </w:t>
      </w:r>
      <w:r w:rsidRPr="006F5C38">
        <w:rPr>
          <w:rFonts w:ascii="Arial" w:hAnsi="Arial" w:cs="Arial"/>
          <w:noProof w:val="0"/>
        </w:rPr>
        <w:lastRenderedPageBreak/>
        <w:t>Yorktown. Amount: $501,000. Filed Aug. 4.</w:t>
      </w:r>
    </w:p>
    <w:p w14:paraId="180FA037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FD8F7A0" w14:textId="18F4D8A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C&amp;C Professional Services LLC, </w:t>
      </w:r>
      <w:r w:rsidRPr="006F5C38">
        <w:rPr>
          <w:rFonts w:ascii="Arial" w:hAnsi="Arial" w:cs="Arial"/>
          <w:noProof w:val="0"/>
        </w:rPr>
        <w:t>Stamford, Connecticut. Seller: Alexander Damali, Yonkers. Property: 144 Smith St., Rye Town. Amount: $780,000. Filed Aug. 8.</w:t>
      </w:r>
    </w:p>
    <w:p w14:paraId="5E29018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1A0B28E" w14:textId="405DB139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Carpapella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Carmine C., </w:t>
      </w:r>
      <w:r w:rsidRPr="006F5C38">
        <w:rPr>
          <w:rFonts w:ascii="Arial" w:hAnsi="Arial" w:cs="Arial"/>
          <w:noProof w:val="0"/>
        </w:rPr>
        <w:t xml:space="preserve">Tuckahoe. Seller: </w:t>
      </w:r>
      <w:proofErr w:type="spellStart"/>
      <w:r w:rsidRPr="006F5C38">
        <w:rPr>
          <w:rFonts w:ascii="Arial" w:hAnsi="Arial" w:cs="Arial"/>
          <w:noProof w:val="0"/>
        </w:rPr>
        <w:t>Sinanaj</w:t>
      </w:r>
      <w:proofErr w:type="spellEnd"/>
      <w:r w:rsidRPr="006F5C38">
        <w:rPr>
          <w:rFonts w:ascii="Arial" w:hAnsi="Arial" w:cs="Arial"/>
          <w:noProof w:val="0"/>
        </w:rPr>
        <w:t xml:space="preserve"> Holdings LLC, Ardsley. Property: 47 N</w:t>
      </w:r>
      <w:r w:rsidR="00A25BDA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 xml:space="preserve"> High St., Eastchester. Amount: $685,000. Filed Aug. 8.</w:t>
      </w:r>
    </w:p>
    <w:p w14:paraId="678925E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CEECE1F" w14:textId="08662D4B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Cartus Financial Corp., </w:t>
      </w:r>
      <w:r w:rsidRPr="006F5C38">
        <w:rPr>
          <w:rFonts w:ascii="Arial" w:hAnsi="Arial" w:cs="Arial"/>
          <w:noProof w:val="0"/>
        </w:rPr>
        <w:t xml:space="preserve">Danbury. Seller: </w:t>
      </w:r>
      <w:proofErr w:type="spellStart"/>
      <w:r w:rsidRPr="006F5C38">
        <w:rPr>
          <w:rFonts w:ascii="Arial" w:hAnsi="Arial" w:cs="Arial"/>
          <w:noProof w:val="0"/>
        </w:rPr>
        <w:t>Jerrin</w:t>
      </w:r>
      <w:proofErr w:type="spellEnd"/>
      <w:r w:rsidRPr="006F5C38">
        <w:rPr>
          <w:rFonts w:ascii="Arial" w:hAnsi="Arial" w:cs="Arial"/>
          <w:noProof w:val="0"/>
        </w:rPr>
        <w:t xml:space="preserve"> J. </w:t>
      </w:r>
      <w:proofErr w:type="spellStart"/>
      <w:r w:rsidR="00A25BDA" w:rsidRPr="006F5C38">
        <w:rPr>
          <w:rFonts w:ascii="Arial" w:hAnsi="Arial" w:cs="Arial"/>
          <w:noProof w:val="0"/>
        </w:rPr>
        <w:t>Pollayparambil</w:t>
      </w:r>
      <w:proofErr w:type="spellEnd"/>
      <w:r w:rsidR="00A25BDA" w:rsidRPr="006F5C38">
        <w:rPr>
          <w:rFonts w:ascii="Arial" w:hAnsi="Arial" w:cs="Arial"/>
          <w:noProof w:val="0"/>
        </w:rPr>
        <w:t xml:space="preserve"> </w:t>
      </w:r>
      <w:r w:rsidRPr="006F5C38">
        <w:rPr>
          <w:rFonts w:ascii="Arial" w:hAnsi="Arial" w:cs="Arial"/>
          <w:noProof w:val="0"/>
        </w:rPr>
        <w:t xml:space="preserve">and Chris </w:t>
      </w:r>
      <w:proofErr w:type="spellStart"/>
      <w:r w:rsidRPr="006F5C38">
        <w:rPr>
          <w:rFonts w:ascii="Arial" w:hAnsi="Arial" w:cs="Arial"/>
          <w:noProof w:val="0"/>
        </w:rPr>
        <w:t>Kaduthanam</w:t>
      </w:r>
      <w:proofErr w:type="spellEnd"/>
      <w:r w:rsidRPr="006F5C38">
        <w:rPr>
          <w:rFonts w:ascii="Arial" w:hAnsi="Arial" w:cs="Arial"/>
          <w:noProof w:val="0"/>
        </w:rPr>
        <w:t xml:space="preserve">, Elmsford. Property: 90 Chelsea St., Mount </w:t>
      </w:r>
      <w:r w:rsidRPr="006F5C38">
        <w:rPr>
          <w:rFonts w:ascii="Arial" w:hAnsi="Arial" w:cs="Arial"/>
          <w:noProof w:val="0"/>
        </w:rPr>
        <w:lastRenderedPageBreak/>
        <w:t>Pleasant. Amount: $730,000. Filed Aug. 3.</w:t>
      </w:r>
    </w:p>
    <w:p w14:paraId="1B5C181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066619E" w14:textId="044B7399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Delia, Lucia, </w:t>
      </w:r>
      <w:r w:rsidRPr="006F5C38">
        <w:rPr>
          <w:rFonts w:ascii="Arial" w:hAnsi="Arial" w:cs="Arial"/>
          <w:noProof w:val="0"/>
        </w:rPr>
        <w:t>Valhalla. Seller: T</w:t>
      </w:r>
      <w:r w:rsidR="00A25BDA" w:rsidRPr="006F5C38">
        <w:rPr>
          <w:rFonts w:ascii="Arial" w:hAnsi="Arial" w:cs="Arial"/>
          <w:noProof w:val="0"/>
        </w:rPr>
        <w:t>LC</w:t>
      </w:r>
      <w:r w:rsidRPr="006F5C38">
        <w:rPr>
          <w:rFonts w:ascii="Arial" w:hAnsi="Arial" w:cs="Arial"/>
          <w:noProof w:val="0"/>
        </w:rPr>
        <w:t xml:space="preserve"> Contractors Corp</w:t>
      </w:r>
      <w:r w:rsidR="00A25BDA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Rockville Center. Property: 94 Madison Ave., Mount Pleasant. Amount: $475,000. Filed Aug. 4.</w:t>
      </w:r>
    </w:p>
    <w:p w14:paraId="445047A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2BBA284" w14:textId="6ECDFF7C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Donofrio, Nicholas, </w:t>
      </w:r>
      <w:r w:rsidRPr="006F5C38">
        <w:rPr>
          <w:rFonts w:ascii="Arial" w:hAnsi="Arial" w:cs="Arial"/>
          <w:noProof w:val="0"/>
        </w:rPr>
        <w:t>Yonkers. Seller: Hedgerow Properties LLC, Weston, Connecticut. Property: 29 Lefferts Road, Yonkers. Amount: $371,000. Filed Aug. 10.</w:t>
      </w:r>
    </w:p>
    <w:p w14:paraId="519EC12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356A408" w14:textId="5441642A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Dronzek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David J. </w:t>
      </w:r>
      <w:r w:rsidRPr="006F5C38">
        <w:rPr>
          <w:rFonts w:ascii="Arial" w:hAnsi="Arial" w:cs="Arial"/>
          <w:noProof w:val="0"/>
        </w:rPr>
        <w:t xml:space="preserve">and </w:t>
      </w:r>
      <w:r w:rsidRPr="006F5C38">
        <w:rPr>
          <w:rFonts w:ascii="Arial" w:hAnsi="Arial" w:cs="Arial"/>
          <w:b/>
          <w:bCs/>
          <w:noProof w:val="0"/>
        </w:rPr>
        <w:t>Kenneth</w:t>
      </w:r>
      <w:r w:rsidR="00A25BDA" w:rsidRPr="006F5C38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A25BDA" w:rsidRPr="006F5C38">
        <w:rPr>
          <w:rFonts w:ascii="Arial" w:hAnsi="Arial" w:cs="Arial"/>
          <w:b/>
          <w:bCs/>
          <w:noProof w:val="0"/>
        </w:rPr>
        <w:t>Dronzek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</w:t>
      </w:r>
      <w:r w:rsidRPr="006F5C38">
        <w:rPr>
          <w:rFonts w:ascii="Arial" w:hAnsi="Arial" w:cs="Arial"/>
          <w:noProof w:val="0"/>
        </w:rPr>
        <w:t>Yonkers. Seller: 222 S</w:t>
      </w:r>
      <w:r w:rsidR="004A48F6" w:rsidRPr="006F5C38">
        <w:rPr>
          <w:rFonts w:ascii="Arial" w:hAnsi="Arial" w:cs="Arial"/>
          <w:noProof w:val="0"/>
        </w:rPr>
        <w:t>PV</w:t>
      </w:r>
      <w:r w:rsidRPr="006F5C38">
        <w:rPr>
          <w:rFonts w:ascii="Arial" w:hAnsi="Arial" w:cs="Arial"/>
          <w:noProof w:val="0"/>
        </w:rPr>
        <w:t xml:space="preserve"> LLC, Brooklyn. Property: 222 Somerville Place, Yonkers. Amount: $590,000. Filed Aug. 10.</w:t>
      </w:r>
    </w:p>
    <w:p w14:paraId="7BB1E79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DDF955B" w14:textId="72996F3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E</w:t>
      </w:r>
      <w:r w:rsidR="00A25BDA" w:rsidRPr="006F5C38">
        <w:rPr>
          <w:rFonts w:ascii="Arial" w:hAnsi="Arial" w:cs="Arial"/>
          <w:b/>
          <w:bCs/>
          <w:noProof w:val="0"/>
        </w:rPr>
        <w:t>HP</w:t>
      </w:r>
      <w:r w:rsidRPr="006F5C38">
        <w:rPr>
          <w:rFonts w:ascii="Arial" w:hAnsi="Arial" w:cs="Arial"/>
          <w:b/>
          <w:bCs/>
          <w:noProof w:val="0"/>
        </w:rPr>
        <w:t xml:space="preserve"> I LLC, </w:t>
      </w:r>
      <w:r w:rsidRPr="006F5C38">
        <w:rPr>
          <w:rFonts w:ascii="Arial" w:hAnsi="Arial" w:cs="Arial"/>
          <w:noProof w:val="0"/>
        </w:rPr>
        <w:t>Rye. Seller: Jared</w:t>
      </w:r>
      <w:r w:rsidR="00A25BDA" w:rsidRPr="006F5C38">
        <w:rPr>
          <w:rFonts w:ascii="Arial" w:hAnsi="Arial" w:cs="Arial"/>
          <w:noProof w:val="0"/>
        </w:rPr>
        <w:t xml:space="preserve"> Rigg</w:t>
      </w:r>
      <w:r w:rsidRPr="006F5C38">
        <w:rPr>
          <w:rFonts w:ascii="Arial" w:hAnsi="Arial" w:cs="Arial"/>
          <w:noProof w:val="0"/>
        </w:rPr>
        <w:t>, New Rochelle. Property: 3 Belmont St., White Plains. Amount: $975,000. Filed Aug. 8.</w:t>
      </w:r>
    </w:p>
    <w:p w14:paraId="049D91D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571A4B8" w14:textId="7042384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Hidden Meadow </w:t>
      </w:r>
      <w:r w:rsidR="003C4E6F" w:rsidRPr="006F5C38">
        <w:rPr>
          <w:rFonts w:ascii="Arial" w:hAnsi="Arial" w:cs="Arial"/>
          <w:b/>
          <w:bCs/>
          <w:noProof w:val="0"/>
        </w:rPr>
        <w:t>a</w:t>
      </w:r>
      <w:r w:rsidRPr="006F5C38">
        <w:rPr>
          <w:rFonts w:ascii="Arial" w:hAnsi="Arial" w:cs="Arial"/>
          <w:b/>
          <w:bCs/>
          <w:noProof w:val="0"/>
        </w:rPr>
        <w:t xml:space="preserve">t Somers LLC, </w:t>
      </w:r>
      <w:r w:rsidRPr="006F5C38">
        <w:rPr>
          <w:rFonts w:ascii="Arial" w:hAnsi="Arial" w:cs="Arial"/>
          <w:noProof w:val="0"/>
        </w:rPr>
        <w:t xml:space="preserve">Baldwin Place. Seller: </w:t>
      </w:r>
      <w:r w:rsidR="003C4E6F" w:rsidRPr="006F5C38">
        <w:rPr>
          <w:rFonts w:ascii="Arial" w:hAnsi="Arial" w:cs="Arial"/>
          <w:noProof w:val="0"/>
        </w:rPr>
        <w:t xml:space="preserve">Danny </w:t>
      </w:r>
      <w:proofErr w:type="spellStart"/>
      <w:r w:rsidRPr="006F5C38">
        <w:rPr>
          <w:rFonts w:ascii="Arial" w:hAnsi="Arial" w:cs="Arial"/>
          <w:noProof w:val="0"/>
        </w:rPr>
        <w:t>Tocci</w:t>
      </w:r>
      <w:proofErr w:type="spellEnd"/>
      <w:r w:rsidRPr="006F5C38">
        <w:rPr>
          <w:rFonts w:ascii="Arial" w:hAnsi="Arial" w:cs="Arial"/>
          <w:noProof w:val="0"/>
        </w:rPr>
        <w:t xml:space="preserve">, Yorktown Heights. Property: 12 </w:t>
      </w:r>
      <w:proofErr w:type="spellStart"/>
      <w:r w:rsidRPr="006F5C38">
        <w:rPr>
          <w:rFonts w:ascii="Arial" w:hAnsi="Arial" w:cs="Arial"/>
          <w:noProof w:val="0"/>
        </w:rPr>
        <w:t>Muscoot</w:t>
      </w:r>
      <w:proofErr w:type="spellEnd"/>
      <w:r w:rsidRPr="006F5C38">
        <w:rPr>
          <w:rFonts w:ascii="Arial" w:hAnsi="Arial" w:cs="Arial"/>
          <w:noProof w:val="0"/>
        </w:rPr>
        <w:t xml:space="preserve"> River Road, Somers. Amount: $662,000. Filed Aug. 10.</w:t>
      </w:r>
    </w:p>
    <w:p w14:paraId="3F4143B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3C8E675" w14:textId="17D6B3F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Kl Toll Fort A</w:t>
      </w:r>
      <w:r w:rsidR="003C4E6F" w:rsidRPr="006F5C38">
        <w:rPr>
          <w:rFonts w:ascii="Arial" w:hAnsi="Arial" w:cs="Arial"/>
          <w:b/>
          <w:bCs/>
          <w:noProof w:val="0"/>
        </w:rPr>
        <w:t>IV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New York. Seller: Toll Northeast V Corp</w:t>
      </w:r>
      <w:r w:rsidR="003C4E6F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Fort Washington, Pennsylvania. Property: 32 Wal</w:t>
      </w:r>
      <w:r w:rsidR="003C4E6F" w:rsidRPr="006F5C38">
        <w:rPr>
          <w:rFonts w:ascii="Arial" w:hAnsi="Arial" w:cs="Arial"/>
          <w:noProof w:val="0"/>
        </w:rPr>
        <w:t>l</w:t>
      </w:r>
      <w:r w:rsidRPr="006F5C38">
        <w:rPr>
          <w:rFonts w:ascii="Arial" w:hAnsi="Arial" w:cs="Arial"/>
          <w:noProof w:val="0"/>
        </w:rPr>
        <w:t>ace Way, New Castle. Amount: $640,000. Filed Aug. 10.</w:t>
      </w:r>
    </w:p>
    <w:p w14:paraId="40FCBEB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D3DF883" w14:textId="6C9805AA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Kondaur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Capital LLC, </w:t>
      </w:r>
      <w:r w:rsidRPr="006F5C38">
        <w:rPr>
          <w:rFonts w:ascii="Arial" w:hAnsi="Arial" w:cs="Arial"/>
          <w:noProof w:val="0"/>
        </w:rPr>
        <w:t>Orange, California. Seller: Ernesto Olivares, Mount Vernon. Property: 124 Fifth Ave., Mount Vernon. Amount: $376,000. Filed Aug. 8.</w:t>
      </w:r>
    </w:p>
    <w:p w14:paraId="6AA6B0A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D73838C" w14:textId="153573A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M&amp;M Westchester Properties LLC, </w:t>
      </w:r>
      <w:r w:rsidRPr="006F5C38">
        <w:rPr>
          <w:rFonts w:ascii="Arial" w:hAnsi="Arial" w:cs="Arial"/>
          <w:noProof w:val="0"/>
        </w:rPr>
        <w:t xml:space="preserve">Ossining. Seller: </w:t>
      </w:r>
      <w:proofErr w:type="spellStart"/>
      <w:r w:rsidRPr="006F5C38">
        <w:rPr>
          <w:rFonts w:ascii="Arial" w:hAnsi="Arial" w:cs="Arial"/>
          <w:noProof w:val="0"/>
        </w:rPr>
        <w:t>Alwaffa</w:t>
      </w:r>
      <w:proofErr w:type="spellEnd"/>
      <w:r w:rsidRPr="006F5C38">
        <w:rPr>
          <w:rFonts w:ascii="Arial" w:hAnsi="Arial" w:cs="Arial"/>
          <w:noProof w:val="0"/>
        </w:rPr>
        <w:t xml:space="preserve"> LLC, Buchanan. Property: 300 </w:t>
      </w:r>
      <w:proofErr w:type="spellStart"/>
      <w:r w:rsidRPr="006F5C38">
        <w:rPr>
          <w:rFonts w:ascii="Arial" w:hAnsi="Arial" w:cs="Arial"/>
          <w:noProof w:val="0"/>
        </w:rPr>
        <w:t>Bleakley</w:t>
      </w:r>
      <w:proofErr w:type="spellEnd"/>
      <w:r w:rsidRPr="006F5C38">
        <w:rPr>
          <w:rFonts w:ascii="Arial" w:hAnsi="Arial" w:cs="Arial"/>
          <w:noProof w:val="0"/>
        </w:rPr>
        <w:t xml:space="preserve"> Ave., Cortlandt. Amount: $362,000. Filed Aug. 3.</w:t>
      </w:r>
    </w:p>
    <w:p w14:paraId="4F02653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38A500C" w14:textId="5B48805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M</w:t>
      </w:r>
      <w:r w:rsidR="003C4E6F" w:rsidRPr="006F5C38">
        <w:rPr>
          <w:rFonts w:ascii="Arial" w:hAnsi="Arial" w:cs="Arial"/>
          <w:b/>
          <w:bCs/>
          <w:noProof w:val="0"/>
        </w:rPr>
        <w:t>JB</w:t>
      </w:r>
      <w:r w:rsidRPr="006F5C38">
        <w:rPr>
          <w:rFonts w:ascii="Arial" w:hAnsi="Arial" w:cs="Arial"/>
          <w:b/>
          <w:bCs/>
          <w:noProof w:val="0"/>
        </w:rPr>
        <w:t xml:space="preserve"> 412-2</w:t>
      </w:r>
      <w:r w:rsidR="003C4E6F" w:rsidRPr="006F5C38">
        <w:rPr>
          <w:rFonts w:ascii="Arial" w:hAnsi="Arial" w:cs="Arial"/>
          <w:noProof w:val="0"/>
        </w:rPr>
        <w:t>B</w:t>
      </w:r>
      <w:r w:rsidRPr="006F5C38">
        <w:rPr>
          <w:rFonts w:ascii="Arial" w:hAnsi="Arial" w:cs="Arial"/>
          <w:b/>
          <w:bCs/>
          <w:noProof w:val="0"/>
        </w:rPr>
        <w:t xml:space="preserve"> Benedict Ave LLC, </w:t>
      </w:r>
      <w:r w:rsidRPr="006F5C38">
        <w:rPr>
          <w:rFonts w:ascii="Arial" w:hAnsi="Arial" w:cs="Arial"/>
          <w:noProof w:val="0"/>
        </w:rPr>
        <w:t>New City. Seller: Matthew Mitchell, New York. Property: 412 Benedict Ave., Greenburgh. Amount: $437,000. Filed Aug. 10.</w:t>
      </w:r>
    </w:p>
    <w:p w14:paraId="47C6E6C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C2DD36C" w14:textId="246222A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Philip J</w:t>
      </w:r>
      <w:r w:rsidR="003C4E6F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 </w:t>
      </w:r>
      <w:r w:rsidR="003C4E6F" w:rsidRPr="006F5C38">
        <w:rPr>
          <w:rFonts w:ascii="Arial" w:hAnsi="Arial" w:cs="Arial"/>
          <w:noProof w:val="0"/>
        </w:rPr>
        <w:t>and</w:t>
      </w:r>
      <w:r w:rsidRPr="006F5C38">
        <w:rPr>
          <w:rFonts w:ascii="Arial" w:hAnsi="Arial" w:cs="Arial"/>
          <w:b/>
          <w:bCs/>
          <w:noProof w:val="0"/>
        </w:rPr>
        <w:t xml:space="preserve"> Agnes R</w:t>
      </w:r>
      <w:r w:rsidR="003C4E6F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 Keating Family Ltd</w:t>
      </w:r>
      <w:r w:rsidR="003C4E6F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 Partnership, </w:t>
      </w:r>
      <w:r w:rsidRPr="006F5C38">
        <w:rPr>
          <w:rFonts w:ascii="Arial" w:hAnsi="Arial" w:cs="Arial"/>
          <w:noProof w:val="0"/>
        </w:rPr>
        <w:t xml:space="preserve">Putnam </w:t>
      </w:r>
      <w:r w:rsidRPr="006F5C38">
        <w:rPr>
          <w:rFonts w:ascii="Arial" w:hAnsi="Arial" w:cs="Arial"/>
          <w:noProof w:val="0"/>
        </w:rPr>
        <w:lastRenderedPageBreak/>
        <w:t xml:space="preserve">Valley. Seller: </w:t>
      </w:r>
      <w:proofErr w:type="spellStart"/>
      <w:r w:rsidRPr="006F5C38">
        <w:rPr>
          <w:rFonts w:ascii="Arial" w:hAnsi="Arial" w:cs="Arial"/>
          <w:noProof w:val="0"/>
        </w:rPr>
        <w:t>Cochapamba</w:t>
      </w:r>
      <w:proofErr w:type="spellEnd"/>
      <w:r w:rsidRPr="006F5C38">
        <w:rPr>
          <w:rFonts w:ascii="Arial" w:hAnsi="Arial" w:cs="Arial"/>
          <w:noProof w:val="0"/>
        </w:rPr>
        <w:t xml:space="preserve"> LLC, Woodhaven. Property: 431 N</w:t>
      </w:r>
      <w:r w:rsidR="003C4E6F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 xml:space="preserve"> Division St., Peekskill. Amount: $225,000. Filed Aug. 8.</w:t>
      </w:r>
    </w:p>
    <w:p w14:paraId="46A151E1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514A1D7" w14:textId="6338FD0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Primrose Group 1 Cedar 1</w:t>
      </w:r>
      <w:r w:rsidR="003C4E6F" w:rsidRPr="006F5C38">
        <w:rPr>
          <w:rFonts w:ascii="Arial" w:hAnsi="Arial" w:cs="Arial"/>
          <w:b/>
          <w:bCs/>
          <w:noProof w:val="0"/>
        </w:rPr>
        <w:t>D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Yonkers. Seller: Heather Martin, Jackson Heights. Property: 1 Cedar St., Eastchester. Amount: $480,000. Filed Aug. 8.</w:t>
      </w:r>
    </w:p>
    <w:p w14:paraId="603A4EB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3917326" w14:textId="715DD3CA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Richies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Property LLC, </w:t>
      </w:r>
      <w:r w:rsidRPr="006F5C38">
        <w:rPr>
          <w:rFonts w:ascii="Arial" w:hAnsi="Arial" w:cs="Arial"/>
          <w:noProof w:val="0"/>
        </w:rPr>
        <w:t xml:space="preserve">Yonkers. Seller: </w:t>
      </w:r>
      <w:proofErr w:type="spellStart"/>
      <w:r w:rsidRPr="006F5C38">
        <w:rPr>
          <w:rFonts w:ascii="Arial" w:hAnsi="Arial" w:cs="Arial"/>
          <w:noProof w:val="0"/>
        </w:rPr>
        <w:t>Beatos</w:t>
      </w:r>
      <w:proofErr w:type="spellEnd"/>
      <w:r w:rsidRPr="006F5C38">
        <w:rPr>
          <w:rFonts w:ascii="Arial" w:hAnsi="Arial" w:cs="Arial"/>
          <w:noProof w:val="0"/>
        </w:rPr>
        <w:t xml:space="preserve"> Properties LLC, Thornwood. Property: 310 Garden Ave., Mount Vernon. Amount: $255,000. Filed Aug. 10.</w:t>
      </w:r>
    </w:p>
    <w:p w14:paraId="70A145E4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DFB3B91" w14:textId="55EA7F1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Vickers, Thaddeus </w:t>
      </w:r>
      <w:r w:rsidRPr="006F5C38">
        <w:rPr>
          <w:rFonts w:ascii="Arial" w:hAnsi="Arial" w:cs="Arial"/>
          <w:noProof w:val="0"/>
        </w:rPr>
        <w:t xml:space="preserve">and </w:t>
      </w:r>
      <w:r w:rsidRPr="006F5C38">
        <w:rPr>
          <w:rFonts w:ascii="Arial" w:hAnsi="Arial" w:cs="Arial"/>
          <w:b/>
          <w:bCs/>
          <w:noProof w:val="0"/>
        </w:rPr>
        <w:t>Patricia</w:t>
      </w:r>
      <w:r w:rsidR="003C4E6F" w:rsidRPr="006F5C38">
        <w:rPr>
          <w:rFonts w:ascii="Arial" w:hAnsi="Arial" w:cs="Arial"/>
          <w:b/>
          <w:bCs/>
          <w:noProof w:val="0"/>
        </w:rPr>
        <w:t xml:space="preserve"> Vickers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Somers. Seller: Cartus Financial Corp</w:t>
      </w:r>
      <w:r w:rsidR="003C4E6F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 xml:space="preserve">, Danbury, </w:t>
      </w:r>
      <w:r w:rsidRPr="006F5C38">
        <w:rPr>
          <w:rFonts w:ascii="Arial" w:hAnsi="Arial" w:cs="Arial"/>
          <w:noProof w:val="0"/>
        </w:rPr>
        <w:lastRenderedPageBreak/>
        <w:t>Connecticut. Property: 146 Mitchell Road, Somers. Amount: $641,000. Filed Aug. 8.</w:t>
      </w:r>
    </w:p>
    <w:p w14:paraId="70C782D4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A28FD72" w14:textId="201A61B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Virga, Julie, </w:t>
      </w:r>
      <w:r w:rsidRPr="006F5C38">
        <w:rPr>
          <w:rFonts w:ascii="Arial" w:hAnsi="Arial" w:cs="Arial"/>
          <w:noProof w:val="0"/>
        </w:rPr>
        <w:t>Yonkers. Seller: 99 Lockwood Corp</w:t>
      </w:r>
      <w:r w:rsidR="003C4E6F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Bronx. Property: 99 Lockwood Ave., Yonkers. Amount: $600,000. Filed Aug. 8.</w:t>
      </w:r>
    </w:p>
    <w:p w14:paraId="745B62E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18FDB1A" w14:textId="3BE8D85E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Zhao, </w:t>
      </w:r>
      <w:proofErr w:type="spellStart"/>
      <w:r w:rsidRPr="006F5C38">
        <w:rPr>
          <w:rFonts w:ascii="Arial" w:hAnsi="Arial" w:cs="Arial"/>
          <w:b/>
          <w:bCs/>
          <w:noProof w:val="0"/>
        </w:rPr>
        <w:t>Shouxun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</w:t>
      </w:r>
      <w:r w:rsidRPr="006F5C38">
        <w:rPr>
          <w:rFonts w:ascii="Arial" w:hAnsi="Arial" w:cs="Arial"/>
          <w:noProof w:val="0"/>
        </w:rPr>
        <w:t>and</w:t>
      </w:r>
      <w:r w:rsidRPr="006F5C38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6F5C38">
        <w:rPr>
          <w:rFonts w:ascii="Arial" w:hAnsi="Arial" w:cs="Arial"/>
          <w:b/>
          <w:bCs/>
          <w:noProof w:val="0"/>
        </w:rPr>
        <w:t>Lihua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Song, </w:t>
      </w:r>
      <w:r w:rsidRPr="006F5C38">
        <w:rPr>
          <w:rFonts w:ascii="Arial" w:hAnsi="Arial" w:cs="Arial"/>
          <w:noProof w:val="0"/>
        </w:rPr>
        <w:t>Cortlandt Manor. Seller: American International Relocation Solutions LLC, Pittsburgh, Pennsylvania. Property: 52 School St., Cortlandt. Amount: $675,000. Filed Aug. 10.</w:t>
      </w:r>
    </w:p>
    <w:p w14:paraId="2222DE2E" w14:textId="6EC5AF40" w:rsidR="44122DB8" w:rsidRPr="006F5C38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6F5C38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2E8AC052" w14:textId="34593C1A" w:rsidR="3C739624" w:rsidRPr="006F5C38" w:rsidRDefault="003B7197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8D9A984" w14:textId="202B8BC1" w:rsidR="3C739624" w:rsidRPr="006F5C38" w:rsidRDefault="3C739624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8F4B8DB" w14:textId="7777777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Arias, Ana H., </w:t>
      </w:r>
      <w:r w:rsidRPr="006F5C38">
        <w:rPr>
          <w:rFonts w:ascii="Arial" w:hAnsi="Arial" w:cs="Arial"/>
          <w:noProof w:val="0"/>
        </w:rPr>
        <w:t>Yonkers. $4,420 in favor of American Express National Bank, Sandy, Utah. Filed Aug. 9.</w:t>
      </w:r>
    </w:p>
    <w:p w14:paraId="030BFCD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F645458" w14:textId="2D0A6686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Arriaza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Silvia, </w:t>
      </w:r>
      <w:r w:rsidRPr="006F5C38">
        <w:rPr>
          <w:rFonts w:ascii="Arial" w:hAnsi="Arial" w:cs="Arial"/>
          <w:noProof w:val="0"/>
        </w:rPr>
        <w:t>Yonkers. $7,213 in favor of Citibank NA, Sioux Falls, South Dakota. Filed Aug. 10.</w:t>
      </w:r>
    </w:p>
    <w:p w14:paraId="5073222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70482F2" w14:textId="7DEEE27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Avelar, Sandra E., </w:t>
      </w:r>
      <w:r w:rsidRPr="006F5C38">
        <w:rPr>
          <w:rFonts w:ascii="Arial" w:hAnsi="Arial" w:cs="Arial"/>
          <w:noProof w:val="0"/>
        </w:rPr>
        <w:t>West Harrison. $7,383 in favor of Discover Bank, New Albany, Ohio. Filed Aug. 9.</w:t>
      </w:r>
    </w:p>
    <w:p w14:paraId="4D53DE2C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32042A0" w14:textId="6BF2668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Avellino, Jerry, </w:t>
      </w:r>
      <w:r w:rsidRPr="006F5C38">
        <w:rPr>
          <w:rFonts w:ascii="Arial" w:hAnsi="Arial" w:cs="Arial"/>
          <w:noProof w:val="0"/>
        </w:rPr>
        <w:t>Scarsdale. $22,241 in favor of Capital One NA, Richmond, Virginia Filed Aug. 8.</w:t>
      </w:r>
    </w:p>
    <w:p w14:paraId="190F3C5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7A8BD41" w14:textId="7ECEC61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Belasco, Monica, </w:t>
      </w:r>
      <w:r w:rsidRPr="006F5C38">
        <w:rPr>
          <w:rFonts w:ascii="Arial" w:hAnsi="Arial" w:cs="Arial"/>
          <w:noProof w:val="0"/>
        </w:rPr>
        <w:t>Elmsford. $6,775 in favor of Cavalry S</w:t>
      </w:r>
      <w:r w:rsidR="003C4E6F" w:rsidRPr="006F5C38">
        <w:rPr>
          <w:rFonts w:ascii="Arial" w:hAnsi="Arial" w:cs="Arial"/>
          <w:noProof w:val="0"/>
        </w:rPr>
        <w:t>PV</w:t>
      </w:r>
      <w:r w:rsidRPr="006F5C38">
        <w:rPr>
          <w:rFonts w:ascii="Arial" w:hAnsi="Arial" w:cs="Arial"/>
          <w:noProof w:val="0"/>
        </w:rPr>
        <w:t xml:space="preserve"> I LLC, Greenwich, Connecticut. Filed Aug. 9.</w:t>
      </w:r>
    </w:p>
    <w:p w14:paraId="61C2E23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F714B3E" w14:textId="5E1A230A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Bernal, </w:t>
      </w:r>
      <w:proofErr w:type="spellStart"/>
      <w:r w:rsidRPr="006F5C38">
        <w:rPr>
          <w:rFonts w:ascii="Arial" w:hAnsi="Arial" w:cs="Arial"/>
          <w:b/>
          <w:bCs/>
          <w:noProof w:val="0"/>
        </w:rPr>
        <w:t>Ninoska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Port Chester. $4,894 in favor of Cavalry S</w:t>
      </w:r>
      <w:r w:rsidR="003C4E6F" w:rsidRPr="006F5C38">
        <w:rPr>
          <w:rFonts w:ascii="Arial" w:hAnsi="Arial" w:cs="Arial"/>
          <w:noProof w:val="0"/>
        </w:rPr>
        <w:t>PV</w:t>
      </w:r>
      <w:r w:rsidRPr="006F5C38">
        <w:rPr>
          <w:rFonts w:ascii="Arial" w:hAnsi="Arial" w:cs="Arial"/>
          <w:noProof w:val="0"/>
        </w:rPr>
        <w:t xml:space="preserve"> I LLC, Greenwich, Connecticut. Filed Aug. 9.</w:t>
      </w:r>
    </w:p>
    <w:p w14:paraId="7C44487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8606131" w14:textId="0C6E3DC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Boney, Alicia, </w:t>
      </w:r>
      <w:r w:rsidRPr="006F5C38">
        <w:rPr>
          <w:rFonts w:ascii="Arial" w:hAnsi="Arial" w:cs="Arial"/>
          <w:noProof w:val="0"/>
        </w:rPr>
        <w:t>Yonkers. $4,184 in favor of Jefferson Capital Systems LLC, St. Cloud, Minnesota. Filed Aug. 9.</w:t>
      </w:r>
    </w:p>
    <w:p w14:paraId="5D5199D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47D5C36" w14:textId="629DDDC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Bourke, Harley, </w:t>
      </w:r>
      <w:r w:rsidRPr="006F5C38">
        <w:rPr>
          <w:rFonts w:ascii="Arial" w:hAnsi="Arial" w:cs="Arial"/>
          <w:noProof w:val="0"/>
        </w:rPr>
        <w:t>Yonkers. $3,740 in favor of JPMorgan Chase Bank NA, Wilmington, Delaware. Filed Aug. 9.</w:t>
      </w:r>
    </w:p>
    <w:p w14:paraId="00824FB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8473B11" w14:textId="1E88C88B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Brown, </w:t>
      </w:r>
      <w:proofErr w:type="spellStart"/>
      <w:r w:rsidRPr="006F5C38">
        <w:rPr>
          <w:rFonts w:ascii="Arial" w:hAnsi="Arial" w:cs="Arial"/>
          <w:b/>
          <w:bCs/>
          <w:noProof w:val="0"/>
        </w:rPr>
        <w:t>Shacquille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N., </w:t>
      </w:r>
      <w:r w:rsidRPr="006F5C38">
        <w:rPr>
          <w:rFonts w:ascii="Arial" w:hAnsi="Arial" w:cs="Arial"/>
          <w:noProof w:val="0"/>
        </w:rPr>
        <w:t>Yonkers. $6,715 in favor of American Express National Bank, Sandy, Utah. Filed Aug. 9.</w:t>
      </w:r>
    </w:p>
    <w:p w14:paraId="25DD6E0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FB1BE89" w14:textId="2239FE4C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Cabey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6F5C38">
        <w:rPr>
          <w:rFonts w:ascii="Arial" w:hAnsi="Arial" w:cs="Arial"/>
          <w:b/>
          <w:bCs/>
          <w:noProof w:val="0"/>
        </w:rPr>
        <w:t>Tashi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T., </w:t>
      </w:r>
      <w:r w:rsidRPr="006F5C38">
        <w:rPr>
          <w:rFonts w:ascii="Arial" w:hAnsi="Arial" w:cs="Arial"/>
          <w:noProof w:val="0"/>
        </w:rPr>
        <w:t>Mount Vernon. $4,632 in favor of Capital One NA, Glen Allen, Virginia. Filed Aug. 8.</w:t>
      </w:r>
    </w:p>
    <w:p w14:paraId="3BA8989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0E772EC" w14:textId="1FC3F5EA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Chabad </w:t>
      </w:r>
      <w:r w:rsidR="003C4E6F" w:rsidRPr="006F5C38">
        <w:rPr>
          <w:rFonts w:ascii="Arial" w:hAnsi="Arial" w:cs="Arial"/>
          <w:b/>
          <w:bCs/>
          <w:noProof w:val="0"/>
        </w:rPr>
        <w:t>o</w:t>
      </w:r>
      <w:r w:rsidRPr="006F5C38">
        <w:rPr>
          <w:rFonts w:ascii="Arial" w:hAnsi="Arial" w:cs="Arial"/>
          <w:b/>
          <w:bCs/>
          <w:noProof w:val="0"/>
        </w:rPr>
        <w:t>f Scarsdale Inc</w:t>
      </w:r>
      <w:r w:rsidR="003C4E6F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 xml:space="preserve">New Rochelle. $20,734 in favor of </w:t>
      </w:r>
      <w:r w:rsidR="003C4E6F" w:rsidRPr="006F5C38">
        <w:rPr>
          <w:rFonts w:ascii="Arial" w:hAnsi="Arial" w:cs="Arial"/>
          <w:noProof w:val="0"/>
        </w:rPr>
        <w:t xml:space="preserve">David </w:t>
      </w:r>
      <w:proofErr w:type="spellStart"/>
      <w:r w:rsidRPr="006F5C38">
        <w:rPr>
          <w:rFonts w:ascii="Arial" w:hAnsi="Arial" w:cs="Arial"/>
          <w:noProof w:val="0"/>
        </w:rPr>
        <w:t>Jakubowicz</w:t>
      </w:r>
      <w:proofErr w:type="spellEnd"/>
      <w:r w:rsidRPr="006F5C38">
        <w:rPr>
          <w:rFonts w:ascii="Arial" w:hAnsi="Arial" w:cs="Arial"/>
          <w:noProof w:val="0"/>
        </w:rPr>
        <w:t>, Scarsdale. Filed Aug. 7.</w:t>
      </w:r>
    </w:p>
    <w:p w14:paraId="6C82D01C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A30A9D0" w14:textId="4DF2891C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Comblo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Michael J., </w:t>
      </w:r>
      <w:r w:rsidRPr="006F5C38">
        <w:rPr>
          <w:rFonts w:ascii="Arial" w:hAnsi="Arial" w:cs="Arial"/>
          <w:noProof w:val="0"/>
        </w:rPr>
        <w:t>Mamaroneck. $9,699 in favor of Citibank NA, Sioux Falls, South Dakota. Filed Aug. 9.</w:t>
      </w:r>
    </w:p>
    <w:p w14:paraId="71C9E8B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7EF87ED" w14:textId="0CE861E3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>Craig, Randy</w:t>
      </w:r>
      <w:r w:rsidR="003C4E6F" w:rsidRPr="006F5C38">
        <w:rPr>
          <w:rFonts w:ascii="Arial" w:hAnsi="Arial" w:cs="Arial"/>
          <w:b/>
          <w:bCs/>
          <w:noProof w:val="0"/>
        </w:rPr>
        <w:t>,</w:t>
      </w:r>
      <w:r w:rsidRPr="006F5C38">
        <w:rPr>
          <w:rFonts w:ascii="Arial" w:hAnsi="Arial" w:cs="Arial"/>
          <w:b/>
          <w:bCs/>
          <w:noProof w:val="0"/>
        </w:rPr>
        <w:t xml:space="preserve"> et al, </w:t>
      </w:r>
      <w:r w:rsidRPr="006F5C38">
        <w:rPr>
          <w:rFonts w:ascii="Arial" w:hAnsi="Arial" w:cs="Arial"/>
          <w:noProof w:val="0"/>
        </w:rPr>
        <w:t>Seminole, Florida. $128,685 in favor of G</w:t>
      </w:r>
      <w:r w:rsidR="003C4E6F" w:rsidRPr="006F5C38">
        <w:rPr>
          <w:rFonts w:ascii="Arial" w:hAnsi="Arial" w:cs="Arial"/>
          <w:noProof w:val="0"/>
        </w:rPr>
        <w:t>CM</w:t>
      </w:r>
      <w:r w:rsidRPr="006F5C38">
        <w:rPr>
          <w:rFonts w:ascii="Arial" w:hAnsi="Arial" w:cs="Arial"/>
          <w:noProof w:val="0"/>
        </w:rPr>
        <w:t xml:space="preserve"> Capital LLC, White Plains. Filed Aug. 10.</w:t>
      </w:r>
    </w:p>
    <w:p w14:paraId="501EC272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B3E5035" w14:textId="0DF7A62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Crooks, Ryan, </w:t>
      </w:r>
      <w:r w:rsidRPr="006F5C38">
        <w:rPr>
          <w:rFonts w:ascii="Arial" w:hAnsi="Arial" w:cs="Arial"/>
          <w:noProof w:val="0"/>
        </w:rPr>
        <w:t>Ossining. $6,378 in favor of Cavalry S</w:t>
      </w:r>
      <w:r w:rsidR="003C4E6F" w:rsidRPr="006F5C38">
        <w:rPr>
          <w:rStyle w:val="PageNumber"/>
        </w:rPr>
        <w:t>PV</w:t>
      </w:r>
      <w:r w:rsidRPr="006F5C38">
        <w:rPr>
          <w:rFonts w:ascii="Arial" w:hAnsi="Arial" w:cs="Arial"/>
          <w:noProof w:val="0"/>
        </w:rPr>
        <w:t xml:space="preserve"> I LLC, Greenwich, Connecticut. Filed Aug. 9.</w:t>
      </w:r>
    </w:p>
    <w:p w14:paraId="42D64884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097FB8A" w14:textId="47167012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Delgado, Maria, </w:t>
      </w:r>
      <w:r w:rsidRPr="006F5C38">
        <w:rPr>
          <w:rFonts w:ascii="Arial" w:hAnsi="Arial" w:cs="Arial"/>
          <w:noProof w:val="0"/>
        </w:rPr>
        <w:t>White Plains. $2,974 in favor of Citibank NA, Sioux Falls, South Dakota. Filed Aug. 9.</w:t>
      </w:r>
    </w:p>
    <w:p w14:paraId="348B945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199A166" w14:textId="27F6659C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Dere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6F5C38">
        <w:rPr>
          <w:rFonts w:ascii="Arial" w:hAnsi="Arial" w:cs="Arial"/>
          <w:b/>
          <w:bCs/>
          <w:noProof w:val="0"/>
        </w:rPr>
        <w:t>Erdal</w:t>
      </w:r>
      <w:proofErr w:type="spellEnd"/>
      <w:r w:rsidR="003C4E6F"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b/>
          <w:bCs/>
          <w:noProof w:val="0"/>
        </w:rPr>
        <w:t xml:space="preserve">et al, </w:t>
      </w:r>
      <w:r w:rsidRPr="006F5C38">
        <w:rPr>
          <w:rFonts w:ascii="Arial" w:hAnsi="Arial" w:cs="Arial"/>
          <w:noProof w:val="0"/>
        </w:rPr>
        <w:t>New York. $493,965 in favor of JPMorgan Chase Bank NA, Wilmington, Delaware. Filed Aug. 7.</w:t>
      </w:r>
    </w:p>
    <w:p w14:paraId="69EEEAA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DD1655F" w14:textId="69C5F257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Derosa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Nikki R., </w:t>
      </w:r>
      <w:r w:rsidRPr="006F5C38">
        <w:rPr>
          <w:rFonts w:ascii="Arial" w:hAnsi="Arial" w:cs="Arial"/>
          <w:noProof w:val="0"/>
        </w:rPr>
        <w:t>Thornwood. $4,389 in favor of Bank of America NA, Charlotte, North Carolina. Filed Aug. 10.</w:t>
      </w:r>
    </w:p>
    <w:p w14:paraId="515456B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52AEADE" w14:textId="0DAD6DA7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Dumet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Susan A., </w:t>
      </w:r>
      <w:r w:rsidRPr="006F5C38">
        <w:rPr>
          <w:rFonts w:ascii="Arial" w:hAnsi="Arial" w:cs="Arial"/>
          <w:noProof w:val="0"/>
        </w:rPr>
        <w:t>Yonkers. $400,225 in favor of Eastern Funding LLC, New York. Filed Aug. 10.</w:t>
      </w:r>
    </w:p>
    <w:p w14:paraId="613B00A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A8127AE" w14:textId="2B907DE8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Duonola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Eugenie, </w:t>
      </w:r>
      <w:r w:rsidRPr="006F5C38">
        <w:rPr>
          <w:rFonts w:ascii="Arial" w:hAnsi="Arial" w:cs="Arial"/>
          <w:noProof w:val="0"/>
        </w:rPr>
        <w:t>Pleasantville. $9,063 in favor of Hudson Valley Federal Credit Union, Poughkeepsie. Filed Aug. 9.</w:t>
      </w:r>
    </w:p>
    <w:p w14:paraId="20E8749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7DC20AC" w14:textId="2F95CD0F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Durant, Victor, </w:t>
      </w:r>
      <w:r w:rsidRPr="006F5C38">
        <w:rPr>
          <w:rFonts w:ascii="Arial" w:hAnsi="Arial" w:cs="Arial"/>
          <w:noProof w:val="0"/>
        </w:rPr>
        <w:t>Yonkers. $2,925 in favor of Citibank NA, Sioux Falls, South Dakota. Filed Aug. 10.</w:t>
      </w:r>
    </w:p>
    <w:p w14:paraId="62BA3E4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2DE0D86" w14:textId="5D00041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>Essex House Coffee Co</w:t>
      </w:r>
      <w:r w:rsidR="003C4E6F" w:rsidRPr="006F5C38">
        <w:rPr>
          <w:rFonts w:ascii="Arial" w:hAnsi="Arial" w:cs="Arial"/>
          <w:b/>
          <w:bCs/>
          <w:noProof w:val="0"/>
        </w:rPr>
        <w:t>mpany</w:t>
      </w:r>
      <w:r w:rsidRPr="006F5C38">
        <w:rPr>
          <w:rFonts w:ascii="Arial" w:hAnsi="Arial" w:cs="Arial"/>
          <w:b/>
          <w:bCs/>
          <w:noProof w:val="0"/>
        </w:rPr>
        <w:t xml:space="preserve"> Inc</w:t>
      </w:r>
      <w:r w:rsidR="003C4E6F" w:rsidRPr="006F5C38">
        <w:rPr>
          <w:rFonts w:ascii="Arial" w:hAnsi="Arial" w:cs="Arial"/>
          <w:b/>
          <w:bCs/>
          <w:noProof w:val="0"/>
        </w:rPr>
        <w:t>.,</w:t>
      </w:r>
      <w:r w:rsidRPr="006F5C38">
        <w:rPr>
          <w:rFonts w:ascii="Arial" w:hAnsi="Arial" w:cs="Arial"/>
          <w:b/>
          <w:bCs/>
          <w:noProof w:val="0"/>
        </w:rPr>
        <w:t xml:space="preserve"> et al, </w:t>
      </w:r>
      <w:r w:rsidRPr="006F5C38">
        <w:rPr>
          <w:rFonts w:ascii="Arial" w:hAnsi="Arial" w:cs="Arial"/>
          <w:noProof w:val="0"/>
        </w:rPr>
        <w:t>Freeport. $21,454 in favor of Empire Coffee Co</w:t>
      </w:r>
      <w:r w:rsidR="003C4E6F" w:rsidRPr="006F5C38">
        <w:rPr>
          <w:rFonts w:ascii="Arial" w:hAnsi="Arial" w:cs="Arial"/>
          <w:noProof w:val="0"/>
        </w:rPr>
        <w:t>mpany</w:t>
      </w:r>
      <w:r w:rsidRPr="006F5C38">
        <w:rPr>
          <w:rFonts w:ascii="Arial" w:hAnsi="Arial" w:cs="Arial"/>
          <w:noProof w:val="0"/>
        </w:rPr>
        <w:t xml:space="preserve"> Inc</w:t>
      </w:r>
      <w:r w:rsidR="003C4E6F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Port Chester. Filed Aug. 7.</w:t>
      </w:r>
    </w:p>
    <w:p w14:paraId="2E825CF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BB99982" w14:textId="1DF3D6C1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Familia, Oscar L., </w:t>
      </w:r>
      <w:r w:rsidRPr="006F5C38">
        <w:rPr>
          <w:rFonts w:ascii="Arial" w:hAnsi="Arial" w:cs="Arial"/>
          <w:noProof w:val="0"/>
        </w:rPr>
        <w:t>White Plains. $4,759 in favor of Citibank NA, Sioux Falls, South Dakota. Filed Aug. 9.</w:t>
      </w:r>
    </w:p>
    <w:p w14:paraId="6DBE344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A42E32C" w14:textId="5A363C9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Fernandez, Krystle R., </w:t>
      </w:r>
      <w:r w:rsidRPr="006F5C38">
        <w:rPr>
          <w:rFonts w:ascii="Arial" w:hAnsi="Arial" w:cs="Arial"/>
          <w:noProof w:val="0"/>
        </w:rPr>
        <w:t>Mohegan Lake. $10,423 in favor of American Express National Bank, Sandy, Utah. Filed Aug. 9.</w:t>
      </w:r>
    </w:p>
    <w:p w14:paraId="7DC3BD0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311EBBF" w14:textId="64A9BDF2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Fishkin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David R., </w:t>
      </w:r>
      <w:r w:rsidRPr="006F5C38">
        <w:rPr>
          <w:rFonts w:ascii="Arial" w:hAnsi="Arial" w:cs="Arial"/>
          <w:noProof w:val="0"/>
        </w:rPr>
        <w:t>Ardsley. $14,683 in favor of Firs</w:t>
      </w:r>
      <w:r w:rsidR="003C4E6F" w:rsidRPr="006F5C38">
        <w:rPr>
          <w:rFonts w:ascii="Arial" w:hAnsi="Arial" w:cs="Arial"/>
          <w:noProof w:val="0"/>
        </w:rPr>
        <w:t>t</w:t>
      </w:r>
      <w:r w:rsidRPr="006F5C38">
        <w:rPr>
          <w:rFonts w:ascii="Arial" w:hAnsi="Arial" w:cs="Arial"/>
          <w:noProof w:val="0"/>
        </w:rPr>
        <w:t xml:space="preserve"> National Bank of Omaha, Omaha, Nebraska. Filed Aug. 9.</w:t>
      </w:r>
    </w:p>
    <w:p w14:paraId="3D65DAE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18DD347" w14:textId="0FA7C41B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>F</w:t>
      </w:r>
      <w:r w:rsidR="003C4E6F" w:rsidRPr="006F5C38">
        <w:rPr>
          <w:rFonts w:ascii="Arial" w:hAnsi="Arial" w:cs="Arial"/>
          <w:b/>
          <w:bCs/>
          <w:noProof w:val="0"/>
        </w:rPr>
        <w:t>OC</w:t>
      </w:r>
      <w:r w:rsidRPr="006F5C38">
        <w:rPr>
          <w:rFonts w:ascii="Arial" w:hAnsi="Arial" w:cs="Arial"/>
          <w:b/>
          <w:bCs/>
          <w:noProof w:val="0"/>
        </w:rPr>
        <w:t xml:space="preserve"> Real Estate Corp</w:t>
      </w:r>
      <w:r w:rsidR="003C4E6F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 xml:space="preserve">Flushing. $235,887 in favor of </w:t>
      </w:r>
      <w:proofErr w:type="spellStart"/>
      <w:r w:rsidRPr="006F5C38">
        <w:rPr>
          <w:rFonts w:ascii="Arial" w:hAnsi="Arial" w:cs="Arial"/>
          <w:noProof w:val="0"/>
        </w:rPr>
        <w:t>Chul</w:t>
      </w:r>
      <w:proofErr w:type="spellEnd"/>
      <w:r w:rsidRPr="006F5C38">
        <w:rPr>
          <w:rFonts w:ascii="Arial" w:hAnsi="Arial" w:cs="Arial"/>
          <w:noProof w:val="0"/>
        </w:rPr>
        <w:t>-In Park, Westlake, Ohio. Filed Aug. 7.</w:t>
      </w:r>
    </w:p>
    <w:p w14:paraId="0540E977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8EF4347" w14:textId="08CEEC03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Fonts, Juan, </w:t>
      </w:r>
      <w:r w:rsidRPr="006F5C38">
        <w:rPr>
          <w:rFonts w:ascii="Arial" w:hAnsi="Arial" w:cs="Arial"/>
          <w:noProof w:val="0"/>
        </w:rPr>
        <w:t>Yonkers. $16,703 in favor of Citibank NA, Sioux Falls, South Dakota. Filed Aug. 10.</w:t>
      </w:r>
    </w:p>
    <w:p w14:paraId="1923ADC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DF4D7A1" w14:textId="4D561BD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Forged Technology Solutions</w:t>
      </w:r>
      <w:r w:rsidR="003C4E6F" w:rsidRPr="006F5C38">
        <w:rPr>
          <w:rFonts w:ascii="Arial" w:hAnsi="Arial" w:cs="Arial"/>
          <w:b/>
          <w:bCs/>
          <w:noProof w:val="0"/>
        </w:rPr>
        <w:t>,</w:t>
      </w:r>
      <w:r w:rsidRPr="006F5C38">
        <w:rPr>
          <w:rFonts w:ascii="Arial" w:hAnsi="Arial" w:cs="Arial"/>
          <w:b/>
          <w:bCs/>
          <w:noProof w:val="0"/>
        </w:rPr>
        <w:t xml:space="preserve"> et al, </w:t>
      </w:r>
      <w:proofErr w:type="spellStart"/>
      <w:r w:rsidRPr="006F5C38">
        <w:rPr>
          <w:rFonts w:ascii="Arial" w:hAnsi="Arial" w:cs="Arial"/>
          <w:noProof w:val="0"/>
        </w:rPr>
        <w:t>Mc</w:t>
      </w:r>
      <w:r w:rsidR="003C4E6F" w:rsidRPr="006F5C38">
        <w:rPr>
          <w:rFonts w:ascii="Arial" w:hAnsi="Arial" w:cs="Arial"/>
          <w:noProof w:val="0"/>
        </w:rPr>
        <w:t>C</w:t>
      </w:r>
      <w:r w:rsidRPr="006F5C38">
        <w:rPr>
          <w:rFonts w:ascii="Arial" w:hAnsi="Arial" w:cs="Arial"/>
          <w:noProof w:val="0"/>
        </w:rPr>
        <w:t>allen</w:t>
      </w:r>
      <w:proofErr w:type="spellEnd"/>
      <w:r w:rsidRPr="006F5C38">
        <w:rPr>
          <w:rFonts w:ascii="Arial" w:hAnsi="Arial" w:cs="Arial"/>
          <w:noProof w:val="0"/>
        </w:rPr>
        <w:t xml:space="preserve">, Texas. $116,556 in favor of </w:t>
      </w:r>
      <w:proofErr w:type="spellStart"/>
      <w:r w:rsidRPr="006F5C38">
        <w:rPr>
          <w:rFonts w:ascii="Arial" w:hAnsi="Arial" w:cs="Arial"/>
          <w:noProof w:val="0"/>
        </w:rPr>
        <w:t>Cloudfund</w:t>
      </w:r>
      <w:proofErr w:type="spellEnd"/>
      <w:r w:rsidRPr="006F5C38">
        <w:rPr>
          <w:rFonts w:ascii="Arial" w:hAnsi="Arial" w:cs="Arial"/>
          <w:noProof w:val="0"/>
        </w:rPr>
        <w:t xml:space="preserve"> LLC, Suffern. Filed Aug. 7.</w:t>
      </w:r>
    </w:p>
    <w:p w14:paraId="5D888BA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5011759" w14:textId="26491A7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Francis, Mark, </w:t>
      </w:r>
      <w:r w:rsidRPr="006F5C38">
        <w:rPr>
          <w:rFonts w:ascii="Arial" w:hAnsi="Arial" w:cs="Arial"/>
          <w:noProof w:val="0"/>
        </w:rPr>
        <w:t>Mount Vernon. $6,302 in favor of JPMorgan Chase Bank NA, Wilmington, Delaware. Filed Aug. 9.</w:t>
      </w:r>
    </w:p>
    <w:p w14:paraId="19E30407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5E9A5B2" w14:textId="5A62C31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Gallo, Ralph, </w:t>
      </w:r>
      <w:r w:rsidRPr="006F5C38">
        <w:rPr>
          <w:rFonts w:ascii="Arial" w:hAnsi="Arial" w:cs="Arial"/>
          <w:noProof w:val="0"/>
        </w:rPr>
        <w:t xml:space="preserve">Valhalla. $9,926 in favor of First National Bank of </w:t>
      </w:r>
      <w:r w:rsidRPr="006F5C38">
        <w:rPr>
          <w:rFonts w:ascii="Arial" w:hAnsi="Arial" w:cs="Arial"/>
          <w:noProof w:val="0"/>
        </w:rPr>
        <w:lastRenderedPageBreak/>
        <w:t>Omaha, Omaha, Nebraska. Filed Aug. 9.</w:t>
      </w:r>
    </w:p>
    <w:p w14:paraId="6409069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F867AF3" w14:textId="351E3CA3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Garita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Andres, </w:t>
      </w:r>
      <w:r w:rsidRPr="006F5C38">
        <w:rPr>
          <w:rFonts w:ascii="Arial" w:hAnsi="Arial" w:cs="Arial"/>
          <w:noProof w:val="0"/>
        </w:rPr>
        <w:t>Mount Vernon. $5,377 in favor of Bank of America NA, Charlotte, North Carolina. Filed Aug. 7.</w:t>
      </w:r>
    </w:p>
    <w:p w14:paraId="0FCF2F0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5279B96" w14:textId="494FA73A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Grimes, Doris, </w:t>
      </w:r>
      <w:r w:rsidRPr="006F5C38">
        <w:rPr>
          <w:rFonts w:ascii="Arial" w:hAnsi="Arial" w:cs="Arial"/>
          <w:noProof w:val="0"/>
        </w:rPr>
        <w:t>Mount Vernon. $12,644 in favor of American Express National Bank, Sandy, Utah. Filed Aug. 7.</w:t>
      </w:r>
    </w:p>
    <w:p w14:paraId="5EDBD7D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B88A521" w14:textId="1A4B893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Hameed, Salim, </w:t>
      </w:r>
      <w:r w:rsidRPr="006F5C38">
        <w:rPr>
          <w:rFonts w:ascii="Arial" w:hAnsi="Arial" w:cs="Arial"/>
          <w:noProof w:val="0"/>
        </w:rPr>
        <w:t>White Plains. $4,629 in favor of Citibank NA, Sioux Falls, South Dakota. Filed Aug. 7.</w:t>
      </w:r>
    </w:p>
    <w:p w14:paraId="0F02AAF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433C272" w14:textId="32F57E7F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Hattar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Kelly, </w:t>
      </w:r>
      <w:r w:rsidRPr="006F5C38">
        <w:rPr>
          <w:rFonts w:ascii="Arial" w:hAnsi="Arial" w:cs="Arial"/>
          <w:noProof w:val="0"/>
        </w:rPr>
        <w:t>Yonkers. $2,723 in favor of Discover Bank, New Albany, Ohio. Filed Aug. 9.</w:t>
      </w:r>
    </w:p>
    <w:p w14:paraId="05748DC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0B77924" w14:textId="6BFA748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Hillview Construction &amp; Renovations Corp</w:t>
      </w:r>
      <w:r w:rsidR="004F0944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Yonkers. $209,052 in favor of Crum Forster Indemnity Co</w:t>
      </w:r>
      <w:r w:rsidR="004F0944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Morristown, New Jersey. Filed Aug. 8.</w:t>
      </w:r>
    </w:p>
    <w:p w14:paraId="68798E6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9AF18F2" w14:textId="63705BAB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Hristidis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Simone, </w:t>
      </w:r>
      <w:r w:rsidRPr="006F5C38">
        <w:rPr>
          <w:rFonts w:ascii="Arial" w:hAnsi="Arial" w:cs="Arial"/>
          <w:noProof w:val="0"/>
        </w:rPr>
        <w:t>Yonkers. $5,833 in favor of Discover Bank, New Albany, Ohio. Filed Aug. 9.</w:t>
      </w:r>
    </w:p>
    <w:p w14:paraId="5F45837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D5CBE99" w14:textId="2F11F73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Jimenez, John M., </w:t>
      </w:r>
      <w:r w:rsidRPr="006F5C38">
        <w:rPr>
          <w:rFonts w:ascii="Arial" w:hAnsi="Arial" w:cs="Arial"/>
          <w:noProof w:val="0"/>
        </w:rPr>
        <w:t>Yonkers. $7,935 in favor of Capital One NA, Glen Allen, Virginia. Filed Aug. 8.</w:t>
      </w:r>
    </w:p>
    <w:p w14:paraId="06FCE60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A08F240" w14:textId="1A59ED9A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Jimenez, </w:t>
      </w:r>
      <w:proofErr w:type="spellStart"/>
      <w:r w:rsidRPr="006F5C38">
        <w:rPr>
          <w:rFonts w:ascii="Arial" w:hAnsi="Arial" w:cs="Arial"/>
          <w:b/>
          <w:bCs/>
          <w:noProof w:val="0"/>
        </w:rPr>
        <w:t>Rosani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Tarrytown. $9,060 in favor of Discover Bank, New Albany, Ohio. Filed Aug. 8.</w:t>
      </w:r>
    </w:p>
    <w:p w14:paraId="67B2138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4424A74" w14:textId="08D17CEC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Lennon, Hugh, </w:t>
      </w:r>
      <w:r w:rsidRPr="006F5C38">
        <w:rPr>
          <w:rFonts w:ascii="Arial" w:hAnsi="Arial" w:cs="Arial"/>
          <w:noProof w:val="0"/>
        </w:rPr>
        <w:t>Cortlandt Manor. $1,896 in favor of Citibank NA, Sioux Falls, South Dakota. Filed Aug. 8.</w:t>
      </w:r>
    </w:p>
    <w:p w14:paraId="080CFE61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E2F2FBC" w14:textId="35A4A2F9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Litvonoff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Arthur, </w:t>
      </w:r>
      <w:r w:rsidRPr="006F5C38">
        <w:rPr>
          <w:rFonts w:ascii="Arial" w:hAnsi="Arial" w:cs="Arial"/>
          <w:noProof w:val="0"/>
        </w:rPr>
        <w:t>Rye. $2,957 in favor of Citibank NA, Sioux Falls, South Dakota. Filed Aug. 9.</w:t>
      </w:r>
    </w:p>
    <w:p w14:paraId="6D325B2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3473934" w14:textId="7587937F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Marte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Giselle, </w:t>
      </w:r>
      <w:r w:rsidRPr="006F5C38">
        <w:rPr>
          <w:rFonts w:ascii="Arial" w:hAnsi="Arial" w:cs="Arial"/>
          <w:noProof w:val="0"/>
        </w:rPr>
        <w:t>Scarsdale. $1,716 in favor of Crown Asset Management LLC, Duluth, Georgia. Filed Aug. 9.</w:t>
      </w:r>
    </w:p>
    <w:p w14:paraId="3392AE6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E6A6E08" w14:textId="1859932F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Martinez, Ismael, </w:t>
      </w:r>
      <w:r w:rsidRPr="006F5C38">
        <w:rPr>
          <w:rFonts w:ascii="Arial" w:hAnsi="Arial" w:cs="Arial"/>
          <w:noProof w:val="0"/>
        </w:rPr>
        <w:t xml:space="preserve">Yonkers. $2,247 in favor of Citizens Bank </w:t>
      </w:r>
      <w:r w:rsidRPr="006F5C38">
        <w:rPr>
          <w:rFonts w:ascii="Arial" w:hAnsi="Arial" w:cs="Arial"/>
          <w:noProof w:val="0"/>
        </w:rPr>
        <w:lastRenderedPageBreak/>
        <w:t>NA, Johnston</w:t>
      </w:r>
      <w:r w:rsidR="004F0944" w:rsidRPr="006F5C38">
        <w:rPr>
          <w:rFonts w:ascii="Arial" w:hAnsi="Arial" w:cs="Arial"/>
          <w:noProof w:val="0"/>
        </w:rPr>
        <w:t>,</w:t>
      </w:r>
      <w:r w:rsidRPr="006F5C38">
        <w:rPr>
          <w:rFonts w:ascii="Arial" w:hAnsi="Arial" w:cs="Arial"/>
          <w:noProof w:val="0"/>
        </w:rPr>
        <w:t xml:space="preserve"> Rhode Island. Filed Aug. 9.</w:t>
      </w:r>
    </w:p>
    <w:p w14:paraId="4D89F1C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40C2990" w14:textId="1D39CD69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Mendez, Naomi P., </w:t>
      </w:r>
      <w:r w:rsidRPr="006F5C38">
        <w:rPr>
          <w:rFonts w:ascii="Arial" w:hAnsi="Arial" w:cs="Arial"/>
          <w:noProof w:val="0"/>
        </w:rPr>
        <w:t>New Rochelle. $15,762 in favor of American Express National Bank, Sandy, Utah. Filed Aug. 9.</w:t>
      </w:r>
    </w:p>
    <w:p w14:paraId="3F090B6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1A32824" w14:textId="400C9DA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Metcalf, Madeleine, </w:t>
      </w:r>
      <w:r w:rsidRPr="006F5C38">
        <w:rPr>
          <w:rFonts w:ascii="Arial" w:hAnsi="Arial" w:cs="Arial"/>
          <w:noProof w:val="0"/>
        </w:rPr>
        <w:t xml:space="preserve">Mount </w:t>
      </w:r>
      <w:proofErr w:type="spellStart"/>
      <w:r w:rsidRPr="006F5C38">
        <w:rPr>
          <w:rFonts w:ascii="Arial" w:hAnsi="Arial" w:cs="Arial"/>
          <w:noProof w:val="0"/>
        </w:rPr>
        <w:t>Kisco</w:t>
      </w:r>
      <w:proofErr w:type="spellEnd"/>
      <w:r w:rsidRPr="006F5C38">
        <w:rPr>
          <w:rFonts w:ascii="Arial" w:hAnsi="Arial" w:cs="Arial"/>
          <w:noProof w:val="0"/>
        </w:rPr>
        <w:t>. $3,765 in favor of Citibank NA, Sioux Falls, South Dakota. Filed Aug. 10.</w:t>
      </w:r>
    </w:p>
    <w:p w14:paraId="5E89D48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B47DB13" w14:textId="59063771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Miranda, Jessica, </w:t>
      </w:r>
      <w:r w:rsidRPr="006F5C38">
        <w:rPr>
          <w:rFonts w:ascii="Arial" w:hAnsi="Arial" w:cs="Arial"/>
          <w:noProof w:val="0"/>
        </w:rPr>
        <w:t>Ossining. $4,515 in favor of Capital One NA, Glen Allen, Virginia. Filed Aug. 9.</w:t>
      </w:r>
    </w:p>
    <w:p w14:paraId="01CA829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EAC3442" w14:textId="3EE0D0CC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M</w:t>
      </w:r>
      <w:r w:rsidR="004F0944" w:rsidRPr="006F5C38">
        <w:rPr>
          <w:rFonts w:ascii="Arial" w:hAnsi="Arial" w:cs="Arial"/>
          <w:b/>
          <w:bCs/>
          <w:noProof w:val="0"/>
        </w:rPr>
        <w:t>J</w:t>
      </w:r>
      <w:r w:rsidRPr="006F5C38">
        <w:rPr>
          <w:rFonts w:ascii="Arial" w:hAnsi="Arial" w:cs="Arial"/>
          <w:b/>
          <w:bCs/>
          <w:noProof w:val="0"/>
        </w:rPr>
        <w:t xml:space="preserve"> Rooney Electrical Contracting Ltd</w:t>
      </w:r>
      <w:r w:rsidR="004F0944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 xml:space="preserve">White Plains. $34,373 in favor of Benfield </w:t>
      </w:r>
      <w:r w:rsidRPr="006F5C38">
        <w:rPr>
          <w:rFonts w:ascii="Arial" w:hAnsi="Arial" w:cs="Arial"/>
          <w:noProof w:val="0"/>
        </w:rPr>
        <w:lastRenderedPageBreak/>
        <w:t>Electric Supply Co</w:t>
      </w:r>
      <w:r w:rsidR="004F0944" w:rsidRPr="006F5C38">
        <w:rPr>
          <w:rFonts w:ascii="Arial" w:hAnsi="Arial" w:cs="Arial"/>
          <w:noProof w:val="0"/>
        </w:rPr>
        <w:t>mpany</w:t>
      </w:r>
      <w:r w:rsidRPr="006F5C38">
        <w:rPr>
          <w:rFonts w:ascii="Arial" w:hAnsi="Arial" w:cs="Arial"/>
          <w:noProof w:val="0"/>
        </w:rPr>
        <w:t xml:space="preserve"> Inc</w:t>
      </w:r>
      <w:r w:rsidR="004F0944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Mount Vernon. Filed Aug. 4.</w:t>
      </w:r>
    </w:p>
    <w:p w14:paraId="4A98BBC2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F5D7EF9" w14:textId="5101BC11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Muratalla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Marco A., </w:t>
      </w:r>
      <w:r w:rsidRPr="006F5C38">
        <w:rPr>
          <w:rFonts w:ascii="Arial" w:hAnsi="Arial" w:cs="Arial"/>
          <w:noProof w:val="0"/>
        </w:rPr>
        <w:t>Port Chester. $3,860 in favor of Citibank NA, Sioux Falls, South Dakota. Filed Aug. 9.</w:t>
      </w:r>
    </w:p>
    <w:p w14:paraId="0B55841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0DCFCBC" w14:textId="6067DB50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Payamps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Roberto A., </w:t>
      </w:r>
      <w:r w:rsidRPr="006F5C38">
        <w:rPr>
          <w:rFonts w:ascii="Arial" w:hAnsi="Arial" w:cs="Arial"/>
          <w:noProof w:val="0"/>
        </w:rPr>
        <w:t>Yonkers. $2,833 in favor of Discover Bank, New Albany, Ohio. Filed Aug. 9.</w:t>
      </w:r>
    </w:p>
    <w:p w14:paraId="6B4ECC2E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8D88FD0" w14:textId="6AB98C78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Prawl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Lisa, </w:t>
      </w:r>
      <w:r w:rsidRPr="006F5C38">
        <w:rPr>
          <w:rFonts w:ascii="Arial" w:hAnsi="Arial" w:cs="Arial"/>
          <w:noProof w:val="0"/>
        </w:rPr>
        <w:t>Mount Vernon. $2,299 in favor of Capital One NA, Glen Allen, Virginia. Filed Aug. 10.</w:t>
      </w:r>
    </w:p>
    <w:p w14:paraId="049F7B12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711FE66" w14:textId="7F56914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Pujols, Fausto A</w:t>
      </w:r>
      <w:r w:rsidR="004F0944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>P</w:t>
      </w:r>
      <w:r w:rsidR="004F0944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Yonkers. $2,047 in favor of Capital One NA, Glen Allen, Virginia. Filed Aug. 9.</w:t>
      </w:r>
    </w:p>
    <w:p w14:paraId="5EE993F1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8594EBE" w14:textId="4B4C200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Rhodes, Gabrielle, </w:t>
      </w:r>
      <w:r w:rsidRPr="006F5C38">
        <w:rPr>
          <w:rFonts w:ascii="Arial" w:hAnsi="Arial" w:cs="Arial"/>
          <w:noProof w:val="0"/>
        </w:rPr>
        <w:t>Eastchester. $4,166 in favor of Cavalry S</w:t>
      </w:r>
      <w:r w:rsidR="004F0944" w:rsidRPr="006F5C38">
        <w:rPr>
          <w:rFonts w:ascii="Arial" w:hAnsi="Arial" w:cs="Arial"/>
          <w:noProof w:val="0"/>
        </w:rPr>
        <w:t>PV</w:t>
      </w:r>
      <w:r w:rsidRPr="006F5C38">
        <w:rPr>
          <w:rFonts w:ascii="Arial" w:hAnsi="Arial" w:cs="Arial"/>
          <w:noProof w:val="0"/>
        </w:rPr>
        <w:t xml:space="preserve"> I LLC, Greenwich, Connecticut. Filed Aug. 9.</w:t>
      </w:r>
    </w:p>
    <w:p w14:paraId="36BEC2C6" w14:textId="36E673A2" w:rsidR="009E7A89" w:rsidRPr="006F5C38" w:rsidRDefault="009E7A89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2ABE077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Federal Tax Liens, $10,000 or greater,</w:t>
      </w:r>
    </w:p>
    <w:p w14:paraId="16CED4C7" w14:textId="77777777" w:rsidR="003D22D4" w:rsidRPr="006F5C38" w:rsidRDefault="003D22D4" w:rsidP="003D22D4">
      <w:pPr>
        <w:jc w:val="center"/>
        <w:rPr>
          <w:b/>
          <w:bCs/>
        </w:rPr>
      </w:pPr>
      <w:r w:rsidRPr="006F5C38">
        <w:rPr>
          <w:b/>
          <w:bCs/>
        </w:rPr>
        <w:t>Westchester County, Aug. 16 - 22</w:t>
      </w:r>
    </w:p>
    <w:p w14:paraId="17C59BD5" w14:textId="77777777" w:rsidR="003D22D4" w:rsidRPr="006F5C38" w:rsidRDefault="003D22D4" w:rsidP="003D22D4">
      <w:pPr>
        <w:jc w:val="center"/>
        <w:rPr>
          <w:b/>
          <w:bCs/>
        </w:rPr>
      </w:pPr>
    </w:p>
    <w:p w14:paraId="12F7F414" w14:textId="02C4A263" w:rsidR="003D22D4" w:rsidRPr="006F5C38" w:rsidRDefault="003D22D4" w:rsidP="003D22D4">
      <w:r w:rsidRPr="006F5C38">
        <w:rPr>
          <w:b/>
          <w:bCs/>
        </w:rPr>
        <w:t xml:space="preserve">Ables, David C. </w:t>
      </w:r>
      <w:r w:rsidRPr="006F5C38">
        <w:t>and</w:t>
      </w:r>
      <w:r w:rsidRPr="006F5C38">
        <w:rPr>
          <w:b/>
          <w:bCs/>
        </w:rPr>
        <w:t xml:space="preserve"> Margaret Ables:</w:t>
      </w:r>
      <w:r w:rsidRPr="006F5C38">
        <w:t xml:space="preserve"> Chappaqua, 2019 - 2021 personal income, $56,655.</w:t>
      </w:r>
    </w:p>
    <w:p w14:paraId="4D5B517F" w14:textId="77777777" w:rsidR="003D22D4" w:rsidRPr="006F5C38" w:rsidRDefault="003D22D4" w:rsidP="003D22D4"/>
    <w:p w14:paraId="435251C0" w14:textId="77777777" w:rsidR="003D22D4" w:rsidRPr="006F5C38" w:rsidRDefault="003D22D4" w:rsidP="003D22D4">
      <w:r w:rsidRPr="006F5C38">
        <w:rPr>
          <w:b/>
          <w:bCs/>
        </w:rPr>
        <w:t>Collaku, Saimir:</w:t>
      </w:r>
      <w:r w:rsidRPr="006F5C38">
        <w:t xml:space="preserve"> New Rochelle, 2017 - 2018, 2020 - 2021 personal income, $274,968.</w:t>
      </w:r>
    </w:p>
    <w:p w14:paraId="4816F9B5" w14:textId="77777777" w:rsidR="003D22D4" w:rsidRPr="006F5C38" w:rsidRDefault="003D22D4" w:rsidP="003D22D4"/>
    <w:p w14:paraId="34766F1E" w14:textId="77777777" w:rsidR="003D22D4" w:rsidRPr="006F5C38" w:rsidRDefault="003D22D4" w:rsidP="003D22D4">
      <w:r w:rsidRPr="006F5C38">
        <w:rPr>
          <w:b/>
          <w:bCs/>
        </w:rPr>
        <w:t>McPhail, Mary P. Lowry:</w:t>
      </w:r>
      <w:r w:rsidRPr="006F5C38">
        <w:t xml:space="preserve"> Yonkers, 2017 personal income, $20,175.</w:t>
      </w:r>
    </w:p>
    <w:p w14:paraId="3E91ADFC" w14:textId="77777777" w:rsidR="003D22D4" w:rsidRPr="006F5C38" w:rsidRDefault="003D22D4" w:rsidP="003D22D4"/>
    <w:p w14:paraId="283EF560" w14:textId="77777777" w:rsidR="003D22D4" w:rsidRPr="006F5C38" w:rsidRDefault="003D22D4" w:rsidP="003D22D4">
      <w:r w:rsidRPr="006F5C38">
        <w:rPr>
          <w:b/>
          <w:bCs/>
        </w:rPr>
        <w:t>Meselsohn, Gary:</w:t>
      </w:r>
      <w:r w:rsidRPr="006F5C38">
        <w:t xml:space="preserve"> </w:t>
      </w:r>
    </w:p>
    <w:p w14:paraId="75CC7F73" w14:textId="125837A6" w:rsidR="003D22D4" w:rsidRPr="006F5C38" w:rsidRDefault="003D22D4" w:rsidP="003D22D4">
      <w:r w:rsidRPr="006F5C38">
        <w:t>Hastings-on-Hudson, 2017 - 2022 personal income, $70,453.</w:t>
      </w:r>
    </w:p>
    <w:p w14:paraId="414255FD" w14:textId="77777777" w:rsidR="003D22D4" w:rsidRPr="006F5C38" w:rsidRDefault="003D22D4" w:rsidP="003D22D4"/>
    <w:p w14:paraId="28E9A474" w14:textId="1CEE9B6B" w:rsidR="003D22D4" w:rsidRPr="006F5C38" w:rsidRDefault="003D22D4" w:rsidP="003D22D4">
      <w:r w:rsidRPr="006F5C38">
        <w:rPr>
          <w:b/>
          <w:bCs/>
        </w:rPr>
        <w:t>Walter B. Szpur, M,D.:</w:t>
      </w:r>
      <w:r w:rsidRPr="006F5C38">
        <w:t xml:space="preserve"> Tarrytown, 2021 - 2022 employer quarterly taxes, $15,686.</w:t>
      </w:r>
    </w:p>
    <w:p w14:paraId="41EED69B" w14:textId="77777777" w:rsidR="003D22D4" w:rsidRPr="006F5C38" w:rsidRDefault="003D22D4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00ADB08" w14:textId="77777777" w:rsidR="003D22D4" w:rsidRPr="006F5C38" w:rsidRDefault="003D22D4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4F06F31" w14:textId="77777777" w:rsidR="003D22D4" w:rsidRPr="006F5C38" w:rsidRDefault="003D22D4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F0D0764" w14:textId="2B8192FB" w:rsidR="003B7197" w:rsidRPr="006F5C38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6F5C38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6F5C38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6F5C38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82D5DE4" w14:textId="15A618AE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>A&amp;E Surfaces Co</w:t>
      </w:r>
      <w:r w:rsidR="004F0944" w:rsidRPr="006F5C38">
        <w:rPr>
          <w:rFonts w:ascii="Arial" w:hAnsi="Arial" w:cs="Arial"/>
          <w:b/>
          <w:bCs/>
          <w:noProof w:val="0"/>
        </w:rPr>
        <w:t>.</w:t>
      </w:r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 xml:space="preserve">as owner. Filed by </w:t>
      </w:r>
      <w:proofErr w:type="spellStart"/>
      <w:r w:rsidR="004F0944" w:rsidRPr="006F5C38">
        <w:rPr>
          <w:rFonts w:ascii="Arial" w:hAnsi="Arial" w:cs="Arial"/>
          <w:noProof w:val="0"/>
        </w:rPr>
        <w:t>Camsan</w:t>
      </w:r>
      <w:proofErr w:type="spellEnd"/>
      <w:r w:rsidR="004F0944" w:rsidRPr="006F5C38">
        <w:rPr>
          <w:rFonts w:ascii="Arial" w:hAnsi="Arial" w:cs="Arial"/>
          <w:noProof w:val="0"/>
        </w:rPr>
        <w:t xml:space="preserve"> Inc. </w:t>
      </w:r>
      <w:r w:rsidRPr="006F5C38">
        <w:rPr>
          <w:rFonts w:ascii="Arial" w:hAnsi="Arial" w:cs="Arial"/>
          <w:noProof w:val="0"/>
        </w:rPr>
        <w:t>Action: Foreclosure of a mortgage in the principal amount of $33,000 affecting property located at 120 Old Post Road, Rye. Filed Aug. 1.</w:t>
      </w:r>
    </w:p>
    <w:p w14:paraId="63EB3A77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F77A6EE" w14:textId="698B3AB8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Antenucci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Anthony, </w:t>
      </w:r>
      <w:r w:rsidRPr="006F5C38">
        <w:rPr>
          <w:rFonts w:ascii="Arial" w:hAnsi="Arial" w:cs="Arial"/>
          <w:noProof w:val="0"/>
        </w:rPr>
        <w:t>as owner. Filed by U</w:t>
      </w:r>
      <w:r w:rsidR="004F0944" w:rsidRPr="006F5C38">
        <w:rPr>
          <w:rFonts w:ascii="Arial" w:hAnsi="Arial" w:cs="Arial"/>
          <w:noProof w:val="0"/>
        </w:rPr>
        <w:t xml:space="preserve">S </w:t>
      </w:r>
      <w:r w:rsidRPr="006F5C38">
        <w:rPr>
          <w:rFonts w:ascii="Arial" w:hAnsi="Arial" w:cs="Arial"/>
          <w:noProof w:val="0"/>
        </w:rPr>
        <w:t>Bank N</w:t>
      </w:r>
      <w:r w:rsidR="004F0944" w:rsidRPr="006F5C38">
        <w:rPr>
          <w:rFonts w:ascii="Arial" w:hAnsi="Arial" w:cs="Arial"/>
          <w:noProof w:val="0"/>
        </w:rPr>
        <w:t xml:space="preserve">ational </w:t>
      </w:r>
      <w:r w:rsidRPr="006F5C38">
        <w:rPr>
          <w:rFonts w:ascii="Arial" w:hAnsi="Arial" w:cs="Arial"/>
          <w:noProof w:val="0"/>
        </w:rPr>
        <w:t>Tr</w:t>
      </w:r>
      <w:r w:rsidR="004F0944" w:rsidRPr="006F5C38">
        <w:rPr>
          <w:rFonts w:ascii="Arial" w:hAnsi="Arial" w:cs="Arial"/>
          <w:noProof w:val="0"/>
        </w:rPr>
        <w:t>ust</w:t>
      </w:r>
      <w:r w:rsidRPr="006F5C38">
        <w:rPr>
          <w:rFonts w:ascii="Arial" w:hAnsi="Arial" w:cs="Arial"/>
          <w:noProof w:val="0"/>
        </w:rPr>
        <w:t xml:space="preserve">. Action: Foreclosure of a mortgage in the principal amount of $180,000 affecting property located at 1356 </w:t>
      </w:r>
      <w:proofErr w:type="spellStart"/>
      <w:r w:rsidRPr="006F5C38">
        <w:rPr>
          <w:rFonts w:ascii="Arial" w:hAnsi="Arial" w:cs="Arial"/>
          <w:noProof w:val="0"/>
        </w:rPr>
        <w:t>Nepperhan</w:t>
      </w:r>
      <w:proofErr w:type="spellEnd"/>
      <w:r w:rsidRPr="006F5C38">
        <w:rPr>
          <w:rFonts w:ascii="Arial" w:hAnsi="Arial" w:cs="Arial"/>
          <w:noProof w:val="0"/>
        </w:rPr>
        <w:t xml:space="preserve"> Ave., Yonkers. Filed July 31.</w:t>
      </w:r>
    </w:p>
    <w:p w14:paraId="68C2896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C4BCDA8" w14:textId="4E817D42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Antolino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Giovanni, </w:t>
      </w:r>
      <w:r w:rsidRPr="006F5C38">
        <w:rPr>
          <w:rFonts w:ascii="Arial" w:hAnsi="Arial" w:cs="Arial"/>
          <w:noProof w:val="0"/>
        </w:rPr>
        <w:t xml:space="preserve">as owner. Filed by </w:t>
      </w:r>
      <w:r w:rsidR="004F0944" w:rsidRPr="006F5C38">
        <w:rPr>
          <w:rFonts w:ascii="Arial" w:hAnsi="Arial" w:cs="Arial"/>
          <w:noProof w:val="0"/>
        </w:rPr>
        <w:t>SSR</w:t>
      </w:r>
      <w:r w:rsidRPr="006F5C38">
        <w:rPr>
          <w:rFonts w:ascii="Arial" w:hAnsi="Arial" w:cs="Arial"/>
          <w:noProof w:val="0"/>
        </w:rPr>
        <w:t xml:space="preserve"> Mortgage Loan Trust 2005-3f. Action: Foreclosure of a mortgage in the principal amount of $787,000 affecting property </w:t>
      </w:r>
      <w:r w:rsidRPr="006F5C38">
        <w:rPr>
          <w:rFonts w:ascii="Arial" w:hAnsi="Arial" w:cs="Arial"/>
          <w:noProof w:val="0"/>
        </w:rPr>
        <w:lastRenderedPageBreak/>
        <w:t>located at 117 Chestnut Ridge Road, Bedford. Filed July 31.</w:t>
      </w:r>
    </w:p>
    <w:p w14:paraId="509CB64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31D6DAA" w14:textId="71797171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A</w:t>
      </w:r>
      <w:r w:rsidR="004F0944" w:rsidRPr="006F5C38">
        <w:rPr>
          <w:rFonts w:ascii="Arial" w:hAnsi="Arial" w:cs="Arial"/>
          <w:b/>
          <w:bCs/>
          <w:noProof w:val="0"/>
        </w:rPr>
        <w:t>VB</w:t>
      </w:r>
      <w:r w:rsidRPr="006F5C38">
        <w:rPr>
          <w:rFonts w:ascii="Arial" w:hAnsi="Arial" w:cs="Arial"/>
          <w:b/>
          <w:bCs/>
          <w:noProof w:val="0"/>
        </w:rPr>
        <w:t xml:space="preserve"> Harrison LLC, </w:t>
      </w:r>
      <w:r w:rsidRPr="006F5C38">
        <w:rPr>
          <w:rFonts w:ascii="Arial" w:hAnsi="Arial" w:cs="Arial"/>
          <w:noProof w:val="0"/>
        </w:rPr>
        <w:t xml:space="preserve">as owner. Filed by </w:t>
      </w:r>
      <w:proofErr w:type="spellStart"/>
      <w:r w:rsidRPr="006F5C38">
        <w:rPr>
          <w:rFonts w:ascii="Arial" w:hAnsi="Arial" w:cs="Arial"/>
          <w:noProof w:val="0"/>
        </w:rPr>
        <w:t>Extech</w:t>
      </w:r>
      <w:proofErr w:type="spellEnd"/>
      <w:r w:rsidRPr="006F5C38">
        <w:rPr>
          <w:rFonts w:ascii="Arial" w:hAnsi="Arial" w:cs="Arial"/>
          <w:noProof w:val="0"/>
        </w:rPr>
        <w:t xml:space="preserve"> Operating LLC. Action: Foreclosure of a mortgage in the principal amount of $55,000 affecting property located at Halstead Ave., Harrison. Filed July 28.</w:t>
      </w:r>
    </w:p>
    <w:p w14:paraId="1E2A017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B04DF1C" w14:textId="723D8923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Barry, Christopher M., </w:t>
      </w:r>
      <w:r w:rsidRPr="006F5C38">
        <w:rPr>
          <w:rFonts w:ascii="Arial" w:hAnsi="Arial" w:cs="Arial"/>
          <w:noProof w:val="0"/>
        </w:rPr>
        <w:t xml:space="preserve">as owner. Filed by </w:t>
      </w:r>
      <w:r w:rsidR="004F0944" w:rsidRPr="006F5C38">
        <w:rPr>
          <w:rFonts w:ascii="Arial" w:hAnsi="Arial" w:cs="Arial"/>
          <w:noProof w:val="0"/>
        </w:rPr>
        <w:t>TIAA FSB</w:t>
      </w:r>
      <w:r w:rsidRPr="006F5C38">
        <w:rPr>
          <w:rFonts w:ascii="Arial" w:hAnsi="Arial" w:cs="Arial"/>
          <w:noProof w:val="0"/>
        </w:rPr>
        <w:t>-</w:t>
      </w:r>
      <w:proofErr w:type="spellStart"/>
      <w:r w:rsidRPr="006F5C38">
        <w:rPr>
          <w:rFonts w:ascii="Arial" w:hAnsi="Arial" w:cs="Arial"/>
          <w:noProof w:val="0"/>
        </w:rPr>
        <w:t>Everbank</w:t>
      </w:r>
      <w:proofErr w:type="spellEnd"/>
      <w:r w:rsidRPr="006F5C38">
        <w:rPr>
          <w:rFonts w:ascii="Arial" w:hAnsi="Arial" w:cs="Arial"/>
          <w:noProof w:val="0"/>
        </w:rPr>
        <w:t>. Action: Foreclosure of a mortgage in the principal amount of $89,000 affecting property located at 8 West St., White Plains. Filed Aug. 3.</w:t>
      </w:r>
    </w:p>
    <w:p w14:paraId="639EDBB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4F01288" w14:textId="4C869F6C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Bez, Andrew, </w:t>
      </w:r>
      <w:r w:rsidRPr="006F5C38">
        <w:rPr>
          <w:rFonts w:ascii="Arial" w:hAnsi="Arial" w:cs="Arial"/>
          <w:noProof w:val="0"/>
        </w:rPr>
        <w:t>as owner. Filed by Bank of America N A. Action: Foreclosure of a mortgage in the principal amount of $916,000 affecting property located at 46 Rockwood Drive, Larchmont. Filed Aug. 1.</w:t>
      </w:r>
    </w:p>
    <w:p w14:paraId="72D641F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903D1AE" w14:textId="71D88BD1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Cancro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Robert, </w:t>
      </w:r>
      <w:r w:rsidRPr="006F5C38">
        <w:rPr>
          <w:rFonts w:ascii="Arial" w:hAnsi="Arial" w:cs="Arial"/>
          <w:noProof w:val="0"/>
        </w:rPr>
        <w:t>as owner. Filed by M&amp;T Bank. Action: Foreclosure of a mortgage in the principal amount of $300,000 affecting property located at 118 Mc</w:t>
      </w:r>
      <w:r w:rsidR="004F0944" w:rsidRPr="006F5C38">
        <w:rPr>
          <w:rFonts w:ascii="Arial" w:hAnsi="Arial" w:cs="Arial"/>
          <w:noProof w:val="0"/>
        </w:rPr>
        <w:t>L</w:t>
      </w:r>
      <w:r w:rsidRPr="006F5C38">
        <w:rPr>
          <w:rFonts w:ascii="Arial" w:hAnsi="Arial" w:cs="Arial"/>
          <w:noProof w:val="0"/>
        </w:rPr>
        <w:t xml:space="preserve">ain St., Mount </w:t>
      </w:r>
      <w:proofErr w:type="spellStart"/>
      <w:r w:rsidRPr="006F5C38">
        <w:rPr>
          <w:rFonts w:ascii="Arial" w:hAnsi="Arial" w:cs="Arial"/>
          <w:noProof w:val="0"/>
        </w:rPr>
        <w:t>Kisco</w:t>
      </w:r>
      <w:proofErr w:type="spellEnd"/>
      <w:r w:rsidRPr="006F5C38">
        <w:rPr>
          <w:rFonts w:ascii="Arial" w:hAnsi="Arial" w:cs="Arial"/>
          <w:noProof w:val="0"/>
        </w:rPr>
        <w:t>. Filed July 31.</w:t>
      </w:r>
    </w:p>
    <w:p w14:paraId="1644636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28FFE17" w14:textId="38A2C07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Cavalry S</w:t>
      </w:r>
      <w:r w:rsidR="004F0944" w:rsidRPr="006F5C38">
        <w:rPr>
          <w:rFonts w:ascii="Arial" w:hAnsi="Arial" w:cs="Arial"/>
          <w:b/>
          <w:bCs/>
          <w:noProof w:val="0"/>
        </w:rPr>
        <w:t>PV</w:t>
      </w:r>
      <w:r w:rsidRPr="006F5C38">
        <w:rPr>
          <w:rFonts w:ascii="Arial" w:hAnsi="Arial" w:cs="Arial"/>
          <w:b/>
          <w:bCs/>
          <w:noProof w:val="0"/>
        </w:rPr>
        <w:t xml:space="preserve"> I LLC, </w:t>
      </w:r>
      <w:r w:rsidRPr="006F5C38">
        <w:rPr>
          <w:rFonts w:ascii="Arial" w:hAnsi="Arial" w:cs="Arial"/>
          <w:noProof w:val="0"/>
        </w:rPr>
        <w:t xml:space="preserve">as owner. Filed by Wells Fargo Bank N A. Action: Foreclosure of a mortgage in the principal amount of $180,000 affecting property </w:t>
      </w:r>
      <w:r w:rsidRPr="006F5C38">
        <w:rPr>
          <w:rFonts w:ascii="Arial" w:hAnsi="Arial" w:cs="Arial"/>
          <w:noProof w:val="0"/>
        </w:rPr>
        <w:lastRenderedPageBreak/>
        <w:t>located at 41 Point St., Yonkers. Filed July 28.</w:t>
      </w:r>
    </w:p>
    <w:p w14:paraId="003AB047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9139830" w14:textId="1EE7057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Chambers, Sonia H., </w:t>
      </w:r>
      <w:r w:rsidRPr="006F5C38">
        <w:rPr>
          <w:rFonts w:ascii="Arial" w:hAnsi="Arial" w:cs="Arial"/>
          <w:noProof w:val="0"/>
        </w:rPr>
        <w:t xml:space="preserve">as owner. Filed by Equity Prime Mortgage LLC. Action: Foreclosure of a mortgage in the principal amount of $606,000 affecting property located at 483 </w:t>
      </w:r>
      <w:r w:rsidR="004F0944" w:rsidRPr="006F5C38">
        <w:rPr>
          <w:rFonts w:ascii="Arial" w:hAnsi="Arial" w:cs="Arial"/>
          <w:noProof w:val="0"/>
        </w:rPr>
        <w:t>E. Fifth</w:t>
      </w:r>
      <w:r w:rsidRPr="006F5C38">
        <w:rPr>
          <w:rFonts w:ascii="Arial" w:hAnsi="Arial" w:cs="Arial"/>
          <w:noProof w:val="0"/>
        </w:rPr>
        <w:t xml:space="preserve"> Ave., Mount Vernon. Filed July 28.</w:t>
      </w:r>
    </w:p>
    <w:p w14:paraId="4343D05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FC24F7C" w14:textId="50678E6E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Dilallo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Laura, </w:t>
      </w:r>
      <w:r w:rsidRPr="006F5C38">
        <w:rPr>
          <w:rFonts w:ascii="Arial" w:hAnsi="Arial" w:cs="Arial"/>
          <w:noProof w:val="0"/>
        </w:rPr>
        <w:t>as owner. Filed by U</w:t>
      </w:r>
      <w:r w:rsidR="004F0944" w:rsidRPr="006F5C38">
        <w:rPr>
          <w:rFonts w:ascii="Arial" w:hAnsi="Arial" w:cs="Arial"/>
          <w:noProof w:val="0"/>
        </w:rPr>
        <w:t xml:space="preserve">S </w:t>
      </w:r>
      <w:r w:rsidRPr="006F5C38">
        <w:rPr>
          <w:rFonts w:ascii="Arial" w:hAnsi="Arial" w:cs="Arial"/>
          <w:noProof w:val="0"/>
        </w:rPr>
        <w:t>Bank N</w:t>
      </w:r>
      <w:r w:rsidR="004F0944" w:rsidRPr="006F5C38">
        <w:rPr>
          <w:rFonts w:ascii="Arial" w:hAnsi="Arial" w:cs="Arial"/>
          <w:noProof w:val="0"/>
        </w:rPr>
        <w:t>ational Trust</w:t>
      </w:r>
      <w:r w:rsidRPr="006F5C38">
        <w:rPr>
          <w:rFonts w:ascii="Arial" w:hAnsi="Arial" w:cs="Arial"/>
          <w:noProof w:val="0"/>
        </w:rPr>
        <w:t>. Action: Foreclosure of a mortgage in the principal amount of $641,000 affecting property located at 101 Harris Road, Bedford. Filed Aug. 3.</w:t>
      </w:r>
    </w:p>
    <w:p w14:paraId="6D89E456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C705788" w14:textId="5ED0D33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Discover Bank, </w:t>
      </w:r>
      <w:r w:rsidRPr="006F5C38">
        <w:rPr>
          <w:rFonts w:ascii="Arial" w:hAnsi="Arial" w:cs="Arial"/>
          <w:noProof w:val="0"/>
        </w:rPr>
        <w:t>as owner. Filed by U</w:t>
      </w:r>
      <w:r w:rsidR="004F0944" w:rsidRPr="006F5C38">
        <w:rPr>
          <w:rFonts w:ascii="Arial" w:hAnsi="Arial" w:cs="Arial"/>
          <w:noProof w:val="0"/>
        </w:rPr>
        <w:t>S</w:t>
      </w:r>
      <w:r w:rsidRPr="006F5C38">
        <w:rPr>
          <w:rFonts w:ascii="Arial" w:hAnsi="Arial" w:cs="Arial"/>
          <w:noProof w:val="0"/>
        </w:rPr>
        <w:t xml:space="preserve"> Bank National Ass</w:t>
      </w:r>
      <w:r w:rsidR="004F0944" w:rsidRPr="006F5C38">
        <w:rPr>
          <w:rFonts w:ascii="Arial" w:hAnsi="Arial" w:cs="Arial"/>
          <w:noProof w:val="0"/>
        </w:rPr>
        <w:t>ociatio</w:t>
      </w:r>
      <w:r w:rsidRPr="006F5C38">
        <w:rPr>
          <w:rFonts w:ascii="Arial" w:hAnsi="Arial" w:cs="Arial"/>
          <w:noProof w:val="0"/>
        </w:rPr>
        <w:t>n. Action: Foreclosure of a mortgage in the principal amount of $598,000 affecting property located at 10 North Lane, Chappaqua. Filed July 28.</w:t>
      </w:r>
    </w:p>
    <w:p w14:paraId="326B493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CDAF69D" w14:textId="6A25096F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Gaona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Patricia, </w:t>
      </w:r>
      <w:r w:rsidRPr="006F5C38">
        <w:rPr>
          <w:rFonts w:ascii="Arial" w:hAnsi="Arial" w:cs="Arial"/>
          <w:noProof w:val="0"/>
        </w:rPr>
        <w:t>as owner. Filed by Wells Fargo Bank N</w:t>
      </w:r>
      <w:r w:rsidR="004F0944" w:rsidRPr="006F5C38">
        <w:rPr>
          <w:rFonts w:ascii="Arial" w:hAnsi="Arial" w:cs="Arial"/>
          <w:noProof w:val="0"/>
        </w:rPr>
        <w:t>ational Trust</w:t>
      </w:r>
      <w:r w:rsidRPr="006F5C38">
        <w:rPr>
          <w:rFonts w:ascii="Arial" w:hAnsi="Arial" w:cs="Arial"/>
          <w:noProof w:val="0"/>
        </w:rPr>
        <w:t>. Action: Foreclosure of a mortgage in the principal amount of $591,000 affecting property located at 157 Cottage Ave., Mount Vernon. Filed Aug. 3.</w:t>
      </w:r>
    </w:p>
    <w:p w14:paraId="58E4AD7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733C8B0" w14:textId="1D65D70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Gray, Curtis, </w:t>
      </w:r>
      <w:r w:rsidRPr="006F5C38">
        <w:rPr>
          <w:rFonts w:ascii="Arial" w:hAnsi="Arial" w:cs="Arial"/>
          <w:noProof w:val="0"/>
        </w:rPr>
        <w:t>as owner. Filed by U</w:t>
      </w:r>
      <w:r w:rsidR="004F0944" w:rsidRPr="006F5C38">
        <w:rPr>
          <w:rFonts w:ascii="Arial" w:hAnsi="Arial" w:cs="Arial"/>
          <w:noProof w:val="0"/>
        </w:rPr>
        <w:t>S</w:t>
      </w:r>
      <w:r w:rsidRPr="006F5C38">
        <w:rPr>
          <w:rFonts w:ascii="Arial" w:hAnsi="Arial" w:cs="Arial"/>
          <w:noProof w:val="0"/>
        </w:rPr>
        <w:t xml:space="preserve"> Bank Trust Co</w:t>
      </w:r>
      <w:r w:rsidR="004F0944" w:rsidRPr="006F5C38">
        <w:rPr>
          <w:rFonts w:ascii="Arial" w:hAnsi="Arial" w:cs="Arial"/>
          <w:noProof w:val="0"/>
        </w:rPr>
        <w:t>mpany</w:t>
      </w:r>
      <w:r w:rsidRPr="006F5C38">
        <w:rPr>
          <w:rFonts w:ascii="Arial" w:hAnsi="Arial" w:cs="Arial"/>
          <w:noProof w:val="0"/>
        </w:rPr>
        <w:t xml:space="preserve">. Action: Foreclosure of a mortgage in the principal amount of $455,000 </w:t>
      </w:r>
      <w:r w:rsidRPr="006F5C38">
        <w:rPr>
          <w:rFonts w:ascii="Arial" w:hAnsi="Arial" w:cs="Arial"/>
          <w:noProof w:val="0"/>
        </w:rPr>
        <w:lastRenderedPageBreak/>
        <w:t>affecting property located at 129 Hillside Ave., Mount Vernon. Filed Aug. 1.</w:t>
      </w:r>
    </w:p>
    <w:p w14:paraId="4E8C6B2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8A6F81A" w14:textId="746B552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>L</w:t>
      </w:r>
      <w:r w:rsidR="004F0944" w:rsidRPr="006F5C38">
        <w:rPr>
          <w:rFonts w:ascii="Arial" w:hAnsi="Arial" w:cs="Arial"/>
          <w:b/>
          <w:bCs/>
          <w:noProof w:val="0"/>
        </w:rPr>
        <w:t>VNV</w:t>
      </w:r>
      <w:r w:rsidRPr="006F5C38">
        <w:rPr>
          <w:rFonts w:ascii="Arial" w:hAnsi="Arial" w:cs="Arial"/>
          <w:b/>
          <w:bCs/>
          <w:noProof w:val="0"/>
        </w:rPr>
        <w:t xml:space="preserve"> Funding LLC, </w:t>
      </w:r>
      <w:r w:rsidRPr="006F5C38">
        <w:rPr>
          <w:rFonts w:ascii="Arial" w:hAnsi="Arial" w:cs="Arial"/>
          <w:noProof w:val="0"/>
        </w:rPr>
        <w:t>as owner. Filed by Wilmington Savings Fund Society Tr</w:t>
      </w:r>
      <w:r w:rsidR="004F0944" w:rsidRPr="006F5C38">
        <w:rPr>
          <w:rFonts w:ascii="Arial" w:hAnsi="Arial" w:cs="Arial"/>
          <w:noProof w:val="0"/>
        </w:rPr>
        <w:t>ust</w:t>
      </w:r>
      <w:r w:rsidRPr="006F5C38">
        <w:rPr>
          <w:rFonts w:ascii="Arial" w:hAnsi="Arial" w:cs="Arial"/>
          <w:noProof w:val="0"/>
        </w:rPr>
        <w:t>. Action: Foreclosure of a mortgage in the principal amount of $465,000 affecting property located at 263 Locust Ave., Cortlandt. Filed Aug. 3.</w:t>
      </w:r>
    </w:p>
    <w:p w14:paraId="79EF2922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888FA6D" w14:textId="7BF826A3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Nikac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Diane, </w:t>
      </w:r>
      <w:r w:rsidRPr="006F5C38">
        <w:rPr>
          <w:rFonts w:ascii="Arial" w:hAnsi="Arial" w:cs="Arial"/>
          <w:noProof w:val="0"/>
        </w:rPr>
        <w:t xml:space="preserve">as owner. Filed by Wells Fargo Bank N A. Action: Foreclosure of a mortgage in the principal amount of $250,000 affecting property located at 60 </w:t>
      </w:r>
      <w:proofErr w:type="spellStart"/>
      <w:r w:rsidRPr="006F5C38">
        <w:rPr>
          <w:rFonts w:ascii="Arial" w:hAnsi="Arial" w:cs="Arial"/>
          <w:noProof w:val="0"/>
        </w:rPr>
        <w:t>Veltri</w:t>
      </w:r>
      <w:proofErr w:type="spellEnd"/>
      <w:r w:rsidRPr="006F5C38">
        <w:rPr>
          <w:rFonts w:ascii="Arial" w:hAnsi="Arial" w:cs="Arial"/>
          <w:noProof w:val="0"/>
        </w:rPr>
        <w:t xml:space="preserve"> Lane, Yonkers. Filed Aug. 1.</w:t>
      </w:r>
    </w:p>
    <w:p w14:paraId="0243258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9FC0089" w14:textId="7987E3F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Rose, Jacqueline, </w:t>
      </w:r>
      <w:r w:rsidRPr="006F5C38">
        <w:rPr>
          <w:rFonts w:ascii="Arial" w:hAnsi="Arial" w:cs="Arial"/>
          <w:noProof w:val="0"/>
        </w:rPr>
        <w:t>as owner. Filed by U</w:t>
      </w:r>
      <w:r w:rsidR="004F0944" w:rsidRPr="006F5C38">
        <w:rPr>
          <w:rFonts w:ascii="Arial" w:hAnsi="Arial" w:cs="Arial"/>
          <w:noProof w:val="0"/>
        </w:rPr>
        <w:t>S</w:t>
      </w:r>
      <w:r w:rsidRPr="006F5C38">
        <w:rPr>
          <w:rFonts w:ascii="Arial" w:hAnsi="Arial" w:cs="Arial"/>
          <w:noProof w:val="0"/>
        </w:rPr>
        <w:t xml:space="preserve"> Bank N</w:t>
      </w:r>
      <w:r w:rsidR="004F0944" w:rsidRPr="006F5C38">
        <w:rPr>
          <w:rFonts w:ascii="Arial" w:hAnsi="Arial" w:cs="Arial"/>
          <w:noProof w:val="0"/>
        </w:rPr>
        <w:t>ational Trust</w:t>
      </w:r>
      <w:r w:rsidRPr="006F5C38">
        <w:rPr>
          <w:rFonts w:ascii="Arial" w:hAnsi="Arial" w:cs="Arial"/>
          <w:noProof w:val="0"/>
        </w:rPr>
        <w:t>. Action: Foreclosure of a mortgage in the principal amount of $320,000 affecting property located at 725 S</w:t>
      </w:r>
      <w:r w:rsidR="004F0944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 xml:space="preserve"> </w:t>
      </w:r>
      <w:r w:rsidR="004F0944" w:rsidRPr="006F5C38">
        <w:rPr>
          <w:rFonts w:ascii="Arial" w:hAnsi="Arial" w:cs="Arial"/>
          <w:noProof w:val="0"/>
        </w:rPr>
        <w:t>Fourth</w:t>
      </w:r>
      <w:r w:rsidRPr="006F5C38">
        <w:rPr>
          <w:rFonts w:ascii="Arial" w:hAnsi="Arial" w:cs="Arial"/>
          <w:noProof w:val="0"/>
        </w:rPr>
        <w:t xml:space="preserve"> Ave., Mount Vernon. Filed Aug. 2.</w:t>
      </w:r>
    </w:p>
    <w:p w14:paraId="38B1521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3AD78E9" w14:textId="6D411F5E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Smart, Pauline, </w:t>
      </w:r>
      <w:r w:rsidRPr="006F5C38">
        <w:rPr>
          <w:rFonts w:ascii="Arial" w:hAnsi="Arial" w:cs="Arial"/>
          <w:noProof w:val="0"/>
        </w:rPr>
        <w:t>as owner. Filed by Mortgage Assets Management LLC. Action: Foreclosure of a mortgage in the principal amount of $682,000 affecting property located at 330 Claremont Ave., Mount Vernon. Filed July 28.</w:t>
      </w:r>
    </w:p>
    <w:p w14:paraId="19C0329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1046746" w14:textId="3C8D868E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Southwell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Al, </w:t>
      </w:r>
      <w:r w:rsidRPr="006F5C38">
        <w:rPr>
          <w:rFonts w:ascii="Arial" w:hAnsi="Arial" w:cs="Arial"/>
          <w:noProof w:val="0"/>
        </w:rPr>
        <w:t>as owner. Filed by U</w:t>
      </w:r>
      <w:r w:rsidR="004F0944" w:rsidRPr="006F5C38">
        <w:rPr>
          <w:rFonts w:ascii="Arial" w:hAnsi="Arial" w:cs="Arial"/>
          <w:noProof w:val="0"/>
        </w:rPr>
        <w:t>S</w:t>
      </w:r>
      <w:r w:rsidRPr="006F5C38">
        <w:rPr>
          <w:rFonts w:ascii="Arial" w:hAnsi="Arial" w:cs="Arial"/>
          <w:noProof w:val="0"/>
        </w:rPr>
        <w:t xml:space="preserve"> Bank N</w:t>
      </w:r>
      <w:r w:rsidR="004F0944" w:rsidRPr="006F5C38">
        <w:rPr>
          <w:rFonts w:ascii="Arial" w:hAnsi="Arial" w:cs="Arial"/>
          <w:noProof w:val="0"/>
        </w:rPr>
        <w:t>ational Trust</w:t>
      </w:r>
      <w:r w:rsidRPr="006F5C38">
        <w:rPr>
          <w:rFonts w:ascii="Arial" w:hAnsi="Arial" w:cs="Arial"/>
          <w:noProof w:val="0"/>
        </w:rPr>
        <w:t xml:space="preserve">. Action: Foreclosure of a mortgage in the principal amount of $338,000 </w:t>
      </w:r>
      <w:r w:rsidRPr="006F5C38">
        <w:rPr>
          <w:rFonts w:ascii="Arial" w:hAnsi="Arial" w:cs="Arial"/>
          <w:noProof w:val="0"/>
        </w:rPr>
        <w:lastRenderedPageBreak/>
        <w:t>affecting property located at 17 Washington Blvd</w:t>
      </w:r>
      <w:r w:rsidR="004F0944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Mount Vernon. Filed July 31.</w:t>
      </w:r>
    </w:p>
    <w:p w14:paraId="16F1FF6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0FAC018" w14:textId="778605C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Tolbert, Rose, </w:t>
      </w:r>
      <w:r w:rsidRPr="006F5C38">
        <w:rPr>
          <w:rFonts w:ascii="Arial" w:hAnsi="Arial" w:cs="Arial"/>
          <w:noProof w:val="0"/>
        </w:rPr>
        <w:t>as owner. Filed by Deutsche Bank National Trust Co</w:t>
      </w:r>
      <w:r w:rsidR="00400445" w:rsidRPr="006F5C38">
        <w:rPr>
          <w:rFonts w:ascii="Arial" w:hAnsi="Arial" w:cs="Arial"/>
          <w:noProof w:val="0"/>
        </w:rPr>
        <w:t xml:space="preserve">mpany. </w:t>
      </w:r>
      <w:r w:rsidRPr="006F5C38">
        <w:rPr>
          <w:rFonts w:ascii="Arial" w:hAnsi="Arial" w:cs="Arial"/>
          <w:noProof w:val="0"/>
        </w:rPr>
        <w:t>Action: Foreclosure of a mortgage in the principal amount of $280,000 affecting property located at 316 Langdon Ave., Mount Vernon. Filed Aug. 1.</w:t>
      </w:r>
    </w:p>
    <w:p w14:paraId="2E798154" w14:textId="77777777" w:rsidR="009E7A89" w:rsidRPr="006F5C38" w:rsidRDefault="009E7A89" w:rsidP="5BFF7EBF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6F5C38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6F5C38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6F5C38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178F094C" w14:textId="0395ADB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3 W</w:t>
      </w:r>
      <w:r w:rsidR="00400445" w:rsidRPr="006F5C38">
        <w:rPr>
          <w:rFonts w:ascii="Arial" w:hAnsi="Arial" w:cs="Arial"/>
          <w:b/>
          <w:bCs/>
          <w:noProof w:val="0"/>
        </w:rPr>
        <w:t>PD</w:t>
      </w:r>
      <w:r w:rsidRPr="006F5C38">
        <w:rPr>
          <w:rFonts w:ascii="Arial" w:hAnsi="Arial" w:cs="Arial"/>
          <w:b/>
          <w:bCs/>
          <w:noProof w:val="0"/>
        </w:rPr>
        <w:t xml:space="preserve"> Apartments LLC, </w:t>
      </w:r>
      <w:r w:rsidRPr="006F5C38">
        <w:rPr>
          <w:rFonts w:ascii="Arial" w:hAnsi="Arial" w:cs="Arial"/>
          <w:noProof w:val="0"/>
        </w:rPr>
        <w:t>West Harrison. $83,644 in favor of United Rentals North America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Charlotte, North Carolina. Filed Aug. 9.</w:t>
      </w:r>
    </w:p>
    <w:p w14:paraId="6236750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5646EF7" w14:textId="4849BDC9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Anderson Hill LLC, </w:t>
      </w:r>
      <w:r w:rsidRPr="006F5C38">
        <w:rPr>
          <w:rFonts w:ascii="Arial" w:hAnsi="Arial" w:cs="Arial"/>
          <w:noProof w:val="0"/>
        </w:rPr>
        <w:t>Harrison. $1,269 in favor of C</w:t>
      </w:r>
      <w:r w:rsidR="00400445" w:rsidRPr="006F5C38">
        <w:rPr>
          <w:rFonts w:ascii="Arial" w:hAnsi="Arial" w:cs="Arial"/>
          <w:noProof w:val="0"/>
        </w:rPr>
        <w:t>RP</w:t>
      </w:r>
      <w:r w:rsidRPr="006F5C38">
        <w:rPr>
          <w:rFonts w:ascii="Arial" w:hAnsi="Arial" w:cs="Arial"/>
          <w:noProof w:val="0"/>
        </w:rPr>
        <w:t xml:space="preserve"> Sanitation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Cortlandt Manor. Filed Aug. 8.</w:t>
      </w:r>
    </w:p>
    <w:p w14:paraId="3E1E3CC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901E913" w14:textId="7DCA8C0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C</w:t>
      </w:r>
      <w:r w:rsidR="00400445" w:rsidRPr="006F5C38">
        <w:rPr>
          <w:rFonts w:ascii="Arial" w:hAnsi="Arial" w:cs="Arial"/>
          <w:b/>
          <w:bCs/>
          <w:noProof w:val="0"/>
        </w:rPr>
        <w:t>CNA</w:t>
      </w:r>
      <w:r w:rsidRPr="006F5C38">
        <w:rPr>
          <w:rFonts w:ascii="Arial" w:hAnsi="Arial" w:cs="Arial"/>
          <w:b/>
          <w:bCs/>
          <w:noProof w:val="0"/>
        </w:rPr>
        <w:t xml:space="preserve"> Realty LLC, </w:t>
      </w:r>
      <w:r w:rsidRPr="006F5C38">
        <w:rPr>
          <w:rFonts w:ascii="Arial" w:hAnsi="Arial" w:cs="Arial"/>
          <w:noProof w:val="0"/>
        </w:rPr>
        <w:t xml:space="preserve">Yonkers. $6,169 in favor of A-1 </w:t>
      </w:r>
      <w:proofErr w:type="spellStart"/>
      <w:r w:rsidRPr="006F5C38">
        <w:rPr>
          <w:rFonts w:ascii="Arial" w:hAnsi="Arial" w:cs="Arial"/>
          <w:noProof w:val="0"/>
        </w:rPr>
        <w:t>Transitmix</w:t>
      </w:r>
      <w:proofErr w:type="spellEnd"/>
      <w:r w:rsidRPr="006F5C38">
        <w:rPr>
          <w:rFonts w:ascii="Arial" w:hAnsi="Arial" w:cs="Arial"/>
          <w:noProof w:val="0"/>
        </w:rPr>
        <w:t xml:space="preserve">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Bronx. Filed Aug. 10.</w:t>
      </w:r>
    </w:p>
    <w:p w14:paraId="379192DC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9575498" w14:textId="77347269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Clifford </w:t>
      </w:r>
      <w:proofErr w:type="spellStart"/>
      <w:r w:rsidRPr="006F5C38">
        <w:rPr>
          <w:rFonts w:ascii="Arial" w:hAnsi="Arial" w:cs="Arial"/>
          <w:b/>
          <w:bCs/>
          <w:noProof w:val="0"/>
        </w:rPr>
        <w:t>Dorina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>M</w:t>
      </w:r>
      <w:r w:rsidR="00400445" w:rsidRPr="006F5C38">
        <w:rPr>
          <w:rFonts w:ascii="Arial" w:hAnsi="Arial" w:cs="Arial"/>
          <w:noProof w:val="0"/>
        </w:rPr>
        <w:t>ount</w:t>
      </w:r>
      <w:r w:rsidRPr="006F5C38">
        <w:rPr>
          <w:rFonts w:ascii="Arial" w:hAnsi="Arial" w:cs="Arial"/>
          <w:noProof w:val="0"/>
        </w:rPr>
        <w:t xml:space="preserve"> Pleasant. $10,988 in favor of Giant Siding &amp; Windows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White Plains. Filed Aug. 8.</w:t>
      </w:r>
    </w:p>
    <w:p w14:paraId="5054F4B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6552B20" w14:textId="32161963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Extell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Hudson Waterfront LLC, </w:t>
      </w:r>
      <w:r w:rsidRPr="006F5C38">
        <w:rPr>
          <w:rFonts w:ascii="Arial" w:hAnsi="Arial" w:cs="Arial"/>
          <w:noProof w:val="0"/>
        </w:rPr>
        <w:t>Yonkers. $10,623 in favor of United Rentals North America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Charlotte, North Carolina. Filed Aug. 4.</w:t>
      </w:r>
    </w:p>
    <w:p w14:paraId="5B4975E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C6457A5" w14:textId="4B28C20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Westchester Building Co</w:t>
      </w:r>
      <w:r w:rsidR="00400445" w:rsidRPr="006F5C38">
        <w:rPr>
          <w:rFonts w:ascii="Arial" w:hAnsi="Arial" w:cs="Arial"/>
          <w:b/>
          <w:bCs/>
          <w:noProof w:val="0"/>
        </w:rPr>
        <w:t>mpany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White Plains. $8,182 in favor of Troy Boiler Works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Troy. Filed Aug. 8.</w:t>
      </w:r>
    </w:p>
    <w:p w14:paraId="46FB4812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08339CB" w14:textId="6FF38411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Westchester Building Co</w:t>
      </w:r>
      <w:r w:rsidR="00400445" w:rsidRPr="006F5C38">
        <w:rPr>
          <w:rFonts w:ascii="Arial" w:hAnsi="Arial" w:cs="Arial"/>
          <w:b/>
          <w:bCs/>
          <w:noProof w:val="0"/>
        </w:rPr>
        <w:t>mpany</w:t>
      </w:r>
      <w:r w:rsidRPr="006F5C38">
        <w:rPr>
          <w:rFonts w:ascii="Arial" w:hAnsi="Arial" w:cs="Arial"/>
          <w:b/>
          <w:bCs/>
          <w:noProof w:val="0"/>
        </w:rPr>
        <w:t xml:space="preserve"> LLC, </w:t>
      </w:r>
      <w:r w:rsidRPr="006F5C38">
        <w:rPr>
          <w:rFonts w:ascii="Arial" w:hAnsi="Arial" w:cs="Arial"/>
          <w:noProof w:val="0"/>
        </w:rPr>
        <w:t>White Plains. $3,604 in favor of Troy Boiler Works Inc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>, Troy. Filed Aug. 8.</w:t>
      </w:r>
    </w:p>
    <w:p w14:paraId="594E1393" w14:textId="2244F1C5" w:rsidR="772BF8AC" w:rsidRPr="006F5C38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6F5C38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6F5C38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5C38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46CBFABB" w:rsidR="003B7197" w:rsidRPr="006F5C38" w:rsidRDefault="00055615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6F5C38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6F5C38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3E8BE274" w:rsidR="012863AB" w:rsidRPr="006F5C38" w:rsidRDefault="00055615" w:rsidP="012863AB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6F5C38" w:rsidRDefault="00770A1C">
      <w:pPr>
        <w:rPr>
          <w:rFonts w:ascii="Arial" w:hAnsi="Arial" w:cs="Arial"/>
          <w:noProof w:val="0"/>
          <w:color w:val="000000" w:themeColor="text1"/>
        </w:rPr>
      </w:pPr>
      <w:r w:rsidRPr="006F5C38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6F5C38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6F5C38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6F5C38" w:rsidRDefault="003B7197">
      <w:pPr>
        <w:rPr>
          <w:rFonts w:ascii="Arial" w:hAnsi="Arial" w:cs="Arial"/>
          <w:color w:val="000000" w:themeColor="text1"/>
        </w:rPr>
      </w:pPr>
      <w:r w:rsidRPr="006F5C38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6F5C38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76F4E2DB" w14:textId="02E6F32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Aaron Painting, </w:t>
      </w:r>
      <w:r w:rsidRPr="006F5C38">
        <w:rPr>
          <w:rFonts w:ascii="Arial" w:hAnsi="Arial" w:cs="Arial"/>
          <w:noProof w:val="0"/>
        </w:rPr>
        <w:t>P</w:t>
      </w:r>
      <w:r w:rsidR="00400445" w:rsidRPr="006F5C38">
        <w:rPr>
          <w:rFonts w:ascii="Arial" w:hAnsi="Arial" w:cs="Arial"/>
          <w:noProof w:val="0"/>
        </w:rPr>
        <w:t>.O.</w:t>
      </w:r>
      <w:r w:rsidRPr="006F5C38">
        <w:rPr>
          <w:rFonts w:ascii="Arial" w:hAnsi="Arial" w:cs="Arial"/>
          <w:noProof w:val="0"/>
        </w:rPr>
        <w:t xml:space="preserve"> Box 891 80 Broad</w:t>
      </w:r>
      <w:r w:rsidR="00400445" w:rsidRPr="006F5C38">
        <w:rPr>
          <w:rFonts w:ascii="Arial" w:hAnsi="Arial" w:cs="Arial"/>
          <w:noProof w:val="0"/>
        </w:rPr>
        <w:t xml:space="preserve"> St.</w:t>
      </w:r>
      <w:r w:rsidRPr="006F5C38">
        <w:rPr>
          <w:rFonts w:ascii="Arial" w:hAnsi="Arial" w:cs="Arial"/>
          <w:noProof w:val="0"/>
        </w:rPr>
        <w:t xml:space="preserve">, </w:t>
      </w:r>
      <w:proofErr w:type="spellStart"/>
      <w:r w:rsidRPr="006F5C38">
        <w:rPr>
          <w:rFonts w:ascii="Arial" w:hAnsi="Arial" w:cs="Arial"/>
          <w:noProof w:val="0"/>
        </w:rPr>
        <w:t>Verplanck</w:t>
      </w:r>
      <w:proofErr w:type="spellEnd"/>
      <w:r w:rsidRPr="006F5C38">
        <w:rPr>
          <w:rFonts w:ascii="Arial" w:hAnsi="Arial" w:cs="Arial"/>
          <w:noProof w:val="0"/>
        </w:rPr>
        <w:t xml:space="preserve"> 10596. c/o Maria E. </w:t>
      </w:r>
      <w:proofErr w:type="spellStart"/>
      <w:r w:rsidRPr="006F5C38">
        <w:rPr>
          <w:rFonts w:ascii="Arial" w:hAnsi="Arial" w:cs="Arial"/>
          <w:noProof w:val="0"/>
        </w:rPr>
        <w:t>Jaiguay</w:t>
      </w:r>
      <w:proofErr w:type="spellEnd"/>
      <w:r w:rsidRPr="006F5C38">
        <w:rPr>
          <w:rFonts w:ascii="Arial" w:hAnsi="Arial" w:cs="Arial"/>
          <w:noProof w:val="0"/>
        </w:rPr>
        <w:t>. Filed Aug. 10.</w:t>
      </w:r>
    </w:p>
    <w:p w14:paraId="35EE5F8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BAFF13B" w14:textId="0ACAFD17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Ad Billing, </w:t>
      </w:r>
      <w:r w:rsidRPr="006F5C38">
        <w:rPr>
          <w:rFonts w:ascii="Arial" w:hAnsi="Arial" w:cs="Arial"/>
          <w:noProof w:val="0"/>
        </w:rPr>
        <w:t>17 White Plains Road, Tarrytown 10591. c/o. Filed Aug. 10.</w:t>
      </w:r>
    </w:p>
    <w:p w14:paraId="3FB9F87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7C64013" w14:textId="14D4B89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Beth </w:t>
      </w:r>
      <w:proofErr w:type="spellStart"/>
      <w:r w:rsidRPr="006F5C38">
        <w:rPr>
          <w:rFonts w:ascii="Arial" w:hAnsi="Arial" w:cs="Arial"/>
          <w:b/>
          <w:bCs/>
          <w:noProof w:val="0"/>
        </w:rPr>
        <w:t>Kublin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, </w:t>
      </w:r>
      <w:r w:rsidRPr="006F5C38">
        <w:rPr>
          <w:rFonts w:ascii="Arial" w:hAnsi="Arial" w:cs="Arial"/>
          <w:noProof w:val="0"/>
        </w:rPr>
        <w:t xml:space="preserve">18 Roxbury Road, Scarsdale 10583. c/o Beth </w:t>
      </w:r>
      <w:proofErr w:type="spellStart"/>
      <w:r w:rsidRPr="006F5C38">
        <w:rPr>
          <w:rFonts w:ascii="Arial" w:hAnsi="Arial" w:cs="Arial"/>
          <w:noProof w:val="0"/>
        </w:rPr>
        <w:t>Kublin</w:t>
      </w:r>
      <w:proofErr w:type="spellEnd"/>
      <w:r w:rsidRPr="006F5C38">
        <w:rPr>
          <w:rFonts w:ascii="Arial" w:hAnsi="Arial" w:cs="Arial"/>
          <w:noProof w:val="0"/>
        </w:rPr>
        <w:t>. Filed Aug. 8.</w:t>
      </w:r>
    </w:p>
    <w:p w14:paraId="77D0E045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B94D200" w14:textId="53414162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Broadfied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Benefits, </w:t>
      </w:r>
      <w:r w:rsidRPr="006F5C38">
        <w:rPr>
          <w:rFonts w:ascii="Arial" w:hAnsi="Arial" w:cs="Arial"/>
          <w:noProof w:val="0"/>
        </w:rPr>
        <w:t>P</w:t>
      </w:r>
      <w:r w:rsidR="00400445" w:rsidRPr="006F5C38">
        <w:rPr>
          <w:rFonts w:ascii="Arial" w:hAnsi="Arial" w:cs="Arial"/>
          <w:noProof w:val="0"/>
        </w:rPr>
        <w:t>.O.</w:t>
      </w:r>
      <w:r w:rsidRPr="006F5C38">
        <w:rPr>
          <w:rFonts w:ascii="Arial" w:hAnsi="Arial" w:cs="Arial"/>
          <w:noProof w:val="0"/>
        </w:rPr>
        <w:t xml:space="preserve"> Box 442, Jefferson Valle 10535. c/o Michael </w:t>
      </w:r>
      <w:proofErr w:type="spellStart"/>
      <w:r w:rsidRPr="006F5C38">
        <w:rPr>
          <w:rFonts w:ascii="Arial" w:hAnsi="Arial" w:cs="Arial"/>
          <w:noProof w:val="0"/>
        </w:rPr>
        <w:t>Shatton</w:t>
      </w:r>
      <w:proofErr w:type="spellEnd"/>
      <w:r w:rsidRPr="006F5C38">
        <w:rPr>
          <w:rFonts w:ascii="Arial" w:hAnsi="Arial" w:cs="Arial"/>
          <w:noProof w:val="0"/>
        </w:rPr>
        <w:t>. Filed Aug. 11.</w:t>
      </w:r>
    </w:p>
    <w:p w14:paraId="518287B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7490D37" w14:textId="2338B4F3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lastRenderedPageBreak/>
        <w:t>Chantals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Paycheck, </w:t>
      </w:r>
      <w:r w:rsidRPr="006F5C38">
        <w:rPr>
          <w:rFonts w:ascii="Arial" w:hAnsi="Arial" w:cs="Arial"/>
          <w:noProof w:val="0"/>
        </w:rPr>
        <w:t>205 Main St., 2c, Ossining 10562. c/o Chantal Voltaire. Filed Aug. 9.</w:t>
      </w:r>
    </w:p>
    <w:p w14:paraId="391801A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188CA7D6" w14:textId="1614DE8F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Chemdry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</w:t>
      </w:r>
      <w:r w:rsidR="00400445" w:rsidRPr="006F5C38">
        <w:rPr>
          <w:rFonts w:ascii="Arial" w:hAnsi="Arial" w:cs="Arial"/>
          <w:b/>
          <w:bCs/>
          <w:noProof w:val="0"/>
        </w:rPr>
        <w:t>o</w:t>
      </w:r>
      <w:r w:rsidRPr="006F5C38">
        <w:rPr>
          <w:rFonts w:ascii="Arial" w:hAnsi="Arial" w:cs="Arial"/>
          <w:b/>
          <w:bCs/>
          <w:noProof w:val="0"/>
        </w:rPr>
        <w:t xml:space="preserve">f Westchester, </w:t>
      </w:r>
      <w:r w:rsidRPr="006F5C38">
        <w:rPr>
          <w:rFonts w:ascii="Arial" w:hAnsi="Arial" w:cs="Arial"/>
          <w:noProof w:val="0"/>
        </w:rPr>
        <w:t>135 Chester Drive, Yonkers 10710. c/o Elvin Flores. Filed Aug. 2.</w:t>
      </w:r>
    </w:p>
    <w:p w14:paraId="70F831C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670F80B3" w14:textId="298BF7F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D&amp;J Security M</w:t>
      </w:r>
      <w:r w:rsidR="00400445" w:rsidRPr="006F5C38">
        <w:rPr>
          <w:rFonts w:ascii="Arial" w:hAnsi="Arial" w:cs="Arial"/>
          <w:b/>
          <w:bCs/>
          <w:noProof w:val="0"/>
        </w:rPr>
        <w:t>anagement</w:t>
      </w:r>
      <w:r w:rsidRPr="006F5C38">
        <w:rPr>
          <w:rFonts w:ascii="Arial" w:hAnsi="Arial" w:cs="Arial"/>
          <w:b/>
          <w:bCs/>
          <w:noProof w:val="0"/>
        </w:rPr>
        <w:t xml:space="preserve"> &amp; Consulting, </w:t>
      </w:r>
      <w:r w:rsidRPr="006F5C38">
        <w:rPr>
          <w:rFonts w:ascii="Arial" w:hAnsi="Arial" w:cs="Arial"/>
          <w:noProof w:val="0"/>
        </w:rPr>
        <w:t>300 N</w:t>
      </w:r>
      <w:r w:rsidR="00400445" w:rsidRPr="006F5C38">
        <w:rPr>
          <w:rFonts w:ascii="Arial" w:hAnsi="Arial" w:cs="Arial"/>
          <w:noProof w:val="0"/>
        </w:rPr>
        <w:t xml:space="preserve">. </w:t>
      </w:r>
      <w:r w:rsidRPr="006F5C38">
        <w:rPr>
          <w:rFonts w:ascii="Arial" w:hAnsi="Arial" w:cs="Arial"/>
          <w:noProof w:val="0"/>
        </w:rPr>
        <w:t xml:space="preserve">Broadway A, Yonkers 10701. c/o Julius </w:t>
      </w:r>
      <w:proofErr w:type="spellStart"/>
      <w:r w:rsidRPr="006F5C38">
        <w:rPr>
          <w:rFonts w:ascii="Arial" w:hAnsi="Arial" w:cs="Arial"/>
          <w:noProof w:val="0"/>
        </w:rPr>
        <w:t>Ndansi</w:t>
      </w:r>
      <w:proofErr w:type="spellEnd"/>
      <w:r w:rsidRPr="006F5C38">
        <w:rPr>
          <w:rFonts w:ascii="Arial" w:hAnsi="Arial" w:cs="Arial"/>
          <w:noProof w:val="0"/>
        </w:rPr>
        <w:t>. Filed Aug. 2.</w:t>
      </w:r>
    </w:p>
    <w:p w14:paraId="56BF9099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8C94990" w14:textId="7C9AB931" w:rsidR="00055615" w:rsidRPr="006F5C38" w:rsidRDefault="00055615" w:rsidP="009E7A89">
      <w:pPr>
        <w:rPr>
          <w:rFonts w:ascii="Arial" w:hAnsi="Arial" w:cs="Arial"/>
          <w:noProof w:val="0"/>
        </w:rPr>
      </w:pPr>
      <w:proofErr w:type="spellStart"/>
      <w:r w:rsidRPr="006F5C38">
        <w:rPr>
          <w:rFonts w:ascii="Arial" w:hAnsi="Arial" w:cs="Arial"/>
          <w:b/>
          <w:bCs/>
          <w:noProof w:val="0"/>
        </w:rPr>
        <w:t>Ecupan</w:t>
      </w:r>
      <w:proofErr w:type="spellEnd"/>
      <w:r w:rsidRPr="006F5C38">
        <w:rPr>
          <w:rFonts w:ascii="Arial" w:hAnsi="Arial" w:cs="Arial"/>
          <w:b/>
          <w:bCs/>
          <w:noProof w:val="0"/>
        </w:rPr>
        <w:t xml:space="preserve"> Coffee Break, </w:t>
      </w:r>
      <w:r w:rsidRPr="006F5C38">
        <w:rPr>
          <w:rFonts w:ascii="Arial" w:hAnsi="Arial" w:cs="Arial"/>
          <w:noProof w:val="0"/>
        </w:rPr>
        <w:t xml:space="preserve">4 Maple Place, Ossining 10562. c/o Julia </w:t>
      </w:r>
      <w:proofErr w:type="spellStart"/>
      <w:r w:rsidRPr="006F5C38">
        <w:rPr>
          <w:rFonts w:ascii="Arial" w:hAnsi="Arial" w:cs="Arial"/>
          <w:noProof w:val="0"/>
        </w:rPr>
        <w:t>Carchipulla</w:t>
      </w:r>
      <w:proofErr w:type="spellEnd"/>
      <w:r w:rsidRPr="006F5C38">
        <w:rPr>
          <w:rFonts w:ascii="Arial" w:hAnsi="Arial" w:cs="Arial"/>
          <w:noProof w:val="0"/>
        </w:rPr>
        <w:t>. Filed Aug. 11.</w:t>
      </w:r>
    </w:p>
    <w:p w14:paraId="4349BA4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D1800CA" w14:textId="0E1B2AE8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Egan Family Chimney Sweeps, </w:t>
      </w:r>
      <w:r w:rsidRPr="006F5C38">
        <w:rPr>
          <w:rFonts w:ascii="Arial" w:hAnsi="Arial" w:cs="Arial"/>
          <w:noProof w:val="0"/>
        </w:rPr>
        <w:t>16 Fox Run, South Salem 10590. c/o Rory Egan-</w:t>
      </w:r>
      <w:proofErr w:type="spellStart"/>
      <w:r w:rsidRPr="006F5C38">
        <w:rPr>
          <w:rFonts w:ascii="Arial" w:hAnsi="Arial" w:cs="Arial"/>
          <w:noProof w:val="0"/>
        </w:rPr>
        <w:t>Salch</w:t>
      </w:r>
      <w:proofErr w:type="spellEnd"/>
      <w:r w:rsidRPr="006F5C38">
        <w:rPr>
          <w:rFonts w:ascii="Arial" w:hAnsi="Arial" w:cs="Arial"/>
          <w:noProof w:val="0"/>
        </w:rPr>
        <w:t>. Filed Aug. 8.</w:t>
      </w:r>
    </w:p>
    <w:p w14:paraId="7E86856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CE3194D" w14:textId="7E7C383D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Emily Stoddard Speech &amp; Feeding Therapy, </w:t>
      </w:r>
      <w:r w:rsidRPr="006F5C38">
        <w:rPr>
          <w:rFonts w:ascii="Arial" w:hAnsi="Arial" w:cs="Arial"/>
          <w:noProof w:val="0"/>
        </w:rPr>
        <w:t>298 Croton Lake Road, Katonah 10536. c/o Emily Stoddard. Filed Aug. 8.</w:t>
      </w:r>
    </w:p>
    <w:p w14:paraId="30E7E7BD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F4E8999" w14:textId="0ACAE033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For The People &amp; Kids, </w:t>
      </w:r>
      <w:r w:rsidRPr="006F5C38">
        <w:rPr>
          <w:rFonts w:ascii="Arial" w:hAnsi="Arial" w:cs="Arial"/>
          <w:noProof w:val="0"/>
        </w:rPr>
        <w:t>68 Washburn Road, M</w:t>
      </w:r>
      <w:r w:rsidR="00400445" w:rsidRPr="006F5C38">
        <w:rPr>
          <w:rFonts w:ascii="Arial" w:hAnsi="Arial" w:cs="Arial"/>
          <w:noProof w:val="0"/>
        </w:rPr>
        <w:t>oun</w:t>
      </w:r>
      <w:r w:rsidRPr="006F5C38">
        <w:rPr>
          <w:rFonts w:ascii="Arial" w:hAnsi="Arial" w:cs="Arial"/>
          <w:noProof w:val="0"/>
        </w:rPr>
        <w:t xml:space="preserve">t </w:t>
      </w:r>
      <w:proofErr w:type="spellStart"/>
      <w:r w:rsidRPr="006F5C38">
        <w:rPr>
          <w:rFonts w:ascii="Arial" w:hAnsi="Arial" w:cs="Arial"/>
          <w:noProof w:val="0"/>
        </w:rPr>
        <w:t>Kisco</w:t>
      </w:r>
      <w:proofErr w:type="spellEnd"/>
      <w:r w:rsidRPr="006F5C38">
        <w:rPr>
          <w:rFonts w:ascii="Arial" w:hAnsi="Arial" w:cs="Arial"/>
          <w:noProof w:val="0"/>
        </w:rPr>
        <w:t xml:space="preserve"> 10549. c/o Jessica M. Colon. Filed Aug. 7.</w:t>
      </w:r>
    </w:p>
    <w:p w14:paraId="0A95772B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53017844" w14:textId="58C5DD8A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>G</w:t>
      </w:r>
      <w:r w:rsidR="00400445" w:rsidRPr="006F5C38">
        <w:rPr>
          <w:rFonts w:ascii="Arial" w:hAnsi="Arial" w:cs="Arial"/>
          <w:b/>
          <w:bCs/>
          <w:noProof w:val="0"/>
        </w:rPr>
        <w:t>P</w:t>
      </w:r>
      <w:r w:rsidRPr="006F5C38">
        <w:rPr>
          <w:rFonts w:ascii="Arial" w:hAnsi="Arial" w:cs="Arial"/>
          <w:b/>
          <w:bCs/>
          <w:noProof w:val="0"/>
        </w:rPr>
        <w:t xml:space="preserve"> Samaria Jewelry &amp; More, </w:t>
      </w:r>
      <w:r w:rsidRPr="006F5C38">
        <w:rPr>
          <w:rFonts w:ascii="Arial" w:hAnsi="Arial" w:cs="Arial"/>
          <w:noProof w:val="0"/>
        </w:rPr>
        <w:t>206 Irving Ave. 3l, Port Chester 10573. c/o Georgina Del Socorro Pineda Soriano. Filed Aug. 10.</w:t>
      </w:r>
    </w:p>
    <w:p w14:paraId="37C16763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A6F9FB1" w14:textId="230952FD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Grande Tax Advisors, </w:t>
      </w:r>
      <w:r w:rsidRPr="006F5C38">
        <w:rPr>
          <w:rFonts w:ascii="Arial" w:hAnsi="Arial" w:cs="Arial"/>
          <w:noProof w:val="0"/>
        </w:rPr>
        <w:t>471 Rosedale Ave., White Plains 10605. c/o Michael Grande Jr. Filed Aug. 4.</w:t>
      </w:r>
    </w:p>
    <w:p w14:paraId="77DFD09A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74E4516" w14:textId="3FC2A140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Hardwood Now, </w:t>
      </w:r>
      <w:r w:rsidRPr="006F5C38">
        <w:rPr>
          <w:rFonts w:ascii="Arial" w:hAnsi="Arial" w:cs="Arial"/>
          <w:noProof w:val="0"/>
        </w:rPr>
        <w:t xml:space="preserve">60 Morrow Ave. </w:t>
      </w:r>
      <w:r w:rsidR="00400445" w:rsidRPr="006F5C38">
        <w:rPr>
          <w:rFonts w:ascii="Arial" w:hAnsi="Arial" w:cs="Arial"/>
          <w:noProof w:val="0"/>
        </w:rPr>
        <w:t xml:space="preserve">No. </w:t>
      </w:r>
      <w:r w:rsidRPr="006F5C38">
        <w:rPr>
          <w:rFonts w:ascii="Arial" w:hAnsi="Arial" w:cs="Arial"/>
          <w:noProof w:val="0"/>
        </w:rPr>
        <w:t>6</w:t>
      </w:r>
      <w:r w:rsidR="00400445" w:rsidRPr="006F5C38">
        <w:rPr>
          <w:rFonts w:ascii="Arial" w:hAnsi="Arial" w:cs="Arial"/>
          <w:noProof w:val="0"/>
        </w:rPr>
        <w:t>AS</w:t>
      </w:r>
      <w:r w:rsidRPr="006F5C38">
        <w:rPr>
          <w:rFonts w:ascii="Arial" w:hAnsi="Arial" w:cs="Arial"/>
          <w:noProof w:val="0"/>
        </w:rPr>
        <w:t xml:space="preserve">, Scarsdale 10583. c/o Andre </w:t>
      </w:r>
      <w:proofErr w:type="spellStart"/>
      <w:r w:rsidRPr="006F5C38">
        <w:rPr>
          <w:rFonts w:ascii="Arial" w:hAnsi="Arial" w:cs="Arial"/>
          <w:noProof w:val="0"/>
        </w:rPr>
        <w:t>Neneguini</w:t>
      </w:r>
      <w:proofErr w:type="spellEnd"/>
      <w:r w:rsidRPr="006F5C38">
        <w:rPr>
          <w:rFonts w:ascii="Arial" w:hAnsi="Arial" w:cs="Arial"/>
          <w:noProof w:val="0"/>
        </w:rPr>
        <w:t>. Filed Aug. 10.</w:t>
      </w:r>
    </w:p>
    <w:p w14:paraId="31B801E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00BD132B" w14:textId="26855BB6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Inia Design Studio, </w:t>
      </w:r>
      <w:r w:rsidRPr="006F5C38">
        <w:rPr>
          <w:rFonts w:ascii="Arial" w:hAnsi="Arial" w:cs="Arial"/>
          <w:noProof w:val="0"/>
        </w:rPr>
        <w:t>79 Davis Ave.</w:t>
      </w:r>
      <w:r w:rsidR="00400445" w:rsidRPr="006F5C38">
        <w:rPr>
          <w:rFonts w:ascii="Arial" w:hAnsi="Arial" w:cs="Arial"/>
          <w:noProof w:val="0"/>
        </w:rPr>
        <w:t>,</w:t>
      </w:r>
      <w:r w:rsidRPr="006F5C38">
        <w:rPr>
          <w:rFonts w:ascii="Arial" w:hAnsi="Arial" w:cs="Arial"/>
          <w:noProof w:val="0"/>
        </w:rPr>
        <w:t xml:space="preserve"> Apt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 xml:space="preserve"> 1, New Rochelle 10805. c/o Maria Virginia Perdomo Caba. Filed Aug. 11.</w:t>
      </w:r>
    </w:p>
    <w:p w14:paraId="2E1BC508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7095189B" w14:textId="7B2DFBA4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Mashing, </w:t>
      </w:r>
      <w:r w:rsidRPr="006F5C38">
        <w:rPr>
          <w:rFonts w:ascii="Arial" w:hAnsi="Arial" w:cs="Arial"/>
          <w:noProof w:val="0"/>
        </w:rPr>
        <w:t>1217 Post Road, Scarsdale 10583. c/o Ayaan Gilani. Filed Aug. 10.</w:t>
      </w:r>
    </w:p>
    <w:p w14:paraId="2FE96C7F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22DDF729" w14:textId="7A628085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Melinda Stitches, </w:t>
      </w:r>
      <w:r w:rsidRPr="006F5C38">
        <w:rPr>
          <w:rFonts w:ascii="Arial" w:hAnsi="Arial" w:cs="Arial"/>
          <w:noProof w:val="0"/>
        </w:rPr>
        <w:t xml:space="preserve">219 Hillside Ave., White Plains 10603. c/o Holly </w:t>
      </w:r>
      <w:proofErr w:type="spellStart"/>
      <w:r w:rsidRPr="006F5C38">
        <w:rPr>
          <w:rFonts w:ascii="Arial" w:hAnsi="Arial" w:cs="Arial"/>
          <w:noProof w:val="0"/>
        </w:rPr>
        <w:t>Cancro</w:t>
      </w:r>
      <w:proofErr w:type="spellEnd"/>
      <w:r w:rsidRPr="006F5C38">
        <w:rPr>
          <w:rFonts w:ascii="Arial" w:hAnsi="Arial" w:cs="Arial"/>
          <w:noProof w:val="0"/>
        </w:rPr>
        <w:t>. Filed Aug. 8.</w:t>
      </w:r>
    </w:p>
    <w:p w14:paraId="37825941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385FA0DC" w14:textId="28F4197B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lastRenderedPageBreak/>
        <w:t xml:space="preserve">Modern Cup, </w:t>
      </w:r>
      <w:r w:rsidRPr="006F5C38">
        <w:rPr>
          <w:rFonts w:ascii="Arial" w:hAnsi="Arial" w:cs="Arial"/>
          <w:noProof w:val="0"/>
        </w:rPr>
        <w:t xml:space="preserve">106 Villa Ave., Yonkers 10704. c/o Gabriela Cristina </w:t>
      </w:r>
      <w:proofErr w:type="spellStart"/>
      <w:r w:rsidRPr="006F5C38">
        <w:rPr>
          <w:rFonts w:ascii="Arial" w:hAnsi="Arial" w:cs="Arial"/>
          <w:noProof w:val="0"/>
        </w:rPr>
        <w:t>Ravanelli</w:t>
      </w:r>
      <w:proofErr w:type="spellEnd"/>
      <w:r w:rsidRPr="006F5C38">
        <w:rPr>
          <w:rFonts w:ascii="Arial" w:hAnsi="Arial" w:cs="Arial"/>
          <w:noProof w:val="0"/>
        </w:rPr>
        <w:t>. Filed Aug. 9.</w:t>
      </w:r>
    </w:p>
    <w:p w14:paraId="01885552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7AADDE8" w14:textId="1EA6D6BA" w:rsidR="00055615" w:rsidRPr="006F5C38" w:rsidRDefault="00055615" w:rsidP="009E7A89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Muse, </w:t>
      </w:r>
      <w:r w:rsidRPr="006F5C38">
        <w:rPr>
          <w:rFonts w:ascii="Arial" w:hAnsi="Arial" w:cs="Arial"/>
          <w:noProof w:val="0"/>
        </w:rPr>
        <w:t xml:space="preserve">88 A Main St., Tuckahoe 10707. c/o Ciara </w:t>
      </w:r>
      <w:proofErr w:type="spellStart"/>
      <w:r w:rsidRPr="006F5C38">
        <w:rPr>
          <w:rFonts w:ascii="Arial" w:hAnsi="Arial" w:cs="Arial"/>
          <w:noProof w:val="0"/>
        </w:rPr>
        <w:t>Calise</w:t>
      </w:r>
      <w:proofErr w:type="spellEnd"/>
      <w:r w:rsidRPr="006F5C38">
        <w:rPr>
          <w:rFonts w:ascii="Arial" w:hAnsi="Arial" w:cs="Arial"/>
          <w:noProof w:val="0"/>
        </w:rPr>
        <w:t>. Filed Aug. 3.</w:t>
      </w:r>
    </w:p>
    <w:p w14:paraId="6F539F10" w14:textId="77777777" w:rsidR="00055615" w:rsidRPr="006F5C38" w:rsidRDefault="00055615" w:rsidP="009E7A89">
      <w:pPr>
        <w:rPr>
          <w:rFonts w:ascii="Arial" w:hAnsi="Arial" w:cs="Arial"/>
          <w:b/>
          <w:bCs/>
          <w:noProof w:val="0"/>
        </w:rPr>
      </w:pPr>
    </w:p>
    <w:p w14:paraId="4257B9BE" w14:textId="651C175A" w:rsidR="785F190E" w:rsidRPr="006F5C38" w:rsidRDefault="00055615" w:rsidP="00055615">
      <w:pPr>
        <w:rPr>
          <w:rFonts w:ascii="Arial" w:hAnsi="Arial" w:cs="Arial"/>
          <w:noProof w:val="0"/>
        </w:rPr>
      </w:pPr>
      <w:r w:rsidRPr="006F5C38">
        <w:rPr>
          <w:rFonts w:ascii="Arial" w:hAnsi="Arial" w:cs="Arial"/>
          <w:b/>
          <w:bCs/>
          <w:noProof w:val="0"/>
        </w:rPr>
        <w:t xml:space="preserve">Natural Orange, </w:t>
      </w:r>
      <w:r w:rsidRPr="006F5C38">
        <w:rPr>
          <w:rFonts w:ascii="Arial" w:hAnsi="Arial" w:cs="Arial"/>
          <w:noProof w:val="0"/>
        </w:rPr>
        <w:t>1 Beaufort Place, Apt</w:t>
      </w:r>
      <w:r w:rsidR="00400445" w:rsidRPr="006F5C38">
        <w:rPr>
          <w:rFonts w:ascii="Arial" w:hAnsi="Arial" w:cs="Arial"/>
          <w:noProof w:val="0"/>
        </w:rPr>
        <w:t>.</w:t>
      </w:r>
      <w:r w:rsidRPr="006F5C38">
        <w:rPr>
          <w:rFonts w:ascii="Arial" w:hAnsi="Arial" w:cs="Arial"/>
          <w:noProof w:val="0"/>
        </w:rPr>
        <w:t xml:space="preserve"> 1j, New Rochelle 10801. c/o Sandra Michaels. Filed Aug. 3.</w:t>
      </w:r>
    </w:p>
    <w:sectPr w:rsidR="785F190E" w:rsidRPr="006F5C3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D947" w14:textId="77777777" w:rsidR="00A51B1A" w:rsidRDefault="00A51B1A" w:rsidP="00837694">
      <w:r>
        <w:separator/>
      </w:r>
    </w:p>
  </w:endnote>
  <w:endnote w:type="continuationSeparator" w:id="0">
    <w:p w14:paraId="534DA35B" w14:textId="77777777" w:rsidR="00A51B1A" w:rsidRDefault="00A51B1A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1CE1" w14:textId="77777777" w:rsidR="00A51B1A" w:rsidRDefault="00A51B1A" w:rsidP="00837694">
      <w:r>
        <w:separator/>
      </w:r>
    </w:p>
  </w:footnote>
  <w:footnote w:type="continuationSeparator" w:id="0">
    <w:p w14:paraId="51F1E394" w14:textId="77777777" w:rsidR="00A51B1A" w:rsidRDefault="00A51B1A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528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15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E6F"/>
    <w:rsid w:val="003C4F63"/>
    <w:rsid w:val="003C5062"/>
    <w:rsid w:val="003C5868"/>
    <w:rsid w:val="003D22D4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445"/>
    <w:rsid w:val="0040052E"/>
    <w:rsid w:val="00404902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8F6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944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2D1F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3E0C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C38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89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5BDA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1B1A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53D5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5E4E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C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2023-08-21T20:21:00Z</dcterms:created>
  <dcterms:modified xsi:type="dcterms:W3CDTF">2023-08-23T17:58:00Z</dcterms:modified>
</cp:coreProperties>
</file>