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59F71" w14:textId="4A113BF8" w:rsidR="009363CE" w:rsidRPr="006203EB" w:rsidRDefault="00C324A2">
      <w:pPr>
        <w:rPr>
          <w:rFonts w:ascii="Arial" w:hAnsi="Arial"/>
          <w:b/>
          <w:sz w:val="24"/>
          <w:szCs w:val="24"/>
        </w:rPr>
      </w:pPr>
      <w:r w:rsidRPr="006203EB">
        <w:rPr>
          <w:rFonts w:ascii="Arial" w:hAnsi="Arial"/>
          <w:b/>
          <w:sz w:val="24"/>
          <w:szCs w:val="24"/>
        </w:rPr>
        <w:t>BUILDING PERMITS</w:t>
      </w:r>
    </w:p>
    <w:p w14:paraId="6179964E" w14:textId="77777777" w:rsidR="00C324A2" w:rsidRPr="006203EB" w:rsidRDefault="00C324A2">
      <w:pPr>
        <w:rPr>
          <w:rFonts w:ascii="Arial" w:hAnsi="Arial"/>
          <w:b/>
          <w:sz w:val="24"/>
          <w:szCs w:val="24"/>
        </w:rPr>
      </w:pPr>
      <w:r w:rsidRPr="006203EB">
        <w:rPr>
          <w:rFonts w:ascii="Arial" w:hAnsi="Arial"/>
          <w:b/>
          <w:sz w:val="24"/>
          <w:szCs w:val="24"/>
        </w:rPr>
        <w:t>Commercial</w:t>
      </w:r>
    </w:p>
    <w:p w14:paraId="5AB37D54" w14:textId="77777777" w:rsidR="00065475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Arduini Construction,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Scott Westlund. Build foundation only for one-story </w:t>
      </w:r>
    </w:p>
    <w:p w14:paraId="0109D886" w14:textId="26ED4A85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color w:val="000000"/>
          <w:sz w:val="24"/>
          <w:szCs w:val="24"/>
        </w:rPr>
        <w:t>single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bay garage for vehicle repair at 219 Evergreen St., Bridgeport. Estimated cost: $18,000. Filed Jan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29.</w:t>
      </w:r>
    </w:p>
    <w:p w14:paraId="72B4DA3B" w14:textId="77777777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C43A62" w14:textId="7B3C1A48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Arduini Construction,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Bridgeport, contractor for Scott Westlund. Build one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story single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bay garage for vehicle repair at 219 Evergreen St., Bridgeport. Estimated cost: $75,000. Filed Jan. 19.</w:t>
      </w:r>
    </w:p>
    <w:p w14:paraId="6B8D9CEC" w14:textId="77777777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00BA2A" w14:textId="6067D3C9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Babayev, George,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Bronx, New York, contractor for self. Renovate 18 dwelling units at 677 Fairfield Ave., Bridgeport. Estimated cost: $180,000. Filed Jan. 20.</w:t>
      </w:r>
    </w:p>
    <w:p w14:paraId="08B8D2DF" w14:textId="77777777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F2A651" w14:textId="4ED49EE2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Bismark Construction,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Milford, contractor for St. Vincents Hospital Hartford Healthcare. Renovate entire seventh floor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commercial kitchen and exterior ductwork at 2800 Main St., Bridgeport. Estimated cost: $10,000,000. Filed Jan. 13.</w:t>
      </w:r>
    </w:p>
    <w:p w14:paraId="4D4A7748" w14:textId="77777777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E328BA" w14:textId="6C0D3436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Glen Gate Company, </w:t>
      </w:r>
      <w:r w:rsidRPr="006203EB">
        <w:rPr>
          <w:rFonts w:ascii="Arial" w:eastAsia="Times New Roman" w:hAnsi="Arial" w:cs="Arial"/>
          <w:sz w:val="24"/>
          <w:szCs w:val="24"/>
        </w:rPr>
        <w:t xml:space="preserve">Wilton, contractor for Robert Greene. Construct new pool at 970 Lake Ave., Greenwich. Estimated cost: $75,000. Filed </w:t>
      </w:r>
      <w:r w:rsidR="00465B1D" w:rsidRPr="006203EB">
        <w:rPr>
          <w:rFonts w:ascii="Arial" w:eastAsia="Times New Roman" w:hAnsi="Arial" w:cs="Arial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sz w:val="24"/>
          <w:szCs w:val="24"/>
        </w:rPr>
        <w:t>.</w:t>
      </w:r>
    </w:p>
    <w:p w14:paraId="663C9A98" w14:textId="77777777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9E1CFF" w14:textId="73F0653E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Gould, James E., </w:t>
      </w:r>
      <w:r w:rsidRPr="006203EB">
        <w:rPr>
          <w:rFonts w:ascii="Arial" w:eastAsia="Times New Roman" w:hAnsi="Arial" w:cs="Arial"/>
          <w:sz w:val="24"/>
          <w:szCs w:val="24"/>
        </w:rPr>
        <w:t xml:space="preserve">Greenwich, contractor for James E. Gould. Construct new pool at 94 Pecksland Road, Greenwich. Estimated cost: $83,000. Filed </w:t>
      </w:r>
      <w:r w:rsidR="00465B1D" w:rsidRPr="006203EB">
        <w:rPr>
          <w:rFonts w:ascii="Arial" w:eastAsia="Times New Roman" w:hAnsi="Arial" w:cs="Arial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sz w:val="24"/>
          <w:szCs w:val="24"/>
        </w:rPr>
        <w:t>.</w:t>
      </w:r>
    </w:p>
    <w:p w14:paraId="2B4A0B52" w14:textId="77777777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CB29AB" w14:textId="6C637761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Hilltop Farm Properties LLC, </w:t>
      </w:r>
      <w:r w:rsidRPr="006203EB">
        <w:rPr>
          <w:rFonts w:ascii="Arial" w:eastAsia="Times New Roman" w:hAnsi="Arial" w:cs="Arial"/>
          <w:sz w:val="24"/>
          <w:szCs w:val="24"/>
        </w:rPr>
        <w:t>Greenwich, contractor for Hilltop Farm Properties LLC, renovate doors, remove partition walls, add powder room</w:t>
      </w:r>
      <w:r w:rsidR="00065475" w:rsidRPr="006203EB">
        <w:rPr>
          <w:rFonts w:ascii="Arial" w:eastAsia="Times New Roman" w:hAnsi="Arial" w:cs="Arial"/>
          <w:sz w:val="24"/>
          <w:szCs w:val="24"/>
        </w:rPr>
        <w:t xml:space="preserve"> and</w:t>
      </w:r>
      <w:r w:rsidRPr="006203EB">
        <w:rPr>
          <w:rFonts w:ascii="Arial" w:eastAsia="Times New Roman" w:hAnsi="Arial" w:cs="Arial"/>
          <w:sz w:val="24"/>
          <w:szCs w:val="24"/>
        </w:rPr>
        <w:t xml:space="preserve"> repair deck railing at 25 Lower Cross Road, Greenwich. Estimated cost: $150,000. Filed </w:t>
      </w:r>
      <w:r w:rsidR="00465B1D" w:rsidRPr="006203EB">
        <w:rPr>
          <w:rFonts w:ascii="Arial" w:eastAsia="Times New Roman" w:hAnsi="Arial" w:cs="Arial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sz w:val="24"/>
          <w:szCs w:val="24"/>
        </w:rPr>
        <w:t>.</w:t>
      </w:r>
    </w:p>
    <w:p w14:paraId="0702D6F9" w14:textId="77777777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0A6673" w14:textId="3EE7A592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>Landis Partners Inc</w:t>
      </w:r>
      <w:r w:rsidR="00065475" w:rsidRPr="006203E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6203EB">
        <w:rPr>
          <w:rFonts w:ascii="Arial" w:eastAsia="Times New Roman" w:hAnsi="Arial" w:cs="Arial"/>
          <w:sz w:val="24"/>
          <w:szCs w:val="24"/>
        </w:rPr>
        <w:t xml:space="preserve">Greenwich, contractor for E A Foster LLC. Perform replacement alterations at 398 Greenwich Ave., Greenwich. Estimated cost: $12,250. Filed </w:t>
      </w:r>
      <w:r w:rsidR="00465B1D" w:rsidRPr="006203EB">
        <w:rPr>
          <w:rFonts w:ascii="Arial" w:eastAsia="Times New Roman" w:hAnsi="Arial" w:cs="Arial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sz w:val="24"/>
          <w:szCs w:val="24"/>
        </w:rPr>
        <w:t>.</w:t>
      </w:r>
    </w:p>
    <w:p w14:paraId="2967FDA1" w14:textId="77777777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09481A" w14:textId="0C676354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MS Partners, </w:t>
      </w:r>
      <w:r w:rsidRPr="006203EB">
        <w:rPr>
          <w:rFonts w:ascii="Arial" w:eastAsia="Times New Roman" w:hAnsi="Arial" w:cs="Arial"/>
          <w:sz w:val="24"/>
          <w:szCs w:val="24"/>
        </w:rPr>
        <w:t>Bethel, contractor for Greenwich Property LLC. Build wall, and two conference rooms</w:t>
      </w:r>
      <w:r w:rsidR="00065475" w:rsidRPr="006203EB">
        <w:rPr>
          <w:rFonts w:ascii="Arial" w:eastAsia="Times New Roman" w:hAnsi="Arial" w:cs="Arial"/>
          <w:sz w:val="24"/>
          <w:szCs w:val="24"/>
        </w:rPr>
        <w:t xml:space="preserve"> and relocate pantry</w:t>
      </w:r>
      <w:r w:rsidRPr="006203EB">
        <w:rPr>
          <w:rFonts w:ascii="Arial" w:eastAsia="Times New Roman" w:hAnsi="Arial" w:cs="Arial"/>
          <w:sz w:val="24"/>
          <w:szCs w:val="24"/>
        </w:rPr>
        <w:t xml:space="preserve"> at 200 Greenwich Ave., Greenwich. Estimated cost: $89,000. Filed </w:t>
      </w:r>
      <w:r w:rsidR="00465B1D" w:rsidRPr="006203EB">
        <w:rPr>
          <w:rFonts w:ascii="Arial" w:eastAsia="Times New Roman" w:hAnsi="Arial" w:cs="Arial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sz w:val="24"/>
          <w:szCs w:val="24"/>
        </w:rPr>
        <w:t>.</w:t>
      </w:r>
    </w:p>
    <w:p w14:paraId="002CBE07" w14:textId="77777777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20173C" w14:textId="7477794D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>Turner Construction, Shelton</w:t>
      </w:r>
      <w:r w:rsidRPr="006203EB">
        <w:rPr>
          <w:rFonts w:ascii="Arial" w:eastAsia="Times New Roman" w:hAnsi="Arial" w:cs="Arial"/>
          <w:sz w:val="24"/>
          <w:szCs w:val="24"/>
        </w:rPr>
        <w:t xml:space="preserve">, contractor for The Bank of New York. Perform replacement alterations at 10 Mason St., Greenwich. Estimated cost: $600,000. Filed </w:t>
      </w:r>
      <w:r w:rsidR="00465B1D" w:rsidRPr="006203EB">
        <w:rPr>
          <w:rFonts w:ascii="Arial" w:eastAsia="Times New Roman" w:hAnsi="Arial" w:cs="Arial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sz w:val="24"/>
          <w:szCs w:val="24"/>
        </w:rPr>
        <w:t>.</w:t>
      </w:r>
    </w:p>
    <w:p w14:paraId="10880794" w14:textId="77777777" w:rsidR="00C324A2" w:rsidRPr="006203E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6203E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6203EB" w:rsidRDefault="00C324A2" w:rsidP="00C324A2">
      <w:pPr>
        <w:rPr>
          <w:rFonts w:ascii="Arial" w:hAnsi="Arial"/>
          <w:b/>
          <w:sz w:val="24"/>
          <w:szCs w:val="24"/>
        </w:rPr>
      </w:pPr>
      <w:r w:rsidRPr="006203EB">
        <w:rPr>
          <w:rFonts w:ascii="Arial" w:hAnsi="Arial"/>
          <w:b/>
          <w:sz w:val="24"/>
          <w:szCs w:val="24"/>
        </w:rPr>
        <w:t>Residential</w:t>
      </w:r>
    </w:p>
    <w:p w14:paraId="37A9F9AA" w14:textId="689979B2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6 Butternut L</w:t>
      </w:r>
      <w:r w:rsidR="00065475"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="00065475"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Riverside, contractor for 6 Butternut L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LLC. Construct new </w:t>
      </w:r>
      <w:r w:rsidR="00696786" w:rsidRPr="006203EB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dwelling at 5 Pleasant View Place, Old Greenwich. Estimated cost: $535,000.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8B873C3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DBC8E6" w14:textId="080CE916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Advanced Window Systems LLC, </w:t>
      </w:r>
      <w:r w:rsidR="00696786" w:rsidRPr="006203EB">
        <w:rPr>
          <w:rFonts w:ascii="Arial" w:eastAsia="Times New Roman" w:hAnsi="Arial" w:cs="Arial"/>
          <w:color w:val="000000"/>
          <w:sz w:val="24"/>
          <w:szCs w:val="24"/>
        </w:rPr>
        <w:t>Cromwell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contractor for Marlene Licitra. Re-side 101 Toni Place, Bridgeport. Estimated cost: $17,700. Filed Jan. 11</w:t>
      </w:r>
    </w:p>
    <w:p w14:paraId="6B2DE156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B6E6BD" w14:textId="16571D85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AJM Builders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Blair Greenberg. Finish attic, basement, bedroom, full </w:t>
      </w:r>
      <w:r w:rsidR="00696786" w:rsidRPr="006203EB">
        <w:rPr>
          <w:rFonts w:ascii="Arial" w:eastAsia="Times New Roman" w:hAnsi="Arial" w:cs="Arial"/>
          <w:color w:val="000000"/>
          <w:sz w:val="24"/>
          <w:szCs w:val="24"/>
        </w:rPr>
        <w:t>bathroom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family room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gym at 651 River Road, Cos Cob. Estimated cost: $200,000.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D2F6BA2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BEA991" w14:textId="0037D6C4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Aquamagic,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</w:t>
      </w:r>
      <w:r w:rsidR="00696786" w:rsidRPr="006203EB">
        <w:rPr>
          <w:rFonts w:ascii="Arial" w:eastAsia="Times New Roman" w:hAnsi="Arial" w:cs="Arial"/>
          <w:color w:val="000000"/>
          <w:sz w:val="24"/>
          <w:szCs w:val="24"/>
        </w:rPr>
        <w:t>Oscar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Ramirez. 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>Construct a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bove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ground pool and </w:t>
      </w:r>
      <w:r w:rsidR="00696786" w:rsidRPr="006203EB">
        <w:rPr>
          <w:rFonts w:ascii="Arial" w:eastAsia="Times New Roman" w:hAnsi="Arial" w:cs="Arial"/>
          <w:color w:val="000000"/>
          <w:sz w:val="24"/>
          <w:szCs w:val="24"/>
        </w:rPr>
        <w:t>bathroom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in basement at 115 Woodrow Ave., Bridgeport. Estimated cost: $26,890. Filed Jan. 26.</w:t>
      </w:r>
    </w:p>
    <w:p w14:paraId="48877E89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7BEF66" w14:textId="340233E9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Baldessar, </w:t>
      </w:r>
      <w:r w:rsidR="00696786"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Alexandro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</w:t>
      </w:r>
      <w:r w:rsidR="00696786" w:rsidRPr="006203EB">
        <w:rPr>
          <w:rFonts w:ascii="Arial" w:eastAsia="Times New Roman" w:hAnsi="Arial" w:cs="Arial"/>
          <w:color w:val="000000"/>
          <w:sz w:val="24"/>
          <w:szCs w:val="24"/>
        </w:rPr>
        <w:t>for self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 Build dormer with bath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kitchen 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remodel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bath at 730 Garfield Ave., Bridgeport. Estimated cost: $25,000. Filed Jan. 28.</w:t>
      </w:r>
    </w:p>
    <w:p w14:paraId="6A1D5A4B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9C0017" w14:textId="40858FB2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Basil, Roberto,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Bridgeport contractor for self. Perform renovations to single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family home to convert existing unfinished basement into a playroom and laundry area and renovate existing attic bonus room. Repair existing 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front porch and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rear deck 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114 Keeler Ave., Bridgeport. Estimated cost: $7,500. Filed Jan. 7.</w:t>
      </w:r>
    </w:p>
    <w:p w14:paraId="2DC2C899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BC1246" w14:textId="5956A687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Basim Salijaj,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Waterbury, contractor for M&amp;T Bank. Perform a roof replacement 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back of house 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replace drywall and insulation at 154 Clarence St, Bridgeport. Estimated cost: $9,800. Filed Jan. 22.</w:t>
      </w:r>
    </w:p>
    <w:p w14:paraId="38D61B13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15EFCE" w14:textId="73D9BA75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Batista Brothers,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Trumbull, contractor for Manuel Batista. Build a new single-family 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house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at 24 Wing St., Bridgeport. Estimated cost: $123,000. Filed Jan. 11</w:t>
      </w:r>
    </w:p>
    <w:p w14:paraId="1C5B9BCD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9D981D" w14:textId="2FC55D6C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Better Built Basements,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Berlin, contractor for Jeremah Feverstock. Finish basement at 335 Seltsam R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>oad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Bridgeport. Estimated cost: $28,000. Filed Jan. 5.</w:t>
      </w:r>
    </w:p>
    <w:p w14:paraId="76D006F6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E1680D" w14:textId="39CC0A0A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 Roofing,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Seymour, contractor for Helen White. Replace roof covering at 188 Dayton R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>oad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Bridgeport. Estimated cost: $5,463.00. Filed Jan. 22.</w:t>
      </w:r>
    </w:p>
    <w:p w14:paraId="3BE4B0E9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619A8F" w14:textId="47A6F105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Catalfamo, Joseph,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Southport, contractor for James 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Anne Denaut. Renovate basement at 21 Vineyard Lane, Greenwich. Estimated cost: $25,000.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B656062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919931" w14:textId="34442B65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Cleveland Riggs Construction,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Fairfield, contractor for Todd </w:t>
      </w:r>
      <w:r w:rsidR="00065475"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Megan Vallely. Perform replacement alterations at 1 Fairgreen Lane, Old Greenwich. Estimated cost: $1,100,000.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2BC5EF1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AEB2A2" w14:textId="33319EC6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CM Barrcenyes,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Stratford, contractor for Christopher Parker. Convert garage to two </w:t>
      </w:r>
      <w:r w:rsidR="00696786" w:rsidRPr="006203EB">
        <w:rPr>
          <w:rFonts w:ascii="Arial" w:eastAsia="Times New Roman" w:hAnsi="Arial" w:cs="Arial"/>
          <w:color w:val="000000"/>
          <w:sz w:val="24"/>
          <w:szCs w:val="24"/>
        </w:rPr>
        <w:t>bedrooms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at 161 Sunburst R</w:t>
      </w:r>
      <w:r w:rsidR="00DD73C2" w:rsidRPr="006203EB">
        <w:rPr>
          <w:rFonts w:ascii="Arial" w:eastAsia="Times New Roman" w:hAnsi="Arial" w:cs="Arial"/>
          <w:color w:val="000000"/>
          <w:sz w:val="24"/>
          <w:szCs w:val="24"/>
        </w:rPr>
        <w:t>oad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Bridgeport. Estimated cost: $20,000. Filed Jan. 5.</w:t>
      </w:r>
    </w:p>
    <w:p w14:paraId="397C7B45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07D5C8" w14:textId="4E334A8F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 Company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Peter </w:t>
      </w:r>
      <w:r w:rsidR="00DD73C2"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Britta Szekrenyessy. Perform replacement alterations at 4 Orchard St., Cos Cob. Estimated cost: $3,000.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F9897DD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A126E8" w14:textId="3E2F1061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 Company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Peter </w:t>
      </w:r>
      <w:r w:rsidR="00DD73C2"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Britta Szekrenyessy. Perform replacement alterations at 4 Orchard St., Cos Cob. Estimated cost: $10,000.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AEFDA8A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5E7689" w14:textId="7DEC6996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 Company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Peter </w:t>
      </w:r>
      <w:r w:rsidR="00DD73C2"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Britta Szekrenyessy. Perform replacement alterations at 4 Orchard St., Cos Cob. Estimated cost: $2,000.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35A786D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F6411B" w14:textId="308D7659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 Company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Peter </w:t>
      </w:r>
      <w:r w:rsidR="00DD73C2"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Britta Szekrenyessy. Perform replacement alterations at 4 Orchard St., Cos Cob. Estimated cost: $2,500.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C0A5F9C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2C92C2" w14:textId="5EE1E72B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 Company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Peter </w:t>
      </w:r>
      <w:r w:rsidR="00DD73C2"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Britta Szekrenyessy. Perform replacement alterations at 4 Orchard St., Cos Cob. Estimated cost: $4,000.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9BF07C7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06F02C" w14:textId="196061D1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D’Andrea, Molly,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Bridgeport, contractor for self. Build two bathrooms and exterior stairs at 124 Seaided Ave., Bridgeport. Estimated cost: $15,000. Filed Jan. 5.</w:t>
      </w:r>
    </w:p>
    <w:p w14:paraId="65229D77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389DB4" w14:textId="0ABBF152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Denis landry,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East Hampton, contractor for Willie Hooks. Replace siding at 1509 Old Town R</w:t>
      </w:r>
      <w:r w:rsidR="00DD73C2" w:rsidRPr="006203EB">
        <w:rPr>
          <w:rFonts w:ascii="Arial" w:eastAsia="Times New Roman" w:hAnsi="Arial" w:cs="Arial"/>
          <w:color w:val="000000"/>
          <w:sz w:val="24"/>
          <w:szCs w:val="24"/>
        </w:rPr>
        <w:t>oad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Bridgeport. Estimated cost: $20,00</w:t>
      </w:r>
      <w:r w:rsidR="00A81339" w:rsidRPr="006203EB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 Filed Jan. 13.</w:t>
      </w:r>
    </w:p>
    <w:p w14:paraId="1DF488D0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06D471" w14:textId="5F3A5885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Frattaroli Development Group,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Hiromi Nomoto. Rebuild car garage at 8 Fletcher Ave., Greenwich. Estimated cost: $24,000.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786E25F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10A28E" w14:textId="56E7E85F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Goncalves, Joana,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Joana Goncalves. Construct new </w:t>
      </w:r>
      <w:r w:rsidR="00696786" w:rsidRPr="006203EB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dwelling at 84 Pecksland Road, Greenwich. Estimated cost: $1,470,000.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E6DC9A3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390192" w14:textId="00F8A645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Hemingway Construction,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Sean </w:t>
      </w:r>
      <w:r w:rsidR="00A81339"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Hill Grogan. Construct </w:t>
      </w:r>
      <w:r w:rsidR="00A81339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696786" w:rsidRPr="006203EB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dwelling at 90 Club Road, Riverside. Estimated cost: $3,000,000.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5E72759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FE0BAB" w14:textId="7641B329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Kettle Ridge Construction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Bridgewater, contractor for Alison Mahon. Renovate 1804 home, add new kitchen, bedrooms and garage at 177 Riverside Ave., Riverside. Estimated cost: $1,505,000.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A55B4C8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12597E" w14:textId="35A4CD4D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Kyritsis, Nector,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Nector Kyritsis. Perform replacement alterations at 52 Caroline Place, Greenwich. Estimated cost: $80,000.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CEFC98A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FFFD5B" w14:textId="5FC0B553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Leo Restoration Service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John B. Riis. Remove </w:t>
      </w:r>
      <w:r w:rsidR="00A81339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and re-roof 56 Wesskum Wood Road, Riverside. Estimated cost: $15,000.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C218403" w14:textId="75ED1E75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2EC24F" w14:textId="77777777" w:rsidR="00065475" w:rsidRPr="006203EB" w:rsidRDefault="00065475" w:rsidP="000654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Mark A. Caviola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Ridgefield, contractor for Hawthorne Development III LLC. Perform replacement alterations at 54 Round Hill Road, Greenwich. Estimated cost: $15,000. Filed January 2021.</w:t>
      </w:r>
    </w:p>
    <w:p w14:paraId="24B65B3A" w14:textId="02D68921" w:rsidR="00065475" w:rsidRPr="006203EB" w:rsidRDefault="00065475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576E48" w14:textId="77777777" w:rsidR="00065475" w:rsidRPr="006203EB" w:rsidRDefault="00065475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A769F2" w14:textId="3FB357D5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Parker, Edward,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Old Greenwich, contractor for Stephen </w:t>
      </w:r>
      <w:r w:rsidR="00A81339"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Maria Musante. Construct new </w:t>
      </w:r>
      <w:r w:rsidR="00696786" w:rsidRPr="006203EB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dwelling at 30 Sunset Road, Old Greenwich. Estimated cost: $1,200,000.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257E99A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98333F" w14:textId="6FEF81E3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Radman, Daniel J.,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New Canaan, contractor for Pickwick Plaza Associates. Perform replacement alterations at 1 Pickwick Plaza, Greenwich. Estimated cost: $600,000.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D9FA6A9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F2B28F" w14:textId="7A912DDA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Rosa Carpentry,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John </w:t>
      </w:r>
      <w:r w:rsidR="00A81339"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Marina Yoegel. Build addition </w:t>
      </w:r>
      <w:r w:rsidR="00A81339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master </w:t>
      </w:r>
      <w:r w:rsidR="00A81339" w:rsidRPr="006203EB">
        <w:rPr>
          <w:rFonts w:ascii="Arial" w:eastAsia="Times New Roman" w:hAnsi="Arial" w:cs="Arial"/>
          <w:color w:val="000000"/>
          <w:sz w:val="24"/>
          <w:szCs w:val="24"/>
        </w:rPr>
        <w:t>bed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room with bath at 22 Hettiefred Road, Greenwich. Estimated cost: $100,000.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F7A9CA8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B8D40B" w14:textId="41A36144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Rossi, Danielle,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Cos Cob, contractor for Danielle Rossi. Renovate kitchen, powder room, pantry closet, bedroom closets, windows</w:t>
      </w:r>
      <w:r w:rsidR="00A81339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and r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epair roof at 34 Pleasant St., Cos Cob. Estimated cost: $90,000.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33AE2BC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AB7766" w14:textId="0F91F0F8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Significant Structures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New Canaan, contractor for Josh</w:t>
      </w:r>
      <w:r w:rsidR="00A81339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Yael Rosen. Install </w:t>
      </w:r>
      <w:r w:rsidR="00A81339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new elevator at 41 Shore Road, Old Greenwich. Estimated cost: $130,000.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E072680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104FE1" w14:textId="50493515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Soracco Building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Fairfield, contractor for Bill and Lisa Haid. Remodel kitchen and dining room</w:t>
      </w:r>
      <w:r w:rsidR="00A81339" w:rsidRPr="006203E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1339" w:rsidRPr="006203EB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enovate upstairs</w:t>
      </w:r>
      <w:r w:rsidR="00A81339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finish attic at 13 Kent Place, Cos Cob. Estimated cost: $300,000.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DA5A19D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D5640D" w14:textId="1505635E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Sound Beach Partners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7 Meadow Place LLC. Repair </w:t>
      </w:r>
      <w:r w:rsidR="00A81339"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rebuild seawall at 7 Meadow Place, Old Greenwich. Estimated cost: $60,000.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7B3B869" w14:textId="77777777" w:rsidR="00696786" w:rsidRPr="006203EB" w:rsidRDefault="00696786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6BFD1E" w14:textId="63C7298F" w:rsidR="009363CE" w:rsidRPr="006203EB" w:rsidRDefault="009363CE" w:rsidP="009363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Vision Development LTD,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Palm Beach Gardens, Florida, contractor for Benjamin Offenberg. Install new kitchen cabinets and appliances at 14 Widgeon Way, Greenwich. Estimated cost: $30,000. Filed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January 2021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473F457" w14:textId="0F718606" w:rsidR="009363CE" w:rsidRPr="006203EB" w:rsidRDefault="009363CE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2F548C" w14:textId="77777777" w:rsidR="009363CE" w:rsidRPr="006203EB" w:rsidRDefault="009363CE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6203E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6203EB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3D7250E3" w:rsidR="00C324A2" w:rsidRPr="006203E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95FC2A" w14:textId="77777777" w:rsidR="0006152E" w:rsidRPr="006203EB" w:rsidRDefault="0006152E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6203E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203EB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6203EB" w:rsidRDefault="00C324A2" w:rsidP="00C324A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6203EB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6203EB">
        <w:rPr>
          <w:rFonts w:ascii="Arial" w:eastAsia="Times New Roman" w:hAnsi="Arial" w:cs="Times New Roman"/>
          <w:b/>
          <w:sz w:val="24"/>
          <w:szCs w:val="24"/>
        </w:rPr>
        <w:t xml:space="preserve">     </w:t>
      </w:r>
    </w:p>
    <w:p w14:paraId="59F9E96A" w14:textId="77D637CE" w:rsidR="0006152E" w:rsidRPr="006203EB" w:rsidRDefault="0006152E" w:rsidP="0006152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>Castro-Berrios, Jose</w:t>
      </w:r>
      <w:r w:rsidR="00A81339" w:rsidRPr="006203E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 et al </w:t>
      </w:r>
      <w:r w:rsidRPr="006203EB">
        <w:rPr>
          <w:rFonts w:ascii="Arial" w:eastAsia="Times New Roman" w:hAnsi="Arial" w:cs="Arial"/>
          <w:sz w:val="24"/>
          <w:szCs w:val="24"/>
        </w:rPr>
        <w:t xml:space="preserve">Bridgeport. Filed by Jose Flores-Cruz, Bridgeport.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Tortora Law Firm LLC, Fairfield. Action: The plaintiff suffered a collision 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6203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 the court deems appropriate. 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Case no. FBT-CV-21-6102409-S. Filed Dec. 10.</w:t>
      </w:r>
    </w:p>
    <w:p w14:paraId="637C743A" w14:textId="77777777" w:rsidR="0006152E" w:rsidRPr="006203EB" w:rsidRDefault="0006152E" w:rsidP="0006152E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212ED33" w14:textId="3582D947" w:rsidR="0006152E" w:rsidRPr="006203EB" w:rsidRDefault="0006152E" w:rsidP="0006152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>Czel, Stephen J.</w:t>
      </w:r>
      <w:r w:rsidR="00695217" w:rsidRPr="006203E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6203EB">
        <w:rPr>
          <w:rFonts w:ascii="Arial" w:eastAsia="Times New Roman" w:hAnsi="Arial" w:cs="Arial"/>
          <w:sz w:val="24"/>
          <w:szCs w:val="24"/>
        </w:rPr>
        <w:t xml:space="preserve">Bethel. Filed by Fernando Dinis, Bridgeport.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Papcsy Janosov Roche, Norwalk. Action: The plaintiff suffered a collision 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6203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Case no. FBT-CV-21-6102804-S. Filed Dec. 29.</w:t>
      </w:r>
    </w:p>
    <w:p w14:paraId="4282F336" w14:textId="77777777" w:rsidR="00695217" w:rsidRPr="006203EB" w:rsidRDefault="00695217" w:rsidP="0006152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9FE9859" w14:textId="059C8F07" w:rsidR="0006152E" w:rsidRPr="006203EB" w:rsidRDefault="0006152E" w:rsidP="0006152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>Gulick, James W.</w:t>
      </w:r>
      <w:r w:rsidR="00695217" w:rsidRPr="006203E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6203EB">
        <w:rPr>
          <w:rFonts w:ascii="Arial" w:eastAsia="Times New Roman" w:hAnsi="Arial" w:cs="Arial"/>
          <w:sz w:val="24"/>
          <w:szCs w:val="24"/>
        </w:rPr>
        <w:t xml:space="preserve">Bridgeport. Filed by Tower Lien LLC, Morristown, New Jersey.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Bernstein Volpe &amp; McKeon PC, New Haven. Action: The plaintiff is the owner and holder of the tax lien 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which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the defendant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promised to pay. The defendant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08E9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failed to pay the property taxes and as a result the plaintiff suffered monetary damages. </w:t>
      </w:r>
      <w:r w:rsidRPr="006203EB">
        <w:rPr>
          <w:rFonts w:ascii="Arial" w:eastAsia="Times New Roman" w:hAnsi="Arial" w:cs="Arial"/>
          <w:sz w:val="24"/>
          <w:szCs w:val="24"/>
        </w:rPr>
        <w:t xml:space="preserve">The plaintiff claims foreclosure of the tax liens, possession of the premises and monetary damages less than $15,000, exclusive of interest and costs. 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Case no. FBT-CV-20-6102233-S. Filed Dec. 3.</w:t>
      </w:r>
    </w:p>
    <w:p w14:paraId="0E94E151" w14:textId="77777777" w:rsidR="00695217" w:rsidRPr="006203EB" w:rsidRDefault="00695217" w:rsidP="0006152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9BB00DD" w14:textId="75E1D8F6" w:rsidR="0006152E" w:rsidRPr="006203EB" w:rsidRDefault="0006152E" w:rsidP="0006152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Kanh, Adalas, </w:t>
      </w:r>
      <w:r w:rsidRPr="006203EB">
        <w:rPr>
          <w:rFonts w:ascii="Arial" w:eastAsia="Times New Roman" w:hAnsi="Arial" w:cs="Arial"/>
          <w:sz w:val="24"/>
          <w:szCs w:val="24"/>
        </w:rPr>
        <w:t xml:space="preserve">Bridgeport. Filed by Erica Orellana, Bridgeport.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Delucia &amp; Levine LLC, Bridgeport. Action: The plaintiff suffered a collision 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6203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Case no. FBT-CV-20-6102509-S. Filed Dec. 16.</w:t>
      </w:r>
    </w:p>
    <w:p w14:paraId="55AA95DB" w14:textId="77777777" w:rsidR="00695217" w:rsidRPr="006203EB" w:rsidRDefault="00695217" w:rsidP="0006152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61CD954" w14:textId="36E6E567" w:rsidR="0006152E" w:rsidRPr="006203EB" w:rsidRDefault="0006152E" w:rsidP="0006152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>Kishinevsky, Anya</w:t>
      </w:r>
      <w:r w:rsidR="00695217" w:rsidRPr="006203E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6203EB">
        <w:rPr>
          <w:rFonts w:ascii="Arial" w:eastAsia="Times New Roman" w:hAnsi="Arial" w:cs="Arial"/>
          <w:sz w:val="24"/>
          <w:szCs w:val="24"/>
        </w:rPr>
        <w:t xml:space="preserve">Stamford. Filed by Tess P. Conroy, Fairfield.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Plaintiff's attorney: Connolly Brennan Ralabate P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, Stratford. Action: The plaintiff suffered medical malpractice 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by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the defendant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s who </w:t>
      </w:r>
      <w:r w:rsidR="00BE08E9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failed to take appropriate steps 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to prevent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plaintiff 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from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suffer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third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degree burns 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 her upper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>-left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lip 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leaving a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scar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lastRenderedPageBreak/>
        <w:t>causing painful injury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203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 the court deems appropriate.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Case no. FBT-CV-21-6102507-S. Filed Dec. 16.</w:t>
      </w:r>
    </w:p>
    <w:p w14:paraId="6DCE4740" w14:textId="77777777" w:rsidR="00C324A2" w:rsidRPr="006203EB" w:rsidRDefault="00C324A2" w:rsidP="00C324A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D9042FC" w14:textId="77777777" w:rsidR="00991C60" w:rsidRPr="006203EB" w:rsidRDefault="00991C60" w:rsidP="00C324A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2668434" w14:textId="77777777" w:rsidR="00991C60" w:rsidRPr="006203E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203EB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6203EB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6203EB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6203EB">
        <w:rPr>
          <w:rFonts w:ascii="Arial" w:eastAsia="Times New Roman" w:hAnsi="Arial" w:cs="Arial"/>
          <w:b/>
          <w:sz w:val="24"/>
          <w:szCs w:val="24"/>
        </w:rPr>
        <w:t>ourt</w:t>
      </w:r>
      <w:r w:rsidRPr="006203EB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6203EB" w:rsidRDefault="00C324A2" w:rsidP="00C324A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203EB">
        <w:rPr>
          <w:rFonts w:ascii="Arial" w:eastAsia="Times New Roman" w:hAnsi="Arial" w:cs="Times New Roman"/>
          <w:sz w:val="24"/>
          <w:szCs w:val="24"/>
        </w:rPr>
        <w:t xml:space="preserve"> 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28A65B77" w14:textId="63E0520A" w:rsidR="0006152E" w:rsidRPr="006203EB" w:rsidRDefault="0006152E" w:rsidP="0006152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Airgas USA LLC, </w:t>
      </w:r>
      <w:r w:rsidRPr="006203EB">
        <w:rPr>
          <w:rFonts w:ascii="Arial" w:eastAsia="Times New Roman" w:hAnsi="Arial" w:cs="Arial"/>
          <w:sz w:val="24"/>
          <w:szCs w:val="24"/>
        </w:rPr>
        <w:t xml:space="preserve">Radnor, Pennsylvania. Filed by Mannkind </w:t>
      </w:r>
      <w:r w:rsidR="00465B1D" w:rsidRPr="006203EB">
        <w:rPr>
          <w:rFonts w:ascii="Arial" w:eastAsia="Times New Roman" w:hAnsi="Arial" w:cs="Arial"/>
          <w:sz w:val="24"/>
          <w:szCs w:val="24"/>
        </w:rPr>
        <w:t>Corp.</w:t>
      </w:r>
      <w:r w:rsidRPr="006203EB">
        <w:rPr>
          <w:rFonts w:ascii="Arial" w:eastAsia="Times New Roman" w:hAnsi="Arial" w:cs="Arial"/>
          <w:sz w:val="24"/>
          <w:szCs w:val="24"/>
        </w:rPr>
        <w:t xml:space="preserve">, Village, California.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Day Pitney LLP, Hartford. Action: The plaintiff ended a pharmaceutical supplier agreement with the defendant and selected a new supplier. 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Subsequently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the defendant </w:t>
      </w:r>
      <w:r w:rsidR="00BE08E9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engaged in unethical behavior by removing chemical storage tanks and replacing them with inoperable tanks to cause loss and substantial harm to the plaintiff.  </w:t>
      </w:r>
      <w:r w:rsidRPr="006203EB">
        <w:rPr>
          <w:rFonts w:ascii="Arial" w:eastAsia="Times New Roman" w:hAnsi="Arial" w:cs="Arial"/>
          <w:sz w:val="24"/>
          <w:szCs w:val="24"/>
        </w:rPr>
        <w:t xml:space="preserve">The plaintiff seeks termination of the agreement and monetary damages in excess of $15,000, exclusive of interest and costs and such other further relief the court deems appropriate.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Case no. DBD-CV-21-6038086-S. Filed Dec. 29.</w:t>
      </w:r>
    </w:p>
    <w:p w14:paraId="41CB6E10" w14:textId="77777777" w:rsidR="00695217" w:rsidRPr="006203EB" w:rsidRDefault="00695217" w:rsidP="0006152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2C5182E" w14:textId="0382F921" w:rsidR="0006152E" w:rsidRPr="006203EB" w:rsidRDefault="0006152E" w:rsidP="0006152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Capone, John L, </w:t>
      </w:r>
      <w:r w:rsidRPr="006203EB">
        <w:rPr>
          <w:rFonts w:ascii="Arial" w:eastAsia="Times New Roman" w:hAnsi="Arial" w:cs="Arial"/>
          <w:sz w:val="24"/>
          <w:szCs w:val="24"/>
        </w:rPr>
        <w:t xml:space="preserve">Providence, Rhode Island. Filed by Ella Chen, Newtown.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Christopher Gerard Winans, Danbury. Action: The plaintiff suffered a collision </w:t>
      </w:r>
      <w:r w:rsidR="00695217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6203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Case no. DBD-CV-21-6038017-S. Filed Dec. 21.</w:t>
      </w:r>
    </w:p>
    <w:p w14:paraId="5019A95B" w14:textId="77777777" w:rsidR="00BE08E9" w:rsidRPr="006203EB" w:rsidRDefault="00BE08E9" w:rsidP="0006152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49E2C0E" w14:textId="5601A065" w:rsidR="0006152E" w:rsidRPr="006203EB" w:rsidRDefault="0006152E" w:rsidP="0006152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Dillon, Mary, </w:t>
      </w:r>
      <w:r w:rsidRPr="006203EB">
        <w:rPr>
          <w:rFonts w:ascii="Arial" w:eastAsia="Times New Roman" w:hAnsi="Arial" w:cs="Arial"/>
          <w:sz w:val="24"/>
          <w:szCs w:val="24"/>
        </w:rPr>
        <w:t xml:space="preserve">Northfield. Filed by Sandra Mejia-Ordonez, Danbury.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Pickel Law Firm LLC, Stamford. Action: The plaintiff suffered a collision </w:t>
      </w:r>
      <w:r w:rsidR="00326D96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6203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Case no. DBD-CV-21-6038053-S. Filed Dec. 24.</w:t>
      </w:r>
    </w:p>
    <w:p w14:paraId="371FF34F" w14:textId="77777777" w:rsidR="00326D96" w:rsidRPr="006203EB" w:rsidRDefault="00326D96" w:rsidP="0006152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F9BE9C5" w14:textId="2FF69FBA" w:rsidR="0006152E" w:rsidRPr="006203EB" w:rsidRDefault="0006152E" w:rsidP="0006152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Naylor, Edward, </w:t>
      </w:r>
      <w:r w:rsidRPr="006203EB">
        <w:rPr>
          <w:rFonts w:ascii="Arial" w:eastAsia="Times New Roman" w:hAnsi="Arial" w:cs="Arial"/>
          <w:sz w:val="24"/>
          <w:szCs w:val="24"/>
        </w:rPr>
        <w:t xml:space="preserve">Southbury. Filed by Michael Peralta, Danbury.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Alan Barry &amp; Associates, Danbury. Action: The plaintiff suffered a collision </w:t>
      </w:r>
      <w:r w:rsidR="00326D96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6203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Case no. DBD-CV-20-6038047-S. Filed Dec. 23.</w:t>
      </w:r>
    </w:p>
    <w:p w14:paraId="612A1C67" w14:textId="77777777" w:rsidR="00326D96" w:rsidRPr="006203EB" w:rsidRDefault="00326D96" w:rsidP="00465B1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989C98" w14:textId="421837D1" w:rsidR="00991C60" w:rsidRPr="006203EB" w:rsidRDefault="0006152E" w:rsidP="00465B1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lastRenderedPageBreak/>
        <w:t>Tibillin, Byron Galarza</w:t>
      </w:r>
      <w:r w:rsidR="00326D96" w:rsidRPr="006203E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6203EB">
        <w:rPr>
          <w:rFonts w:ascii="Arial" w:eastAsia="Times New Roman" w:hAnsi="Arial" w:cs="Arial"/>
          <w:sz w:val="24"/>
          <w:szCs w:val="24"/>
        </w:rPr>
        <w:t xml:space="preserve">Danbury. Filed by Justine Arnold, New Fairfield.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O’Brien &amp; Foti, Middlebury. Action: The plaintiff suffered a collision </w:t>
      </w:r>
      <w:r w:rsidR="00326D96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26D96" w:rsidRPr="006203E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6203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Case no. DBD-CV-20-6037957-S. Filed Dec. 14.</w:t>
      </w:r>
    </w:p>
    <w:p w14:paraId="66BC54B3" w14:textId="77777777" w:rsidR="00C324A2" w:rsidRPr="006203EB" w:rsidRDefault="00C324A2" w:rsidP="00C324A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203EB">
        <w:rPr>
          <w:rFonts w:ascii="Arial" w:eastAsia="Times New Roman" w:hAnsi="Arial" w:cs="Times New Roman"/>
          <w:sz w:val="24"/>
          <w:szCs w:val="24"/>
        </w:rPr>
        <w:t xml:space="preserve">      </w:t>
      </w:r>
    </w:p>
    <w:p w14:paraId="620A3CEE" w14:textId="77777777" w:rsidR="00991C60" w:rsidRPr="006203EB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203EB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6203EB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6203E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6203EB" w:rsidRDefault="00C324A2" w:rsidP="00C324A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203EB">
        <w:rPr>
          <w:rFonts w:ascii="Arial" w:eastAsia="Times New Roman" w:hAnsi="Arial" w:cs="Arial"/>
          <w:sz w:val="24"/>
          <w:szCs w:val="24"/>
        </w:rPr>
        <w:t xml:space="preserve"> </w:t>
      </w:r>
      <w:r w:rsidRPr="006203EB">
        <w:rPr>
          <w:rFonts w:ascii="Arial" w:eastAsia="Times New Roman" w:hAnsi="Arial" w:cs="Times New Roman"/>
          <w:sz w:val="24"/>
          <w:szCs w:val="24"/>
        </w:rPr>
        <w:t xml:space="preserve">     </w:t>
      </w:r>
    </w:p>
    <w:p w14:paraId="6E231520" w14:textId="5A5F9C1C" w:rsidR="0006152E" w:rsidRPr="006203EB" w:rsidRDefault="0006152E" w:rsidP="0006152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>Cochrane Jr</w:t>
      </w:r>
      <w:r w:rsidR="00326D96" w:rsidRPr="006203E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, William, </w:t>
      </w:r>
      <w:r w:rsidRPr="006203EB">
        <w:rPr>
          <w:rFonts w:ascii="Arial" w:eastAsia="Times New Roman" w:hAnsi="Arial" w:cs="Arial"/>
          <w:sz w:val="24"/>
          <w:szCs w:val="24"/>
        </w:rPr>
        <w:t xml:space="preserve">Maplewood, New Jersey. Filed by Debranne Cingari-Cavalier, Weston.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suffered a collision </w:t>
      </w:r>
      <w:r w:rsidR="00326D96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6203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Case no. FST-CV-21-6049601-S. Filed Dec. 15.</w:t>
      </w:r>
    </w:p>
    <w:p w14:paraId="667805F1" w14:textId="77777777" w:rsidR="00326D96" w:rsidRPr="006203EB" w:rsidRDefault="00326D96" w:rsidP="0006152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B14C957" w14:textId="1300680B" w:rsidR="0006152E" w:rsidRPr="006203EB" w:rsidRDefault="0006152E" w:rsidP="0006152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Stone, Melisande, </w:t>
      </w:r>
      <w:r w:rsidRPr="006203EB">
        <w:rPr>
          <w:rFonts w:ascii="Arial" w:eastAsia="Times New Roman" w:hAnsi="Arial" w:cs="Arial"/>
          <w:sz w:val="24"/>
          <w:szCs w:val="24"/>
        </w:rPr>
        <w:t xml:space="preserve">Cos Cob. Filed by John Harrison, Riverside.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Pickel Law Firm LLC, Stamford. Action: The plaintiff suffered a collision </w:t>
      </w:r>
      <w:r w:rsidR="00326D96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6203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Case no. FST-CV-21-6049673-S. Filed Dec. 21.</w:t>
      </w:r>
    </w:p>
    <w:p w14:paraId="61430984" w14:textId="77777777" w:rsidR="00326D96" w:rsidRPr="006203EB" w:rsidRDefault="00326D96" w:rsidP="0006152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B113010" w14:textId="244028CA" w:rsidR="0006152E" w:rsidRPr="006203EB" w:rsidRDefault="0006152E" w:rsidP="0006152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>BOFI C</w:t>
      </w:r>
      <w:r w:rsidR="00326D96" w:rsidRPr="006203EB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 Properties LLC, </w:t>
      </w:r>
      <w:r w:rsidRPr="006203EB">
        <w:rPr>
          <w:rFonts w:ascii="Arial" w:eastAsia="Times New Roman" w:hAnsi="Arial" w:cs="Arial"/>
          <w:sz w:val="24"/>
          <w:szCs w:val="24"/>
        </w:rPr>
        <w:t xml:space="preserve">Hartford. Filed by Martha Solomon, New York, New York.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Mario </w:t>
      </w:r>
      <w:r w:rsidR="00326D96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Carter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Law Firm, North Haven. Action: The plaintiff was lawfully on the premises controlled and maintained by the defendant. </w:t>
      </w:r>
      <w:r w:rsidR="00326D96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She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was inspecting the property as a prospective buyer when she entered into the porch area and was caused to slip and fall on ice and sustained painful injuries. </w:t>
      </w:r>
      <w:r w:rsidRPr="006203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 the court deems appropriate. 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Case no. FST-CV-21-6049726-S. Filed Dec. 22.</w:t>
      </w:r>
    </w:p>
    <w:p w14:paraId="0675CA1D" w14:textId="77777777" w:rsidR="00326D96" w:rsidRPr="006203EB" w:rsidRDefault="00326D96" w:rsidP="0006152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628F21F" w14:textId="5A30982D" w:rsidR="0006152E" w:rsidRPr="006203EB" w:rsidRDefault="0006152E" w:rsidP="0006152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t>Pasten, Lukas</w:t>
      </w:r>
      <w:r w:rsidR="00326D96" w:rsidRPr="006203E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6203EB">
        <w:rPr>
          <w:rFonts w:ascii="Arial" w:eastAsia="Times New Roman" w:hAnsi="Arial" w:cs="Arial"/>
          <w:sz w:val="24"/>
          <w:szCs w:val="24"/>
        </w:rPr>
        <w:t xml:space="preserve">Stamford. Filed by Donnie Cobb, Stamford.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Plaintiff's attorney: James G</w:t>
      </w:r>
      <w:r w:rsidR="00326D96" w:rsidRPr="006203EB">
        <w:rPr>
          <w:rFonts w:ascii="Arial" w:eastAsia="Times New Roman" w:hAnsi="Arial" w:cs="Arial"/>
          <w:color w:val="000000"/>
          <w:sz w:val="24"/>
          <w:szCs w:val="24"/>
        </w:rPr>
        <w:t>. O’Rourke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Law Office, Stratford. Action: The plaintiff suffered a collision </w:t>
      </w:r>
      <w:r w:rsidR="00326D96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26D96" w:rsidRPr="006203E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6203EB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Case no. FST-CV-21-6049720-S. Filed Dec. 22.</w:t>
      </w:r>
    </w:p>
    <w:p w14:paraId="7607063B" w14:textId="77777777" w:rsidR="00326D96" w:rsidRPr="006203EB" w:rsidRDefault="00326D96" w:rsidP="0006152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BDD6AAC" w14:textId="647BD743" w:rsidR="0006152E" w:rsidRPr="006203EB" w:rsidRDefault="0006152E" w:rsidP="0006152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sz w:val="24"/>
          <w:szCs w:val="24"/>
        </w:rPr>
        <w:lastRenderedPageBreak/>
        <w:t>Horne, Douglas J.</w:t>
      </w:r>
      <w:r w:rsidR="00326D96" w:rsidRPr="006203EB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6203EB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6203EB">
        <w:rPr>
          <w:rFonts w:ascii="Arial" w:eastAsia="Times New Roman" w:hAnsi="Arial" w:cs="Arial"/>
          <w:sz w:val="24"/>
          <w:szCs w:val="24"/>
        </w:rPr>
        <w:t xml:space="preserve">Norwalk. Filed by Geoffrey M. Carroll, Monroe.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Loughlin Fitzgerald PC, Wallingford. Action: The plaintiff suffered a collision </w:t>
      </w:r>
      <w:r w:rsidR="00326D96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326D96" w:rsidRPr="006203E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6203EB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</w:t>
      </w:r>
      <w:r w:rsidR="00326D96" w:rsidRPr="006203EB">
        <w:rPr>
          <w:rFonts w:ascii="Arial" w:eastAsia="Times New Roman" w:hAnsi="Arial" w:cs="Arial"/>
          <w:sz w:val="24"/>
          <w:szCs w:val="24"/>
        </w:rPr>
        <w:t xml:space="preserve"> </w:t>
      </w:r>
      <w:r w:rsidRPr="006203EB">
        <w:rPr>
          <w:rFonts w:ascii="Arial" w:eastAsia="Times New Roman" w:hAnsi="Arial" w:cs="Arial"/>
          <w:sz w:val="24"/>
          <w:szCs w:val="24"/>
        </w:rPr>
        <w:t>the court deems appropriate.</w:t>
      </w:r>
      <w:r w:rsidR="00326D96" w:rsidRPr="006203EB">
        <w:rPr>
          <w:rFonts w:ascii="Arial" w:eastAsia="Times New Roman" w:hAnsi="Arial" w:cs="Arial"/>
          <w:sz w:val="24"/>
          <w:szCs w:val="24"/>
        </w:rPr>
        <w:t xml:space="preserve">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Case no. FST-CV-21-6049891-S. Filed Jan. 4.</w:t>
      </w:r>
    </w:p>
    <w:p w14:paraId="7BD36992" w14:textId="77777777" w:rsidR="004E4819" w:rsidRPr="006203EB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6203E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18881684" w:rsidR="00C324A2" w:rsidRPr="006203EB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D496CD" w14:textId="77777777" w:rsidR="00026291" w:rsidRPr="006203EB" w:rsidRDefault="00026291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6203E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6203E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FFD4958" w14:textId="71AA0FEF" w:rsidR="00696786" w:rsidRPr="006203EB" w:rsidRDefault="00696786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20 Hamlet Hill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Fairfield. Seller: PPG Development LLC, Meshoppen, Pennsylvania. Property: 20 Hamlet Hill Lane, Fairfield. Amount: $266,666. Filed Jan. 4.</w:t>
      </w:r>
    </w:p>
    <w:p w14:paraId="24323F62" w14:textId="77777777" w:rsidR="00026291" w:rsidRPr="006203EB" w:rsidRDefault="00026291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F3BA0B" w14:textId="36B65A4F" w:rsidR="00696786" w:rsidRPr="006203EB" w:rsidRDefault="00696786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44 Hamlet Hill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Fairfield. Seller: PPG Development LLC, Meshoppen, Pennsylvania. Property: 44 Hamlet Hill Lane, Fairfield. Amount: $266,666. Filed Jan. 4.</w:t>
      </w:r>
    </w:p>
    <w:p w14:paraId="0CB35C06" w14:textId="77777777" w:rsidR="00026291" w:rsidRPr="006203EB" w:rsidRDefault="00026291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350240" w14:textId="57DE050E" w:rsidR="00696786" w:rsidRPr="006203EB" w:rsidRDefault="00696786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50 Hamlet Hill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Fairfield. Seller: PPG Development LLC, Meshoppen, Pennsylvania. Property: 50 Hamlet Hill Lane, Fairfield. Amount: $266,666. Filed Jan. 4.</w:t>
      </w:r>
    </w:p>
    <w:p w14:paraId="7B74D0BC" w14:textId="77777777" w:rsidR="00026291" w:rsidRPr="006203EB" w:rsidRDefault="00026291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A42B50" w14:textId="68229F53" w:rsidR="00696786" w:rsidRPr="006203EB" w:rsidRDefault="00696786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96 Papurah R</w:t>
      </w:r>
      <w:r w:rsidR="009730BF"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oa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Fairfield. Seller: Anthony R. DeLaurentis and Carmella A. DeLaurentis, Fairfield. Property: 96 Papurah Road, Fairfield. Amount: $385,000. Filed Jan. 4.</w:t>
      </w:r>
    </w:p>
    <w:p w14:paraId="71041655" w14:textId="77777777" w:rsidR="00026291" w:rsidRPr="006203EB" w:rsidRDefault="00026291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1E82A3" w14:textId="44D9A9C6" w:rsidR="00696786" w:rsidRPr="006203EB" w:rsidRDefault="00696786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Giannuzzi, Nicholas L.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Karen B. Giannuzzi,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Greenwich. Seller: Fairway LLC, Fairfield. Property: 7 Fairway Lane, Greenwich. Amount: $4,625, 000. Filed Dec. 23.</w:t>
      </w:r>
    </w:p>
    <w:p w14:paraId="6D52E42C" w14:textId="77777777" w:rsidR="00026291" w:rsidRPr="006203EB" w:rsidRDefault="00026291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869A9B" w14:textId="2008649F" w:rsidR="00696786" w:rsidRPr="006203EB" w:rsidRDefault="00696786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IJ Group OZ,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Norwalk. Seller: Jay M. Dulberg, Wilton. Property: 11 Isaacs St., Norwalk. Amount: $350,000. Filed Jan. 7.</w:t>
      </w:r>
    </w:p>
    <w:p w14:paraId="7D08EC51" w14:textId="77777777" w:rsidR="00026291" w:rsidRPr="006203EB" w:rsidRDefault="00026291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E5FBA9" w14:textId="106ACCB7" w:rsidR="00696786" w:rsidRPr="006203EB" w:rsidRDefault="00696786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Klement, Alan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Melanie Ende,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Great Neck, New York. Seller: Sonora C</w:t>
      </w:r>
      <w:r w:rsidR="009730BF" w:rsidRPr="006203EB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Property Management LLC, Dallas, Texas. Property: 12 Long View Ave., Riverside. Amount: $3,675,000. Filed Dec. 21.</w:t>
      </w:r>
    </w:p>
    <w:p w14:paraId="05DE07FE" w14:textId="77777777" w:rsidR="00026291" w:rsidRPr="006203EB" w:rsidRDefault="00026291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F44396" w14:textId="31E559C4" w:rsidR="00696786" w:rsidRPr="006203EB" w:rsidRDefault="00696786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Parker, Helene DeDube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Geoffrey Kenneth Parker,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Stamford. Seller: 70 Highland LLC, Norwalk. Property: 70 Highland Ave., Norwalk. Amount: $2,275,023. Filed Jan. 6.</w:t>
      </w:r>
    </w:p>
    <w:p w14:paraId="46B17A69" w14:textId="77777777" w:rsidR="00026291" w:rsidRPr="006203EB" w:rsidRDefault="00026291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D18604" w14:textId="21B1EF8E" w:rsidR="00696786" w:rsidRPr="006203EB" w:rsidRDefault="00696786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Pisarkiewicz, Steven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Pisarkiewicz,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Greenwich. Seller: RS 125 Field Point Road LLC, Miami Beach, Florida. Property: 125 Field Point Road, Unit A-4, Greenwich. Amount: $2,950,000. Filed Dec. 21.</w:t>
      </w:r>
    </w:p>
    <w:p w14:paraId="423FD328" w14:textId="77777777" w:rsidR="00026291" w:rsidRPr="006203EB" w:rsidRDefault="00026291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0F2DF5" w14:textId="259484B1" w:rsidR="00696786" w:rsidRPr="006203EB" w:rsidRDefault="00696786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Prospect 2B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Stamford. Seller: 99 Prospect LLC, Stamford. Property: Unit P-2B, Prospect Grove Condominium, Stamford. Amount: $149,000. Filed Jan. 4.</w:t>
      </w:r>
    </w:p>
    <w:p w14:paraId="4DB34800" w14:textId="77777777" w:rsidR="00026291" w:rsidRPr="006203EB" w:rsidRDefault="00026291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62D610" w14:textId="71DE0FB3" w:rsidR="00696786" w:rsidRPr="006203EB" w:rsidRDefault="00696786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White Barn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Norwalk. Seller: 78 Cranberry Road II LLC, New Canaan. Property: 78 Cranberry Road, Norwalk. Amount: $1. Filed Jan. 6.</w:t>
      </w:r>
    </w:p>
    <w:p w14:paraId="6F0D2ED9" w14:textId="77777777" w:rsidR="00026291" w:rsidRPr="006203EB" w:rsidRDefault="00026291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BAF749" w14:textId="09C2B72F" w:rsidR="00696786" w:rsidRPr="006203EB" w:rsidRDefault="00696786" w:rsidP="006967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Zero King Street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Wilmington, Delaware. Seller: Bonfiglio Inc</w:t>
      </w:r>
      <w:r w:rsidR="009730BF"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White Plains, New York. Property:  King St</w:t>
      </w:r>
      <w:r w:rsidR="009730BF" w:rsidRPr="006203EB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Greenwich. Amount: $665,000. Filed Dec. 22.</w:t>
      </w:r>
    </w:p>
    <w:p w14:paraId="7B511241" w14:textId="77777777" w:rsidR="00026291" w:rsidRPr="006203EB" w:rsidRDefault="00026291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BD8A0FB" w14:textId="77777777" w:rsidR="00026291" w:rsidRPr="006203EB" w:rsidRDefault="00026291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473B995" w14:textId="70363D40" w:rsidR="000365D5" w:rsidRPr="006203E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6203EB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55924E9" w14:textId="323E5B45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Accomando, Drew,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Norwalk. Seller: Evan Penalba, Trumbull. Property: 25 Cottage St., Unit 203, Norwalk. Amount: $260,000. Filed Jan. 11.</w:t>
      </w:r>
    </w:p>
    <w:p w14:paraId="1D404261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EA061D" w14:textId="453F54AF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Anderson, Drew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Emma Dupont,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Brooklyn, New York. Seller: Sevil J. Becklo, Norwalk. Property: 29 Betts Place, Norwalk. Amount: $479,000. Filed Jan. 8.</w:t>
      </w:r>
    </w:p>
    <w:p w14:paraId="29A0A86C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F96FF5" w14:textId="136A11D3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Asmundson, Renee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Asmundson,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Brooklyn, New York. Seller: Eric W. Hopp and Karen D. Hopp, Greenwich. Property: 88 Birch Lane, Greenwich. Amount: $10. Filed Dec. 22.</w:t>
      </w:r>
    </w:p>
    <w:p w14:paraId="673A9647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48F9B8" w14:textId="4DA41EB3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Awodele, Olusegun,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Bridgeport. Seller: Elio Piotti and Lisa Piotti, Cos Cob. Property: 25 Valley Road, Unit 1, Cos Cob. Amount: $610,000. Filed Dec. 22.</w:t>
      </w:r>
    </w:p>
    <w:p w14:paraId="2C3A8B00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A10160" w14:textId="5CF34DE6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Bannister, Brynn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Scott Ball,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Riverside. Seller: Sudha Raghunath, Stamford. Property: 7 Gerald Court, Riverside. Amount: $1,195,000. Filed Dec. 21.</w:t>
      </w:r>
    </w:p>
    <w:p w14:paraId="7D0054A8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BEB18B" w14:textId="10BCA4A6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Battinelli, Paul J.,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Stamford. Seller: Sean Barret, Stamford. Property: 7 Fourth St., Unit 1E, Stamford. Amount: $255,000. Filed Jan. 4.</w:t>
      </w:r>
    </w:p>
    <w:p w14:paraId="30053246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ADEA19" w14:textId="52666339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Bisceglia, Chris, Port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Chester, New York. Seller: Salim Patel and Rameela Patel, Stamford. Property: 143 Hoyt St., Unit G6, Stamford. Amount: $202,500. Filed Jan. 4.</w:t>
      </w:r>
    </w:p>
    <w:p w14:paraId="3CF95999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FAC1A8" w14:textId="44EF1EE5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Canavan, Daniel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Canavan,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Fairfield. Seller: Daniel Canavan and Jennifer Canavan, Fairfield. Property: 89 Paul Place, Fairfield. Amount: $0. Filed Jan. 5.</w:t>
      </w:r>
    </w:p>
    <w:p w14:paraId="248108A4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E43E8C" w14:textId="05354011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DePaz, Daniel,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Stamford. Seller: Gokaran Narine and Dolsie Narine, Stamford. Property: 14 Jackson St., Stamford. Amount: $415,000. Filed Jan. 5.</w:t>
      </w:r>
    </w:p>
    <w:p w14:paraId="66E78066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4045B7" w14:textId="5B7ADD1D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Disanza, Charles A.,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Norwalk. Seller: Paul J. Bupivi, North Port, Florida. Property: 22 Melrose Ave., Norwalk. Amount: </w:t>
      </w:r>
      <w:r w:rsidR="009730BF" w:rsidRPr="006203EB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 Filed Jan. 4.</w:t>
      </w:r>
    </w:p>
    <w:p w14:paraId="5A2F34E6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BF7AE8" w14:textId="600D53E3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Heiss, Marion Simone,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Westport. Seller: Pasquale Staltaro, Fairfield. Property: Unit 32, Pequot Landing Condominium, Fairfield. Amount: $820,000. Filed Jan. 8.</w:t>
      </w:r>
    </w:p>
    <w:p w14:paraId="7A5820B9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DB1908" w14:textId="21EC63AD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Hurtado, Karina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Eduardo Nilo Huanca Qispe,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Port Chester, New York. Seller: Francisco Oliveros, Stamford. Property: 20 Raymond St., Stamford. Amount: $579,000. Filed Jan. 4.</w:t>
      </w:r>
    </w:p>
    <w:p w14:paraId="04B8B11A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5C2066" w14:textId="3C6EF056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Hyde, Dennis R.,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Norwalk. Seller: Thomas M. Hyde, Monroe. Property: 128 Stuart Ave., Norwalk. Amount: $100,000. Filed Jan. 6.</w:t>
      </w:r>
    </w:p>
    <w:p w14:paraId="0706EE6F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53B063" w14:textId="2FF5CDF9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Keresey, Sean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Keresey,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Fairfield. Seller: Daren Hirst and Nicola Hirst, Fairfield. Property: 58 Smith St., Fairfield. Amount: $700,000. Filed Jan. 5.</w:t>
      </w:r>
    </w:p>
    <w:p w14:paraId="03EBA566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A29CCE" w14:textId="5CC5C60B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Ketcham, Saunders,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Greenwich. Seller: Travis M. Sluss and Samantha P. Kretmar, Greenwich. Property: 130 N</w:t>
      </w:r>
      <w:r w:rsidR="009730BF"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Water St., Greenwich. Amount: $10. Filed Dec. 24.</w:t>
      </w:r>
    </w:p>
    <w:p w14:paraId="42CE747C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6678AF" w14:textId="055791C5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Kurdziel, Douglas Hall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Michaella Gabrielle Kurdziel,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Greenwich. Seller: Estelle C. Jones, Stamford. Property: 3 Stanwich Lane, Greenwich. Amount: $1,245,000. Filed Dec. 23.</w:t>
      </w:r>
    </w:p>
    <w:p w14:paraId="0B7FD915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309024" w14:textId="42B7BC0B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Lambert, Christie Lynn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Guruprasad Sathiyanarayanan,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New Haven. Seller: Mark Doherty and Kathleen Doherty, Fairfield. Property: 630 Duck Farm Road, Fairfield. Amount: $695,000. Filed Jan. 4.</w:t>
      </w:r>
    </w:p>
    <w:p w14:paraId="1DB5BB6E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168241" w14:textId="5FE41EBC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Leeder, Alexandra S.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Aaron B. Leeder,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Norwalk. Seller: Thomas M. Kirchgasser and Joyce D. Kirch gasser, Fairfield. Property: 19 Meadow Court, Fairfield. Amount: $985,000. Filed Jan. 7.</w:t>
      </w:r>
    </w:p>
    <w:p w14:paraId="4D7BFFD7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8FD4E6" w14:textId="2912CA60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Longo, Christopher M.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Judith K. Longo,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Danbury. Seller: Gloria Longo and Joseph L. Longo, Cos Cob. Property: 89 Valley Road, Cos Cob. Amount: $900,000. Filed Dec. 22.</w:t>
      </w:r>
    </w:p>
    <w:p w14:paraId="50EA9499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E75ADE" w14:textId="5253959C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Malloy-Zaleski, Suzanne,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Stamford. Seller: Ainstein Molina, Stamford. Property: 637 Cove Road, Unit A4, Stamford. Amount: $170,000. Filed Jan. 6.</w:t>
      </w:r>
    </w:p>
    <w:p w14:paraId="6B9F6E51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95ABEC" w14:textId="5E5801CD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Marcangeli, Mario,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Greenwich. Seller: Jesper Bo Mogensen and Alexina A. Carothers, Greenwich. Property: 351 Pemberwick Road, Unit 701, Greenwich. Amount: $697,000. Filed Dec. 21.</w:t>
      </w:r>
    </w:p>
    <w:p w14:paraId="7149F05C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F15C32" w14:textId="3C96DFED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Martschenko, George A.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Martschenko,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Fairfield. Seller: Susan S. Glod, Stratford. Property: 817 Riverside Drive, Fairfield. Amount: $601,250. Filed Jan. 8.</w:t>
      </w:r>
    </w:p>
    <w:p w14:paraId="03194D29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6AAD61" w14:textId="7CB1CAFF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Morris, Margaret A.,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Newtown Square, Pennsylvania. Seller: Kerri Ann Fortune, Fairfield. Property: 74 Southport Woods Drive, Fairfield. Amount: $447,400. Filed Jan. 5.</w:t>
      </w:r>
    </w:p>
    <w:p w14:paraId="4BC5A62E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8A1318" w14:textId="788501C2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Newhall, Nathan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Alessandra Newhall,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Norwalk. Seller: Patricio E. Maldonado and Jessica M. Maldonado, Norwalk. Property: 25 Powder Horn Road, Norwalk. Amount: $680,000. Filed Jan. 8.</w:t>
      </w:r>
    </w:p>
    <w:p w14:paraId="21A16185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0B43AE" w14:textId="4726F07A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Nygard, Emma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Chad Weiss,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Greenwich. Seller: Charles A. Guevara, Norwalk. Property: Unit 12, Horizon Townhouse Condominium, Norwalk. Amount: $290,900. Filed Jan. 6.</w:t>
      </w:r>
    </w:p>
    <w:p w14:paraId="3BE444E6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303A62" w14:textId="2DEEF7D1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Orrell, Herbert Magnus,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Riverside. Seller: Benjamin P. Fisher, Greenwich. Property:</w:t>
      </w:r>
      <w:r w:rsidR="009730BF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15 Stanwich Road, Greenwich. Amount: $1,745,000. Filed Dec. 21.</w:t>
      </w:r>
    </w:p>
    <w:p w14:paraId="47A91D6B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3CA913" w14:textId="0AA829D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Patel, Nitaben G.,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Norwalk. Seller: Aino H. Latvakoski and Lenni Elias Latvakoski, Norwalk. Property: 22 </w:t>
      </w:r>
      <w:r w:rsidR="009730BF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½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Walter Ave., Norwalk. Amount: $675,000. Filed Jan. 4.</w:t>
      </w:r>
    </w:p>
    <w:p w14:paraId="7F34F8DB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2F382F" w14:textId="2E3BDE86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Pepe, Erica L.,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Branford. Seller: Lisa Mount, Stamford. Property: 377 Glenbrook Road, Unit 4, Stamford. Amount: $353,000. Filed Jan. 6.</w:t>
      </w:r>
    </w:p>
    <w:p w14:paraId="49D482FC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8B4DB3" w14:textId="6B699D2D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Perez, Nicholas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Kathryn Perez,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Fairfield. Seller: Amy L. Kaplan, Delray Beach, Florida. Property: 570 S</w:t>
      </w:r>
      <w:r w:rsidR="009730BF"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E6BFF"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Pine Creek Road, Fairfield. Amount: $510,000. Filed Jan. 6.</w:t>
      </w:r>
    </w:p>
    <w:p w14:paraId="5B418FE2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3091B5" w14:textId="7D39BAD2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Peters, Tamique R.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Azikiwe M. Peters,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Tarrytown, New York, Seller: Shahrukh R. Khan and Stephanie Bunker, Stamford. Property: 45 Brownley Drive, Stamford. Amount: $600,000. Filed Jan. 5.</w:t>
      </w:r>
    </w:p>
    <w:p w14:paraId="2AC115CF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52CA1C" w14:textId="4C6E6211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Richards, Michele A.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Ramon Medina,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Stamford. Seller: Margarita Guevara, Stamford. Property: 27 Northill St., Unit 5A, Stamford. Amount: $125,000. Filed Jan. 6.</w:t>
      </w:r>
    </w:p>
    <w:p w14:paraId="41B50509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2069AA" w14:textId="588F0275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Rubin, Susan,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Stamford. Seller: Stephen P. Hall and Anne E. Hall, Evanston, Illinois. Property: 357 Meadowbrook Road, Fairfield. Amount: $435,000. Filed Jan. 6.</w:t>
      </w:r>
    </w:p>
    <w:p w14:paraId="015E3AB1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828244" w14:textId="16FE5944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Sanchez, Michael,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Norwalk. Seller: Paul T. Caciula and Kathryn T. Caciula, Norwalk. Property: 13 Frances Ave., Norwalk. Amount: $380,000. Filed Jan. 7.</w:t>
      </w:r>
    </w:p>
    <w:p w14:paraId="36B34BB0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CC2691" w14:textId="176B76F2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Schurick, John E.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M. Palm,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Bronxville, New York. Seller: Johnaton Scott Sulsa and Robert E. Dombrowski, Property: 615 Foxboro Drive, Norwalk. Amount: $472,500. Filed Jan. 5.</w:t>
      </w:r>
    </w:p>
    <w:p w14:paraId="10BECF2D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F08DE6" w14:textId="031E99BD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Connecticut Light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Power Company,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Berlin. Seller: 290 Railroad Avenue LLC, Greenwich. Property: 290 Railroad Ave., Greenwich. Amount: $4,900,000. Filed Dec. 22.</w:t>
      </w:r>
    </w:p>
    <w:p w14:paraId="47FC9777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8088E6" w14:textId="404B85BA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Troyer, Ronald J.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Theresa Cernera-Troyer,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Norwalk. Seller: Ronald J. Troyer, Norwalk. Property: 114 Chesnut Hill Road, Norwalk. Amount: $1. Filed Jan. 6.</w:t>
      </w:r>
    </w:p>
    <w:p w14:paraId="2C5604B7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1098F4" w14:textId="7BEF76D5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Uhl, Thomas J.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Linda Uhl,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Riverside. Seller: Ronald G. Harris and Sunny Harris, Riverside. Property: 76 Silo Circle, Riverside. Amount: 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 Filed Dec. 23.</w:t>
      </w:r>
    </w:p>
    <w:p w14:paraId="3F81CEA0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C8815C" w14:textId="71E0A850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Warford, Lindsay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Luke Warford,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Stamford. Seller: Katherine L. Krill, Stamford. Property: 375 Ocean Drive West, Stamford. Amount: $1,525,000. Filed Jan. 4.</w:t>
      </w:r>
    </w:p>
    <w:p w14:paraId="52A5FD3F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179384" w14:textId="44F14136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Webber, Matthew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Briana Webber,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Fairfield. Seller: Gerald Belli and Brita Belli, Fairfield. Property: 8 Garden Drive, Fairfield. Amount: $45,000. Filed Jan. 6.</w:t>
      </w:r>
    </w:p>
    <w:p w14:paraId="765FA0F6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831AC7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Zaki, George M.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Yana Rozman,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Stamford. Seller: Eamonn Store and Lucy Store, Stamford. Property: 31 Hobson St., Stamford. Amount: $1,260,000. Filed Jan. 5.</w:t>
      </w:r>
    </w:p>
    <w:p w14:paraId="2E5BE35D" w14:textId="77777777" w:rsidR="000365D5" w:rsidRPr="006203EB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D0FEBB" w14:textId="77777777" w:rsidR="009363CE" w:rsidRPr="006203EB" w:rsidRDefault="009363CE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745C960" w14:textId="480389F9" w:rsidR="00B249F9" w:rsidRPr="006203EB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31932327" w14:textId="4B3D9DCA" w:rsidR="00B249F9" w:rsidRPr="006203EB" w:rsidRDefault="00B249F9" w:rsidP="00B249F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203EB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6203EB">
        <w:rPr>
          <w:rFonts w:ascii="Arial" w:eastAsia="Times New Roman" w:hAnsi="Arial" w:cs="Times New Roman"/>
          <w:sz w:val="24"/>
          <w:szCs w:val="24"/>
        </w:rPr>
        <w:t xml:space="preserve">    </w:t>
      </w:r>
    </w:p>
    <w:p w14:paraId="74B85D64" w14:textId="1E27DAAE" w:rsidR="004E4819" w:rsidRPr="006203EB" w:rsidRDefault="009363CE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</w:t>
      </w:r>
      <w:r w:rsidR="00465B1D"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s Liens</w:t>
      </w:r>
    </w:p>
    <w:p w14:paraId="23E1FDD0" w14:textId="2FD2E197" w:rsidR="009363CE" w:rsidRPr="006203EB" w:rsidRDefault="009363CE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46837" w14:textId="45D5B45C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33 Doubling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Greenwich. Filed by Greenwich Construction LLC, by Louis Van Leeuwen. Property: 33 Doubling Road, Greenwich. Amount: $3,994. Filed Jan. 29.</w:t>
      </w:r>
    </w:p>
    <w:p w14:paraId="32751041" w14:textId="77777777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1ECBBD" w14:textId="2CAEBCD8" w:rsidR="00026291" w:rsidRPr="006203EB" w:rsidRDefault="00026291" w:rsidP="000262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Camp Plaza Management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Stamford. Filed by MK Squared Inc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by Matthew Vance. Property: 72 Camp Ave., Stamford. Amount: $5,610. Filed Feb. 12.</w:t>
      </w:r>
    </w:p>
    <w:p w14:paraId="6B6C245F" w14:textId="67823EE1" w:rsidR="004E4819" w:rsidRPr="006203EB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0AB32033" w14:textId="77777777" w:rsidR="0020550F" w:rsidRPr="006203EB" w:rsidRDefault="0020550F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6203EB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6203EB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67E6DD0" w14:textId="27CE2BFB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Alebiosu, Kenny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Joy Alebiosu,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Norwalk, by Scott Rogalski. Lender: American Financial Network Inc, 10 Pointe Drive, Suite 330, Brea, California. Property: 42 Marlin Drive, Norwalk. Amount: $324,582. Filed Jan. 4.</w:t>
      </w:r>
    </w:p>
    <w:p w14:paraId="2B7A0205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477EC8" w14:textId="02AC3863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Attre, Yogesh P.S.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Richa Behari Attre,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Stamford, by Benjamin McEachin. Lender: First Bank, 722 Columbia Ave., Franklin, Tennessee. Property: 1787 Newfield Ave., Stamford. Amount: $357,500. Filed Jan. 4.</w:t>
      </w:r>
    </w:p>
    <w:p w14:paraId="23FBD4C8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D79DAA" w14:textId="62346938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Barclay, Robert A.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Tracy M. Barclay,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Norwalk, by James P. Blanchfield. Lender: Bank of America NA, 101 S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61 Cove Ave., Norwalk. Amount: $303,000. Filed Jan. 5.</w:t>
      </w:r>
    </w:p>
    <w:p w14:paraId="27DC2B14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C868E3" w14:textId="7482068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Berkman, Allison B.,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Stamford, by Antonio Faretta. Lender: Home Point Financial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9 Entin Road, Suite 200, Parsippany, New Jersey. Property: 85 Camp Ave., Unit 11L, Stamford. Amount: $377,400. Filed Jan. 4.</w:t>
      </w:r>
    </w:p>
    <w:p w14:paraId="358EA207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C960B" w14:textId="6F87F0BF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Bernadel, Gary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Danielle Bernadel,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Norwalk, by Scott Rogalski. Lender: Wells Fargo Bank NA, 101 N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8 Catalpa St., Norwalk. Amount: $474,900. Filed Jan.5</w:t>
      </w:r>
    </w:p>
    <w:p w14:paraId="347C4876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C50C13" w14:textId="1EF49EF3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Boiling Place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Greenwich, by Jennifer A. Pirrello. Lender: Citizens Bank NA, 1 Citizens Plaza, Providence, Rhode Island. Property: 5 Bolling Place, Greenwich. Amount: $1,215,000. Filed Jan. 6.</w:t>
      </w:r>
    </w:p>
    <w:p w14:paraId="2982A014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6CF3D7" w14:textId="1343E3E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Boran, Eduard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Mihaela Boran,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Fairfield, by David J. Bisceglia. Lender: TD Bank NA, 2035 Limestone Road, Wilmington, Delaware. Property: 85 Chapel Hill Drive, Fairfield. Amount: $355,000. Filed Jan. 4.</w:t>
      </w:r>
    </w:p>
    <w:p w14:paraId="2E8AD715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D36F20" w14:textId="1F6A0305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Brucker, William H.E.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Beth M.B. Brucker,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Stamford, by Stephen J. Schelz. Lender: CrossCountry Mortgage LLC, 6850 Miller Road, Brecksville, Ohio. Property: 92 Den Road, Stamford. Amount: $575,500. Filed Jan. 4.</w:t>
      </w:r>
    </w:p>
    <w:p w14:paraId="410287BF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5AE74E" w14:textId="5E35B5EF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Colbert, Robert A.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Tiffany G. Wilson,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Norwalk, by James M. Bryson. Lender: Secretary of Housing and Urban Development, 451 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Seventh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St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SW, Washington, D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C. Property: 53 Magnolia Ave., Norwalk. Amount: $32,195. Filed Jan. 5.</w:t>
      </w:r>
    </w:p>
    <w:p w14:paraId="4087707A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687C86" w14:textId="26F2E02C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Demattia, Dean,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Stamford, by Descera Daigle. Lender: CrossCountry Mortgage LLC, 6850 Miller Road, Brecksville, Ohio. Property: 276 Culloden Road, Stamford. Amount: $332,859. Filed Jan. 4.</w:t>
      </w:r>
    </w:p>
    <w:p w14:paraId="4E8EC862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DC459" w14:textId="56AA2D9E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Desai, Kinjal P.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Vinit Desai,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Stamford, by James P. Blanchfield. Lender: BNC National Bank, 20175 N. 67th Ave., Glendale, Arizona. Property: 149 Little Hill Drive, Stamford. Amount: $334,700. Filed Jan. 4.</w:t>
      </w:r>
    </w:p>
    <w:p w14:paraId="59A4F451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E24F7E" w14:textId="283DB32D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Eraclio, Kimberly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Jeremy Barowsky,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Greenwich, by Vicki K. Johnson. Lender: US Bank National Association, 4801 Frederica St., Owensboro, Kentucky. Property: 57 Old Mill Road, Greenwich. Amount: $1,987,500. Filed Jan. 6.</w:t>
      </w:r>
    </w:p>
    <w:p w14:paraId="620F8077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10615B" w14:textId="57278AF1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Fraizer, Bradley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Brianne Fraizer,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Fairfield, by Giacomo Tolomeo. Lender: Home Point Financial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9 Entin Road, Suite 200, Parsippany, New Jersey. Property: 279 Jackman Ave., Fairfield. Amount: $385,000. Filed Jan. 6.</w:t>
      </w:r>
    </w:p>
    <w:p w14:paraId="74A96263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73859A" w14:textId="21306468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Hegyi, Alisa N.,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Greenwich, by Jeremy E. Kaye. Lender: First Republic Bank, 111 Pine St., San Francisco, California. Property: 35 Glen Ridge Road, Greenwich. Amount: $500,000. Filed Jan. 5.</w:t>
      </w:r>
    </w:p>
    <w:p w14:paraId="5888A7BF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D9187F" w14:textId="0D982C8C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Hurtado, Karina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Eduardo Nilo Huanca Quispe,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Stamford, by Stephen J. Schelz. Lender: Welchert Financial Services, 225 Littleton Road, Morris Plaine, New Jersey. Property: 20 Raymond St., Stamford. Amount: $431,100. Filed Jan. 4.</w:t>
      </w:r>
    </w:p>
    <w:p w14:paraId="21F1A864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8DA66E" w14:textId="4ED5BA4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Jones, Jeffrey W.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Christie E. Jones,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Fairfield, by Michael J. Jones. Lender: First Republic Bank, 111 Pine St., San Francisco, California. Property: 455 Fairfield Woods Road, Fairfield. Amount: $386,935. Filed Jan. 4.</w:t>
      </w:r>
    </w:p>
    <w:p w14:paraId="7858073D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36BFFA" w14:textId="641A9A02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Kelley, Scott M.,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Greenwich, by Donald P. Tutson. Lender: Morgan Stanley Private Bank National Association, 4270 Ivy Pointe Blvd, Suite 400, Cincinnati, Ohio. Property: 11 Rock Ridge Ave., Greenwich. Amount: $2,618,000. Filed Jan. 4.</w:t>
      </w:r>
    </w:p>
    <w:p w14:paraId="6B931976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6F9097" w14:textId="5D8B354D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Klein, Julia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 Freedberg,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. Lender: Blueleaf Lending LLC, 112 S. Sangamon St., 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Second f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loor, Chicago, Illinois. Property: 30 East Lane, Stamford. Amount: $327,000. Filed Jan. 5.</w:t>
      </w:r>
    </w:p>
    <w:p w14:paraId="39F1DA8F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0AE897" w14:textId="0871725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Lacoff, Allison,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Greenwich, by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. Lender: Wells Fargo Bank NA, 101 N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31 N Porchuck Road, Greenwich. Amount: $1,977,500. Filed Jan. 5.</w:t>
      </w:r>
    </w:p>
    <w:p w14:paraId="4104A049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89CCE3" w14:textId="6985F286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LaMura, Robert M.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Monica LaMura,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Fairfield, by Jonathan T. Hoffman. Lender: US Bank National Association, 4801 Frederica St., Owensboro, Kentucky. Property: 265 Sturges Road, Fairfield. Amount: $574,000. Filed Jan. 4.</w:t>
      </w:r>
    </w:p>
    <w:p w14:paraId="52B5EEFF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85E6C0" w14:textId="289E9131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Landolt, Jennifer L.,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Fairfield, by Nicholas R. Maneiri. Lender: First Home Bank, 9190 Seminole Blvd., Seminole, Florida. Property: 245 Homeland St., Fairfield. Amount: $421,600. Filed Jan. 6.</w:t>
      </w:r>
    </w:p>
    <w:p w14:paraId="6634D57F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F215C4" w14:textId="178E6F0F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Luchetta, Stephanie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Frederick Ebenau,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Norwalk, by Jeremiah N. Ollenna. Lender: Better Mortgage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120 Broadway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Fifth f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loor, New York, New York. Property: 10 Maplewood Terrace, Norwalk. Amount: $310,500. Filed Jan. 4.</w:t>
      </w:r>
    </w:p>
    <w:p w14:paraId="6083F8FA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39B4A7" w14:textId="41F37C11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Martin, Rodney C.,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Greenwich, by Maria C. Miller. Lender: Citibank NA, 5800 South Corporate Place, Sioux Falls, South Dakota. Property: 68 Josephine Evaristo Ave., Greenwich. Amount: $33,000. Filed Jan. 5.</w:t>
      </w:r>
    </w:p>
    <w:p w14:paraId="34EB6B92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D455B5" w14:textId="468AA03F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Massimino, Paola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Phillip Massimino,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Fairfield, by Nicola Corea. Lender: Quicken Loans LLC, 1050 Woodward Ave., Detroit, Michigan. Property: 36 Windermere St., Fairfield. Amount: $506,000. Filed Jan. 5.</w:t>
      </w:r>
    </w:p>
    <w:p w14:paraId="4F32736B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E8B341" w14:textId="5D82A43D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Morrone, Alessandra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Christian Morrone,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Norwalk, by Matthew L. Corrente. Lender: Newrez LLC, 1100 Virginia Drive, Suite 125, Fort Washington, Pennsylvania. Property: 30 Fox Run Road, Norwalk. Amount: $359,000. Filed Jan. 4.</w:t>
      </w:r>
    </w:p>
    <w:p w14:paraId="77E3A63A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31AEC9" w14:textId="7236F465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Nieva, Rhode Edith,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Stamford, by Pedro F. Delgado. Lender: United Wholesale Mortgage LLC, 585 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S.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ast,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Pontiac, Michigan. Property: 25 Taylor St., Unit H8, Stamford. Amount: $254,382. Filed Jan. 4.</w:t>
      </w:r>
    </w:p>
    <w:p w14:paraId="368FDD5B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0B3D9E" w14:textId="482BAC6C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Oshry, Mark James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Naomi Oshry,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Stamford, by Jeffrey A. Stern. Lender: First Home Bank, 9190 Seminole Blvd., Seminole, Florida. Property: 77 Havemeyer Lane, Unit 48, Stamford. Amount: $463,580. Filed Jan. 4.</w:t>
      </w:r>
    </w:p>
    <w:p w14:paraId="4E828632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47C61E" w14:textId="3DE9DDCE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Rocco, David,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Fairfield, by Nicole E. Reid. Lender: JPMorgan Chase Bank NA, 1111 Polaris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Columbus, Ohio. Property: 54 Franklin Lane, Fairfield. Amount: $494,600. Filed Jan. 5.</w:t>
      </w:r>
    </w:p>
    <w:p w14:paraId="74DB4426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884011" w14:textId="1AD26004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Rubin, Steven A.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K. Rubin,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Greenwich, by Donald P. Tutson. Lender: UBS Bank USA, 299 South Main St., Suite 2275, Salt Lake City, Utah. Property: 636 Riversville Road, Greenwich. Amount: $762,000. Filed Jan. 4.</w:t>
      </w:r>
    </w:p>
    <w:p w14:paraId="13BA4535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0EBDD8" w14:textId="66475463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Rubin, Susan,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Fairfield, by Charlene M. Pederson. Lender: United Wholesale Mortgage LLC, 585 S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ast,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Pontiac, Michigan. Property: 357 Me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dowbrook Road, Fairfield. Amount: $250,000. Filed Jan. 6.</w:t>
      </w:r>
    </w:p>
    <w:p w14:paraId="02DD8E52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95D014" w14:textId="7BEF033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Sabol, Christopher S.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Norma C. Sabol,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Norwalk, by Myrna McNeil. Lender: Citibank NA, 5800 S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Corporate Place, Sioux Falls, South Dakota. Property: 2 Tod Road, Norwalk. Amount: $40,000. Filed Jan. 5.</w:t>
      </w:r>
    </w:p>
    <w:p w14:paraId="6BBA326E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5C431E" w14:textId="1FC3F426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Schnabel, Robert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Peter Anton,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Fairfield, by Loretta F. Glazier. Lender: JPMorgan Chase Bank NA, 1111 Polaris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Columbus, Ohio. Property: 1575 Catamount Road, Fairfield. Amount: $1,404,600. Filed Jan. 5.</w:t>
      </w:r>
    </w:p>
    <w:p w14:paraId="2A2A6A2C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87A40C" w14:textId="11819CB1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Sokotch, Melvin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 Sokotch,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Norwalk, by Robert G. Walker. Lender: Guaranteed Rate Affinity LLC, 1800 W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Larchmont Ave., Chicago, Illinois. Property: 6 Oliver St., Norwalk. Amount: $420,000. Filed Jan. 5.</w:t>
      </w:r>
    </w:p>
    <w:p w14:paraId="520DFFCD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AD4B82" w14:textId="58BC4789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Strom, Eric D.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Lisa M. Strom,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Stamford, by Jennifer Brown. Lender: First Internet Bank of Indiana, 11201 USA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Fishers, Indiana. Property: 19 Merriman Road, Stamford. Amount: $384,000. Filed Jan. 4.</w:t>
      </w:r>
    </w:p>
    <w:p w14:paraId="785CC741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368A54" w14:textId="1A54F08B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Sullivan, Ulric T.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Megan S. Sullivan,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Riverside, by Robert E. Murray. Lender: First Republic Bank, 111 Pine St., San Francisco, California. Property: 3 Marks Road, Riverside. Amount: $2,537,500. Filed Jan. 6.</w:t>
      </w:r>
    </w:p>
    <w:p w14:paraId="479CB593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6572A9" w14:textId="3464EF85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Terrell, Barbara Jean,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Fairfield, by Peter Ambrose. Lender: Caliber Home Loans Inc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1525 S. Belt Line Road, Coppell, Texas. Property: 74 Fairmount Terrace, Fairfield. Amount: $128,000. Filed Jan. 6.</w:t>
      </w:r>
    </w:p>
    <w:p w14:paraId="1AAD97E1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EC9570" w14:textId="6FB2CC12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Tinker, Mary Catherine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Lynn Ann McCowen-Tinker,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Greenwich, by Emily Resnik Conn. Lender: Radius Financial Group Inc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600 Longwater Drive, Suite 107, Norwell, Massachusetts. Property: 1465 E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416, Old Greenwich. Amount: $250,000. Filed Jan. 6.</w:t>
      </w:r>
    </w:p>
    <w:p w14:paraId="24D0C42D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2DAD92" w14:textId="7802C584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Vecchio, Victor,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Norwalk, by Louis J. Colangelo. Lender: Loandepot.com LLC, 26642 Towne Centre Drive, Foothill Ranch, California. Property: 7 Vollmer Ave., Norwalk. Amount: $484,500. Filed Jan. 4.</w:t>
      </w:r>
    </w:p>
    <w:p w14:paraId="1D604A9F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68A99B" w14:textId="121B7E5F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Warburton, Roberta,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Greenwich, by Nicola Corea. Lender: Quicken Loans LLC, 1050 Woodward Ave., Detroit, Michigan. Property: 39 Buena Vista Drive, Greenwich. Amount: $250,000. Filed Jan. 4.</w:t>
      </w:r>
    </w:p>
    <w:p w14:paraId="43CBB65D" w14:textId="77777777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3F8AE8" w14:textId="203007DF" w:rsidR="0020550F" w:rsidRPr="006203EB" w:rsidRDefault="0020550F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Whamond, Keith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Diana Whamond,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Norwalk, by Scott Rogalski. Lender: Better Mortgage </w:t>
      </w:r>
      <w:r w:rsidR="00465B1D" w:rsidRPr="006203EB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, 120 Broadway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32A5" w:rsidRPr="006203EB">
        <w:rPr>
          <w:rFonts w:ascii="Arial" w:eastAsia="Times New Roman" w:hAnsi="Arial" w:cs="Arial"/>
          <w:color w:val="000000"/>
          <w:sz w:val="24"/>
          <w:szCs w:val="24"/>
        </w:rPr>
        <w:t>Fifth f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loor, New York, New York. Property: 6 Jennifer Road, Norwalk. Amount: $478,038. Filed Jan. 4.</w:t>
      </w:r>
    </w:p>
    <w:p w14:paraId="3DB7ABB7" w14:textId="77777777" w:rsidR="009363CE" w:rsidRPr="006203EB" w:rsidRDefault="009363CE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6203E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6203E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203EB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6203EB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2B9917E" w14:textId="3F018041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ATF Contractor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638 Cove Road, Stamford 06902, c/o Angel De Ferretto. Filed Jan. 11.</w:t>
      </w:r>
    </w:p>
    <w:p w14:paraId="37A214E8" w14:textId="77777777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0F48B1" w14:textId="6008D335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City Lives in Common,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8 Washington Court, Unit 23, Stamford 06902, c/o City Lives in Common LLC. Filed Jan. 14.</w:t>
      </w:r>
    </w:p>
    <w:p w14:paraId="4D9B8AAB" w14:textId="77777777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6497CE" w14:textId="6323A9F8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Delicias de Mama Tere,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749 Atlantic St., Stamford 06902, c/o Alisha Social Club LLC. Filed Jan. 8.</w:t>
      </w:r>
    </w:p>
    <w:p w14:paraId="6A3C85DA" w14:textId="77777777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2063B8" w14:textId="2EE7F894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Equine Endeavors,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1127 High Ridge Road, Suite 161, Stamford 06905, c/o Hubbard Business Solutions LLC. Filed Jan. 7.</w:t>
      </w:r>
    </w:p>
    <w:p w14:paraId="14380D53" w14:textId="77777777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9E784A" w14:textId="4563EE89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Estrada's Masonry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45 Mohawk Trail, Stamford 06903, c/o Jose L. Estrada. Filed Jan. 7.</w:t>
      </w:r>
    </w:p>
    <w:p w14:paraId="25C2DF41" w14:textId="77777777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797ED5" w14:textId="3FFB8027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Germ X Pro Cleaning Service LLC,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139 Ridge Park Ave., Stamford 06905, c/o Patrick Corelli. Filed Jan. 8.</w:t>
      </w:r>
    </w:p>
    <w:p w14:paraId="2E703335" w14:textId="77777777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0383F4" w14:textId="5E3372F3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Legrant Trucking DBA Rise &amp; Grind Exp</w:t>
      </w:r>
      <w:r w:rsidR="003732A5"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ress</w:t>
      </w: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38 Sylvan Knoll Road, Stamford 06902, c/o Montigo Legrant. Filed Jan. 13.</w:t>
      </w:r>
    </w:p>
    <w:p w14:paraId="5EBBE8B1" w14:textId="77777777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E9E190" w14:textId="69DAC8E2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NewMark Capital,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680 Washington Blvd., Stamford 06901, c/o Berkeley Point Capital LLC. Filed Jan. 11.</w:t>
      </w:r>
    </w:p>
    <w:p w14:paraId="0959663D" w14:textId="77777777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7F1473" w14:textId="4DF08BCD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NewMark Management,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680 Washington Blvd., Stamford 06901, c/o G&amp;E Real Estate Management Services Inc. Filed Jan. 11.</w:t>
      </w:r>
    </w:p>
    <w:p w14:paraId="21BF8CEA" w14:textId="77777777" w:rsidR="00A844A4" w:rsidRPr="006203EB" w:rsidRDefault="00A844A4" w:rsidP="002055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4D1E0" w14:textId="79FD0F29" w:rsidR="00C324A2" w:rsidRPr="006203EB" w:rsidRDefault="00A844A4" w:rsidP="00465B1D">
      <w:pPr>
        <w:spacing w:after="0" w:line="240" w:lineRule="auto"/>
        <w:rPr>
          <w:rFonts w:ascii="Arial" w:hAnsi="Arial"/>
          <w:b/>
          <w:sz w:val="24"/>
          <w:szCs w:val="24"/>
        </w:rPr>
      </w:pPr>
      <w:r w:rsidRPr="006203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Teodoro Milone, </w:t>
      </w:r>
      <w:r w:rsidRPr="006203EB">
        <w:rPr>
          <w:rFonts w:ascii="Arial" w:eastAsia="Times New Roman" w:hAnsi="Arial" w:cs="Arial"/>
          <w:color w:val="000000"/>
          <w:sz w:val="24"/>
          <w:szCs w:val="24"/>
        </w:rPr>
        <w:t>179 Winesap Road, Stamford 06903, c/o Teodoro Milone. Filed Jan. 7.</w:t>
      </w:r>
    </w:p>
    <w:p w14:paraId="7B224B54" w14:textId="77777777" w:rsidR="00464855" w:rsidRPr="00057701" w:rsidRDefault="00464855" w:rsidP="00464855">
      <w:pPr>
        <w:rPr>
          <w:b/>
          <w:color w:val="000000"/>
          <w:sz w:val="28"/>
          <w:szCs w:val="36"/>
          <w:shd w:val="clear" w:color="auto" w:fill="FFFFFF"/>
        </w:rPr>
      </w:pPr>
    </w:p>
    <w:p w14:paraId="6DB0DB69" w14:textId="77777777" w:rsidR="00464855" w:rsidRPr="00057701" w:rsidRDefault="00464855" w:rsidP="00464855">
      <w:pPr>
        <w:rPr>
          <w:b/>
          <w:color w:val="000000"/>
          <w:sz w:val="28"/>
          <w:szCs w:val="36"/>
          <w:shd w:val="clear" w:color="auto" w:fill="FFFFFF"/>
        </w:rPr>
      </w:pPr>
    </w:p>
    <w:p w14:paraId="34DE3BC3" w14:textId="77777777" w:rsidR="00464855" w:rsidRPr="00464855" w:rsidRDefault="00464855" w:rsidP="00464855">
      <w:pPr>
        <w:rPr>
          <w:rFonts w:ascii="Arial" w:hAnsi="Arial"/>
          <w:sz w:val="24"/>
          <w:szCs w:val="24"/>
        </w:rPr>
      </w:pPr>
      <w:r w:rsidRPr="00464855">
        <w:rPr>
          <w:rFonts w:ascii="Arial" w:hAnsi="Arial"/>
          <w:sz w:val="24"/>
          <w:szCs w:val="24"/>
        </w:rPr>
        <w:t>PATENTS</w:t>
      </w:r>
    </w:p>
    <w:p w14:paraId="4CA781FA" w14:textId="77777777" w:rsidR="00464855" w:rsidRPr="00464855" w:rsidRDefault="00464855" w:rsidP="00464855">
      <w:pPr>
        <w:rPr>
          <w:rFonts w:ascii="Arial" w:hAnsi="Arial"/>
          <w:sz w:val="24"/>
          <w:szCs w:val="24"/>
        </w:rPr>
      </w:pPr>
      <w:r w:rsidRPr="00464855">
        <w:rPr>
          <w:rFonts w:ascii="Arial" w:hAnsi="Arial"/>
          <w:b/>
          <w:color w:val="000000"/>
          <w:sz w:val="24"/>
          <w:szCs w:val="24"/>
          <w:shd w:val="clear" w:color="auto" w:fill="FFFFFF"/>
        </w:rPr>
        <w:t>Dynamic compression acceleration using real-time image data entropy analysis</w:t>
      </w:r>
      <w:r w:rsidRPr="00464855">
        <w:rPr>
          <w:rFonts w:ascii="Arial" w:hAnsi="Arial"/>
          <w:b/>
          <w:sz w:val="24"/>
          <w:szCs w:val="24"/>
        </w:rPr>
        <w:t xml:space="preserve">. </w:t>
      </w:r>
      <w:r w:rsidRPr="00464855">
        <w:rPr>
          <w:rFonts w:ascii="Arial" w:hAnsi="Arial"/>
          <w:sz w:val="24"/>
          <w:szCs w:val="24"/>
        </w:rPr>
        <w:t>Patent no.</w:t>
      </w:r>
      <w:r w:rsidRPr="00464855">
        <w:rPr>
          <w:rFonts w:ascii="Arial" w:hAnsi="Arial"/>
          <w:b/>
          <w:sz w:val="24"/>
          <w:szCs w:val="24"/>
        </w:rPr>
        <w:t xml:space="preserve"> </w:t>
      </w:r>
      <w:r w:rsidRPr="00464855">
        <w:rPr>
          <w:rFonts w:ascii="Arial" w:hAnsi="Arial"/>
          <w:sz w:val="24"/>
          <w:szCs w:val="24"/>
        </w:rPr>
        <w:t xml:space="preserve">10,924,625 issued to Louis La, et al. Assigned to </w:t>
      </w:r>
      <w:r w:rsidRPr="00464855">
        <w:rPr>
          <w:rFonts w:ascii="Arial" w:hAnsi="Arial"/>
          <w:b/>
          <w:i/>
          <w:sz w:val="24"/>
          <w:szCs w:val="24"/>
        </w:rPr>
        <w:t xml:space="preserve">Xerox, </w:t>
      </w:r>
      <w:r w:rsidRPr="00464855">
        <w:rPr>
          <w:rFonts w:ascii="Arial" w:hAnsi="Arial"/>
          <w:sz w:val="24"/>
          <w:szCs w:val="24"/>
        </w:rPr>
        <w:t>Norwalk.</w:t>
      </w:r>
    </w:p>
    <w:p w14:paraId="5132415D" w14:textId="77777777" w:rsidR="00464855" w:rsidRPr="00464855" w:rsidRDefault="00464855" w:rsidP="00464855">
      <w:pPr>
        <w:rPr>
          <w:rFonts w:ascii="Arial" w:hAnsi="Arial"/>
          <w:b/>
          <w:color w:val="000000"/>
          <w:sz w:val="24"/>
          <w:szCs w:val="24"/>
          <w:shd w:val="clear" w:color="auto" w:fill="FFFFFF"/>
        </w:rPr>
      </w:pPr>
      <w:r w:rsidRPr="00464855">
        <w:rPr>
          <w:rFonts w:ascii="Arial" w:hAnsi="Arial"/>
          <w:b/>
          <w:color w:val="000000"/>
          <w:sz w:val="24"/>
          <w:szCs w:val="24"/>
          <w:shd w:val="clear" w:color="auto" w:fill="FFFFFF"/>
        </w:rPr>
        <w:lastRenderedPageBreak/>
        <w:t>Interaction system using collocated visual, haptic, and/or auditory feedback</w:t>
      </w:r>
      <w:r w:rsidRPr="00464855">
        <w:rPr>
          <w:rFonts w:ascii="Arial" w:hAnsi="Arial"/>
          <w:b/>
          <w:sz w:val="24"/>
          <w:szCs w:val="24"/>
        </w:rPr>
        <w:t xml:space="preserve">. </w:t>
      </w:r>
      <w:r w:rsidRPr="00464855">
        <w:rPr>
          <w:rFonts w:ascii="Arial" w:hAnsi="Arial"/>
          <w:sz w:val="24"/>
          <w:szCs w:val="24"/>
        </w:rPr>
        <w:t>Patent no.</w:t>
      </w:r>
      <w:r w:rsidRPr="00464855">
        <w:rPr>
          <w:rFonts w:ascii="Arial" w:hAnsi="Arial"/>
          <w:b/>
          <w:sz w:val="24"/>
          <w:szCs w:val="24"/>
        </w:rPr>
        <w:t xml:space="preserve"> </w:t>
      </w:r>
      <w:r w:rsidRPr="00464855">
        <w:rPr>
          <w:rFonts w:ascii="Arial" w:hAnsi="Arial"/>
          <w:sz w:val="24"/>
          <w:szCs w:val="24"/>
        </w:rPr>
        <w:t xml:space="preserve">10,921,899  issued to Joseph Verbeke, et al. Assigned to </w:t>
      </w:r>
      <w:r w:rsidRPr="00464855">
        <w:rPr>
          <w:rFonts w:ascii="Arial" w:hAnsi="Arial"/>
          <w:b/>
          <w:i/>
          <w:sz w:val="24"/>
          <w:szCs w:val="24"/>
        </w:rPr>
        <w:t xml:space="preserve">Harman International, </w:t>
      </w:r>
      <w:r w:rsidRPr="00464855">
        <w:rPr>
          <w:rFonts w:ascii="Arial" w:hAnsi="Arial"/>
          <w:sz w:val="24"/>
          <w:szCs w:val="24"/>
        </w:rPr>
        <w:t>Stamford.</w:t>
      </w:r>
    </w:p>
    <w:p w14:paraId="10027C0F" w14:textId="77777777" w:rsidR="00464855" w:rsidRPr="00464855" w:rsidRDefault="00464855" w:rsidP="00464855">
      <w:pPr>
        <w:rPr>
          <w:rFonts w:ascii="Arial" w:hAnsi="Arial"/>
          <w:sz w:val="24"/>
          <w:szCs w:val="24"/>
        </w:rPr>
      </w:pPr>
      <w:r w:rsidRPr="00464855">
        <w:rPr>
          <w:rFonts w:ascii="Arial" w:hAnsi="Arial"/>
          <w:b/>
          <w:color w:val="000000"/>
          <w:sz w:val="24"/>
          <w:szCs w:val="24"/>
          <w:shd w:val="clear" w:color="auto" w:fill="FFFFFF"/>
        </w:rPr>
        <w:t>Marking transport cleaning pad</w:t>
      </w:r>
      <w:r w:rsidRPr="00464855">
        <w:rPr>
          <w:rFonts w:ascii="Arial" w:hAnsi="Arial"/>
          <w:b/>
          <w:sz w:val="24"/>
          <w:szCs w:val="24"/>
        </w:rPr>
        <w:t xml:space="preserve">. </w:t>
      </w:r>
      <w:r w:rsidRPr="00464855">
        <w:rPr>
          <w:rFonts w:ascii="Arial" w:hAnsi="Arial"/>
          <w:sz w:val="24"/>
          <w:szCs w:val="24"/>
        </w:rPr>
        <w:t>Patent no.</w:t>
      </w:r>
      <w:r w:rsidRPr="00464855">
        <w:rPr>
          <w:rFonts w:ascii="Arial" w:hAnsi="Arial"/>
          <w:b/>
          <w:sz w:val="24"/>
          <w:szCs w:val="24"/>
        </w:rPr>
        <w:t xml:space="preserve"> </w:t>
      </w:r>
      <w:r w:rsidRPr="00464855">
        <w:rPr>
          <w:rFonts w:ascii="Arial" w:hAnsi="Arial"/>
          <w:sz w:val="24"/>
          <w:szCs w:val="24"/>
        </w:rPr>
        <w:t xml:space="preserve">10,919,707 issued to Linn Hoover, et al. Assigned to </w:t>
      </w:r>
      <w:r w:rsidRPr="00464855">
        <w:rPr>
          <w:rFonts w:ascii="Arial" w:hAnsi="Arial"/>
          <w:b/>
          <w:i/>
          <w:sz w:val="24"/>
          <w:szCs w:val="24"/>
        </w:rPr>
        <w:t xml:space="preserve">Xerox, </w:t>
      </w:r>
      <w:r w:rsidRPr="00464855">
        <w:rPr>
          <w:rFonts w:ascii="Arial" w:hAnsi="Arial"/>
          <w:sz w:val="24"/>
          <w:szCs w:val="24"/>
        </w:rPr>
        <w:t>Norwalk.</w:t>
      </w:r>
    </w:p>
    <w:p w14:paraId="4A5DF4CF" w14:textId="77777777" w:rsidR="00464855" w:rsidRPr="00464855" w:rsidRDefault="00464855" w:rsidP="00464855">
      <w:pPr>
        <w:rPr>
          <w:rFonts w:ascii="Arial" w:hAnsi="Arial"/>
          <w:b/>
          <w:color w:val="000000"/>
          <w:sz w:val="24"/>
          <w:szCs w:val="24"/>
          <w:shd w:val="clear" w:color="auto" w:fill="FFFFFF"/>
        </w:rPr>
      </w:pPr>
      <w:r w:rsidRPr="00464855">
        <w:rPr>
          <w:rFonts w:ascii="Arial" w:hAnsi="Arial"/>
          <w:b/>
          <w:color w:val="000000"/>
          <w:sz w:val="24"/>
          <w:szCs w:val="24"/>
          <w:shd w:val="clear" w:color="auto" w:fill="FFFFFF"/>
        </w:rPr>
        <w:t>Methods for operating printhead inkjets to attenuate ink drying in the inkjets during printing operations</w:t>
      </w:r>
      <w:r w:rsidRPr="00464855">
        <w:rPr>
          <w:rFonts w:ascii="Arial" w:hAnsi="Arial"/>
          <w:b/>
          <w:sz w:val="24"/>
          <w:szCs w:val="24"/>
        </w:rPr>
        <w:t xml:space="preserve">. </w:t>
      </w:r>
      <w:r w:rsidRPr="00464855">
        <w:rPr>
          <w:rFonts w:ascii="Arial" w:hAnsi="Arial"/>
          <w:sz w:val="24"/>
          <w:szCs w:val="24"/>
        </w:rPr>
        <w:t>Patent no.</w:t>
      </w:r>
      <w:r w:rsidRPr="00464855">
        <w:rPr>
          <w:rFonts w:ascii="Arial" w:hAnsi="Arial"/>
          <w:b/>
          <w:sz w:val="24"/>
          <w:szCs w:val="24"/>
        </w:rPr>
        <w:t xml:space="preserve"> </w:t>
      </w:r>
      <w:r w:rsidRPr="00464855">
        <w:rPr>
          <w:rFonts w:ascii="Arial" w:hAnsi="Arial"/>
          <w:sz w:val="24"/>
          <w:szCs w:val="24"/>
        </w:rPr>
        <w:t xml:space="preserve">10,919,310 issued to Stuart Schweid, et al. Assigned to </w:t>
      </w:r>
      <w:r w:rsidRPr="00464855">
        <w:rPr>
          <w:rFonts w:ascii="Arial" w:hAnsi="Arial"/>
          <w:b/>
          <w:i/>
          <w:sz w:val="24"/>
          <w:szCs w:val="24"/>
        </w:rPr>
        <w:t xml:space="preserve">Xerox, </w:t>
      </w:r>
      <w:r w:rsidRPr="00464855">
        <w:rPr>
          <w:rFonts w:ascii="Arial" w:hAnsi="Arial"/>
          <w:sz w:val="24"/>
          <w:szCs w:val="24"/>
        </w:rPr>
        <w:t>Norwalk.</w:t>
      </w:r>
    </w:p>
    <w:p w14:paraId="11858D3B" w14:textId="77777777" w:rsidR="00464855" w:rsidRPr="00464855" w:rsidRDefault="00464855" w:rsidP="00464855">
      <w:pPr>
        <w:rPr>
          <w:rFonts w:ascii="Arial" w:hAnsi="Arial"/>
          <w:b/>
          <w:color w:val="000000"/>
          <w:sz w:val="24"/>
          <w:szCs w:val="24"/>
          <w:shd w:val="clear" w:color="auto" w:fill="FFFFFF"/>
        </w:rPr>
      </w:pPr>
      <w:r w:rsidRPr="00464855">
        <w:rPr>
          <w:rFonts w:ascii="Arial" w:hAnsi="Arial"/>
          <w:b/>
          <w:color w:val="000000"/>
          <w:sz w:val="24"/>
          <w:szCs w:val="24"/>
          <w:shd w:val="clear" w:color="auto" w:fill="FFFFFF"/>
        </w:rPr>
        <w:t>Self-clamping self-curing bond method</w:t>
      </w:r>
      <w:r w:rsidRPr="00464855">
        <w:rPr>
          <w:rFonts w:ascii="Arial" w:hAnsi="Arial"/>
          <w:b/>
          <w:sz w:val="24"/>
          <w:szCs w:val="24"/>
        </w:rPr>
        <w:t xml:space="preserve">. </w:t>
      </w:r>
      <w:r w:rsidRPr="00464855">
        <w:rPr>
          <w:rFonts w:ascii="Arial" w:hAnsi="Arial"/>
          <w:sz w:val="24"/>
          <w:szCs w:val="24"/>
        </w:rPr>
        <w:t>Patent no.</w:t>
      </w:r>
      <w:r w:rsidRPr="00464855">
        <w:rPr>
          <w:rFonts w:ascii="Arial" w:hAnsi="Arial"/>
          <w:b/>
          <w:sz w:val="24"/>
          <w:szCs w:val="24"/>
        </w:rPr>
        <w:t xml:space="preserve"> </w:t>
      </w:r>
      <w:r w:rsidRPr="00464855">
        <w:rPr>
          <w:rFonts w:ascii="Arial" w:hAnsi="Arial"/>
          <w:sz w:val="24"/>
          <w:szCs w:val="24"/>
        </w:rPr>
        <w:t xml:space="preserve">10,919,233 issued to Jonathan Garhart. Assigned to </w:t>
      </w:r>
      <w:r w:rsidRPr="00464855">
        <w:rPr>
          <w:rFonts w:ascii="Arial" w:hAnsi="Arial"/>
          <w:b/>
          <w:i/>
          <w:sz w:val="24"/>
          <w:szCs w:val="24"/>
        </w:rPr>
        <w:t xml:space="preserve">Sikorsky Aircraft, </w:t>
      </w:r>
      <w:r w:rsidRPr="00464855">
        <w:rPr>
          <w:rFonts w:ascii="Arial" w:hAnsi="Arial"/>
          <w:sz w:val="24"/>
          <w:szCs w:val="24"/>
        </w:rPr>
        <w:t>Stratford.</w:t>
      </w:r>
    </w:p>
    <w:p w14:paraId="4B87D6B7" w14:textId="77777777" w:rsidR="00464855" w:rsidRPr="00464855" w:rsidRDefault="00464855" w:rsidP="00464855">
      <w:pPr>
        <w:rPr>
          <w:rFonts w:ascii="Arial" w:hAnsi="Arial"/>
          <w:b/>
          <w:color w:val="000000"/>
          <w:sz w:val="24"/>
          <w:szCs w:val="24"/>
          <w:shd w:val="clear" w:color="auto" w:fill="FFFFFF"/>
        </w:rPr>
      </w:pPr>
      <w:r w:rsidRPr="00464855">
        <w:rPr>
          <w:rFonts w:ascii="Arial" w:hAnsi="Arial"/>
          <w:b/>
          <w:color w:val="000000"/>
          <w:sz w:val="24"/>
          <w:szCs w:val="24"/>
          <w:shd w:val="clear" w:color="auto" w:fill="FFFFFF"/>
        </w:rPr>
        <w:t>Sewing method and apparatus to increase 3D object strength</w:t>
      </w:r>
      <w:r w:rsidRPr="00464855">
        <w:rPr>
          <w:rFonts w:ascii="Arial" w:hAnsi="Arial"/>
          <w:b/>
          <w:sz w:val="24"/>
          <w:szCs w:val="24"/>
        </w:rPr>
        <w:t xml:space="preserve">. </w:t>
      </w:r>
      <w:r w:rsidRPr="00464855">
        <w:rPr>
          <w:rFonts w:ascii="Arial" w:hAnsi="Arial"/>
          <w:sz w:val="24"/>
          <w:szCs w:val="24"/>
        </w:rPr>
        <w:t>Patent no.</w:t>
      </w:r>
      <w:r w:rsidRPr="00464855">
        <w:rPr>
          <w:rFonts w:ascii="Arial" w:hAnsi="Arial"/>
          <w:b/>
          <w:sz w:val="24"/>
          <w:szCs w:val="24"/>
        </w:rPr>
        <w:t xml:space="preserve"> </w:t>
      </w:r>
      <w:r w:rsidRPr="00464855">
        <w:rPr>
          <w:rFonts w:ascii="Arial" w:hAnsi="Arial"/>
          <w:sz w:val="24"/>
          <w:szCs w:val="24"/>
        </w:rPr>
        <w:t xml:space="preserve">10,922,475 issued to Mark Daniels. Assigned to </w:t>
      </w:r>
      <w:r w:rsidRPr="00464855">
        <w:rPr>
          <w:rFonts w:ascii="Arial" w:hAnsi="Arial"/>
          <w:b/>
          <w:i/>
          <w:sz w:val="24"/>
          <w:szCs w:val="24"/>
        </w:rPr>
        <w:t xml:space="preserve">Xerox, </w:t>
      </w:r>
      <w:r w:rsidRPr="00464855">
        <w:rPr>
          <w:rFonts w:ascii="Arial" w:hAnsi="Arial"/>
          <w:sz w:val="24"/>
          <w:szCs w:val="24"/>
        </w:rPr>
        <w:t>Norwalk.</w:t>
      </w:r>
    </w:p>
    <w:p w14:paraId="354512DB" w14:textId="77777777" w:rsidR="00464855" w:rsidRPr="00464855" w:rsidRDefault="00464855" w:rsidP="00464855">
      <w:pPr>
        <w:rPr>
          <w:rFonts w:ascii="Arial" w:hAnsi="Arial"/>
          <w:b/>
          <w:color w:val="000000"/>
          <w:sz w:val="24"/>
          <w:szCs w:val="24"/>
          <w:shd w:val="clear" w:color="auto" w:fill="FFFFFF"/>
        </w:rPr>
      </w:pPr>
      <w:r w:rsidRPr="00464855">
        <w:rPr>
          <w:rFonts w:ascii="Arial" w:hAnsi="Arial"/>
          <w:b/>
          <w:color w:val="000000"/>
          <w:sz w:val="24"/>
          <w:szCs w:val="24"/>
          <w:shd w:val="clear" w:color="auto" w:fill="FFFFFF"/>
        </w:rPr>
        <w:t>System and method to counteract the drying of aqueous inks in a printhead</w:t>
      </w:r>
      <w:r w:rsidRPr="00464855">
        <w:rPr>
          <w:rFonts w:ascii="Arial" w:hAnsi="Arial"/>
          <w:b/>
          <w:sz w:val="24"/>
          <w:szCs w:val="24"/>
        </w:rPr>
        <w:t xml:space="preserve">. </w:t>
      </w:r>
      <w:r w:rsidRPr="00464855">
        <w:rPr>
          <w:rFonts w:ascii="Arial" w:hAnsi="Arial"/>
          <w:sz w:val="24"/>
          <w:szCs w:val="24"/>
        </w:rPr>
        <w:t>Patent no.</w:t>
      </w:r>
      <w:r w:rsidRPr="00464855">
        <w:rPr>
          <w:rFonts w:ascii="Arial" w:hAnsi="Arial"/>
          <w:b/>
          <w:sz w:val="24"/>
          <w:szCs w:val="24"/>
        </w:rPr>
        <w:t xml:space="preserve"> </w:t>
      </w:r>
      <w:r w:rsidRPr="00464855">
        <w:rPr>
          <w:rFonts w:ascii="Arial" w:hAnsi="Arial"/>
          <w:sz w:val="24"/>
          <w:szCs w:val="24"/>
        </w:rPr>
        <w:t xml:space="preserve">10,919,299 issued to Seemit Praharaj. Assigned to </w:t>
      </w:r>
      <w:r w:rsidRPr="00464855">
        <w:rPr>
          <w:rFonts w:ascii="Arial" w:hAnsi="Arial"/>
          <w:b/>
          <w:i/>
          <w:sz w:val="24"/>
          <w:szCs w:val="24"/>
        </w:rPr>
        <w:t xml:space="preserve">Xerox, </w:t>
      </w:r>
      <w:r w:rsidRPr="00464855">
        <w:rPr>
          <w:rFonts w:ascii="Arial" w:hAnsi="Arial"/>
          <w:sz w:val="24"/>
          <w:szCs w:val="24"/>
        </w:rPr>
        <w:t>Norwalk.</w:t>
      </w:r>
    </w:p>
    <w:p w14:paraId="35F1365F" w14:textId="77777777" w:rsidR="00464855" w:rsidRPr="00464855" w:rsidRDefault="00464855" w:rsidP="00464855">
      <w:pPr>
        <w:rPr>
          <w:rFonts w:ascii="Arial" w:hAnsi="Arial"/>
          <w:b/>
          <w:color w:val="000000"/>
          <w:sz w:val="24"/>
          <w:szCs w:val="24"/>
          <w:shd w:val="clear" w:color="auto" w:fill="FFFFFF"/>
        </w:rPr>
      </w:pPr>
      <w:r w:rsidRPr="00464855">
        <w:rPr>
          <w:rFonts w:ascii="Arial" w:hAnsi="Arial"/>
          <w:b/>
          <w:color w:val="000000"/>
          <w:sz w:val="24"/>
          <w:szCs w:val="24"/>
          <w:shd w:val="clear" w:color="auto" w:fill="FFFFFF"/>
        </w:rPr>
        <w:t>Systems and methods for managing documents containing one or more hyper texts and related information</w:t>
      </w:r>
      <w:r w:rsidRPr="00464855">
        <w:rPr>
          <w:rFonts w:ascii="Arial" w:hAnsi="Arial"/>
          <w:b/>
          <w:sz w:val="24"/>
          <w:szCs w:val="24"/>
        </w:rPr>
        <w:t xml:space="preserve">. </w:t>
      </w:r>
      <w:r w:rsidRPr="00464855">
        <w:rPr>
          <w:rFonts w:ascii="Arial" w:hAnsi="Arial"/>
          <w:sz w:val="24"/>
          <w:szCs w:val="24"/>
        </w:rPr>
        <w:t>Patent no.</w:t>
      </w:r>
      <w:r w:rsidRPr="00464855">
        <w:rPr>
          <w:rFonts w:ascii="Arial" w:hAnsi="Arial"/>
          <w:b/>
          <w:sz w:val="24"/>
          <w:szCs w:val="24"/>
        </w:rPr>
        <w:t xml:space="preserve"> </w:t>
      </w:r>
      <w:r w:rsidRPr="00464855">
        <w:rPr>
          <w:rFonts w:ascii="Arial" w:hAnsi="Arial"/>
          <w:sz w:val="24"/>
          <w:szCs w:val="24"/>
        </w:rPr>
        <w:t xml:space="preserve">10,922,475 issued to Magesh Waran, et al. Assigned to </w:t>
      </w:r>
      <w:r w:rsidRPr="00464855">
        <w:rPr>
          <w:rFonts w:ascii="Arial" w:hAnsi="Arial"/>
          <w:b/>
          <w:i/>
          <w:sz w:val="24"/>
          <w:szCs w:val="24"/>
        </w:rPr>
        <w:t xml:space="preserve">Xerox, </w:t>
      </w:r>
      <w:r w:rsidRPr="00464855">
        <w:rPr>
          <w:rFonts w:ascii="Arial" w:hAnsi="Arial"/>
          <w:sz w:val="24"/>
          <w:szCs w:val="24"/>
        </w:rPr>
        <w:t>Norwalk.</w:t>
      </w:r>
    </w:p>
    <w:p w14:paraId="01BFBA0D" w14:textId="77777777" w:rsidR="00464855" w:rsidRPr="00057701" w:rsidRDefault="00464855" w:rsidP="00464855">
      <w:pPr>
        <w:rPr>
          <w:sz w:val="28"/>
        </w:rPr>
      </w:pPr>
    </w:p>
    <w:p w14:paraId="3351288A" w14:textId="77777777" w:rsidR="00464855" w:rsidRPr="00057701" w:rsidRDefault="00464855" w:rsidP="00464855">
      <w:pPr>
        <w:rPr>
          <w:b/>
          <w:color w:val="000000"/>
          <w:sz w:val="28"/>
          <w:szCs w:val="36"/>
          <w:shd w:val="clear" w:color="auto" w:fill="FFFFFF"/>
        </w:rPr>
      </w:pPr>
    </w:p>
    <w:p w14:paraId="4B8D093B" w14:textId="77777777" w:rsidR="00464855" w:rsidRPr="00057701" w:rsidRDefault="00464855" w:rsidP="00464855">
      <w:pPr>
        <w:spacing w:after="0" w:line="240" w:lineRule="auto"/>
        <w:rPr>
          <w:sz w:val="28"/>
        </w:rPr>
      </w:pPr>
    </w:p>
    <w:p w14:paraId="7CA7F7C5" w14:textId="77777777" w:rsidR="00464855" w:rsidRPr="00057701" w:rsidRDefault="00464855" w:rsidP="00464855">
      <w:pPr>
        <w:spacing w:after="0" w:line="240" w:lineRule="auto"/>
        <w:rPr>
          <w:sz w:val="28"/>
        </w:rPr>
      </w:pPr>
    </w:p>
    <w:p w14:paraId="52D92A84" w14:textId="77777777" w:rsidR="00464855" w:rsidRPr="00057701" w:rsidRDefault="00464855" w:rsidP="00464855">
      <w:pPr>
        <w:spacing w:after="0" w:line="240" w:lineRule="auto"/>
        <w:rPr>
          <w:sz w:val="28"/>
        </w:rPr>
      </w:pPr>
    </w:p>
    <w:p w14:paraId="7040DDCC" w14:textId="77777777" w:rsidR="00464855" w:rsidRPr="00057701" w:rsidRDefault="00464855" w:rsidP="00464855">
      <w:pPr>
        <w:spacing w:after="0" w:line="240" w:lineRule="auto"/>
        <w:rPr>
          <w:sz w:val="28"/>
        </w:rPr>
      </w:pPr>
    </w:p>
    <w:p w14:paraId="0D544F4D" w14:textId="77777777" w:rsidR="00C324A2" w:rsidRPr="006203EB" w:rsidRDefault="00C324A2" w:rsidP="00C324A2">
      <w:pPr>
        <w:jc w:val="center"/>
        <w:rPr>
          <w:rFonts w:ascii="Arial" w:hAnsi="Arial"/>
          <w:b/>
          <w:sz w:val="24"/>
          <w:szCs w:val="24"/>
        </w:rPr>
      </w:pPr>
    </w:p>
    <w:sectPr w:rsidR="00C324A2" w:rsidRPr="006203EB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26291"/>
    <w:rsid w:val="00034D61"/>
    <w:rsid w:val="000365D5"/>
    <w:rsid w:val="00043A74"/>
    <w:rsid w:val="0006152E"/>
    <w:rsid w:val="00065475"/>
    <w:rsid w:val="0020550F"/>
    <w:rsid w:val="003162FB"/>
    <w:rsid w:val="00326D96"/>
    <w:rsid w:val="003732A5"/>
    <w:rsid w:val="003C2908"/>
    <w:rsid w:val="003E6BFF"/>
    <w:rsid w:val="00464855"/>
    <w:rsid w:val="00465B1D"/>
    <w:rsid w:val="004E4819"/>
    <w:rsid w:val="00592825"/>
    <w:rsid w:val="005B5003"/>
    <w:rsid w:val="006203EB"/>
    <w:rsid w:val="00695217"/>
    <w:rsid w:val="00696786"/>
    <w:rsid w:val="00792480"/>
    <w:rsid w:val="00895584"/>
    <w:rsid w:val="009363CE"/>
    <w:rsid w:val="009730BF"/>
    <w:rsid w:val="00991C60"/>
    <w:rsid w:val="00A81339"/>
    <w:rsid w:val="00A844A4"/>
    <w:rsid w:val="00B249F9"/>
    <w:rsid w:val="00B636AC"/>
    <w:rsid w:val="00BE08E9"/>
    <w:rsid w:val="00C324A2"/>
    <w:rsid w:val="00CB5995"/>
    <w:rsid w:val="00D04C39"/>
    <w:rsid w:val="00D7323C"/>
    <w:rsid w:val="00DD73C2"/>
    <w:rsid w:val="00DF47D7"/>
    <w:rsid w:val="00EA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5295</Words>
  <Characters>30186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4</cp:revision>
  <dcterms:created xsi:type="dcterms:W3CDTF">2021-02-16T15:47:00Z</dcterms:created>
  <dcterms:modified xsi:type="dcterms:W3CDTF">2021-02-17T19:51:00Z</dcterms:modified>
</cp:coreProperties>
</file>