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emf" ContentType="image/x-emf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00208" w:rsidRPr="00025DB6" w:rsidRDefault="00910D32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ATTACHMENTS</w:t>
      </w:r>
      <w:r w:rsidR="00D00208" w:rsidRPr="00025DB6">
        <w:rPr>
          <w:rFonts w:ascii="Times New Roman" w:hAnsi="Times New Roman" w:cs="Times New Roman"/>
          <w:b/>
          <w:sz w:val="20"/>
          <w:szCs w:val="40"/>
        </w:rPr>
        <w:t>-FILED</w:t>
      </w:r>
    </w:p>
    <w:p w:rsidR="0044706D" w:rsidRPr="00025DB6" w:rsidRDefault="0044706D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44706D" w:rsidRPr="00025DB6" w:rsidRDefault="0044706D" w:rsidP="0044706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Borsk, Jeffrey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John Borsk,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Dominick Angotta. $48,000 in favor of Joseph Palmer and Caroline Barchou, </w:t>
      </w:r>
      <w:bookmarkStart w:id="0" w:name="_GoBack"/>
      <w:bookmarkEnd w:id="0"/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Property: Plot 18 and 19, Madison Avenue, Greenwich. Filed Nov. 1.</w:t>
      </w:r>
    </w:p>
    <w:p w:rsidR="0044706D" w:rsidRPr="00025DB6" w:rsidRDefault="0044706D" w:rsidP="0044706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44706D" w:rsidRPr="00025DB6" w:rsidRDefault="00E43714" w:rsidP="0044706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The Rising Sun Co.</w:t>
      </w:r>
      <w:r w:rsidR="0044706D"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, </w:t>
      </w:r>
      <w:r w:rsidR="0044706D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Filed by Simon Sumberg. $23,000 in favor of Commerce Street Properties, Norwalk. Property: 5 Talmadge Place, Norwalk. Filed Oct. 26.</w:t>
      </w:r>
    </w:p>
    <w:p w:rsidR="0044706D" w:rsidRPr="00025DB6" w:rsidRDefault="0044706D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157A37" w:rsidRPr="00025DB6" w:rsidRDefault="00157A37" w:rsidP="00157A37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ATTACHMENTS-RELEASED</w:t>
      </w:r>
    </w:p>
    <w:p w:rsidR="007A6255" w:rsidRPr="00025DB6" w:rsidRDefault="007A6255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44706D" w:rsidRPr="00025DB6" w:rsidRDefault="0044706D" w:rsidP="0044706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Bethel Health &amp; Rehabilitation LLC,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Released by Meyers, Piscitelli &amp; Link LLP, Avon. $67,500 in favor of The Hartford Provision Co., Hartford. Property: 13 Parklawn Ave., Bethel. Filed Oct. 11.</w:t>
      </w:r>
    </w:p>
    <w:p w:rsidR="005013A4" w:rsidRPr="00025DB6" w:rsidRDefault="005013A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44706D" w:rsidRPr="00025DB6" w:rsidRDefault="0044706D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A6255" w:rsidRPr="00025DB6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BUILDING PERMITS</w:t>
      </w:r>
    </w:p>
    <w:p w:rsidR="0044706D" w:rsidRPr="00025DB6" w:rsidRDefault="0044706D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A6255" w:rsidRPr="00025DB6" w:rsidRDefault="007A6255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COMMERCIAL</w:t>
      </w:r>
    </w:p>
    <w:p w:rsidR="006F3D10" w:rsidRPr="00025DB6" w:rsidRDefault="006F3D10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100 Route 37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contractor for self. Renovate an existing commercial space at 100 Route 37,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14.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191 Main Street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Convert an existing service building into a sales office at 191 Main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$75,000.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365 Cherry LLC,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Renovate the interior of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365 Cherry St.,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$45,000.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A Pappajohn Co.,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Merritt 7 Venture LLC. Renovate the first floor of an existing commercial space at 101 Merritt 7,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$70,000.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Blackwell Construction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contractor for High Ridge Office Park LLC. Alter the interior of</w:t>
      </w:r>
      <w:r w:rsidR="00E43714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an existing commercial space on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Turn of River Road, Building 1,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$700,000.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Blue Rhino,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Bordentown,</w:t>
      </w:r>
      <w:r w:rsidR="00E43714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N.J., contractor for Speedway No.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2404. Add a tank</w:t>
      </w:r>
      <w:r w:rsidR="00E43714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holder to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169 North Ave., 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$366.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Chimblo Development &amp; Construction Co.,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RV LLC.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Improve the cosmetic appearance on the inside of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239 Main St.,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$25,000.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City of Bridgeport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Construct a block wall in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990 Housatonic Ave.,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Corporate Construction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New Milford,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195 Danbury Road Associates LLC.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alterations to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195 Danbury Road,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Wilton.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$75,000.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Deluca Construction Co.,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 Hospital.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Add a mechanical room to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 Hospital Plaza,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$10,000.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Fortney &amp; Weygandt,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North Olmstead, Ohio,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MCL Hubbard-Keeler LLC.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alterations to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Old Ridgefield Road,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Wilton. Estimated cost: $15,000.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Gerity, Henry,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Fairfield,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St. Vincent's Medical Center.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Renovate the interior of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2979 Main St.,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Gonzalez, Jose 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</w:t>
      </w:r>
      <w:r w:rsidR="00E43714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town of Stamford. Perform interior renovations in an existing commercial space for a new tenant at 350 W. Main St.,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$200,000.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Karp Associates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Vicki K. Comberiati. Remodel the bathroom in an existing commercial space at 73 Harbor Drive, Unit 412,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$5,000.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Macy's Retail Holdings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interior renovations in an existing commercial space for a new tenant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151 Broad St.,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$29,600.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E4371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McDonalds Real Estate Co.</w:t>
      </w:r>
      <w:r w:rsidR="006F3D10"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, </w:t>
      </w:r>
      <w:r w:rsidR="006F3D10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Stamford, contractor for </w:t>
      </w:r>
      <w:r w:rsidR="006F3D1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="006F3D10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interior renovations in an existing commercial space for a new tenant </w:t>
      </w:r>
      <w:r w:rsidR="006F3D1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15 Bedford St., </w:t>
      </w:r>
      <w:r w:rsidR="006F3D10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="006F3D1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$390,000.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Noel, Ralph 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Thomas Sadowski, et al.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Renovate the interior of a condominium unit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237 Strawberry Hill Ave., Unit 6,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$4,200.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Norpost Properties,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Renovate the kitchens and bathrooms in an existing commercial space at 41 Wolfpit Ave., Unit 3P,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Norpost Properties,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Renovate the kitchens and bathrooms in an existing commercial space at 41 Wolfpit Ave., Unit 3E,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Norpost Properties,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Renovate the kitchens and bathrooms in an existing commercial space at 41 Wolfpit Ave., Unit 3G,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Norpost Properties,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Renovate the kitchens and bathrooms in an existing commercial space at 41 Wolfpit Ave., Unit 3N,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Norpost Properties,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Renovate the kitchens and bathrooms in an existing commercial space at 41 Wolfpit Ave., Unit 13G,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Norpost Properties,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Renovate the kitchens and bathrooms in an existing commercial space at 41 Wolfpit Ave., Unit 13H,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Ochonski, Krzysztof,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Hampshire Housing Inc.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Renovate the kitchens and bathrooms in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100 Strawberry Hill Ave.,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$12,000.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Pavarini North East Construct</w:t>
      </w:r>
      <w:r w:rsidR="00E43714"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ion Company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ESRT First Stamford Place SPE LLC. Alter the interior of an existing commercial space at 151 Greenwich Ave., Unit 100,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$600,000.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Pavarini North East Construction,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1 Park Norwalk LLC. Renovate the interior of an existing commercial space at 761 Main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$48,000.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Reidy Contracting Group,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Reckson/Stamford Towers LLC. Alter the back patio attached to an existing commercial space at 680 Washington Blvd.,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$100,000.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E43714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Rex Roofing Company</w:t>
      </w:r>
      <w:r w:rsidR="006F3D10"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of Stamford Inc., </w:t>
      </w:r>
      <w:r w:rsidR="006F3D1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Placidia R. Cassaro. Replace the shingles on the roof of an existing commercial space at 16 Bouton St., Unit 87, Stamford. Estimated cost: </w:t>
      </w:r>
      <w:r w:rsidR="006F3D10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$128,366.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Rich-Taubman Associates,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self. Install a new wall sign on an existing commercial space at 230 Tresser Blvd.,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$4,627.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Rubits, Victor,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Stanhope Condominium.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Replace the ceiling of a parking structure in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970-970 Hope St., Unit 331,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$82,000.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 J &amp; Son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Danbury, contractor for Boehringer Ingelheim Pharmaceuticals Inc. Renovate the lab in an existing commercial space at 900 Ridgebury Road,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$91,300.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Tom Quinn Contracting LLC,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Fairfield,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T&amp;N Properties LLC. </w:t>
      </w:r>
      <w:r w:rsidR="00E43714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Add a six-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unit addition to an existing commercial space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2838 Fairfield Ave.,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$650,000.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William R. Deickler Contracting,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Ridgefield, contractor for Aquila Real Estate Holding Co. LLC. Renovate the interior of an existing commercial space at 4 Prospect St.,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$50,000.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117F7B" w:rsidRPr="00025DB6" w:rsidRDefault="00117F7B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RESIDENTIAL</w:t>
      </w:r>
    </w:p>
    <w:p w:rsidR="006F3D10" w:rsidRPr="00025DB6" w:rsidRDefault="006F3D1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1800 Real Estate Associates,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Fit out a two-family residence at 10 Adamson Ave.,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72 West Ave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self. Remove the illegal apartment on the second floor of an existing commercial space at 72 West Ave.,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Aravidis, Theodore,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contr</w:t>
      </w:r>
      <w:r w:rsidR="00E43714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actor for self. Replace the non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conforming structure in an existing single-family residence at 5 Elm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$75,000.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Arias, Robyn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Andreas Arias,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Legalize a bathroom and four bedrooms on an existing single-family residence at 10 Lake Drive North,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Ashe, Cashy B.,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Alter the interior of an existing single-family residence at 35 Ridge Road,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18.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Astrum Solar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Annapolis Junction, Md., contractor for Jerry Petrini. Add solar panels to the roof of an existing single-family residence at 9 Romindon Court,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$47,928.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Avantech Group Corp.,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interior renovations in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29 Eric St.,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$70,000.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Baffo, Angelo,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Add a second floor to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35 Clinton Place,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$40,000.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Bell Atlantic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East Hartford,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minor renovations on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128 Mather St.,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Wilton. Estimated cost: $15,000. Filed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Bell Atlantic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East Hartford, contractor for </w:t>
      </w:r>
      <w:r w:rsidR="00E43714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the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town of Wilton.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minor renovations on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128 Mather St.,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Wilton.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$26,000.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Bingham, James F.,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self. Renovate the interior of an existing single-family residence at 58 Vine Place,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$10,000.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Breakwater Renovation &amp; Design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Middlebury, contractor for Mark Seavy and Joanne Seavy. Finish the basement in an existing single-family residence and add new lighting at 88 Soundview Road,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Busk, Alina </w:t>
      </w:r>
      <w:r w:rsidRPr="00025DB6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 xml:space="preserve">and 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Christopher Busk,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Weston,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Add a master bathroom to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27 Calvin Road,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Weston.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Castullo, Patti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Eva Castullo,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Add a full bathroom, laundry room and garage to an existing single-family residence at 106 Gillotti Road,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22.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Chandler, Janice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Robert Chandler,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Construct a new single-family residence at 62 Route 39,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18.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Clark Construction of Ridgefield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Ridgefield, contractor for Paul Peterson and Erin Peterson. Remodel the hall bathroom and remove the access from the bathroom at 636 Barrack Hill Road,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$27,784.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Courtland, Alan,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Add a rear addition to an existing single-family residence at 12 Fox Run,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Craftworks Construction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Arjun Avtar Sethi, et al. Remodel the attic in an existing single-family residence at 8 Doolittle Road,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$30,600.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CT Property Network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self. Remodel the kitchen in an existing single-family residence at 28 Nolan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Danbury Mill Condos,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Danbury, contractor for self. Remove and replace the roof system on an existing single-family residence at 55 Oil Mill, Danbury.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$30,000.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Dempster, Craig,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Ridgefield, contractor for self. Construct a new pool cabana, bathroom, changing area, kitchen area and living area with a fireplace at 280 Branchville Road,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Dibiorsi Roofing,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Beacon Falls,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Second Stone Ridge Co-Op.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Strip and reroof an existing single-family residence 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 160-164 Yaremich Drive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$11,840.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Durants Tents &amp; Events,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Robert F. Pease and Roseni F. Pease. Add temporary tents to the property of an existing commercial space for a special event at 17 Lilac Lane, Danbury.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$12,000. Filed Nov. 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B63EB8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E&amp;</w:t>
      </w:r>
      <w:r w:rsidR="006F3D10"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 Associates LLC, </w:t>
      </w:r>
      <w:r w:rsidR="006F3D10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Ridgefield, contractor for </w:t>
      </w:r>
      <w:r w:rsidR="006F3D1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Mathew K. Foley. </w:t>
      </w:r>
      <w:r w:rsidR="006F3D10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minor renovations on an existing single-family residence </w:t>
      </w:r>
      <w:r w:rsidR="006F3D1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40 Warncke Road, </w:t>
      </w:r>
      <w:r w:rsidR="006F3D10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Wilton. Estimated cost: </w:t>
      </w:r>
      <w:r w:rsidR="006F3D1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$150,000.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Elite Contractors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Sofia Cyna Mafalda. Raise the roof on an existing single-family residence and add a full bathroom and expand the bedrooms at 8 Skyline Drive, Danbury.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$3,900. Filed Nov. 3.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Ellinghouse, Lillian,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Construct a new single-family residence at 2 Blue Jay Road,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3.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Esdras, Joseline </w:t>
      </w:r>
      <w:r w:rsidRPr="00025DB6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Gabriel Esdras,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contractor for self. Add a basement on the l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ower level of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an existing single-family residence at 42 Valley View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$4,000.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Evolve Building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contractor for Dana Dun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lop. Remodel the existing first-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floor bathroom in an existing single-family residence at 118 Rowayton Woods Drive,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$14,587.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Evolve Building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contractor for Janet Tur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iel. Remodel the existing first-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floor bathroom in an existing single-family residence at 120 Rowayton Woods Drive,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$8,500.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Gama, Galdemar,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self. Replace the roof on an existing single-family residence at 8 Berges Ave.,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$2,500.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Harris, William R.,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Christine I. Martins.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Add a generator to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196 West Trail,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$12,500.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Hart Restorations,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Newtown, contractor for Stephen Gott. Fit-out an existing sin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gle-family residence with a two-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car garage, a rear porch, a pool and a spa at 30 1/2 Shorefront Park,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$75,000.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Harter, Rachael</w:t>
      </w:r>
      <w:r w:rsidRPr="00025DB6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 xml:space="preserve"> and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Frederick Harter,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Add a retaining wall to an existing single-family residence at 83 Shortwoods Road,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22.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Hoffman, Doug,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Kimberly Kelley. Add stair towers to the roof deck on an existing single-family residence at 3 Ensign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$460,000.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Hurley, Navamo,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interior renovations in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438-440 Hollister Ave.,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$2,500.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J M Roofing &amp; Siding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Thomas C. Hermes. Strip and reroof an existing single-family residence at 64 Tally Ho Lane,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$16,450.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JJG Associates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Betty McGowen. Remodel the kitchen in an existing single-family residence at 56 Murray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$35,000.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John Discala Construction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Aiken Street Development LLC. Construct a new two-family residence at 2 Caryns Way,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$420,000.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Jonas, Jerrold,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Ridgefield, contractor for self. Add a deck with stairs and railings to an existing single-family residence at 80 S. Olmstead Lane,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$300.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Katz Construction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contractor for Nicholas J. Mancini and Debr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 L. Mancini. Finish the second-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floor bathroom, bedroom, great room and balcony in an existing 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single-family residence at 10 We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ndy Way, Danbury.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$68,000.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Knight Grabowski Construction LLC,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John L. Geils, et al.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Convert a </w:t>
      </w:r>
      <w:r w:rsidR="00B63EB8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three-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seasons room in an existing sing</w:t>
      </w:r>
      <w:r w:rsidR="00B63EB8"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le-family residence into a four-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seasons room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21 Bertmor Drive,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$47,000.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Krygar, Robert,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Convert an existing attic garage into a living space at 16 Arnold Lane,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L. Holzner Electric Co.,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Bridgeport, contractor for 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city of Norwalk. Install beams and supports for a new boat ramp at 10 Seaview Ave.,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$220,000.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Lagner Renovations,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Wilton,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Thomas H. Crimmins and Laura S. Crimmins.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Alter the interior of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114 Sharp Hill Road,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Wilton. Estimated cost: $15,000. Filed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Lasker, Ronald,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</w:t>
      </w:r>
      <w:r w:rsidR="00B63EB8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contractor for self. Add a two-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car detached garage to the property of an existing single-family residence at 15 Devonshire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$3,600.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LCP,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Fairfield,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Don Deveny.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Rebuild a sunroom in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700 W. Jackson Ave.,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Lynch, Pat,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Add a rear deck to an existing single-family residence at 5 Whipotick,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Madwed, Bert A.,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self. Fill in an in-ground pool on the property of an existing single-family residence at 34 Malibu Road,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$8,000.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Mahoney, Carol G.,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contractor for self. Create a changing room, closet and bathroom in an existing single-family residence at 73 Wynnewood Lane,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Marvins Construction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Patterson, N.Y., contractor for Daniel Smuckler and Carrie Smuckler. Install a new bathroom in the basement of an existing single-family residence at 63 Holmes Road,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$7,800.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Mead, Guy,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Construct a new single-family residence at 60 Rock Ridge Court,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13.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Mehler, Kara</w:t>
      </w:r>
      <w:r w:rsidRPr="00025DB6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 xml:space="preserve"> and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Peter Mehler,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Expand the rear deck on an existing single-family residence at 6 Squantz View Drive,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96319D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Milano, Joanne </w:t>
      </w:r>
      <w:r w:rsidRPr="00025DB6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96319D"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Ji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m Milano,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 Fairfield, contractor for self. Add a 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two</w:t>
      </w:r>
      <w:r w:rsidR="0096319D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story addit</w:t>
      </w:r>
      <w:r w:rsidR="0096319D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 to an existing single-family residence at 2 Sugar Maple Lane,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Milton Construction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Westport, contractor for Adam Greenlee. Construct </w:t>
      </w:r>
      <w:r w:rsidR="0096319D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 new superstructure with a three-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car garage, five bedrooms, four bathrooms, a finished attic and a roof deck at 32 Shorehaven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$1.5 million.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NB Construction,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Kelli Miklovich. Add a master bedroom, master bathroom, front dormer, rear dormer, half bathroom and finished basement to an existing single-family residence at 5 Fifth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$250,000.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New England Artisans Remodeling,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contractor for Matthew Foskett and Anne Foskett. Construct a new superstructure for a t</w:t>
      </w:r>
      <w:r w:rsidR="0096319D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car garage at 53 Cove Ave.,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$35,000.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Papadopoulos, Nick,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Add an entry portico and front siding to an existing single-family residence at 20 Cove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$10,000.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Pinto, Marie 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Add a fence to the property of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69 Ledge Lane,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$5,000.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Purepoint Energy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Ernesta Corvino. Add solar panels to the roof of an existing single-family residence at 14 Little Fox Lane,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$65,000.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 &amp; K Homes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Construct a rear deck attached to an existing single-family residence at 41 Murray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$5,500.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Ray's Construction LLC,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Stratford,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Jose Montalvo.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Add a deck and carport to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140 Arcadia Ave.,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$35,000.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Riga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Stella Apostolides. Strip and reroof an existing single-family residence at 322 Oaklawn Ave.,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$5,500.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RNS Carpentry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Shelton, contractor for Joseph Carmelle and Jean Carmelle. Renovate the kitchen and install new lights in an existing single-family residence at 47 Ferris Ave.,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S&amp;W Building,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Washington Row Preservation. Replace the floor joist and kitchen cabinets in an existing single-family residence at 132 Washington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$25,000.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S&amp;W Building,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Jamie Karper and Chrissie Karper. Replace the decking on the front porch of an existing single-family residence and replace the columns and roof at 7 Englewood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Salem Ridge Construction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Ridgefield, contractor for Kelly Pikor. Reconstruct the raised deck and add a new one at 75 Round Lake Road,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$11,000.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Saunders, Jon Irwin, et al.,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Replace a retaining wall on the property of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10 Howes Ave.,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$24,500.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Sergio Ferreira Contracting Corp.,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Ridgefield, contractor for Dwight Blaha and Amber Blaha. Remove the wall between the living room and dining room in an existing single-family residence and install lighting at 18 Walnut Grove Road,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Sharkey, Jason,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contractor for self. Add a dormer to the front of an existing single-family residence to expand a bedroom area on the second floor of an existing single-family residence at 4 Lake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Sheila, Robert,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Legalize a pool house on an existing single-family residence at 21 Warwick,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Sholas, Steven,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Wilton,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Victoria Gullotti-Mazzella.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minor renovations on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37 Oak Ledge Lane,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Wilton.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$45,000.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Sikk, Sigmar,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cont</w:t>
      </w:r>
      <w:r w:rsidR="0096319D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ractor for self. Renovate a sun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room in an existing single-family residence at 27 Lenox Ave.,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$2,500.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Skyline Solar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Hamilton, N.J., contractor for Christos Perisanidis. Add solar panels to the roof of an existing single-family residence at 8 Huckleberry Drive,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$38,000.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Skyline Solar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contractor for Rozan</w:t>
      </w:r>
      <w:r w:rsidR="008014F6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 Antoine, et al. Add solar panels to the roof of an existing single-family residence at 50 George St.,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$28,000.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Solar City Corp.,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Rocky Hill, contractor for Bradd Levin, et al. Add solar panels to the roof of an existing s</w:t>
      </w:r>
      <w:r w:rsidR="008014F6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ingle-family residence at 7 Mac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Gregor Drive,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$21,385.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Sunrun Installation Services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San Francisco, Calif., contractor for Tim Forcellina. Add solar panels to the roof of an existing single-family residence at 6 Betmarlea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$22,000.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Sunrun Installation Services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San Francisco, Calif., contractor for Carlos Aldana. Add solar panels to the roof of an existing single-family residence at 32 Donohue Drive,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$19,000.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Sunrun Installation Services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San Francisco, Calif., contractor for Luis Velez and Doris Velez. Add solar panels to the roof of an existing single-family residence at 69 Truman St.,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$15,000.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Sunrun Installation Services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San Francisco, Calif., contractor for Dennis Fleischman. Add solar panels to the roof of an existing single-family residence at 2 Algonquin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$11,000.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Sunrun Installation Services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San Francisco, Calif., contractor for Michael Rybnick. Add solar panels to the roof of an existing single-family residence at 17 Friendly Road,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$12,000.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Sunrun Installation Services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San Francisco, Calif., contractor for Joshua Lander. Add solar panels to the roof of an existing single-family residence at 17 Glen Ave.,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$42,000.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Sunrun Installation Services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San Francisco, Calif., contractor for Mike Lamont. Add solar panels to the roof of an existing single-family residence at 4 Three Seasons Lane, Norwalk.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$24,578.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Taconic Builders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Mamaroneck, N.Y.,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Fosterhouse LLC.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Alter the interior of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122 Olmstead Hill Road,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Wilton.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$50,000.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THD at Home Services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Atlanta, Ga.,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Robert P. M. Price and Susan M. Price.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Perform minor renovations on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49 Scarlet Oak Drive,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Wilton.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$2,285.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THD at Home Services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Shrewsbury, Mass.,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Thomas A. Costello, et al.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Strip and reroof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14 Northwoods Road,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$4,664.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THD at Home Services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Shrewsbury, Mass.,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Ana Maria Disla.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Replace the windows on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37 Maltbie Ave.,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$4,016.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THD at Home Services Inc.,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Shrewsbury, Mass.,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Patricia M. Heffron, et al.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Replace the windows on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520 High Ridge Road,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Stamford.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$2,292. Filed between Oct. 24 and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Thompson, Stephanie M. </w:t>
      </w:r>
      <w:r w:rsidRPr="00025DB6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Christian Thompson,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Add an in-ground pool to the property of an existing single-family residence at 5 Weldon Woods Road,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Oct. 18.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TJL Country Homes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Ridgefield, contractor for Christopher McGratty and Stacy McGratty. Remove the existing deck and replac</w:t>
      </w:r>
      <w:r w:rsidR="008014F6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 it with a composite decking on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stone patio at 56 Ivy Hill Road, Ridgefield.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$25,000. Filed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Venico, Ann Marie</w:t>
      </w:r>
      <w:r w:rsidRPr="00025DB6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 xml:space="preserve"> and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Michael Venico,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Finish the basement in an existing single-family residence at 18 Peaceful Drive,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Venico, Ann Marie </w:t>
      </w:r>
      <w:r w:rsidRPr="00025DB6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 xml:space="preserve">and </w:t>
      </w: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Michael Venico,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contractor for self. Add a three</w:t>
      </w:r>
      <w:r w:rsidR="008014F6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-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seasons room to an existing single-family residence at 18 Peaceful Drive, New Fairfield. No cost available. Filed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Sept.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Vinylume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contractor for Barbara L. Arata. Strip and reroof an existing single-family residence at 40 Bon Air Ave., Stamford. Estimated cost: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>$16,847. Filed between Oct. 31 and Nov. 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Weston Field Club,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Weston,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self.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Renovate the bathroom, locker room and update the lighting in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38 Ladder Hill Road South,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Weston.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White Home Products,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Stratford, contractor for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William Schwarz.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Strip and reroof an existing single-family residence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at 143 Rose St., </w:t>
      </w:r>
      <w:r w:rsidRPr="00025DB6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Bridgeport. Estimated cost: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$17,000. Filed Oct. 27.</w:t>
      </w:r>
    </w:p>
    <w:p w:rsidR="00EF1E50" w:rsidRPr="00025DB6" w:rsidRDefault="00EF1E50" w:rsidP="00AC6DE9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F661B" w:rsidRPr="00025DB6" w:rsidRDefault="009F661B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E0FD0" w:rsidRPr="00025DB6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DEEDS</w:t>
      </w:r>
    </w:p>
    <w:p w:rsidR="00CC6494" w:rsidRPr="00025DB6" w:rsidRDefault="00CC649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CC6494" w:rsidRPr="00025DB6" w:rsidRDefault="00CC649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COMMITTEE DEEDS</w:t>
      </w:r>
    </w:p>
    <w:p w:rsidR="006F3D10" w:rsidRPr="00025DB6" w:rsidRDefault="006F3D1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Zegarra, Mirtha,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Appointed committee: Michael L. Goldman, Norwalk. Property: 7 Kellogg St., Norwalk. Amount: $233,700. Docket no. FST-cv-14-6022201-S. Filed Oct. 24.</w:t>
      </w:r>
    </w:p>
    <w:p w:rsidR="006F3D10" w:rsidRPr="00025DB6" w:rsidRDefault="006F3D1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CC6494" w:rsidRPr="00025DB6" w:rsidRDefault="005F22DD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COMMERCIAL</w:t>
      </w:r>
    </w:p>
    <w:p w:rsidR="006F3D10" w:rsidRPr="00025DB6" w:rsidRDefault="006F3D1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100 Lewis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Chappaqua, N.Y. Seller: Lewis Street Development LLC, Greenwich. Property: 100 Lewis St., Greenwich. Amount: $2.2 million. Filed Oct. 19.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170 Carrie St.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Ronald Lundgren, Shelton. Property: 170 Carrie St., Bridgeport. Amount: $190,000.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18 Great Plain Road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Wilmot Plain Properties LLC, Scarsdale, N.Y. Property: 18 Great Plain Road, Danbury. Amount: $625,000.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19 South End Court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Barbara Elliott Maxwell, Greenwich. Property: Lot 6, Map 2728, Greenwich. Amount: $1.1 million. Filed Oct. 13.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2 Weaver Street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Catherine M. Brennan and Barbara Brennan Oxer, Greenwich. Property: 2 Weaver St., Greenwich. For an unknown amount paid.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2022 Magee Avenue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Michael Kirshbaum, Stamford. Property: 20 and 22 Magee Ave., Stamford. Amount: $1 million.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23 Harold Avenue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Mid Pac Portfolio LLC, Newport Beach, Calif. Property: 23 Harold Ave., Greenwich. Amount: $453,000. Filed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27 Patterson Avenue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Richard Corneau, Greenwich. Property: 27 Patterson Ave., Greenwich. Amount: $3.8 million.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5 Jofran Lane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Jonathan Evans and Courtney Evans, Greenwich. Property: 5 Jofran Lane, Greenwich. Amount: $3.2 million. Filed Oct. 19.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730 Commerce Drive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</w:t>
      </w:r>
      <w:r w:rsidR="008014F6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er: Commerce Properties LLC, Mount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Lebanon, Pa. Property: State Street Extension, Fairfield. For an unknown amount paid.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90 Route 39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Cap-Ferret Properties LLC, New Fairfield. Property: 90 Route 39, New Fairfield. Amount: $500,000.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Arlopa Camp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Aaron Glick and Laura S. Sheiman, Fairfield. Property: 85 Camp Ave., Unit 12K, Stamford. Amount: $426,000.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CDE Construction of Danbury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Edward Comer III, Brookfield. Property: 19 Albion Road, New Fairfield. Amount: $95,000. Filed Oct. 12.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Coastal Construction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Robert S. Churchill and Ethel P. Churchill, Greenwich. Property: 10 W. Crossway, Greenwich. Amount: $2.1 million.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CTI Towers Assets II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Franklin, Mass. Seller: Connoisseur Media of Connecticut LLC, Westport. Property: Map 2779, Norwalk. For an unknown amount paid.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CT Property Network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Chester J. Osheske, Norwalk. Property: 28 Nolan St., Norwalk. Amount: $200,000.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Danbury 902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Toll CT III Limited Partnership, Newtown. Property: 902 Old Pasture Drive, Danbury. Amount: $284,803. Filed Nov. 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Danbury Foster Street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Joseph M. Zenevitch, Danbury. Property: 10 Foster St., Danbury. Amount: $256,000.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EAI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Federal National Mortgage Association, Dallas, Texas. Property: 1391 E. Main St., Bridgeport. Amount: $142,500.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EP Realty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12 Winfield Street LLC, Norwalk. Property: 12 Winfield St., Norwalk. Amount: $360,000.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Federal National Mortgage Association,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Philadelphia, Pa. Seller: Savings Bank of Danbury, Danbury. Property: 21 Chambers Road, Danbury. For no consideration paid.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Federal National Mortgage Association,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Dallas, Texas. Seller: Rosanne DiGiulio, New Fairfield. Property: 62 Hudson Drive, New Fairfield. For no consideration paid. Filed Oct. 18.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Freitas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Port Chester, N.Y. Seller: Kenneth J. Foster, Bridgeport. Property: 54 Freeman St., Bridgeport. Amount: $20,000.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Goldberg Funding Associates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Thomas M. Murtha, Newtown. Property: Brushy Hill Road, Newtown. Amount: $1.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Greenwich Avenue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Chelsea, Mass. Seller: 42-44 Greenwich Avenue LLC, Charlotte, N.C. Property: 42-44 Greenwich Ave., Greenwich. Amount: $5 million. Filed Oct. 14.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Greenwich Avenue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Chelsea, Mass. Seller: 48 Chelsea Avenue LLC, Charlotte, N.C. Property: 46-48 Greenwich Ave., Greenwich. Amount: $5 million. Filed Oct. 14.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Greenwich Avenue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Chelsea, Mass. Seller: Greenwich Putnam LLC, Charlotte, N</w:t>
      </w:r>
      <w:r w:rsidR="004F04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.C. Property: 2 Greenwich Ave.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and 12 W. Putnam Ave., Greenwich. Amount: $9 million. Filed Oct. 14.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II Bleachery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Milford. Seller: The Bank of New York Mellon, trustee, Tempe, Ariz. Property: 25 Padanaram Road, Unit 10, Danbury. Amount: $113,500.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 &amp; G Mac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Nancy J. Bailey, Danbury. Property: 136 Deer Hill Ave., Unit 307, Danbury. Amount: $85,000.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JAC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Patrick Tarantino and Philip Tarantino, Norwalk. Property: 96 Weaver St., Greenwich. Amount: $750,000.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J.A.R. Associates,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Fagioli LLC, Danbury. Property: 4 Starr St., Danbury. For an unknown amount paid.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K2 Realty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Naugatuck. Seller: Federal National Mortgage Association, Dallas, Texas. Property: 139-141 Trumbull Ave., Bridgeport. Amount: $140,775.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Laundry Tree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Suffern, N.Y. Seller: Khan Y LLC, Bridgeport. Property: 316 Wood Ave., Bridgeport. Amount: $430,000.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Mason David Wampus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VIII Riverside LP, Greenwich. Property: Lot B, Map 4817, Greenwich. Amount: $1.6 million. Filed Oct. 13.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Melrose Square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Thornwood, N.Y. Seller: Avon Investment Co., Stamford. Property: 100 Melrose Ave., Greenwich. Amount: $3.8 million.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MH 1 Investments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Livonia, Mich. Seller: Claude Robinson and Winsome Robinson, Bridgeport. Property: 193-195 Beechwood Ave., Bridgeport. Amount: $175,000.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Monty Carleton Street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Darien. Seller: 26 Carleton Street LLC, Greenwich. Property: Lot 35, Map 3285, Greenwich. Amount: $910,000.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Nemco Limited Partnership,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Sally Doan and Jade Pham, Laurel, Md. Property: 91 Balmforth Ave., Danbury. Amount: $325,000. Filed Nov. 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New England Drive Investors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Camille R. Warmflash, Stamford. Property: Lot 18B, Map 8590, Stamford. For no consideration paid.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Noemi B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William Berkoff, Stamford. Property: Tract A-17, Map 6146, Stamford. For no consideration paid.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North Broadway Development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Richard J. Garbarini, Greenwich. Prop</w:t>
      </w:r>
      <w:r w:rsidR="004F04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erty: 10 Sound Beach Avenue Extension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Greenwich. Amount: $1.4 million.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Pacific Investments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Samuel J. Bernstein and Paul J. Ventura, Stamford. Property: 22 Glenbrook Road Condominium, Unit 102, Stamford. Amount: $100,000.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Pacific Investments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B.I.B. LLC, Stamford. Property: 22 Glenbrook Road Condominium, Units 116, 115 and 311, Stamford. Amount: $343,000.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Restart Homes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Yonkers, N.Y. Seller: Citibank NA, O'Fallon, Mo. Property: 132 Pitt St., Bridgeport. Amount: $80,000.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Rhocel Developments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Wilton. Seller: Matthew D. Nesto and Elizabeth T. Robinson, Wilton. Property: 22 Seeley Road, Wilton. Amount: $305,000.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Robinson Holdings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Anthony C. Hayden and Margret B. Hayden, Greenwich. Property: 76 Shore Road, Greenwich. Amount: $2.5 million. Filed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Secretary of Housing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Urban Development,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Oklahoma City, Okla. Seller: Nationstar Mortgage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Coppell, Texas. Property: 81 Wolfpit Ave., Unit A-9, Norwalk. For no consideration paid.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SLG Americas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The Bank of New York Mellon, trustee, Miami Springs, Fla. Property: 27 Rolf Drive, Danbury. Amount: $221,000.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Spaz Property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Deutsche Bank Trust Company Americas, West Palm Beach, Fla. Property: 1822 Noble Ave., Bridgeport. Amount: $63,600.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Land Trust of Darien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McPherson Family Limited Partnership, Stamford. Property: Parcel C, Map 11408, Norwalk. Amount: $500,000.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Michaud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Shelton. Seller: Frank Zilinyi and Joyce W. Zilinyi, Fairfield. Property: 46 Wheeler Park Ave., Fairfield. Amount: $150,000.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Mill Plain Real Estate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Varga LLC, Danbury. Property: 60 Mountainville Road, Danbury. Amount: $520,000. Filed Nov. 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The Secretary of Housing and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Urban Development,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Oklahoma City, Okla. Seller: Wells Fargo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Fort Mill, S.C. Property: 61 Southern Blvd., Danbury. For no consideration paid.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Vale Builders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Shelton. Seller: William G. Smith, Fairfield. Property: 5 Mellow St., Fairfield. Amount: $390,000.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Victoria &amp; Adriana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12 Fitch Street LLC, Norwalk. Property: 12 Fitch St., Norwalk. Amount: $1.1 million.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West Avenue Real Estate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Chelsea, Mass. Seller: West Avenue Equity Partners LLC, New York, N.Y. Property: Parcel B-2, Map 12275, Stamford. Amount: $4 million. Filed Oct. 27.</w:t>
      </w:r>
    </w:p>
    <w:p w:rsidR="006F3D10" w:rsidRPr="00025DB6" w:rsidRDefault="006F3D1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117F7B" w:rsidRPr="00025DB6" w:rsidRDefault="00682C8A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RESIDENTIAL</w:t>
      </w:r>
    </w:p>
    <w:p w:rsidR="006F3D10" w:rsidRPr="00025DB6" w:rsidRDefault="006F3D1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Ahmed, Salman,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Lia Santarsiero, Stamford. Property: 155 Brook Run Lane, Stamford. Amount: $470,000.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Ali, Inshan,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Bridgeport. Seller: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71-73 Adams St., Bridgeport. Amount: $70,150.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Andreoli, Heather,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Jordan Brodsky, Norwalk. Property: Unit 405 of Greenwich Gate Condominium, Greenwich. Amount: $398,800. Filed Oct. 17.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Andrews, Mary E.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Matthew Andrews,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Wilton. Seller: Peter E. Galloway and Jean M. Galloway, Wilton. Property: Lot 3, Map 2820, Wilton. Amount: $985,000. Filed Oct. 20.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Antar, Ashley E.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Mark N. Antar,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Christopher T. Pullen and Anne G. Pullen, Fairfield. Property: 3060 Redding Road, Fairfield. Amount: $625,000.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Arth, Kimberly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Aaron M. Arth,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Hong Kong. Seller: Aldo M. Esposito and Mary Kay Esposito, Greenwich. Property: Lot 4, Map 5320, Greenwich. Amount: $3.8 million.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Asaro, Erica L.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Asaro,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Paulette K. Trueblood, Fairfield. Property: 1230 S. Pine Creek Road, Fairfield. Amount: $1.3 million.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Aslam, Asia,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Hampshire House Condominium Association of Unit Owners Inc., Bridgeport. Property: 393 Laurel Ave., Unit 101, Bridgeport. Amount: $50,000.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Asllani, Gjylimsere,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Ingrid S. Robbins and Heather Benson, Norwalk. Property: 105 Ledgebrook Drive, Unit 105, Norwalk. Amount: $255,000.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Aylward, Gillian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Brian Giordano,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Port Chester, N.Y. Seller: Tom O. Syrstad, Norwalk. Property: Lot 7, Map 5021, Norwalk. Amount: $480,000.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Backman, Thomas,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Hamden. Seller: Federal National Mortgage Association, Dallas, Texas. Property: 68 Taylor Road, Bethel. Amount: $223,000.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Baker, Elizabeth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R. Ford Baker,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Sally Park, Greenwich. Property: 18 Lockwood Drive, Greenwich. Amount: $1 million.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Baldwin, Toya,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Richard Chang and Heidi L. Chang, Norwalk. Property: 130 Main St., Unit C2, Norwalk. Amount: $298,000.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Basil, David,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Mount Vernon, N.Y. Seller: Frank J. Ponger, Mary Jayne Lonson and Joseph R. Ponger Jr., Greenwich. Property: 36 Valley Road, Greenwich. Amount: $575,000. Filed Oct. 14.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Batista, Taciane D</w:t>
      </w:r>
      <w:r w:rsidR="004F045B"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’A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ngelo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Manuel Batista Jr.,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78 Nepas Road LLC, New Canaan. Property: 78 Nepas Road, Fairfield. Amount: $950,000.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Beg, Zeljka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Stjepan Beg,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Stjepan Beg, Stamford. Property: 850 E. Main St., Unit 301, Stamford. For no consideration paid.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Beg, Zeljka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Stjepan Beg, </w:t>
      </w:r>
      <w:r w:rsidR="00F1258F" w:rsidRPr="00025DB6">
        <w:rPr>
          <w:rFonts w:ascii="Times New Roman" w:eastAsia="Times New Roman" w:hAnsi="Times New Roman" w:cs="Times New Roman"/>
          <w:noProof/>
          <w:color w:val="000000"/>
          <w:sz w:val="20"/>
          <w:szCs w:val="4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5" o:spid="_x0000_s1026" type="#_x0000_t75" style="position:absolute;margin-left:51.55pt;margin-top:5.8pt;width:1.9pt;height: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">
            <v:imagedata r:id="rId5" o:title=""/>
          </v:shape>
        </w:pic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Stjepan Beg, Stamford. Property: 850 E. Main St., Unit 401, Stamford. For no consideration paid.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Beg, Zeljka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Stjepan Beg,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Stjepan Beg, Stamford. Property: 850 E. Main St., Unit 521, Stamford. For no consideration paid.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Beg, Zeljka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Stjepan Beg,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Stjepan Beg, Stamford. Property: 850 E. Main St., Unit 523, Stamford. For no consideration paid.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Behrens, Diane S.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William P. Behrens,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Scarsdale, N.Y. Seller: Bea Kiss, Bridgeport. Property: 350 Grovers Ave., Unit 11D, Bridgeport. Amount: $325,000.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Behringer, Samantha,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Jessica L. Murphy and Andrew H. Walker, Greenwich. Property: 25 Indian Harbor Road, Unit 4, Greenwich. Amount: $750,000. Filed Oct. 20.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Benik Jr., Joseph V.,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Russell R. Lajoie and Leslie A. Lajoie, Norwalk. Property: 6 Tower Drive, Norwalk. Amount: $440,000.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Beninati, Barbara A.,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Katonah, N.Y. Seller: Mary Pat Simonson, Danbury. Property: Home Site 190 of Woodland Hills, Danbury. Amount: $275,000.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Berkman, Allison B.,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Giuliano R. Pagani, Stamford. Property: Unit 11-L of The Village at River's Edge Condominium, Stamford. Amount: $432,000.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Bilangino, Charles,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Dean J. Lucente and Kristen A. Lucente, Stamford. Property: 79 Club Road, Stamford. Amount: $747,500.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Bjernestad, Erin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Charles Bjernestad,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Thomas Materna and Angela Materna, Norwalk. Property: 5 Scott St., Norwalk. Amount: $666,000.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Blomberg, Jeffrey A.,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Victor A. Cohen and Carol D. Cohen, Stamford. Property: Lot 14, Map 4200, Stamford. Amount: $1.8 million.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Bock, Brook,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Arlington, Va. Seller: Janet E. Rogers, Greenwich. Property: 33 Forest Ave., Greenwich. For an unknown amount paid.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Borges, Yuliet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Steven C. Borges,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Luciano Borges and Patricia Borges, Danbury. Property: 21 Indian Head Road, Danbury. Amount: $320,000.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Braunstein, Sara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Seth Braunstein,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Leticia Vaughn Flam, Westport. Property: 8 Berndale Drive, Westport. Amount: $1 million.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Brito, Gladys.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Roselandee Montague, Bridgeport. Property: 120 Dewey St., Bridgeport. Amount: $72,000.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Broderick, Anne Follansbee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Daniel Broderick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Peter Mueller and Christine Mueller, Danbury. Property: 33 Aunt Hack Road, Danbury. Amount: $482,000.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Brooks, Jessica L.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Gregory Brooks,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Caleb Howland and Patrisha Troy, Norwalk. Property: 3 Ledgewood Court, Norwalk. Amount: $440,000.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Brownell, Dana S., </w:t>
      </w:r>
      <w:r w:rsidR="004F04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Weston. Seller: Gail Ri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zzo, Weston. Property: 17 White Birch Ridge, Weston. Amount: $1.5 million.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Burio, Lorraine,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Joseph A. Pottgen, Suffolk, N.Y. Property: 67 Route 39, New Fairfield. Amount: $150,000.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Burritt, Lloyd,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Redding. Seller: Lisa Horowitz, Fairfield. Property: 533 Westport Turnpike, Fairfield. Amount: $201,500.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Cailor, Tiffani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Corey V. Torrence,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Seddik Mohamed Afifi Seddick, Egypt. Property: Unit 11E of Trump Parc Stamford, Stamford. Amount: $680,000.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Campbell, Mary D.,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Wilton. Seller: Dale Hollingsworth and Billie Sue Hollingsworth, Wilton. Property: Parcel A, Map 5755, Wilton. Amount: $60,000. Filed Oct. 20.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Cappuccia, Luisa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Gennaro Cappuccia,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Helen Neafsey, Norwalk. Property: Lot A, Map 8779, Norwalk. Amount: $300,000.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Carey, Caroline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</w:t>
      </w:r>
      <w:r w:rsidR="004F045B"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 Horicka,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Ryan V. Hetzer and Tracy M. Hetzer, Norwalk. Property: Five Mile River, Map 6880, Norwalk. Amount: $715,000.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Carlacci, Elsy B.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Dante Carlacci,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Ann Marlene Hagman, New Fairfield. Property: 1 Austin Drive, New Fairfield. Amount: $575,000.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Charles, Silomene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Job Charles,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United States of America. Property: Lot 58, Map 445, Stamford. Amount: $268,000.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Chinai, Rujuta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Abhijit Chinai,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50 Development LLC, New Canaan. Property: 50 Chatham Road, Fairfield. Amount: $817,000. Filed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Chowdhury, Rita P.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Nupur C. Dutta,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Blanca Marin, Stamford. Property: 20 Corbo Terrace, Stamford. Amount: $675,000.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Chrowley, Chelsea E.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Matthew B. Leonard,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Leonard Bryant Guffey and Jennifer Ellen Guffey, Fairfield. Property: Lot 48, Map 331, Fairfield. Amount: $393,000.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Churiy, Olga,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Secretary of Housing and Urban Development, Hartford. Property: Lot 34, Map 1703, Danbury. Amount: $105,000.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Ciucas, Darlenny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Jesse Ciucas,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Judy L. Martin, Danbury. Property: 7 Seeley St., Danbury. Amount: $260,000.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Cofini, Carl M.,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John J. Ryan and Nancy Ryan, West Nyack, N.Y. Property: 58 Cambridge Drive, Greenwich. Amount: $760,000.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Corigliano, Philip F.,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Seller: Gloria N. Bellofatto, Danvers, Mass. Property: 24 Idlewood, Unit 115, Bethel. Amount: $155,000. Filed Oct. 17.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Cormany, Timothy K.,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Carol A. Goldstone, Stamford. Property: 631 Long Ridge Road, Unit 21, Stamford. Amount: $1.4 million.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Damici, Mary T.,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Seller: John M. Main Jr., Bethel. Property: 11 High St., Bethel. Amount: $272,500.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D'Angelo, Pasqualino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Enza D'Angelo,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Susan J. Wong Cohen, Danbury. Property: Lot 30, Map 5447, Danbury. Amount: $570,000.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Dasilva, Jose,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Metropolitan Life Insurance Co., Coral Gables, Fla. Property: 7 Hudson St., Bethel. Amount: $160,000.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Davies, Jason,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Gary Geller and Caroline Geller, Palo Alto, Calif. Property: 69 Chatham Road, Stamford. Amount: $550,000.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DeDominicis, Veralynn,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Tarrytown, N.Y. Seller: 160 Old Dam LLC, Shelton. Property: Parcel B, Map 6492, Fairfield. Amount: $1.2 million.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Delaney, Elizabeth N.,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Peter Demetros and Helen Demetros, Stamford. Property: 34 Tower Ave., Stamford. Amount: $510,000.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DeLeon, Yesennia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Nicholas Hernandez,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Anthony Morelli, Joanne Perrault, Ronald Morelli and Francis Carlson, New Fairfield. Property: 1 Silver Hill Drive, New Fairfield. Amount: $400,000. Filed Oct. 11.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DelGatto, Amanda Jean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Joshua DeSiena,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Rye, N.Y. Seller: Adam T. McNeil and Alison R. McNeil, Greenwich. Property: 66 Richland Road, Unit 3, Greenwich. Amount: $575,000. Filed Oct. 24.</w:t>
      </w:r>
    </w:p>
    <w:p w:rsidR="004F7A9F" w:rsidRPr="00025DB6" w:rsidRDefault="004F7A9F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4F7A9F" w:rsidRPr="00025DB6" w:rsidRDefault="004F7A9F" w:rsidP="004F7A9F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Del Rosso, Joy Miller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Stephen Joseph Del Rosso,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Gerard M. La Rocque and Karen D. La Rocque, Norwalk. Property: 5 Dancing Bear Road, Norwalk. Amount: $1.2 million. Filed Oct. 25.</w:t>
      </w:r>
    </w:p>
    <w:p w:rsidR="004F7A9F" w:rsidRPr="00025DB6" w:rsidRDefault="004F7A9F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Demarco, Linda,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Weston. Seller: Gregory M. Utzig and Lawrence J. Utzig Jr., New Canaan. Property: 235 Millard St., Unit 2C, Fairfield. Amount: $316,000.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Dennis, Mary Jo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Richard Dennis,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Yardley, Pa. Seller: Oak Street Design &amp; Construction Inc., Newtown. Property: 42 Great Hill Road, Newtown. Amount: $335,000.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DeOliveira, Ana C.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Ronaldo C. DeOliveira,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</w:t>
      </w:r>
      <w:r w:rsidR="004F04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okfield. Seller: Dolores Miller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Newtown. Property: 21 Valley Field Road South, Newtown. Amount: $153,000.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Desouza, Flavio,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Seller: Wells Fargo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Md. Property: 10 Sil Cam Drive, Danbury. Amount: $213,000.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Dimes, Robin, Elizabeth Dimes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Stephen Squire,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Suguru Roy Kimura, Toyko, Japan. Property: Unit 138-2 of Woodside Green Condominium, Stamford. Amount: $140,000.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Domingo, Anne Santo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Felipe Santo Domingo,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Vison Development Ltd., Greenwich. Property: 612 W. Lyon Farm Drive, Greenwich. Amount: $1.8 million. Filed Oct. 12.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Dominicus, Sabrina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Carmine Dominicus,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Toll CT III Limited Partnership, Newtown. Property: 26 Winding Ridge Way, Danbury. Amount: $565,155.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Doyon, Karen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Brian Doyon,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Suffield. Seller: Thomas A. Olsen, Norwalk. Property: 5 Woodside Ave., Unit 35, Danbury. Amount: $60,000.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Drosnes, James,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Kevin M. Gonyo and Jennifer M. Gonyo, Norwalk. Property: 32 Saddle Road, Norwalk. Amount: $600,000.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Dynia, Joyce,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Thomas M. Murtha, Newtown. Property: 65 Taunton Lake Road, Newtown. Amount: $247,500.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Eaton, Steven,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Luis Ortiz and Carmen Ortiz, Bridgeport. Property: 906-908 Maplewood Ave., Bridgeport. Amount: $75,000.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Egan, Justin A.,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Dennis O. Overfield and Joan T. Overfield, Fairfield. Property: 103 Limerick Road, Fairfield. Amount: $747,500.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Elam, Michael V., </w:t>
      </w:r>
      <w:r w:rsidR="004F04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Salvatore Lo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Castro, Port Washington, N.Y. Property: Lot 12, Map 2730, Greenwich. Amount: $350,000.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Elbza, Susan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Scott Morenestein,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180 Shore Road LLC, Greenwich. Property: 180 Rocky Point Road, Greenwich. Amount: $3.8 million. Filed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Epstein, Shirley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Matthew Epstein,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Jeffrey T. Becker and Julie K. Becker, Norwalk. Property: 14 Jean Ave., Norwalk. Amount: $532,000.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Espinal, Altagracia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Leopoldo Cosme,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Eileen M. Brennan, Danbury. Property: 8 Rose Lane, Unit 18-10, Danbury. Amount: $157,000.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Far, Darin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Jennifer Far,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Bethany. Seller: Leanne O'Sullivan and Kerry L. O'Sullivan, Fairfield. Property: 920 Burr St., Fairfield. Amount: $1.1 million.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Fernandez, Edna,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Andrew W. Pascarelli and Kimberly Pascarelli, Southington. Property: Lot 4, Map 983, Danbury. Amount: $372,500.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Ferrante, Caroline, </w:t>
      </w:r>
      <w:r w:rsidR="004F7A9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Urs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ula Jablonska, Bridgeport. Property: 3200 Madison Ave., Bridgeport. Amount: $103,000.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Ferreira, Jeanette C.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Daniel Vaughn,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Gasper Merturi and Annette Rodriguez, Norwalk. Property: 32 Emerson St., Norwalk. Amount: $439,500.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Fisco, Kimberly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Noel Fisco,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Branford. Seller: Peter F. Maloney and Susan L. Maloney, Fairfield. Property: 111 Queens Grant Lane, Fairfield. Amount: $950,000.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Fleischer, Susan,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Susan C. Fleischer, Greenwich. Property: Map 2947, Greenwich. Amount: $10. Filed Oct. 18.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Flemming, Katelin H.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Shawn W. Flemming,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Shawn W. Flemming and Katelin H. Flemming, Norwalk. Property: Lot 5, Map 7939, Norwalk. For an unknown amount paid.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Flores, Samantha Nicole Das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Romulo Nunes Das Flores,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Leslie Jean Morris and Scott Morris, Bethel. Property: 3 Fairchild Drive, Bethel. Amount: $203,000. Filed Oct. 17.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Flynn, Sophia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Flynn,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Jacob A. Simon, Westport. Property: 18 Spicer Road, Westport. Amount: $1.3 million.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Ganina, Olga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Vitali Ganin</w:t>
      </w:r>
      <w:r w:rsidR="004F7A9F"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Carmel, N.Y. Seller: Melanie Radley, Danbury. Property: 9 Country View Road, Unit 37-9, Danbury. Amount: $566,000.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Garaikoetxea, Julen Santiago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Maria Elena Ortego Saiz,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Ashley C. O'Brien and Vincent O'Brien, New Fairfield. Property: 3 Fieldstone Drive, New Fairfield. Amount: $335,000. Filed Oct. 20.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Gentile, Lori A.,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Rochelle, N.Y. Seller: Thomas F. Keough and Sandra M. Keough, New Fairfield. Property: Lot 12, Map 1051, New Fairfield. Amount: $395,000. Filed Oct. 11.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Gilbert, Cynthia,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Michael Flynn and Sofia Flynn, Greenwich. Property: 69 Riverdale Ave., Unit 502, Greenwich. Amount: $859,000.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Gomez, Guillermo M.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Valeria Pollak,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James C. Houck, Canada. Property: 7 West Crossway, Greenwich. Amount: $2 million. Filed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Gomez, Guillermo M.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Valeria Pollak,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James C. Houck, Canada. Property: 7 West Crossway, Greenwich. Amount: $1.9 million. Filed Oct. 21.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Grasso, Jacqueline J.,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Bedford, N.Y. Seller: Rosanna Mascali, Danbury. Property: 1607 Briar Woods Lane, Danbury. Amount: $273,500.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Grossbard, Melanie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Seth Grossbard,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Andrew G. Nash and Ann G. Nash, Wilton. Property: Parcel A, Map 3652, Wilton. Amount: $810,000.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Guillaro, Anthony P.,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Laura A. Cammarota, Fairfield. Property: 2155 Fairfield Beach Road, Fairfield. Amount: $247,456.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Gura, Charles T.,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Steven D. Rubin and Benay Beth Rubin, Westport. Property: 52 Meadowview Drive, Westport. Amount: $1 million.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Halim, Anthony,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Monisha S. Mandal and Shibu Korath, Ashburn, Va. Property: Unit 83 of Sunrise Hill Townhouses, Norwalk. Amount: $253,000.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Hardie, Madeleine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Daniel Hardie,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 N.Y. Seller: 14 E. Cushing LLC, Stamford. Property: 85 Camp Ave., Unit 14E, Stamford. Amount: $427,000.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Harry, Winifred,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Jaime A. McElhill, Shelton. Property: 333 Vincellette St., Unit 113, Bridgeport. Amount: $105,000.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Heckert, Amanda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Robert Malone,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CT Invest LLC, Trumbull. Property: Lot 24, Map 1372, Fairfield. Amount: $595,000.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Heim, Gail,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Anil Kaushik and Niharika Kaushik, Stamford. Property: Unit 8M of The Classic Condominium, Stamford. Amount: $343,000.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Hendrickson, Theodore,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John V. Banacowski, Fairfield. Property: 424-428 Davidson St., Bridgeport. Amount: $285,000.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Herrada, Maria R.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Juan M. Terron,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Lenyn A. Feijoo, Bridgeport. Property: 1135 Wood Ave., Bridgeport. Amount: $235,000.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Heslinga, Paul,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Laura Paturynski Carreiro, Norwalk. Property: 53 Toilsome Ave., Norwalk. Amount: $431,000.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Houghtaling, William J., </w:t>
      </w:r>
      <w:r w:rsidR="004F7A9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Fort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Worth, Texas. Seller: Rita Ribeiro, Robbinsville, N.J. Property: Unit 18 of Landmark at Golden Hill Condominium, Danbury. Amount: $115,000.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Hurwitz, Terry M.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Jeffrey S. Hurwitz,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Warren, N.J. Seller: Thomas J. Maguire and Jane E. Maguire, Beacon Falls. Property: 9 Candlewood Road, New Fairfield. Amount: $765,257. Filed Oct. 17.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Inigo, Tara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Loren Inigo-Santiago,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Brett Zuc</w:t>
      </w:r>
      <w:r w:rsidR="004F7A9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ker and Deb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 Zucker, Danbury. Property: 11 Charlottes Way, Danbury. Amount: $670,000.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Irwin, Lauren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Robert Lewis Bugbee,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Peter C. Stern and Sue W. Stern, Greenwich. Property: Winding Lane, Greenwich. Amount: $5.3 million. Filed Oct. 20.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Jannetty, Megan Leigh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James Jannetty,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Goubin Ou and Jing Deng, Fairfield. Property: 31 Youngstown Road, Fairfield. Amount: $468,000.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Jarrett, Everald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Monique Beckford,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Theresa N. Jefferson, Bridgeport. Property: 47-55 Wake St., Bridgeport. Amount: $178,000. Filed Oct. 25.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Kassim, Ameana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Edwin Pabon,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Susan E. Kiselak and Barbara E. Kiselak, Danbury. Property: 5 Bainbridge Blvd., Danbury. Amount: $318,000.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Kesselman, Scott,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Jeanne Orfinik Boulay and Paul P. Boulay, Fernandina Beach, Fla. Property: Harbor Drive, Unit M-1, Stamford. Amount: $17,500.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Khotpanya, Khamphou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Boualiene Khotpahya,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Thomas F. Rowland, Bethel. Property: 25 Green Pasture Road, Bethel. Amount: $315,000.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Kim, Jane K.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Thomas C. Foran,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Kevin E. Lord, Greenwich. Property: 4 Beachside Commons, Westport. Amount: $1.9 million.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Lacava, Garret,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Walden M. Dillaway, Norwalk. Property: 31 Second St., Norwalk. Amount: $405,000.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Lasita, Ellen M.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Anthony J. Lasita,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Seller: Jessie L. Latchaw, Reno, Nev. Property: 6 Oven Rock Road, Bethel. Amount: $249,900. Filed Oct. 11.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Lau, Manwai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Ming Lou,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Nancy Mineo, Danbury. Property: 93 Park Ave., Unit 1202, Danbury. Amount: $130,000. Filed Oct. 26.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Leavitt, Olga Stavros,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Fanwood, N.J. Seller: Brian P. Rooney, Monroe. Property: 10-12 Beacon View Drive, Fairfield. Amount: $317,500.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Lepak, Katharina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Lepak,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 Seller: Mark F. Bruen, Jennifer F. Bruen and Bethany MacDonald, Newtown. Property: Parcel A, Map 4866, Newtown. Amount: $400,000.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Leyva, George H.,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 Seller: Parker W. Reardon II and Cynthia R. Reardon, Newtown. Property: 7 Clearview Drive, Newtown. Amount: $340,000.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Li, Myra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William Li,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Ea Lim and Sansun Meng, Danbury. Property: 11 Scuppo Road, Unit 202, Danbury. Amount: $134,000.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Ligato, Anthony E.,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Fred N. Durante Jr., Greenwich. Property: Palmer Hill Road, Greenwich. Amount: $735,000. Filed Oct. 13.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Lindahl, Margaret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Lindal,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Portland, Ore. Seller: Clifford E. Librach and Miriam C. Librach, Danbury. Property: 65 Deer Hill Ave., Danbury. Amount: $380,000. Filed Nov. 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Lord, Kevin E.,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Karen Morstad, Greenwich. Property: 20 Ridge St., Greenwich. Amount: $1.6 million.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Loren, Lindsey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Loren,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Sylvia B. Dahl, Fairfield. Property: 55 Lola St., Fairfield. Amount: $399,000.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Luciano, Bernardo,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Elmsford, N.Y. Seller: SN Residential Real Estate LLC, New York, N.Y. Property: Parcel 3, Map 8463, Greenwich. Amount: $750,000. Filed Oct. 12.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Lutoborska, Magdalena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Gareth Mitchell,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Lawrence E. Kozlowski, Stamford. Property: 160 Glenbrook Road, Unit 3A, Stamford. Amount: $545,000.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Ma, Anne Fong,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John A. Amarilios, New Canaan. Property: 700 Summer St., Unit 7B, Stamford. Amount: $154,800.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Maconi, Keith W.,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Richard J. Pollard and Michelle Flynn Pollard, Stamford. Property: 25 Forest St., Unit 9L, Stamford. Amount: $433,500.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Madrigal, Tanya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Miguel Perez,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Mildred F. Cutrufello, Hillsboro Beach, Fla. Property: Lot 1, Map 11497, Norwalk. Amount: $380,000.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Magenheimer, Laura J.,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Wayne Levin and Ronald Levin, Palm Beach, Fla. Property: Unit 15 of Crestwood Condominium, Fairfield. Amount: $360,000.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Malaguti, Romina Aiello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Joseph Aiello,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Patrick B. Clyde and Meghann Clyde, Danbury. Property: 8 Joes Hill Road, Danbury. Amount: $283,000. Filed Nov. 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Manousos, Diana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Brian White,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Magdalena Hutchinson, Greenwich. Property: 29 Angelus Drive, Greenwich. Amount: $760,000. Filed Oct. 17.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Manuli, Maria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Louis Manuli,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SN Residential Real Estate LLC, New York, N.Y. Property: Parcel 2, Map 8463, Greenwich. Amount: $775,000.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Maybo, Dana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J. Maduri,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Carl Ferraro, Arlington, Va. Property: 404 Strawberry Hill Ave., Stamford. Amount: $492,500.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McBride, Bridget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Kevin McBride,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Gennaro M. Padula and Frances Padula, Fairfield. Property: 103 Ann St., Fairfield. Amount: $675,000.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McGruder, Victoria P.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Richard K. McGruder Jr.,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Mary E. Galligan, Norwalk. Property: 22 Wallace Ave., Norwalk. Amount: $667,000. Filed Oct. 28.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McLaughlin IV, James 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Juanita Rose Bok, Danbury. Prope</w:t>
      </w:r>
      <w:r w:rsidR="004F7A9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rty: Unit 1303 Pinnacle Way of the Summit 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 Sterling Woods, Danbury. Amount: $274,000.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McPhee, Laura M.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J. McPhee,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Darien. Seller: Five Mile Landing LLC, Norwalk. Property: Unit 1 in Five Mile Landing Condominium, Norwalk. Amount: $2.9 million.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Mejia-Sumler, Amada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Timothy Sumler,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Jeremiah Johnson and Nadia Johnson, Bethel. Property: 18 Wooster St., Bethel. Amount: $319,000.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Miller, Ashley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Matthew C. Miller,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Palladino Building Inc., Brewster, N.Y. Property: 4 Milltown Road, New Fairfield. Amount: $550,000. Filed Oct. 19.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Mocciolo, Jennifer H.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Adam S. Mocciolo,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Mark J. Hawkins, Fairfield. Property: 34 Gormah Road, Fairfield. Amount: $740,000.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Molinaro, Teresa,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Seller: J. Robert Henry, Newtown. Property: 3 Grove Place, Bethel. Amount: $282,000. Filed Oct. 31.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Montenegro, Rita D.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Angel F. Montenegro,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Lorenzo Appice and Maria Appice, Stamford. Property: Lot 170, Map 3725, Stamford. Amount: $770,000. Filed Oct. 27.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Moreno, Yolie,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 Seller: Carol M. Ross, Newtown. Property: 22 Fern Lane, Newtown. Amount: $250,000. Filed Oct. 24.</w:t>
      </w: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Mulhall, Larissa Mary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G. Gregory Mulhall,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Seller: Timothy P. Draper, Bethel. Property: 44 Aunt Pattys Lane West, Bethel. Amount: $450,000. Filed Oct. 26.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Mungeam, Tracy J.,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Patrick D. Pfeil and Jessica C. Pfeil, Westport. Property: 28 Washington Ave., Westport. Amount: $1 million.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Munoz, Carol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Eliseo Munoz,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Irvington, N.Y. Seller: Toll CT III Limited Partnership, Newtown. Property: 904 Old Pasture Drive, Danbury. Amount: $391,034. Filed Oct. 26.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Munshani, Suni,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Easton. Seller: Roger Marriott, Westport. Property: Parcel B, Map 5860, Westport. Amount: $1.8 million. Filed Oct. 26.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Navarro,Emiliano,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Demetrios Andronikides and Mary Elena Andronikides, Norwalk. Property: 2 Nutmeg Place, Norwalk. Amount: $185,000.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Nichols, Stacy W.,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Daytona Beach, Fla. Seller: Magdalena A. Lutoborska and Gareth Mitchell, Stamford. Property: 641 Summer St., Unit 11, Stamford. Amount: $275,000.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Nolletti, Magdalane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James J. Nolletti Jr.,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16 Chapel LLC, Greenwich. Property: 41 Westview Place, Greenwich. Amount: $1.4 million. Filed Oct. 12.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O'Brien, Ashley C.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Vincent O'Brien,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Mark E. Patton and Janet L. Patton, Shelton. Property: 9 Red Fox Court, New Fairfield. Amount: $650,000.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Ogilvy, Peter,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Aaron T. Pisacane and Sharon Levin, Westport. Property: Lot 38, Map 103, Westport. Amount: $680,000. Filed Oct. 25.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Ogunleye, Babtunde,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Rochelle, N.Y. Seller: Suresh Aswani and Anjali Aswani, Tomball, Texas. Property: 97 Knollwood Drive, Bethel. Amount: $347,500. Filed Oct. 25.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O'Keefe, Karima Itzel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Ryan M. O'Keefe,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Loretta Lang Finck, Sherman. Property: 11 Holly Drive, New Fairfield. Amount: $265,000.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Oliveira, Diana,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Ronimara F. D'Costa, New Fairfield. Property: 5 Kean Road, New Fairfield. Amount: $221,000. Filed Oct. 17.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O'Neil, Izabela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Christopher F. O'Neil,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Beacon Falls. Seller: Lynn E. Detrick and D. Jeffrey Detrick, Newtown. Property: 32 Charter Ridge Drive, Newtown. Amount: $531,000.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Orawsky, Frederick,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Darien. Seller: Jeremy C. Benson, Newtown. Property: 12 Arrowhead Lane, Newtown. Amount: $289,900.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Owens, Matthew,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Cameron S. Paktinat, Norwalk. Property: 5 Lindenwo</w:t>
      </w:r>
      <w:r w:rsidR="004F7A9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ds Road, Norwalk. Amount: $385,000.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Paiva Jr., Michael,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 Seller: Dauti Construction LLC, New Fairfield. Property: 17 Ardi Court, Newtown. Amount: $222,000.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Paktinat, Amanda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Cameron Paktinat,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Kevin M. McGann and Elizabeth E. McGann, York, Maine. Property: 380 Olmstead Hill Road, Wilton. Amount: $545,000. Filed Oct. 21.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Palardy, William Edward,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Michelle L. Carvalho, Danbury. Property: 8 South St., Unit 16, Danbury. Amount: $180,000.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Panos III, Andrew,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Mohegan Lake, N.Y. Seller: Michael A. Regan and Jessica Regan, Danbury. Property: 36 Oak Ridge Gate, Danbury. Amount: $264,000. Filed Nov. 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Papp, Lisa Manolios,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Matthew D. Chenoweth and Susan Salmeri, Danbury. Property: 104 Coalpit Hill Road, Unit D9, Danbury. Amount: $163,000.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Pescosolido, Sarah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William B. Pescosolido,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Seller: HSBC Bank USA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Buffalo, N.Y. Property: 506 Foxboro Court, Norwalk. Amount: $379,000.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Petridou, Limiana,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Clear Water, Fla. Seller: Catherine Koger, Spring Hill, Fla. Property: 11 Van Zant St., Unit 3, Norwalk. Amount: $71,666. Filed Oct. 26.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Petridou, Limiana,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Clear Water, Fla. Seller: Frances Denzel and Patricia Burr, Norwalk. Property: 11 Van Zant St., Unit 3, Norwalk. Amount: $143,333. Filed Oct. 26.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Petrosino, Gizem Basbug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Matthew A. G. Petrosino,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Newburgh, N.Y. Seller: Toll CT III Limited Partnership, Newtown. Property: 925 Old Pasture Drive, Danbury. Amount: $310,731.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Pino, Emily L.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Henry E. Pino,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 Seller: Richard J. Giacin and Charlene M. Giacin, Newtown. Property: Lot 37, Maps 7548 and 7549, Newtown. Amount: $690,000.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Pirrello, Nancy J.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Robert L. Pirrello,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Bedford, N.Y. Seller: Toll CT III Limited Partnership, Newtown. Property: 57 Winding Ridge Way, Danbury. Amount: $775,317.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Plowman, Diane Doane,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Massapequa, N.Y. Seller: Organic Growth LLC, Fairfield. Property: 1957-1960 Fairfield Beach Road, Fairfield. Amount: $950,000.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Pogorzelski, Andrzej,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Arline Holko, Stamford. Property: 22 Ferro Drive, Stamford. Amount: $347,429. Filed Oct. 25.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Portillo, Maria Dolores,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Bedford Hills, N.Y. Seller: Luigi Alfani and Adele Alfani, Hicksville, N.Y. Property: 55 Mill Plain Road, Unit 5-3, Danbury. Amount: $215,000.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Raizaday, Shivani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Ajit Kumar,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Lynette Swanson, Yardley, Pa. Property: 63 Glenrock, Norwalk. Amount: $308,500.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Ratner, Lorraine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P. Ratner,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Indiantown, S.C. Seller: Peter J. Jaggy and Linda Avila Jaggy, Fairfield. Property: 471 Winnepoge Drive, Fairfield. Amount: $577,500.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Ray, Adam F.,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Jamie D. Prusak, Bethel. Property: 9 Melillo Ave., Bethel. Amount: $265,000.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Reci, Mentor,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Midfirst Bank, Oklahoma City, Okla. Property: 322 State Route 39, New Fairfield. Amount: $44,000. Filed Oct. 19.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Ribeiro, Amadeu Carbalhaes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Rafaela Reinhofer Ferreira Franca,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Element 12 Long View Avenue LLC, Greenwich. Property: 12 Long View Ave., Greenwich. Amount: $3.4 million. Filed Oct. 21.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Rizzetta, Katherine R.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P. Renzulli,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Michael A. Renzulli and Norma J. Renzulli, Norwalk. Property: 35 Ellen St., Norwalk. For no consideration paid. Filed Oct. 25.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Romano, Gina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Pasquale Romano,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Suzanne O'Neil, Bethel. Property: 3 Carriage Drive, Bethel. Amount: $371,250.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Roos, Stamatia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Joshua Roos,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Ana C. Bermudez, Miami Springs, Fla. Property: 5 Fullin Road, Norwalk. Amount: $299,000.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color w:val="FF0000"/>
          <w:sz w:val="20"/>
          <w:szCs w:val="40"/>
          <w:lang w:eastAsia="en-US"/>
        </w:rPr>
        <w:t>Royce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, Allen S.,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John B. Kennedy and Polly Parker Kennedy, Westport. Property: 4 Partrick Road, Westport. Amount: $1.7 million.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Sahin, Nadezhda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Mehmet Serkan Sahin,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Joseph O. Podhaiski and Agatha T. Podhaiski, Greenwich. Property: 49 Greenway Drive, Greenwich. Amount: $980,000. Filed Oct. 17.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Sangphet, Sophea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Phorn Sangphet,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Federal National Mortgage Association, Dallas, Texas. Property: 1 Mountainville Ave., Danbury. Amount: $169,000.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Santana, Kenia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Raymond Santana,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 York, N.Y. Seller: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Oklahoma City, Okla. Property: Lot 536, Map of Ball Pond Estates, New Fairfield. Amount: $193,900.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Sarna, Paridhi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Shivaz Chopra,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Timothy Grant, Stamford. Property: 604 Hope St., Unit 5, Stamford. Amount: $517,000.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Scott-Brown, Latoya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Andre Brown,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 N.Y. Seller: Robert G. Duckworth, Norwalk. Property: 48 Crooked Trail Road, Norwalk. Amount: $1.1 million.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Selkirk, Patricia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George M. Selkirk,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Hartsdale, N.Y. Seller: Leonard A. Barden and Janice Mauriello, Danbury. Property: Unit 107 in Lake Place Condominium, Danbury. Amount: $325,000. Filed Oct. 26.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Sforza, Lora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Steven Cuff,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Wilton. Seller: Mary A. Nicholas, Wilton. Property: Hanford Lane, Map 750, Wilton. Amount: $399,900. Filed Oct. 20.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Shah, Hitesh,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Fontaine Lam, Stamford. Property: Unit 226 of Mill River House Condominium, Stamford. Amount: $385,000.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Sherrick, Elizabeth C.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Steven C. Sherrick,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Christopher M. Clark and Nicole H. Clark, Weston. Property: 89 Catbrier Road, Weston. Amount: $995,000.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Shimamura, Akiko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Ralph Vincent Malvar Achacoso,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Timothy K. Cormany, Stamford. Property: 67 Newfield Drive, Stamford. Amount: $975,000.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Sia, Pei Chan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Douglas Paul MacShane,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Weston. Seller: Laura Ryan, Weston. Property: 5 Pink Cloud Lane, Weston. Amount: $850,000. Filed Oct. 25.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Sipos, Melissa P.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Thomas C. Fitzgerald,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 Seller: Jeffrey H. Gage and Michelle Ann Russo, Newtown. Property: Parcel 1, Map 4492, Newtown. Amount: $630,000.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Sokolow, Cheryl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Daniel W. Rosenberg,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 Seller: Asif A. Malik and Furkan A. R. Kurdia, Easton. Property: 4 Tiffany Lane, Weston. Amount: $245,000.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Sortino, Charles Lawrence,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Ronald Pallisco, Westborough, Mass. Property: 24 Eagle Rock Hill, Unit 157, Bethel. Amount: $175,000.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Springer, Natacha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Jack Levy,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 N.Y. Seller: 6 Burr Farms LLC, Westport. Property: 6 Burr Farms Road, Westport. Amount: $2.4 million.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Stepankiw, Melissa,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Seller: Melissa K. Rath, Redondo Beach, Calif. Property: 104 Coalpit Hill Road, Unit B-4, Danbury. Amount: $168,500. Filed Oct. 25.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Stern, Kelly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Alexander Stern,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Timothy C. Wilson, Fairfield. Property: 164 Brion Drive, Fairfield. Amount: $330,000.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Stoutenburg, Mark W.,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Dennis M. Brown and Lindsay A. Brown, New Canaan. Property: 7 Burlington Court, Norwalk. Amount: $716,500.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Tammany, Yesenia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R. Tammany,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 Seller: Sanjaya Singh and Anuradha Singh, Newtown. Property: Lot 35, Maps 6643, 6532 and 6533, Newtown. Amount: $485,000.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Taylor, Felicity Jane,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</w:t>
      </w:r>
      <w:r w:rsidR="00EA685E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rwalk. Seller: Wendy Sosson, We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 Palm Beach, Fla. Property: 442 Condominium Association, Unit 18, Norwalk. Amount: $440,000. Filed Oct. 25.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Thrane, Patricia,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Thomas Eggenschwiler and Gabriele E. Eggenschwiler, Switzerland. Property: 28 Upland Drive, Greenwich. Amount: $1.8 million.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Traenkle, Nicola,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Constance H. Buckley, Vero Beach, Fla. Property: Hobart Drive, Greenwich. Amount: $1.6 million.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Trinidad, Antolin,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John P. Millward and Treva R. Cooke, Norwalk. Property: 12 Emerson St., Norwalk. Amount: $570,000.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Troche, Melinda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Xavier O. Molina,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Bridgewood, N.Y. Seller: Alvaro Mesa Sr. and Ana Mesa, Bethel. Property: 69 Linda Lane, Bethel. Amount: $322,000. Filed Oct. 17.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Tuciarone, Steven,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John Carr and Mariangela Carr, Norwalk. Property: 4 Spicewood Road, Norwalk. Amount: $420,000.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Turner, Jonathan,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Rose Mary Walla, New Fairfield. Property: 13 Flak Lane, New Fairfield. Amount: $80,000.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Ucci, Jennifer,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Michael Pietropaolo, Danbury. Property: 307 Larson Drive, Danbury. Amount: $283,240. Filed Oct. 26.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Vanauken, Raymond R.,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Chester M. Osiecki Jr. and Donna L. Osiecki, New Fairfield. Property: 14 Eastview Drive, New Fairfield. Amount: $300,000.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Ventura, Paul,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Judy Zhu Huang, Stamford. Property: 22 Glenbrook Road Condominium, Unit 407, Stamford. Amount: $95,000.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Vidal, Francisco,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Carol J. Tracy and Stephen Tracy, Danbury. Property: Lots 7, 8 and 9, Map 260, Danbury. Amount: $293,000. Filed Oct. 25.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Voga, Rachelle D.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Rhett Voga,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John M. Hayes, Yorktown Heights, N.Y. Property: 16 Warrington Round, Danbury. Amount: $319,000.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Vought, Victoria,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Mary Kathryn Melnick and Keith D. Melnick, Fairfield. Property: Mill Hill Road, Fairfield. For an unknown amount paid.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Vozzella, Ann R.,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Seller: RMS Bethel LLC, Stamford. Property: 303 Copper Square, Bethel. Amount: $334,965.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Walinowski, Jozef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Stanislawa Wrona,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Port Chester, N.Y. Seller: Deborah H. Flynn and Robert D. Flynn, Norwalk. Property: 30 Assisi Way, Norwalk. Amount: $395,000.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Walker, Richard H.,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Gordon C. Hewetson, Norwalk. Property: Parcel A, Map 5332, Norwalk. Amount: $695,000.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Walsh, Lara 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Stacy S. Christensen, Norwalk. Property: 140 Rowayton Woods Drive, Norwalk. Amount: $350,000.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Ward Jr., Tom S.,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Steamboat Road Property LLC, Greenwich. Property: 2 Oneida Drive, Unit C-1, Greenwich. Amount: $10. Filed Oct. 21.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White, Victoria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Kevin A. Bennett, </w:t>
      </w:r>
      <w:r w:rsidR="00EA685E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Mount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Vernon, N.Y. Seller: Donald R. Hensley, Danbury. Property: 6 Raquel Drive, Danbury. Amount: $330,000.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Williams, Suzette D.,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William H. Maicon and Joan Paulus, Greenwich. Property: Unit 408 of Greenwich Gate Condominium, Greenwich. Amount: $395,000. Filed Oct. 20.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Wlodinguer, Alicia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Kalita,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 Island City, N.Y. Seller: Nadezha Sahin and Mehmet Sahin, Greenwich. Property: Unit 6 of Indian Harbor Condominium, Greenwich. Amount: $755,000. Filed Oct. 17.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Wong, Herman,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Seller: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22 Mead Ave., Greenwich. Amount: $1.3 million. Filed Oct. 24.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Wood, Marsha J.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Thomas L. Wood,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Mary C. Caron, Greenwich. Property: Lot 31, Sheep Hill Road, Greenwich. Amount: $1.8 million. Filed Oct. 28.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Woodard, Janet R.,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Ann Muller, Norwalk. Property: 115 Fillow St., Unit 75, Norwalk. Amount: $400,000.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Woyke, John,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Canaan. Seller: Daniel Woyke, Wilton. Property: Lot 2, Map 2708, Norwalk. Amount: $540,000.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Yager, Lois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Evelyn Greenberg,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Glendale, N.Y. Seller: Evelyn Greenberg, Glendale, N.Y. Property: 59 Carol St., Danbury. For no consideration paid. Filed Oct. 31.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Young, Anna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J. Eisemann,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Sunnyside, N.Y. Seller: Christopher Charlesworth, Stamford. Property: 70 Strawberry Hill Ave., Unit 5-2E, Stamford. Amount: $214,500. Filed Oct. 27.</w:t>
      </w:r>
    </w:p>
    <w:p w:rsidR="00D10534" w:rsidRPr="00025DB6" w:rsidRDefault="00D10534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6F3D10" w:rsidRPr="00025DB6" w:rsidRDefault="006F3D10" w:rsidP="006F3D10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Zhao, Lianying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Hongxi Lan,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Robin B. Cohen and Jack E. Cohen, Purchase, N.Y. Property: 1 Strawberry Hill Condominium, Unit 5C, Stamford. Amount: $318,000. Filed Oct. 28.</w:t>
      </w:r>
    </w:p>
    <w:p w:rsidR="006F3D10" w:rsidRPr="00025DB6" w:rsidRDefault="006F3D1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D6EAE" w:rsidRPr="00025DB6" w:rsidRDefault="000D6EAE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401A4C" w:rsidRPr="00025DB6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FORECLOSURES</w:t>
      </w:r>
    </w:p>
    <w:p w:rsidR="000D6EAE" w:rsidRPr="00025DB6" w:rsidRDefault="000D6EAE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Almeida-Kennedy, Fatima Karina De,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The Bank of New York Mellon Trust, New York, N.Y. Property: 164 Weeping Willow Lane, Fairfield. Mortgage default. Filed Oct. 25.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Basile, Richard S.,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HSBC Bank USA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37 Juniper Road, Lot 10, Bethel. Mortgage default. Filed Oct. 12.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Booker, Jeanette,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First Niagara Bank, Buffalo, N.Y. Property: 1577 Stratford Ave., Bridgeport. Mortgage default. Filed Oct. 20.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Danielson, Deborah M.,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Miamisburg, Ohio. Property: 44 Crane St., Fairfield. Mortgage default. Filed Oct. 25.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Debenedetto, Michele,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Federal National Mortgage Association, Dunham, N.C. Property: 1633 Washington Blvd., Apt. 3F, Stamford. Delinquent common charges. Filed Oct. 25.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Duran, Maite M.,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Citibank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Sioux Falls S.D. Property:</w:t>
      </w:r>
      <w:r w:rsidR="003E6757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32 Oil Mill Road, Unit 7, Danbury. Delinquent common charges. Filed Oct. 25.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Hansen, Joseph E.,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JPMorgan Chase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San Diego, Calif. Property: 48 The Old Road, Newtown. Mortgage default. Filed Oct. 25.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Ines, Philipp,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JPMorgan Chase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San Diego, Calif. Property: 249-6 Hamilton Ave., Unit 17, Stamford. Mortgage default. Filed Oct. 25.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Lucsky, Mark,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Bank of America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Irvine, Calif. Property: 6 Darien Road, New Fairfield. Mortgage default. Filed Oct. 19.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Ricardo, German,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HSBC Bank USA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300 Harlem Ave., Bridgeport. Mortgage default. Filed Oct. 24.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Wanek, Walter J.,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The Bank of New York Mellon, New York, N.Y. Property: 34 Hudson Drive, New Fairfield. Mortgage default. Filed Nov. 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White, Angel Starling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James B. White, et al.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Asset Acceptance LLC, Danbury. Property: 21 Chambers Road, Danbury. Mortgage default. Filed Oct. 24.</w:t>
      </w:r>
    </w:p>
    <w:p w:rsidR="00D10534" w:rsidRPr="00025DB6" w:rsidRDefault="00D10534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0D6EAE" w:rsidRPr="00025DB6" w:rsidRDefault="000D6EAE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117F7B" w:rsidRPr="00025DB6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JUDGMENTS</w:t>
      </w:r>
    </w:p>
    <w:p w:rsidR="00D10534" w:rsidRPr="00025DB6" w:rsidRDefault="00D10534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Benedetti, Luiz,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$1,500 in favor of Danbury Hospital, Danbury, by Flanagan &amp; Peat, Danbury. Property: 95 Park Ave., Apt. 8,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Bud Construction Inc.,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$54,245 in favor of Can Capital Asset Servicing Inc., New York, N.Y., by The Law Offices of Zullo &amp; Jacks LLC, East Haven. Property: Lot 15, Map 11338, Stamford. Filed Oct. 24.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Carretta, Gaettana,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$1,177 in favor of Danbury Hospital, Danbury, by Flanagan &amp; Peat, Danbury. Property: 3 Indian Hill Road, New Fairfield. Filed Oct. 31.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Christou, Christalla,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$2,062 in favor of Orthoconnecticut PC, by Nathanson, Cipriano &amp; Gambardella PC, Hamden. Property: 74 Grassy Plain St., Bethel. Filed Oct. 11.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Clark, Pat,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$2,000 in favor of Paul Miller, Portland, Maine, by Paul Miller, Portland, Maine. Property: 7 Arrowhead Lane, Greenwich. Filed Oct. 11.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Connor, Michael V.,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$721 in favor of Danbury Hospital, Danbury, by Flanagan &amp; Peat, Danbury. Property: 4 Southview Ave.,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Davies, Andreah,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$2,276 in favor of Danbury Hospital, Danbury, by Flanagan &amp; Peat, Danbury. Property: 68 Garfield Ave.,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Davis-French, Jean A.,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$8,157 in favor of Bank of America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Denver, Colo., by 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 Law Offices o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 Howard Lee Schiff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East Hartford. Property: 3 Valley View Road, Unit 27, Norwalk. Filed Nov. 2.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Dickinson, Heidi,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$924 in favor of Western Connecticut Medical Imaging, Danbury, by Flanagan &amp; Peat, Danbury. Property: 40 Walnut Hill Road, Bethel. Filed Nov. 3.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Dumont, Alissa,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$442 in favor of Danbury Hospital, Danbury, by Flanagan &amp; Peat, Danbury. Property: 6 Deer Hill Drive, Danbury. Filed Nov. 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Duran, Eva,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$672 in favor of Danbury Hospital, Danbury, by Flanagan &amp; Peat, Danbury. Property: 38 Padanaram Ave., Unit 9,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Esposito, Frank,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 $929 in favor of Anesthesia Associates of Danbury PC, Danbury, by Flanagan &amp; Peat, Danbury. Property: 109 High Rock Ridge Road, Newtown. Filed Oct. 24.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Felizardo, Michael,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$1,134 in favor of Midland Funding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San Diego, Calif., by London &amp; London, Newington. Property: 31 Purcell Drive, Danbury. Filed Oct. 24.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Ford, Scott,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$462 in favor of Danbury Hospital, Danbury, by Flanagan &amp; Peat, Danbury. Property: 1 Beaver Brook Road, Unit 24,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Frazier, Barbara J.,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$7,449 in favor of Danbury Hospital, Danbury, by Michael J. Simko Jr LLC, Shelton. Property: 15 Sky Edge Drive, Bethel. Filed Oct. 17.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Gianakos, Paulette,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$2,261 in favor of New Milford Hospital, New Milford, by Flanagan &amp; Peat, Danbury. Property: Pocono Point Road, Danbury. Filed Nov. 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Iannaccone, Peter J.,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$1,11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 in favor of Standard Oil of Connecticut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Inc., Bridgeport, by Philip H. Monagan, Waterbury. Property: 23 Cedarcrest Place, Norwalk.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Jacouzzi, Joseph,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$116,477 in favor of Home Choice Senior Care Inc., Westport, by Charles T. Busek, Norwalk. Property: Lot 9, Jennings Road, Fairfield. Filed Oct. 27.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Killian, John,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$1,849 in favor of Danbury Hospital, Danbury, by Flanagan &amp; Peat, Danbury. Property: 3 Woody Lane, New Fairfield. Filed Oct. 31.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Kmilcsik, Margaret,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$1,902 in favor of Danbury Hospital, Danbury, by Flanagan &amp; Peat, Danbury. Property: 1 McIntyre Road, New Fairfield. Filed Oct. 31.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Landry, Kimberly,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$426 in favor of Danbury Hospital, Danbury, by Flanagan &amp; Peat, Danbury. Property: 14 Fulton Drive, New Fairfield. Filed Oct. 31.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Lefever, Mary E.,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 Fairfield. $18,330 in favor of Discover Bank, Albany, Ohio, by 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 Law Offices o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 Howard Lee Schiff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East Hartford. Property: 9 Middleton Drive, New Fairfield.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Lema, Maria,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$526 in favor of Western Connecticut Medical Group, Danbury, by Flanagan &amp; Peat, Danbury. Property: 48 Abbott Ave., Danbury. Filed Nov. 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Matheson, Carol A.,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$10,054 in favor of Norwalk Hospital Association, Norwalk, by Lovejoy and Rimer PC, Norwalk. Property: 106-108 Charles Ave., Bridgeport. Filed Oct. 19.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Mendes, Antonio,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$784 in favor of Danbury Hospital, Danbury, by Flanagan &amp; Peat, Danbury. Property: 168 Brushy Hill Road, Danbury. Filed Nov. 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Moran, Heather A.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Jonathan T. Moran,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$1,536 in favor of Danbury Hospital, Danbury, by Flanagan &amp; Peat, Danbury. Property: 222 Old Hawleyville Road, Bethel. Filed Nov. 3.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Polley, Sandra,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$721 in favor of New Milford Community Ambulance Corp., New Milford, by Flanagan &amp; Peat, Danbury. Property: 26 Eastwood Road,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Puchalski, Pariss,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$2,797 in favor of Danbury Hospital, Danbury, by Flanagan &amp; Peat, Danbury. Property: 48 Hudson Drive, New Fairfield. Filed Oct. 31.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Reynolds, Patricia C.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Gerard Reynolds,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$22,053 in favor of Danbury Hospital, Danbury, by V. Michael J. Simko Jr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LLC, Shelton. Property: Route 39, Map 1883, New Fairfield. Filed Oct. 13.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Ribeiro, Candice,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$560 in favor of Danbury Hospital, Danbury, by Flanagan &amp; Peat, Danbury. Property: 22B Diamond Ave., Bethel. Filed Nov. 3.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Ribiero, Edward E.,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Bethel. $15,101 in favor of The Connecticut Light and Power Co., Windsor, by Nair &amp; Levin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Bloomfield. Property: 22 Diamond Ave., Unit B, Bethel. Filed Nov. 2.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Rossetti, Ferdinand F.,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 Fairfield. $1,866 in favor of Jennings Oil Co., Danbury, by 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Law Offices of Philip H. Monagan, Waterbury. Property: 3 Bayview Terrace, New Fairfield. Filed Oct. 24.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Ruiz, Teresa,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$1,233 in favor of Stamford Radiological Association PC, Stamford, by Hertzmark Crean &amp; Lahey LLP, Waterbury. Property: 81 Maple Tree Ave., Unit 3, Stamford. Filed Oct. 24.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Schrag, Mary,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$4,550 in favor of Danbury Hospital, Danbury, by Flanagan &amp; Peat, Danbury. Property: 88 Starrs Plain Road,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Smith, Sean R.,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$2,952 in favor of Capital One Bank (USA)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Richmond, Va., by London &amp; London, Newington. Property: 207 Westport Ave., Norwalk.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Sousa, Jill,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$2,413 in favor of Danbury Hospital, Danbury, by Flanagan &amp; Peat, Danbury. Property: 10 Chappelle St.,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Strempski, Noreen,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$2,427 in favor of Danbury Hospital, Danbury, by Flanagan &amp; Peat, Danbury. Property: 41 Lincoln Ave.,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Violante, Clara,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$900 in favor of Danbury Hospital, Danbury, by Flanagan &amp; Peat, Danbury. Property: 81 Purcell Drive, Danbury. Filed Oct. 26.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Williams, Maurice S.,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Bridgeport. $6,286 in favor of Cavalry SPV I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Valhalla, N.Y., by Tobin Melien &amp; Marohn, New Haven. Property: 1569 Central Ave., Bridgeport. Filed Oct. 24.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Wyckoff, Lynn,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$3,271 in favor of Danbury Hospital, Danbury, by Flanagan &amp; Peat, Danbury. Property: 1 Pettit St., New Fairfield. Filed Oct. 31.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Youngblood, Stanley,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$632 in favor of Danbury Hospital, Danbury, by Flanagan &amp; Peat, Danbury. Property: 35 Eastview Drive, New Fairfield. Filed Oct. 31.</w:t>
      </w:r>
    </w:p>
    <w:p w:rsidR="00D10534" w:rsidRPr="00025DB6" w:rsidRDefault="00D10534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D10534" w:rsidRPr="00025DB6" w:rsidRDefault="00D10534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117F7B" w:rsidRPr="00025DB6" w:rsidRDefault="0098493B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LEASES</w:t>
      </w:r>
    </w:p>
    <w:p w:rsidR="00D10534" w:rsidRPr="00025DB6" w:rsidRDefault="00D10534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Dimuro Awards LLC,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Robert W. Swertfager. Landlord: The Mill Plain Real Estate Group LLC, Danbury. Property: 60 Mountainville Road, Danbury. Term: 20 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years, commenced Oct.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31, 2016. Filed Nov. 1.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Texas Roadhouse Holdings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Russell Arbuckle. Landlord: SG Newtown Road Partners LLC, Quincy, Mass. Property: 74 Newtown Road, Danbury. Term: 10 years, commenced June 24, 2016. Filed Oct. 24.</w:t>
      </w: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D10534" w:rsidRPr="00025DB6" w:rsidRDefault="00D10534" w:rsidP="00D1053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XPO Logistics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Russell A. Marzen. Landlord: Greenwich American Inc., New York, N.Y. Property: 5 American Lane, Greenwich. Ter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m: 10 years, commenced Sept.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6, 2016. Filed Oct. 13.</w:t>
      </w:r>
    </w:p>
    <w:p w:rsidR="00D10534" w:rsidRPr="00025DB6" w:rsidRDefault="00D10534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D10534" w:rsidRPr="00025DB6" w:rsidRDefault="00D10534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682C8A" w:rsidRPr="00025DB6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LIENS</w:t>
      </w:r>
    </w:p>
    <w:p w:rsidR="00E80F88" w:rsidRPr="00025DB6" w:rsidRDefault="00E80F88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90D9E" w:rsidRPr="00025DB6" w:rsidRDefault="00682C8A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FEDERAL TAX LIENS</w:t>
      </w:r>
      <w:r w:rsidR="00260CA3" w:rsidRPr="00025DB6">
        <w:rPr>
          <w:rFonts w:ascii="Times New Roman" w:hAnsi="Times New Roman" w:cs="Times New Roman"/>
          <w:b/>
          <w:sz w:val="20"/>
          <w:szCs w:val="40"/>
        </w:rPr>
        <w:t>-FILED</w:t>
      </w:r>
    </w:p>
    <w:p w:rsidR="00E80F88" w:rsidRPr="00025DB6" w:rsidRDefault="00E80F88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Barresi, Joseph,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42 Munko Drive, Stamford. $57,111,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Bella, Michele,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 Richmond Ave., Greenwich. $28,345,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Bernstein, Lesley A., 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104 Ritch Avenue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West, Apt. 10, Greenwich. $331,155,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Bills Crossroads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 Tunxis Hill Road, Fairfield. $4,173, corporate income taxes, payroll taxes and quarterly payroll taxes. Filed Oct. 31.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Bonbrisco, Susannah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Bonbrisco,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347 Riversville Road, Greenwich. $72,349,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Bravo, Presley,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1137 E. Putnam Ave., Greenwich. $22,313,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Buck, Wendy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Gehr,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80 Avalon Court, Fairfield. $28,515, a tax debt on income earned.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Goldstein, Stephen,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 Hillspoint Road, Westport. $36,594,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Gordon, Diane M.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Matthew H. Gordon,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 High St., Greenwich. $49,428,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Hanigan, Shan,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 Norias Road, Greenwich. $21,882, a tax debt on income earned.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Hunt, Christopher W.,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 Stanwich Lane, Greenwich. $33,614,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Istona, Deborah K.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W. Istona,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 Valley View Road, Apt. 1, Norwalk. $40,634, a tax debt on income earned. Filed Oct. 26.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Jaramillo, Danielly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Jose Rodriguez,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 Alexander Drive, Greenwich. $36,335,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Kovacs, James W.,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40A Fulton Drive, New Fairfield. $2,608, a tax debt on income earned. Filed Oct. 17.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Lamotta, Debra A.,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113 Wood Ridge Drive, Stamford. $14,682, a tax debt on income earned.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Lee, Larry,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 Scuppo Road, Unit 1804, Danbury. $10,208,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Lyons, Candi M.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Richard R. Lyons,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92 Rolling Ridge Road, Stamford. $38,535,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Malagisi, John,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 Russell St., Norwalk. $19,766, failure to collect or pay tax penalty. Filed Oct. 26.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Martland, Emel,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 Saw Mill Road, Unit 14322, Danbury. $13,132, a tax debt on income earned. Filed Oct. 31.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McCall, Stephanie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Joseph L. Sorkin,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3253, Stamford. $27,106,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Mortara, Jason R.,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222, Newtown. $4,627,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Nestor, Samantha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Nestor,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 Humble Lane, Weston. $31,849, a tax debt on income earned. Filed Oct. 21.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Norman, Gina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Stanley Woodman,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328 Pemberwick Road, Greenwich. $55,376,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Old Post Road Saloon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554 Old Post Road, Unit 3, Greenwich. $11,423, payroll taxes.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Patricio, Maria A.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Armenio D. Patricio, </w:t>
      </w:r>
      <w:r w:rsidR="00D3205B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 High Street Extension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Danbury. $4,403,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Patton, James G.,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860 Canal St., Stamford. $20,821,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Romeus, Irlande,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117 Quince St., Bridgeport. $10,625, a tax debt on income earned.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Romeus, Remus,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117 Quince St., Bridgeport. $21,524, a tax debt on income earned.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Slusarz, Frances C.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J. Slusarz,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 Tobins Court, Danbury. $9,841, a tax debt on income earned. Filed Oct. 31.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Snowden, Peter J.,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 W. Redding Road, Danbury. $386,606,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Stewart, David P.,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34 Putnam Green, Apt. D, Greenwich. $266,422,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Trimboli, Anthony,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 Maurice St., Norwalk. $42,311, a tax debt on income earned. Filed Oct. 26.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Weitz, Mardena 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249 Milbank Ave., Apt. 320, Greenwich. $14,993,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Westport Music Center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1460 Post Road East, Westport. $11,130, quarterly payroll taxes. Filed Oct. 24.</w:t>
      </w:r>
    </w:p>
    <w:p w:rsidR="00E80F88" w:rsidRPr="00025DB6" w:rsidRDefault="00E80F88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90D9E" w:rsidRPr="00025DB6" w:rsidRDefault="00090D9E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FEDERAL TAX LIENS-RELEASED</w:t>
      </w:r>
    </w:p>
    <w:p w:rsidR="00E80F88" w:rsidRPr="00025DB6" w:rsidRDefault="00E80F88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Allen III, Elizabeth F.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Nathan R. Allen,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 Echo Lane, Greenwich. $270,520,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Allen III, Elizabeth F.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Nathan R. Allen,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 Echo Lane, Greenwich. $89,076,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Aristizabal, Freiman A.,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 Lorena St., Norwalk. $6,220, a tax debt on income earned. Filed Oct. 26.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Brown, Gordon J., </w:t>
      </w:r>
      <w:r w:rsidR="00F1258F" w:rsidRPr="00025DB6">
        <w:rPr>
          <w:rFonts w:ascii="Times New Roman" w:eastAsia="Times New Roman" w:hAnsi="Times New Roman" w:cs="Times New Roman"/>
          <w:noProof/>
          <w:color w:val="000000"/>
          <w:sz w:val="20"/>
          <w:szCs w:val="40"/>
          <w:lang w:eastAsia="en-US"/>
        </w:rPr>
        <w:pict>
          <v:shape id="Ink 4" o:spid="_x0000_s1029" type="#_x0000_t75" style="position:absolute;margin-left:51.55pt;margin-top:5.8pt;width:1.9pt;height: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">
            <v:imagedata r:id="rId6" o:title=""/>
          </v:shape>
        </w:pic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85 Tall Oaks Court, Stamford. $213,804, failure to collect or pay tax penalty.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Brown, Gordon J., </w:t>
      </w:r>
      <w:r w:rsidR="00F1258F" w:rsidRPr="00025DB6">
        <w:rPr>
          <w:rFonts w:ascii="Times New Roman" w:eastAsia="Times New Roman" w:hAnsi="Times New Roman" w:cs="Times New Roman"/>
          <w:noProof/>
          <w:color w:val="000000"/>
          <w:sz w:val="20"/>
          <w:szCs w:val="40"/>
          <w:lang w:eastAsia="en-US"/>
        </w:rPr>
        <w:pict>
          <v:shape id="Ink 6" o:spid="_x0000_s1028" type="#_x0000_t75" style="position:absolute;margin-left:51.55pt;margin-top:5.8pt;width:1.9pt;height: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">
            <v:imagedata r:id="rId7" o:title=""/>
          </v:shape>
        </w:pic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85 Tall Oaks Court, Stamford. $211,997, failure to collect or pay tax penalty.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Carozza, Janet G.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Alexander Paluch,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 Linda Lane, Westport. $1.3 million,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Dechellis, Anthony J.,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79 Rowayton Ave., Norwalk. $504,847, a tax debt on income earned. Filed Oct. 26.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Environmental Care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 Greenfarms Road, Westport. $2,040, U.S. return of partnership income.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Frattaroli, Mary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Nello Frattaroli,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 Brook Drive, Greenwich. $67,526,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Freimour, Beth,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1465 E. Putnam Ave., Apt. 621, Greenwich. $11,855,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Harvison, Denise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Glenn Harvison,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1362 King St., Greenwich. $45,822,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Krasnoff, Charles,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2437 Bedford St., Stamford. $23,622, failure to collect or pay tax penalty.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Krasnoff, Charles,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2437 Bedford St., Stamford. $23,622, failure to collect or pay tax penalty.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Lane, Sean O.,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 Wintergreen Hill Road, Danbury. $24,541, failure to collect or pay tax penalty.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Lane, Sean O.,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 Wintergreen Hill Road, Danbury. $116,954, failure to collect or pay tax penalty.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Martinez, Eder A., </w:t>
      </w:r>
      <w:r w:rsidR="00F1258F" w:rsidRPr="00025DB6">
        <w:rPr>
          <w:rFonts w:ascii="Times New Roman" w:eastAsia="Times New Roman" w:hAnsi="Times New Roman" w:cs="Times New Roman"/>
          <w:noProof/>
          <w:color w:val="000000"/>
          <w:sz w:val="20"/>
          <w:szCs w:val="40"/>
          <w:lang w:eastAsia="en-US"/>
        </w:rPr>
        <w:pict>
          <v:shape id="Ink 3" o:spid="_x0000_s1027" type="#_x0000_t75" style="position:absolute;margin-left:51.55pt;margin-top:5.8pt;width:1.9pt;height: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">
            <v:imagedata r:id="rId8" o:title=""/>
          </v:shape>
        </w:pic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908, Stamford. $29,973,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Oppedisano, Linda J.,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 Tulip St., Trumbull. $21,757, a tax debt on income earned.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Orrico, Thomas,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 Cos Cob Ave., Greenwich. $25,278, a tax debt on income earned. Filed Oct. 11.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Sinnott, John 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307 R. Hamilton Ave., Greenwich. $55,471,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Sinnott, John 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307 R. Hamilton Ave., Greenwich. $68,063,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Sussmane, Kenneth S.,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 Sterling Drive, Westport. $36,805,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Sussmane, Kenneth S.,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 Sterling Drive, Westport. $42,195, a tax debt on income earned. Filed Oct. 24.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Tennaro, Patrick T.,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59 Argonne St., Fairfield. $31,288, civil proceeding tax. Filed Oct. 25.</w:t>
      </w: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E80F88" w:rsidRPr="00025DB6" w:rsidRDefault="00E80F88" w:rsidP="00E80F88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Vataj, Marie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Peter Vataj,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 Quaker Lane, Greenwich. $19,409, a tax debt on income earned. Filed Oct. 24.</w:t>
      </w:r>
    </w:p>
    <w:p w:rsidR="00E80F88" w:rsidRPr="00025DB6" w:rsidRDefault="00E80F88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260CA3" w:rsidRPr="00025DB6" w:rsidRDefault="00AD746F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MECHANIC’S</w:t>
      </w:r>
      <w:r w:rsidR="000E0FD0" w:rsidRPr="00025DB6">
        <w:rPr>
          <w:rFonts w:ascii="Times New Roman" w:hAnsi="Times New Roman" w:cs="Times New Roman"/>
          <w:b/>
          <w:sz w:val="20"/>
          <w:szCs w:val="40"/>
        </w:rPr>
        <w:t xml:space="preserve"> LIENS-FILED</w:t>
      </w:r>
    </w:p>
    <w:p w:rsidR="003E6757" w:rsidRPr="00025DB6" w:rsidRDefault="003E6757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330 Railroad Avenue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Filed by Brothers and Son Asbestos Removal LLC, Hartford, by Hector Martinez. Property: 330 Railroad Ave., Greenwich. Amount: $157,208. Filed Oct. 31.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587 Connecticut Storage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Filed by Kiwi II Construction Inc., Murrieta, Calif., by Wayne Woolsey. Property: 587 Connecticut Ave., Norwalk. Amount: $50,221. Filed Oct. 31.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Evans, Aarti E.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Hugh W. Egans,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Filed by American Builders and Contractors Supply Co. Inc., West Haven, by Andrew Kennedy. Property: 149 Old Church Road, Greenwich. Amount: $31,870. Filed Oct. 20.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Michov, Diko,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Filed by Freddy's Landscape Corp., Fairfield, by Silvia Monica Miraballes. Property: 2 Round Hill Road, Greenwich. Amount: $21,744. Filed Oct. 4.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Summit Properties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Newtown. Filed by East Haven Builders Supply-US LBM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East Haven, by Sharon Saucrer. Property: Parcel 5A, Map 3709, Newtown. Amount: $50,503. Filed Nov. 1.</w:t>
      </w:r>
    </w:p>
    <w:p w:rsidR="003E6757" w:rsidRPr="00025DB6" w:rsidRDefault="003E6757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D65526" w:rsidRPr="00025DB6" w:rsidRDefault="009E068F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</w:rPr>
        <w:t>MECHANIC’S LIENS-RELEASED</w:t>
      </w:r>
    </w:p>
    <w:p w:rsidR="003E6757" w:rsidRPr="00025DB6" w:rsidRDefault="003E6757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151 Milbank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Released by Great Construction Inc., by Victor Cukrovany. Property: 151 Milbank Ave., Greenwich. Amount: $58,344. Filed Oct. 31.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698 West Avenue Associates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Released by Nation Electrical Contracting, Stratford, by Robert Mills IV. Property: 698 West Ave., Norwalk. Amount: $6,332. Filed Oct. 26.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Batkin, Annette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Stephen H. Batkin,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Released by Greencrete LLC, Branford, by Richard Crosby. Property: 8 Division St., Greenwich. Amount: $33,000. Filed Oct. 18.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Brunswick School Holding I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Released by Raymond Goduto Development LLC, by Raymond Goduto. Property: 91 River Road, Greenwich. Amount: $30,000. Filed Oct. 18.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Domack Restoration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Released by Raymond Goduto Development LLC, by Raymond Goduto. Property: 10 Riverside Ave., Greenwich. Amount: $6,000. Filed Oct. 18.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Poko IWSR Developers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Port Chester, N.Y. Released by Park Plus Inc., Fairview, N.J., by David Tilly. Property: 93 Wall St., Norwalk. Cost undisclosed. Filed Oct. 27.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Ruth, Carol,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Released by Envirotech Environmental Services of New England Inc., Stratford, by Gary Stone. Property: 67 Sumner Road, Greenwich. Amount: $11,750. Filed Oct. 14.</w:t>
      </w: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E6757" w:rsidRPr="00025DB6" w:rsidRDefault="003E6757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Sullivan, Laura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Mitch Dickey,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Released by Mead Point Partners LLC, Old Greenwich, by David Tilly. Property: The Avenue, by Frank Anderson, Greenwich. Amount: $26,988. Filed Oct. 3.</w:t>
      </w:r>
    </w:p>
    <w:p w:rsidR="003E6757" w:rsidRPr="00025DB6" w:rsidRDefault="003E6757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3E6757" w:rsidRPr="00025DB6" w:rsidRDefault="003E6757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98493B" w:rsidRPr="00025DB6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LIS PENDENS</w:t>
      </w:r>
    </w:p>
    <w:p w:rsidR="003E6757" w:rsidRPr="00025DB6" w:rsidRDefault="003E6757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Amico, Bruce J.,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Bethel.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17 Maple Row, Bethel. Action: to foreclose on a delinquent mortgage in the original principal amount of $288,000, dated October 2005. Filed Oct. 14.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Androulidakis, Andreas D.,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Goshen Mortgage LLC. Property: 73 Devils Garden Road, Norwalk. Action: to foreclose on a delinquent mortgage in the original principal amount of $649,999, dated July 2007. Filed Oct. 26.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Beninati, Joseph P.,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Citimortgage Inc., O'Fallon, Mo. Property: 42 Mooreland Road, Greenwich. Action: to foreclose on a delinquent mortgage in the original principal amount of $10 million, dated November 2006. Filed Oct. 31.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Berrouet, Geralda A.,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Nationstar Mortgage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555 Hope St., Unit 1, Stamford. Action: to foreclose on a delinquent mortgage in the original principal amount of $396,000, dated June 2007.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Blinebry, Donald R.,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Ditech Financial LLC. Property: 34 Patriot Drive, Unit A6, Danbury. Action: to foreclose on a delinquent mortgage in the original principal amount of $54,000, dated February 2008. Filed Oct. 24.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Bowen, Dan J.,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Marinosci Law Group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Warwick, R.I., for Nationstar Mortgage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Unit 43C of Far Mill River Condominium, Stratford. Action: to foreclose on a delinquent mortgage in the original principal amount of $196,300, dated February 2007. Filed Oct. 26.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Caprio, Marie Sharon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and 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Thomas Edward Caprio,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Bethel. Filed by Marinosci Law Group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Warwick, R.I., for Nationstar Mortgage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12 Apollo Road, Bethel. Action: to foreclose on a delinquent mortgage in the original principal amount of $368,231, dated February 2008. Filed Oct. 21.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Chen, Ho Hong,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Wells Fargo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Md. Property: 2 Sheldrake Road, Greenwich. Action: to foreclose on a delinquent mortgage in the original principal amount of $938,250, dated November 2009.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Chiarello, David,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Ocwen Loan Servicing LLC. Property: 25 Bullet Hill Road, Danbury. Action: to foreclose on a delinquent mortgage in the original principal amount of $275,200, dated August 2006. Filed Oct. 31.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Citimortgage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O'Fallon, Mo. Filed by Collins Hannafin PC, Danbury, for Lakewood Condominium Association Inc., Danbury. Property: 136 Pembroke Road, Unit 11-99, Danbury. Action: to foreclose on a condominium lien for delinquent common charges and assessments and take immediate possession of the premises. Filed Oct. 26.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Corner North Water Street LLC,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Murtha Cullina LLP, Hartford, for The Greenwich Bank and Trust Co., Greenwich. Property: Mill 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 North Water s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treet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Greenwich. Action: to foreclose on a delinquent mortgage in the original principal amount of $925,000, dated April 2006. Filed Oct. 20.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Cruz, Margaret,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Ditech Financial LLC. Property: 60 Keating Drive, Stratford. Action: to foreclose on a delinquent mortgage in the original principal amount of $387,366, dated April 2009.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Dutertre, Dorraine,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Bank of America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Charlotte, N.C. Property: 345 Marina Drive, Stratford. Action: to foreclose on a delinquent mortgage in the original principal amount of $291,305, dated October 2006.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Duva-Urena, Rosemary,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Federal National Mortgage Association, Washington, D.C. Property: 141 Carol St., Danbury. Action: to foreclose on a delinquent mortgage in the original principal amount of $252,200, dated November 2002.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Fera, Robyn A.,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Wilmington Trust Co., Wilmington, Del. Property: 8 East Drive, Danbury. Action: to foreclose on a delinquent mortgage in the original principal amount of $288,000, dated July 2007. Filed Oct. 31.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Fiorita, Jeb,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Nationstar Mortgage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9 River Road, Unit 415, Greenwich. Action: to foreclose on a delinquent mortgage in the original principal amount of $286,561, dated August 2003. Filed Oct. 3.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Gagliardi, Vito,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 Fairfield.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Federal National Mortgage Association, Washington, D.C. Property: 51 Rocky Hill Road, New Fairfield. Action: to foreclose on a delinquent mortgage in the original principal amount of $317,300, dated May 2011.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Garrido, Igor B.,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The Witherspoon Law Offices, Farmington, for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3 Dry Hill Court, Norwalk. Action: to foreclose on a delinquent mortgage in the original principal amount of $500,000, dated February 2006. Filed Oct. 28.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Gehling, Frank C.,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JPMorgan Chase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Columbus, Ohio. Property: 7 Devon Ave., Norwalk. Action: to foreclose on a delinquent mortgage in the original principal amount of $205,000, dated June 2004. Filed Oct. 28.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Geils, Linda M.,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 Fairfield. Filed by Marinosci Law Group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Warwick, R.I., for Wells Fargo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Md. Property: Lot 2, Map 2545, New Fairfield. Action: to foreclose on a delinquent mortgage in the original principal amount of $280,000, dated November 2003. Filed Oct. 20.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Gleaton, Jane,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Deutsche Bank National Trust Co. Property: 36 Ann St., Stamford. Action: to foreclose on a delinquent mortgage in the original principal amount of $240,000, dated November 2006.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Gomez, Maria C.,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Cohen and Wolf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Orange, for Connecticut Housing Finance Authority, Rocky Hill. Property: 372 Masarik Ave., Stratford. Action: to foreclose on a delinquent mortgage in the original principal amount of $188,300, dated June 2004. Filed Oct. 27.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Gonzalez, Antonio,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27 McAllister Ave., Norwalk. Action: to foreclose on a delinquent mortgage in the original principal amount of $344,000, dated April 2005. Filed Oct. 28.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Greco, Deborah,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21st Mortgage Corp. Property: 35 Farm St., Danbury. Action: to foreclose on a delinquent mortgage in the original principal amount of $328,000, dated April 2007. Filed Oct. 27.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Hershey, Edwin Mayer,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M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&amp;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 Bank, Buffalo, N.Y. Property: 293 Riversville Road, Greenwich. Action: to foreclose on a delinquent mortgage in the original principal amount of $1.5 million, dated July 2009. Filed Oct. 3.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Holomakoff, Victor,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Bethel. Filed by The Witherspoon Law Offices, Farmington, for Wells Fargo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Md. Property: 74 Maple Ave., Bethel. Action: to foreclose on a delinquent mortgage in the original principal amount of $217,791, dated January 2013. Filed Oct. 11.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Humphrey, Lorine E.,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Fairfield.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Nationstar Mortgage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140 Alden St., Fairfield. Action: to foreclose on a delinquent mortgage in the original principal amount of $537,000, dated June 2008. Filed Oct. 28.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Laporte, Anita G.,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Kapusta, Otzel &amp; Averaimo, Milford, for Nationstar Mortgage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8 Feeley St., Stratford. Action: to foreclose on a delinquent mortgage in the original principal amount.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Lopez Jr., Roberto,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Connecticut Housing Finance Authority, Rocky Hill. Property: 223 Roosevelt Ave., Stratford. Action: to foreclose on a delinquent mortgage in the original principal amount of $166,900, dated July 2013.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Lopez, Damaris,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Wilmington Trust Co., Wilmington, Del. Property: 125 Euerle St., Stratford. Action: to foreclose on a delinquent mortgage in the original principal amount of $267,800, dated February 2007. Filed Oct. 26.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Lorent, Marie-Chantal,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Bank of America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Charlotte, N.C. Property: 1500 Bedford St., Apt. 302, Stamford. Action: to foreclose on a delinquent mortgage in the original principal amount of $344,592, dated May 2008. Filed Oct. 27.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Maiorino, Vanessa,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 Fairfield.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Ditech Financial LLC. Property: 41 Inglenook Road, New Fairfield. Action: to foreclose on a delinquent mortgage in the original principal amount of $348,000, dated December 2005. Filed Oct. 19.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Nunez, Pablo,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Nationstar Mortgage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225 Garibaldi Ave., Stratford. Action: to foreclose on a delinquent mortgage in the original principal amount of $194,342, dated October 2008.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Palkimas, Cynthia A.,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Newtown. Filed by The Witherspoon Law Offices, Farmington, for 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Secretary of Housing and Urban Development of Washington DC. Property: 4 Waterview Drive Newtown. Action: to foreclose on a delinquent mortgage in the original principal amount of $460,342, dated June 2005. Filed Oct. 24.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Pena, Maximiliana Andujar,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Fairfield.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Everbank. Property: 50 Stone Ridge Way, Unit 1F, Fairfield. Action: to foreclose on a delinquent mortgage in the original principal amount of $680,000, dated August 2006.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Peterkin, Lorraine V.,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Finance of America Reverse LLC. Property: 22 Grand St., Greenwich. Action: to foreclose on a delinquent mortgage in the original principal amount of $765,000, dated December 2012. Filed Oct. 17.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Reade, Hazel K.,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American Advisors Group. Property: 119 W. King St., Danbury. Action: to foreclose on a delinquent mortgage in the original principal amount of $405,000, dated December 2013. Filed Oct. 24.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Reccalde, Jose A.,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Filed by Jones, Damia, Kaufman, et al., Danbury, for Newtown Savings Bank, Newtown. Property: 32 Oil Mill Road, Unit 20, Danbury. Action: to foreclose on a delinquent mortgage in the original principal amount of $245,955, dated September 2006. Filed Oct. 26.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Santasiero, Lisa,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The Witherspoon Law Offices, Farmington, for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12 Spruce Mountain Trail, Danbury. Action: to foreclose on a delinquent mortgage in the original principal amount of $276,283, dated April 2009. Filed Oct. 26.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Singh, Patram,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ury. Filed by Rosenberg &amp; Rosenb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erg PC, West Hartford, for Park Side South Unit Owners Association Inc., Danbury. Property: 75 Coalpit Hill Road, Unit 1, Danbury. Action: to foreclose on a condominium lien for delinquent common charges and assessments and take immediate possession of the premises. Filed Oct. 31.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Skovron, John A.,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Bank of America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Charlotte, N.C. Property: 67 Bedford Road, Greenwich. Action: to foreclose on a delinquent mortgage in the original principal amount of $850,000, dated May 2004. Filed Oct. 14.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Sound Beach Partners LLC </w:t>
      </w:r>
      <w:r w:rsidRPr="00025DB6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East Mianus Neck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Filed by Crone &amp; Cassone, Stamford, for Servido Landscaping LLC. Property: 73 Club Road, Greenwich. Action: to foreclose on a delinquent mortgage in the original principal amount of $64,340, dated July 2016. Filed Oct. 3.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Stumpf, Robert D.,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Bethel.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Citimortgage Inc., O'Fallon, Mo. Property: 33 Katrina Circle, Bethel. Action: to foreclose on a delinquent mortgage in the original principal amount of $259,545, dated July 2012. Filed Oct. 14.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Tookes, Donna,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The Bank of New York Mellon, trustee, New York, N.Y. Property: 63 Bangall Road, Stamford. Action: to foreclose on a delinquent mortgage in the original principal amount of $300,000, dated May 2005.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Valenti, Anthony,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Filed by The Witherspoon Law Offices, Farmington, for Midfirst Bank. Property: 2A Jeanette St., Unit 68, Danbury. Action: to foreclose on a delinquent mortgage in the original principal amount of $211,900, dated November 2005. Filed Oct. 24.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Veira, Vernon,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Astoria Bank, Astoria, N.Y. Property: 68 Winward Lane, Stamford. Action: to foreclose on a delinquent mortgage in the original principal amount of $800,000, dated December 2004. Filed Oct. 25.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Viggiano, Melissa J.,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297 Flax Hill Road, Norwalk. Action: to foreclose on a delinquent mortgage in the original principal amount of $367,324, dated October 2008. Filed Oct. 24.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Whitaker, Melissa L.,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Bendett and McHugh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Federal National Mortgage Association, Washington, D.C. Property: 290 Henry Ave., Stratford. Action: to foreclose on a delinquent mortgage in the original principal amount of $167,824, dated May 2010. Filed Oct. 26.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White, Mary Ann D.,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Kapusta, Otzel &amp; Averaimo, Milford, for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35 Hillwood Place, Norwalk. Action: to foreclose on a delinquent mortgage in the original principal amount of $396,000, dated August 2005. Filed Oct. 26.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Wieckowski, Lilian Ann,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Hunt, Leibert &amp; Jacobsen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M&amp;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 Bank, Buffalo, N.Y. Property: 106 Porchuck Road, Greenwich. Action: to foreclose on a delinquent mortgage in the original principal amount of $970,000, dated December 2012. Filed Oct. 14.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Yoney, Gerald J.,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Easton. Filed by Ury &amp; Moskow LLC, Fairfield, for Everglades Funding LLC. Property: 160 Far Horizon Drive, Easton. Action: to foreclose on a delinquent mortgage in the original principal amount of $220,000, dated May 1992. Filed Oct. 24.</w:t>
      </w: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3E6757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Zajec, Janez, et al.,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Greenwich. Filed by Glass &amp; Braus, Fairfield, for U.S.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75 Orchard Drive, Greenwich. Action: to foreclose on a delinquent mortgage in the original principal amount of $850,000, dated December 2005. Filed Oct. 20.</w:t>
      </w:r>
    </w:p>
    <w:p w:rsidR="003E6757" w:rsidRPr="00025DB6" w:rsidRDefault="003E6757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562F91" w:rsidRPr="00025DB6" w:rsidRDefault="00562F91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2F155E" w:rsidRPr="00025DB6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MORTGAGES</w:t>
      </w:r>
    </w:p>
    <w:p w:rsidR="00562F91" w:rsidRPr="00025DB6" w:rsidRDefault="00562F91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15 Terrace Ave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David R. Sebastian. Lender: Webster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Waterbury. Property: Lot 64, Map 937, Greenwich. Amount: $2.2 million. Filed Oct. 27.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B27AF0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170 Carrie Street</w:t>
      </w:r>
      <w:r w:rsidR="00562F91"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LLC, </w:t>
      </w:r>
      <w:r w:rsidR="00562F9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Monroe, by Timothy D. Casey. Lender: People's United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="00562F9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Bridgeport. Property: 170 Carrie St., Bridgeport. Amount: $140,000. Filed Oct. 24.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19 Lower Cross Road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Adam B. Fisher. Lender: JPMorgan Chase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Westmont, Ill. Property: 19 Lower Cross Road, Greenwich. Amount: $11.1 million. Filed Oct. 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19 South End Court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Fairfield, by Harold Platz. Lender: First Boston Construction Holdings LLC, Quincy, Mass. Property: 19 S. End Court, Greenwich. Amount: $2 million. Filed Oct. 13.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2022 Magee Avenue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Fairfield, by Mould S. Makhraza. Lender: People's United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Bridgeport. Property: 20 and 22 Magee Ave., Stamford. Amount: $800,000.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22 Manning Street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David Jordan and Mary Ellen Jordan. Lender: Webster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Waterbury. Property: 22 Manning St., New Fairfield. Amount: $145,125. Filed Oct. 24.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38 Merrimac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Danbury, by John Quintano. Lender: Webster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Waterbury. Property: 38 Merrimac St., Danbury. Amount: $299,600. Filed Oct. 24.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5 Mellow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Shelton, by Ronald Rohinsky. Lender: Raymond C. Green Inc., Boston, Mass. Property: 5 Mellow St., Fairfield. Amount: $915,000.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50 Gregory Boulevard Limited Partnership,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by Mary R. Windt. Lender: Department of Housing, Hartford. Property: 60 Gregory Blvd., Norwalk. Amount: $240,000. Filed Oct. 24.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53 Lake Avenue Ext</w:t>
      </w:r>
      <w:r w:rsidR="00B27AF0"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ension</w:t>
      </w: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by John O. Forlivio. Lender: Union Savings Bank, Danbury. Property: 53 Lake Avenue </w:t>
      </w:r>
      <w:r w:rsidR="00B27AF0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Extension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Danbury. Amount: $1.1 million. Filed Oct. 31.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730 Commerce Drive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Fairfield, by W. Mark Keeney. Lender: Fairfield County Bank, Ridgefield. Property: 730-750 Commerce Drive, Fairfield. Amount: $1.2 million. Filed Oct. 31.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8 Dayton Avenue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Robert Koenigsberger. Lender: Bank of America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Property: 8 Dayton Ave., Greenwich. Amount: $2 million. Filed Oct. 20.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90 Route 39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by David Bernardini. Lender: Malcolm McCluskey, Palm Beach, Fla. Property: 90 Route 39, New Fairfield. Amount: $350,000. Filed Oct. 31.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96 Round Hill Road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Alexandre Behring Costa. Lender: JPMorgan Chase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Westmont, Ill. Property: 96 Round Hill Road, Greenwich. Amount: $5.3 million. Filed Oct. 14.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986 Bedford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by Stephen McNamara. Lender: First County Bank, Stamford. Property: 986 Bedford St., Stamford. Amount: $1.7 million. Filed Oct. 26.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986 Bedford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by Stephen McNamara. Lender: First County Bank, Stamford. Property: 986 Bedford St., Stamford. Amount: $500,000. Filed Oct. 26.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B27AF0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Connecticut</w:t>
      </w:r>
      <w:r w:rsidR="00562F91"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Property Network LLC, </w:t>
      </w:r>
      <w:r w:rsidR="00562F9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by Deirdre Virvo. Lender: Provost Capital LLC, Weston. Property: 28 Nolan St., Norwalk. Amount: $214,250. Filed Oct. 24.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B27AF0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Connecticut</w:t>
      </w:r>
      <w:r w:rsidR="00562F91"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Property Network LLC, </w:t>
      </w:r>
      <w:r w:rsidR="00562F9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by Deirdre Virvo. Lender: Suzanne Balayev, Stamford. Property: 28 Nolan St., Norwalk. Amount: $25,000. Filed Oct. 24.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DeLaurentis Developments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Fairfield, by Eric DeLaurentis. Lender: ABL One LLC, Hoboken, N.J. Property: 180 Nonopoge Road, Fairfield. Amount: $598,000. Filed Oct. 31.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DJM Investments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Darren Manelski. Lender: Goldman Sachs Bank USA, New York, N.Y. Property: 86 Elm St., Unit 2, Greenwich. Amount: $1.4 million. Filed Oct. 18.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DJM Investments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Darren Manelski. Lender: Goldman Sachs Bank USA, New York, N.Y. Property: 86 Elm St., Unit 1, Greenwich. Amount: $1.4 million. Filed Oct. 18.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Flying Heron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Southport, by Edward A. Jennings Jr. Lender: Westport National Bank, Westport. Property: 110 Woodrow Ave., Fairfield. Amount: $250,000.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GEH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Greenwich, by Griffith E. Harris Jr. Lender: Daniela Harris, Greenwich. Property: 133 E. Putnam Ave., Greenwich. Amount: $818,703. Filed Oct. 25.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Harbor Point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Greenwich, by Mary Ann Hawley. Lender: Citibank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O'Fallon, Mo. Property: 12 Davenport Ave., Unit 1, Greenwich. Amount: $665,000. Filed Oct. 20.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Harbor Point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Greenwich, by Mary Ann Hawley. Lender: Citibank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O'Fallon, Mo. Property: 12 Davenport Ave., Unit 2, Greenwich. Amount: $665,000. Filed Oct. 20.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Hidden Brook Road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Evan J. Walters. Lender: United Bank, South Windsor. Property: Hidden Brook Road, Greenwich. Amount: $2.4 million. Filed Oct. 14.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JAC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Cindy Marks. Lender: Emigrant Mortgage Company Inc., Elmsford, N.Y. Property: Lot 1, Pemberwick Park, Greenwich. Amount: $300,000.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JKLR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Jason Brown. Lender: JPMorgan Chase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Westmont, Ill. Property: 112 Indian Head Road, Greenwich. Amount: $6 million. Filed Oct. 14.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K2 Realty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Naugatuck, by Vikramjit Chaudhary. Lender: Secure Capital Group LLC, Stratford. Property: 139-141 Trumbull Ave., Bridgeport. Amount: $140,000. Filed Oct. 24.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Kim's Center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by David K. Kim. Lender: Woori America Bank, New York, N.Y. Property: 130 New Canaan Ave., Norwalk. Amount: $1.7 million.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Laundry Tree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Bridgeport, by Ashley Yoo. Lender: New Millennium Bank, New Brunswich, N.J. Property: 316 Wood Ave., Bridgeport. Amount: $765,000. Filed Oct. 25.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MBMB Greenwich Avenue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Greenwich, by Mark A. Breiner. Lender: Bankunited NA. Property: 2-8, 10, 42-44 and 48 Greenwich Ave. and 4-14 W. Putnam Ave., Greenwich. Amount: $13.9 million. Filed Oct. 14.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Melrose Square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Greenwich, by Jeffrey Higgins. Lender: First County Bank, Stamford. Property: 100 Melrose Ave., Greenwich. Amount: $2.9 million. Filed Oct. 24.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Mill Plain Real Estate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Danbury, by Robert Swertfager. Lender: Fairfield County Bank, Ridgefield. Property: 60 Mountainville Road, Danbury. Amount: $468,000. Filed Nov. 1.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Nilra Realty Corp.,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Mary E. Rasamny. Lender: Future Title Agency Inc. Property: 165 Grassy Plain St., Bethel. Amount: $719,067.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North Broadway Development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White Plains, N.Y., by Theodore Ricciardella. Lender: Northeast Community Bank, White Plains, N.Y. Property: Parcel B, Map 6227, Greenwich. Amount: $885,000. Filed Oct. 27.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Old Track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Greenwich, by John Fareri. Lender: Morgan Stanley Private Bank, Purchase, N.Y. Property: Old Track Road, Greenwich. Amount: $56.9 million.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Pacific Investments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Fairfield, by Hui Chen. Lender: Samuel J. Bernstein and Paul J. Ventura, Stamford. Property: 22 Glenbrook Road, Unit 102, Stamford. Amount: $80,000.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Pacific Investments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Fairfield, by Hui Chen. Lender: B.I.B. 22 LLC, Stamford. Property: 22 Glenbrook Road, Unit 102, Stamford. Amount: $274,400.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Regional Hospice and Home Care of Western Connecticut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Danbury, by Cynthia Emiry Roy. Lender: Connecticut Community Bank, Westport. Property: 30 Milestone Road, Danbury. Amount: $6.1 million. Filed Nov. 1.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Restart Homes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Yonkers, N.Y., by Christopher Jones. Lender: ABL One LLC, Hoboken, N.J. Property: 132 Pitt St., Bridgeport. Amount: $110,000. Filed Oct. 25.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TAJ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Bijan Mossavar-Rahmani. Lender: Goldman Sachs Bank USA, New York, N.Y. Property: 124 Glenwood Drive, Greenwich. Amount: $8 million. Filed Oct. 26.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Michaud Group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Shelton, by Robert Michaud. Lender: Raymond C. Green Inc., Boston, Mass. Property: Lot 4, Wheeler Park Terrace, Fairfield. Amount: $500,000.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Miracle Temple Church of God In Christ of Norwalk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by Jacob Kelly. Lender: United Church of Christ Cornerstone Fund Inc., Cleveland, Ohio. Property: 1 Trinity Place, Norwalk. Amount: $320,000. Filed Oct. 28.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Torelli Properties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Greenwich, by Thomas C. Torelli. Lender: The First Bank of Greenwich, Greenwich. Property: 67 Church St., Greenwich. Amount: $1.2 million. Filed Oct. 31.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Upland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Edward Garden. Lender: JPMorgan Chase Bank </w:t>
      </w:r>
      <w:r w:rsidR="00885431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Westmont, Ill. Property: 79 Harbor Drive, Greenwich. Amount: $11.7 million. Filed Oct. 31.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West Avenue Real Estate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Chelsea, Mass., by Aryeh M. Yasgur. Lender: Connecticut Community Bank, Westport. Property: 470 West Ave., Stamford. Amount: $2.8 million. Filed Oct. 27.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WH Parcel I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Greenwich, by Henry W. Pascarella. Lender: Readycap Commercial LLC, Irving, Texas. Property: 200 Pemberwick St., Greenwich. Amount: $6.3 million. Filed Oct. 25.</w:t>
      </w: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562F91" w:rsidRPr="00025DB6" w:rsidRDefault="00562F91" w:rsidP="00562F9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WH Parcel II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Greenwich, by Henry W. Pascarella. Lender: Northeast Community Bank, White Plains, N.Y. Property: 0 Comley Ave., Greenwich. Amount: $3.5 million. Filed Oct. 25.</w:t>
      </w:r>
    </w:p>
    <w:p w:rsidR="00562F91" w:rsidRPr="00025DB6" w:rsidRDefault="00562F91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562F91" w:rsidRPr="00025DB6" w:rsidRDefault="00562F91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CD361C" w:rsidRPr="00025DB6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NEW BUSINESSES</w:t>
      </w:r>
    </w:p>
    <w:p w:rsidR="00885431" w:rsidRPr="00025DB6" w:rsidRDefault="00885431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AG Royal Boat Services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 Mathias Road, Norwalk 06851, c/o Andy A. Gomez and Omar Gutierrez. Filed Oct. 25.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Aim Performance Advertising,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47 Indian Field Road, Unit A, Greenwich 06878, c/o Jose Cabanero.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American Wood Floor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159 Bradley St., Bridgeport 06610, c/o Alysson De Oliveira.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Amm Import &amp; Export,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5211 Madison Ave., Trumbull 06611, c/o Ahmed Mazid.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Armoire II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45 E. Putam Ave., Greenwich 06830, c/o Karen Papadopoulos. Filed Oct. 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Asphalt Assassins Mcct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65 Steuben St., Unit 8, Bridgeport 06608, c/o Terrance Keitt.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Baby Bundles and More,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276 Griffin Ave., Bridgeport 06606, c/o Grace Lamothe.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Cabeca De Mulher,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455 Hawley Ave., Bridgeport 06606, c/o Tasia Avelino.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Care Around The Clock,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52 George E. Pipkin's Way, Bridgeport 06604, c/o Robert Dzvenda.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Coastal Orthopedics PC,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226 White St., Danbury 06810, c/o Orthoconnecticut PC. Filed Oct. 25.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Constantino Cleaning LLC, </w:t>
      </w:r>
      <w:r w:rsidR="002775D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163 Wayne St., Second f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loor, Bridgeport 06606, c/o Matheus Raul Constantino.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Cris Cleaning Services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48 Morris St., Apt. 2, Danbury 06810, c/o Christiane Elizabete A. Rodrigues.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 &amp; P's Dumpruns LLC Construction and Environment Certified,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84 Fourth St., Bridgeport 06607, c/o Dingo Hatter. Filed Oct. 25.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Dalila's Cleaning Service,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93 Old Hawleyville Road, Bethel 06801, c/o Dalia Oliva. Filed Oct. 14.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Danbury Orthopedics Associates PC,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226 White St., Danbury 06810, c/o Michael G. Brand. Filed Oct. 25.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Dandelion Styling and Dance,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48 Hawthorne Street North, Greenwich 06831, c/o Tasmine Mocke.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D-Double U Cigar Lounge,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335 Wells St., Unit 2, Bridgeport 06606, c/o Dwight M. Franklin Jr.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Diri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 Cawley Ave., Bethel 06801, c/o Peter Yabalkarov.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Donald O'Connell Real Estate,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Foot of Broad, Suite 206, Stratford 06615, c/o Virginia O'Connell. Filed Oct. 18.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Donatien Masala,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253 Beechwood Ave., Bridgeport 06604, c/o Donatien Masala.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Electronic Design Lab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 F.J. Clarke Circle, Bethel 06801, c/o Apollo Solar Inc.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EUE,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615 Post R</w:t>
      </w:r>
      <w:r w:rsidR="002775D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oad East, Westport 06880, c/o KN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 LLC.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Exquisite Auto Shine,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90 Sanford Place, Unit 2, Bridgeport 06604, c/o Jason Scott. Filed Oct. 25.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Flowing Air Studios,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47 Indian Field Road, Unit A, Greenwich 06878, c/o Jose Cabanero.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Flugel Group USA,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254-B Mill St., Suite A-3, Greenwich 06830, c/o Mark Butler. Filed Oct. 20.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Funnel Hack Advisory,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47 Indian Field Road, Unit A, Greenwich 06878, c/o Jose Cabanero.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Gitcoin,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 Eastview Drive, New Fairfield 06812, c/o Christopher Kanze. Filed Oct. 13.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Good Things By Grace,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 Saddleridge Road, New Fairfield 06812, c/o Grace Buck.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Greenland Property Care LLC,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159 Linen Ave., Bridgeport 06604, c/o Wesley D. Da Silva.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Greenwich Integrative Health Partners,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245 Mill St., Greenwich 06830, c/o John Thomas Giudice.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HBS Landscape Design &amp; Planning,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 Field Point Circle, Greenwich 06831, c/o Heid Brake Smith and Scott Smith. Filed Oct. 11.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Henry's,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 Lewis St., Norwalk 06586, c/o Philip Kinsley. Filed Oct. 11.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Integrity Management LP,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 Rockland Place, Greenwich 06870, c/o Dorothy Salisbury and Scott Salisbury.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James Taylor Salon,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515 West Ave., Suite 1, Norwalk 06851, c/o Taylor Dispirito. Filed Oct. 27.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Jamett Ventures,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 Valley Road, Danbury 06811, c/o Robert Jamett. Filed Oct. 25.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Joan Wynn Interiors,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 Golf Club Road, Greenwich 06878, c/o Joan Wynn. Filed Oct. 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Kingsley Brown Service &amp; IPM,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 Clara Drive, Norwalk 06851, c/o Kingsley A. Brown.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Meal Fit Well,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1375 North Ave., Apt. 203, Bridgeport 06604, c/o Eduardo Alves Pimenta.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Mercury Business Associates, </w:t>
      </w:r>
      <w:r w:rsidR="002775D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 North St., Second f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loor, Norwalk 06854, c/o Michele Johnson. Filed Oct. 27.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MG Signs,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848 North Ave., Bridgeport 06606, c/o Marcelo De Sousz Menezes.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Microtel Inn &amp; Suites,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80 Benedict Road, Bethel 06801, c/o Patel D. Manharbhal. Filed Oct. 17.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Mikael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3927 Main St., Bridgeport 06606, c/o Sattar A. Wisaa.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Monica Brown Investment,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 Hardy Road, Westport 06880, c/o Monica Brown.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Mother Nature's Food,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 Starr Ave., Danbury 06810, c/o Ana Loov. Filed Oct. 27.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Mr. Sandless,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 Wild Duck Road, Wilton 06897, c/o D. S. Zucker LLC.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Music and Movement of Western Connecticut,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 Mill Plain Road, Unit 26, Danbury 06811, c/o Nancy Hershatter. Filed Oct. 27.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Nest New Media,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 Druid Lane, Greenwich 06878, c/o Cathleen Blono. Filed Oct. 14.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New M2M Nail Spa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958 White Plains Road, Trumbull 06611, c/o Meilan Jiang. Filed Oct. 27.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P/G News &amp; Variety,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3920 Main St., Bridgeport 06606, c/o Pierre Lamothe and Grace Lamothe.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Pace Family Memorial Fund,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 Crest Road, Norwalk 06853, c/o Kevin Pace and Karen Pace.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Pizza of Cos Cob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 Strickland Road, Greenwich 06807, c/o Gilson Souza and Luciana Zapf. Filed Oct. 12.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Rancor Advisory,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47 Indian Field Road, Unit A, Greenwich 06878, c/o Jose Cabanero.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Renaissance Raingutters &amp; Sheet Metal Works,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 Lakeview Trail, New Fairfield 06812, c/o Paul W. Bailey. Filed Oct. 17.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RG Ad Management,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47 Indian Field Road, Unit A, Greenwich 06878, c/o Jose Cabanero.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Ronin Bar Services,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32 Ritch Avenue West, Greenwich 06830, c/o Canaan Fong. Filed Oct. 31.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Security Vault Works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122 Lafayette Ave., Greenwich 06878, c/o Linda Abell. Filed Oct. 21.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Silk Cashmere &amp; Fine Cotton,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 Bruce Park Ave., Greenwich 06836, c/o Lihong Zhang. Filed Oct. 3.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Silva Repair Auto Mechanic,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135 Miles St., Bridgeport 06607, c/o Marcos Roberto Da Silva.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Six Feet of Style, </w:t>
      </w:r>
      <w:r w:rsidR="002775D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57 Sound Beach Avenue Extension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Greenwich 06878, c/o Pamela S. Neal. Filed Oct. 24.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Sofia's Cupcake and Care,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5065 Main St., Trumbull 06611, c/o Milky Medina. Filed Oct. 25.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Sy Dry Cleaners &amp; Linen,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282 Mason St., Greenwich 06830, c/o Hyun C. Kim. Filed Oct. 20.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Tanglewood 8 Design,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 Tanglewood Lane, Westport 06880, c/o Leslie Ward.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Tea Time With Lorna,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153 Taft Ave., Bridgeport 06606, c/o Lorna James-Rodriguez. Filed Oct. 28.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Undies Project Inc.,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 Steep Hollow Lane, Greenwich 06807, c/o Lury Langsley and Laura Vela. Filed Oct. 27.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Well-Made Spirits Co.,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801 M</w:t>
      </w:r>
      <w:r w:rsidR="002775DF"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ain Ave., Norwalk 06851, c/o Dia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geo Americas Supply Inc. Filed Oct. 26.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TLMechanical,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 Comley Ave., Greenwich 06831, c/o Ante L. Jubicic. Filed Oct. 12.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Toro Cleaning Services,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301 Bruce Park Ave., Apt. 1, Greenwich 06830, c/o Gabriel Toro. Filed Oct. 27.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Virginia Ave Condo Association,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28 Virginia Ave., Danbury 06810, c/o Jose J. DaSilva. Filed Oct. 31.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Virginia Beth Rowan,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 Pinecrest Road, Greenwich 06878, c/o Virginias Beth Rowa. Filed Oct. 3.</w:t>
      </w: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885431" w:rsidRPr="00025DB6" w:rsidRDefault="00885431" w:rsidP="00885431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25DB6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Wuji, </w:t>
      </w:r>
      <w:r w:rsidRPr="00025DB6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28 Henry Street Studio, Greenwich 06830, c/o Amira Zahid. Filed Oct. 6.</w:t>
      </w:r>
    </w:p>
    <w:p w:rsidR="00885431" w:rsidRPr="00025DB6" w:rsidRDefault="00885431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885431" w:rsidRPr="00025DB6" w:rsidRDefault="00885431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25DB6" w:rsidRDefault="006C3AF3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NEW LIQUOR LICENS</w:t>
      </w:r>
      <w:r w:rsidR="00025DB6">
        <w:rPr>
          <w:rFonts w:ascii="Times New Roman" w:hAnsi="Times New Roman" w:cs="Times New Roman"/>
          <w:b/>
          <w:sz w:val="20"/>
          <w:szCs w:val="40"/>
          <w:highlight w:val="green"/>
        </w:rPr>
        <w:t>ES</w:t>
      </w: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E</w:t>
      </w:r>
    </w:p>
    <w:p w:rsidR="00D65526" w:rsidRPr="00025DB6" w:rsidRDefault="00D65526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B945E4" w:rsidRPr="00025DB6" w:rsidRDefault="000C2928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25DB6">
        <w:rPr>
          <w:rFonts w:ascii="Times New Roman" w:hAnsi="Times New Roman" w:cs="Times New Roman"/>
          <w:b/>
          <w:sz w:val="20"/>
          <w:szCs w:val="40"/>
          <w:highlight w:val="green"/>
        </w:rPr>
        <w:t>PATENTS</w:t>
      </w:r>
    </w:p>
    <w:p w:rsidR="004C685A" w:rsidRPr="00025DB6" w:rsidRDefault="004C685A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Display screen with graphical user interface of menu for an office multifunction machine.</w:t>
      </w:r>
      <w:r w:rsidRPr="000F185C">
        <w:rPr>
          <w:rFonts w:ascii="Times New Roman" w:hAnsi="Times New Roman"/>
          <w:sz w:val="20"/>
        </w:rPr>
        <w:t xml:space="preserve"> Patent no. D771,645 issued to Shane Jewitt, Webster, N.Y.; Brandon S. McComber, Webster, N.Y.; Andrew T. Martin, Honeoye Falls, N.Y.; and Ken Hayward, Brockport, N.Y.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 xml:space="preserve">, Norwalk. 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Encapsulated visible light absorbing dye polyurethane dispersion.</w:t>
      </w:r>
      <w:r w:rsidRPr="000F185C">
        <w:rPr>
          <w:rFonts w:ascii="Times New Roman" w:hAnsi="Times New Roman"/>
          <w:sz w:val="20"/>
        </w:rPr>
        <w:t xml:space="preserve"> Patent no. 9,493,666 issued to Jeffrey H. Banning, Cedar Rapids, Idaho; Kelley A. Moore, Salem, Ore.; Jian Yao, Portland, Ore.; Jesus Gonzalez Jr., Salem, Ore.; Jule W. Thomas Jr., West Linn, Ore.; and Michael B. Meinhardt, Lake Oswego, Ore.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 xml:space="preserve">, Norwalk. 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Imaging device components comprised of hydrophobic carbon nanotubes.</w:t>
      </w:r>
      <w:r w:rsidRPr="000F185C">
        <w:rPr>
          <w:rFonts w:ascii="Times New Roman" w:hAnsi="Times New Roman"/>
          <w:sz w:val="20"/>
        </w:rPr>
        <w:t xml:space="preserve"> Patent no. 9,494,888 isseud to Liang-Bih Lin, Rochester, N.Y.; David H. Pan, Rochester, N.Y.; Daniel Levy, Philadelphia, Pa.; and Jin Wu, Webster, N.Y.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>, Norwalk.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Imaging plate coating composite composed of fluorolastomer and aminosilane crosslinkers.</w:t>
      </w:r>
      <w:r w:rsidRPr="000F185C">
        <w:rPr>
          <w:rFonts w:ascii="Times New Roman" w:hAnsi="Times New Roman"/>
          <w:sz w:val="20"/>
        </w:rPr>
        <w:t xml:space="preserve"> Patent no. 9,494,884 issued to Lifeng Chen, Findlay, Ohio; Mandakini Kanungo, Webster, N.Y.; David J. Gervasi, Pittsford, N.Y.; Phillip J. Wantuck, Rochester, N.Y.; Santokh Badeska, Pittsford, N.Y.; and Akshat Sharma, Fairport, N.Y.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 xml:space="preserve">, Norwalk. 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Method and system for utilizing transformation matrices to process rasterized-image data.</w:t>
      </w:r>
      <w:r w:rsidRPr="000F185C">
        <w:rPr>
          <w:rFonts w:ascii="Times New Roman" w:hAnsi="Times New Roman"/>
          <w:sz w:val="20"/>
        </w:rPr>
        <w:t xml:space="preserve"> Patent no. 9,495,780 issued to Paul Roberts Conlon, South Bristol, N.Y.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>, Norwalk.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Parallel belt system for cut sheet transport in a laser cutter.</w:t>
      </w:r>
      <w:r w:rsidRPr="000F185C">
        <w:rPr>
          <w:rFonts w:ascii="Times New Roman" w:hAnsi="Times New Roman"/>
          <w:sz w:val="20"/>
        </w:rPr>
        <w:t xml:space="preserve"> Patent no. 9,492,891 issued to Douglas K. Herrmann, Webster, N.Y.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>, Norwalk.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b/>
          <w:sz w:val="20"/>
        </w:rPr>
      </w:pPr>
      <w:r w:rsidRPr="000F185C">
        <w:rPr>
          <w:rFonts w:ascii="Times New Roman" w:hAnsi="Times New Roman"/>
          <w:b/>
          <w:sz w:val="20"/>
        </w:rPr>
        <w:t xml:space="preserve">System and method for setting 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output-plex format using automatic page detection.</w:t>
      </w:r>
      <w:r w:rsidRPr="000F185C">
        <w:rPr>
          <w:rFonts w:ascii="Times New Roman" w:hAnsi="Times New Roman"/>
          <w:sz w:val="20"/>
        </w:rPr>
        <w:t xml:space="preserve"> Patent no. 9,491,328 issued to Lee D. Roche, Pittsford, N.Y.; and Xing Li, Webster, N.Y.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 xml:space="preserve">, Norwalk. 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System and method to derive structure from image.</w:t>
      </w:r>
      <w:r w:rsidRPr="000F185C">
        <w:rPr>
          <w:rFonts w:ascii="Times New Roman" w:hAnsi="Times New Roman"/>
          <w:sz w:val="20"/>
        </w:rPr>
        <w:t xml:space="preserve"> Patent no. 9,493,024 issued to Barry Glynn Gombert, Rochester, N.Y.; Philip Crane Rose, Sodus, N.Y.; Robert Roy Buckley, Rochester, N.Y.; John O. Walker, Rochester, N.Y.; and Jennifer C. Perrotti, Pittsford, N.Y.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>, Norwalk.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Systems and methods for controlling use and operation of a family of different treatment devices.</w:t>
      </w:r>
      <w:r w:rsidRPr="000F185C">
        <w:rPr>
          <w:rFonts w:ascii="Times New Roman" w:hAnsi="Times New Roman"/>
          <w:sz w:val="20"/>
        </w:rPr>
        <w:t xml:space="preserve"> Patent no. 9,495,059 issued to Oleg Shikham, Trumbull; and William W. Rutan, Norwalk. Assigned to </w:t>
      </w:r>
      <w:r w:rsidRPr="000F185C">
        <w:rPr>
          <w:rFonts w:ascii="Times New Roman" w:hAnsi="Times New Roman"/>
          <w:b/>
          <w:i/>
          <w:sz w:val="20"/>
        </w:rPr>
        <w:t>Mederi Therapeutics Inc.</w:t>
      </w:r>
      <w:r w:rsidRPr="000F185C">
        <w:rPr>
          <w:rFonts w:ascii="Times New Roman" w:hAnsi="Times New Roman"/>
          <w:sz w:val="20"/>
        </w:rPr>
        <w:t>, Norwalk.</w:t>
      </w:r>
    </w:p>
    <w:p w:rsidR="00025DB6" w:rsidRPr="000F185C" w:rsidRDefault="00025DB6" w:rsidP="00025DB6">
      <w:pPr>
        <w:rPr>
          <w:rFonts w:ascii="Times New Roman" w:hAnsi="Times New Roman"/>
          <w:sz w:val="20"/>
        </w:rPr>
      </w:pPr>
    </w:p>
    <w:p w:rsidR="00025DB6" w:rsidRPr="000F185C" w:rsidRDefault="00025DB6" w:rsidP="00025DB6">
      <w:pPr>
        <w:rPr>
          <w:rFonts w:ascii="Times New Roman" w:hAnsi="Times New Roman"/>
          <w:sz w:val="20"/>
        </w:rPr>
      </w:pPr>
      <w:r w:rsidRPr="000F185C">
        <w:rPr>
          <w:rFonts w:ascii="Times New Roman" w:hAnsi="Times New Roman"/>
          <w:b/>
          <w:sz w:val="20"/>
        </w:rPr>
        <w:t>Vinyl acetate crotonic acid intermediate transfer members.</w:t>
      </w:r>
      <w:r w:rsidRPr="000F185C">
        <w:rPr>
          <w:rFonts w:ascii="Times New Roman" w:hAnsi="Times New Roman"/>
          <w:sz w:val="20"/>
        </w:rPr>
        <w:t xml:space="preserve"> Patent no. 9,493,596 issued to Jin Wu, Pittsford. Assigned to </w:t>
      </w:r>
      <w:r w:rsidRPr="000F185C">
        <w:rPr>
          <w:rFonts w:ascii="Times New Roman" w:hAnsi="Times New Roman"/>
          <w:b/>
          <w:i/>
          <w:sz w:val="20"/>
        </w:rPr>
        <w:t>Xerox Corp.</w:t>
      </w:r>
      <w:r w:rsidRPr="000F185C">
        <w:rPr>
          <w:rFonts w:ascii="Times New Roman" w:hAnsi="Times New Roman"/>
          <w:sz w:val="20"/>
        </w:rPr>
        <w:t xml:space="preserve">, Norwalk. </w:t>
      </w:r>
    </w:p>
    <w:p w:rsidR="00CC608B" w:rsidRPr="00025DB6" w:rsidRDefault="00CC608B" w:rsidP="00AD5A49">
      <w:pPr>
        <w:spacing w:after="960"/>
        <w:rPr>
          <w:rFonts w:ascii="Times New Roman" w:hAnsi="Times New Roman" w:cs="Times New Roman"/>
          <w:b/>
          <w:sz w:val="20"/>
          <w:szCs w:val="40"/>
        </w:rPr>
      </w:pPr>
    </w:p>
    <w:sectPr w:rsidR="00CC608B" w:rsidRPr="00025DB6" w:rsidSect="00CC60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0E0FD0"/>
    <w:rsid w:val="00005CA3"/>
    <w:rsid w:val="000063F0"/>
    <w:rsid w:val="000078D6"/>
    <w:rsid w:val="00025058"/>
    <w:rsid w:val="00025DB6"/>
    <w:rsid w:val="00033516"/>
    <w:rsid w:val="000808BF"/>
    <w:rsid w:val="00085D43"/>
    <w:rsid w:val="00090D9E"/>
    <w:rsid w:val="000B1047"/>
    <w:rsid w:val="000C2928"/>
    <w:rsid w:val="000D1B25"/>
    <w:rsid w:val="000D6EAE"/>
    <w:rsid w:val="000E0FD0"/>
    <w:rsid w:val="000F457E"/>
    <w:rsid w:val="000F5309"/>
    <w:rsid w:val="00117F7B"/>
    <w:rsid w:val="00137152"/>
    <w:rsid w:val="00157A37"/>
    <w:rsid w:val="001635CA"/>
    <w:rsid w:val="001832D1"/>
    <w:rsid w:val="00190072"/>
    <w:rsid w:val="001E636D"/>
    <w:rsid w:val="002256D2"/>
    <w:rsid w:val="00260CA3"/>
    <w:rsid w:val="002614A2"/>
    <w:rsid w:val="00266496"/>
    <w:rsid w:val="002775DF"/>
    <w:rsid w:val="00290A1E"/>
    <w:rsid w:val="00295D6D"/>
    <w:rsid w:val="002B5550"/>
    <w:rsid w:val="002C7278"/>
    <w:rsid w:val="002F155E"/>
    <w:rsid w:val="002F2D91"/>
    <w:rsid w:val="0034323D"/>
    <w:rsid w:val="00351C38"/>
    <w:rsid w:val="003674F4"/>
    <w:rsid w:val="003D75C3"/>
    <w:rsid w:val="003E60CE"/>
    <w:rsid w:val="003E6757"/>
    <w:rsid w:val="00401A4C"/>
    <w:rsid w:val="00415B3C"/>
    <w:rsid w:val="00446E3D"/>
    <w:rsid w:val="0044706D"/>
    <w:rsid w:val="00450853"/>
    <w:rsid w:val="00467DD8"/>
    <w:rsid w:val="00490EBF"/>
    <w:rsid w:val="004B343D"/>
    <w:rsid w:val="004B6C60"/>
    <w:rsid w:val="004C685A"/>
    <w:rsid w:val="004C7F48"/>
    <w:rsid w:val="004F045B"/>
    <w:rsid w:val="004F7A9F"/>
    <w:rsid w:val="00501370"/>
    <w:rsid w:val="005013A4"/>
    <w:rsid w:val="00507218"/>
    <w:rsid w:val="005314FE"/>
    <w:rsid w:val="00546CC4"/>
    <w:rsid w:val="005529E5"/>
    <w:rsid w:val="00562F91"/>
    <w:rsid w:val="005851C0"/>
    <w:rsid w:val="0058539D"/>
    <w:rsid w:val="00591726"/>
    <w:rsid w:val="005A54C3"/>
    <w:rsid w:val="005B7D28"/>
    <w:rsid w:val="005C4300"/>
    <w:rsid w:val="005F22DD"/>
    <w:rsid w:val="00621BB4"/>
    <w:rsid w:val="00673993"/>
    <w:rsid w:val="00681884"/>
    <w:rsid w:val="00682C8A"/>
    <w:rsid w:val="00694208"/>
    <w:rsid w:val="006A6961"/>
    <w:rsid w:val="006A7738"/>
    <w:rsid w:val="006C3AF3"/>
    <w:rsid w:val="006F1264"/>
    <w:rsid w:val="006F3D10"/>
    <w:rsid w:val="0070055F"/>
    <w:rsid w:val="00751FDA"/>
    <w:rsid w:val="00765701"/>
    <w:rsid w:val="00776A76"/>
    <w:rsid w:val="00785A4B"/>
    <w:rsid w:val="00793CE6"/>
    <w:rsid w:val="007A6255"/>
    <w:rsid w:val="007C333A"/>
    <w:rsid w:val="007D75E6"/>
    <w:rsid w:val="008014F6"/>
    <w:rsid w:val="00810542"/>
    <w:rsid w:val="0081798F"/>
    <w:rsid w:val="00847E80"/>
    <w:rsid w:val="00857613"/>
    <w:rsid w:val="00885431"/>
    <w:rsid w:val="008A22DD"/>
    <w:rsid w:val="00902091"/>
    <w:rsid w:val="00910D32"/>
    <w:rsid w:val="0096319D"/>
    <w:rsid w:val="0098493B"/>
    <w:rsid w:val="0099063B"/>
    <w:rsid w:val="00994DAC"/>
    <w:rsid w:val="009E068F"/>
    <w:rsid w:val="009F661B"/>
    <w:rsid w:val="009F76B1"/>
    <w:rsid w:val="00A01B33"/>
    <w:rsid w:val="00A43543"/>
    <w:rsid w:val="00A70016"/>
    <w:rsid w:val="00A8233D"/>
    <w:rsid w:val="00A8371A"/>
    <w:rsid w:val="00AC36DB"/>
    <w:rsid w:val="00AC6DE9"/>
    <w:rsid w:val="00AD4575"/>
    <w:rsid w:val="00AD5A49"/>
    <w:rsid w:val="00AD746F"/>
    <w:rsid w:val="00AE3762"/>
    <w:rsid w:val="00B27AF0"/>
    <w:rsid w:val="00B35C05"/>
    <w:rsid w:val="00B44B02"/>
    <w:rsid w:val="00B63EB8"/>
    <w:rsid w:val="00B73845"/>
    <w:rsid w:val="00B80494"/>
    <w:rsid w:val="00B919E9"/>
    <w:rsid w:val="00B945E4"/>
    <w:rsid w:val="00BB1839"/>
    <w:rsid w:val="00BC43FA"/>
    <w:rsid w:val="00C02E1A"/>
    <w:rsid w:val="00C05F68"/>
    <w:rsid w:val="00C17CA5"/>
    <w:rsid w:val="00C55380"/>
    <w:rsid w:val="00C67A6F"/>
    <w:rsid w:val="00C67C38"/>
    <w:rsid w:val="00CB5188"/>
    <w:rsid w:val="00CC608B"/>
    <w:rsid w:val="00CC6494"/>
    <w:rsid w:val="00CD2B66"/>
    <w:rsid w:val="00CD361C"/>
    <w:rsid w:val="00D00208"/>
    <w:rsid w:val="00D007F7"/>
    <w:rsid w:val="00D10534"/>
    <w:rsid w:val="00D3205B"/>
    <w:rsid w:val="00D65526"/>
    <w:rsid w:val="00D86BBD"/>
    <w:rsid w:val="00DB346B"/>
    <w:rsid w:val="00DD1321"/>
    <w:rsid w:val="00DD516F"/>
    <w:rsid w:val="00DD668F"/>
    <w:rsid w:val="00DD735B"/>
    <w:rsid w:val="00E43714"/>
    <w:rsid w:val="00E80F88"/>
    <w:rsid w:val="00E81BF5"/>
    <w:rsid w:val="00EA685E"/>
    <w:rsid w:val="00EA787B"/>
    <w:rsid w:val="00EF1E50"/>
    <w:rsid w:val="00EF254B"/>
    <w:rsid w:val="00F1258F"/>
    <w:rsid w:val="00F258F1"/>
    <w:rsid w:val="00F41878"/>
    <w:rsid w:val="00F42AF3"/>
    <w:rsid w:val="00F52C31"/>
    <w:rsid w:val="00FA3437"/>
  </w:rsids>
  <m:mathPr>
    <m:mathFont m:val="Book Antiqu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2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20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129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5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FF3442-70CD-844B-8C88-D57C0D17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18165</Words>
  <Characters>103541</Characters>
  <Application>Microsoft Macintosh Word</Application>
  <DocSecurity>0</DocSecurity>
  <Lines>862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WESTFAIRINC</Company>
  <LinksUpToDate>false</LinksUpToDate>
  <CharactersWithSpaces>127155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Dee Delbello</cp:lastModifiedBy>
  <cp:revision>3</cp:revision>
  <cp:lastPrinted>2013-01-07T22:34:00Z</cp:lastPrinted>
  <dcterms:created xsi:type="dcterms:W3CDTF">2016-11-14T19:04:00Z</dcterms:created>
  <dcterms:modified xsi:type="dcterms:W3CDTF">2016-11-18T16:27:00Z</dcterms:modified>
</cp:coreProperties>
</file>